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FA8" w:rsidRPr="00370AF7" w:rsidRDefault="00E72FA8" w:rsidP="00E72FA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z w:val="28"/>
          <w:szCs w:val="28"/>
        </w:rPr>
      </w:pPr>
      <w:r w:rsidRPr="00370AF7">
        <w:rPr>
          <w:sz w:val="28"/>
          <w:szCs w:val="28"/>
        </w:rPr>
        <w:t>МИНИСТЕРСТВО ОБЩЕГО И ПРОФЕССИОНАЛЬНОГО ОБРАЗОВАНИЯ РОСТОВСКОЙ ОБЛАСТИ</w:t>
      </w:r>
    </w:p>
    <w:p w:rsidR="00E72FA8" w:rsidRPr="00370AF7" w:rsidRDefault="00E72FA8" w:rsidP="00E72FA8">
      <w:pPr>
        <w:ind w:left="142"/>
        <w:jc w:val="center"/>
        <w:outlineLvl w:val="0"/>
        <w:rPr>
          <w:b/>
          <w:sz w:val="28"/>
          <w:szCs w:val="28"/>
        </w:rPr>
      </w:pPr>
      <w:r w:rsidRPr="00370AF7">
        <w:rPr>
          <w:sz w:val="28"/>
          <w:szCs w:val="28"/>
        </w:rPr>
        <w:t>НОВОШАХТИНСКИЙ ТЕХНИКУМ ПРОМЫШЛЕННЫХ ТЕХНОЛОГИЙ</w:t>
      </w:r>
      <w:r w:rsidRPr="00370AF7">
        <w:rPr>
          <w:b/>
          <w:sz w:val="28"/>
          <w:szCs w:val="28"/>
        </w:rPr>
        <w:t xml:space="preserve"> – </w:t>
      </w:r>
    </w:p>
    <w:p w:rsidR="00E72FA8" w:rsidRDefault="00E72FA8" w:rsidP="00E72FA8">
      <w:pPr>
        <w:ind w:left="142"/>
        <w:jc w:val="center"/>
        <w:outlineLvl w:val="0"/>
        <w:rPr>
          <w:iCs/>
          <w:sz w:val="28"/>
          <w:szCs w:val="28"/>
        </w:rPr>
      </w:pPr>
      <w:r>
        <w:rPr>
          <w:bCs/>
          <w:sz w:val="28"/>
          <w:szCs w:val="28"/>
        </w:rPr>
        <w:t>филиал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государственного бюджетного профессионального образовательного </w:t>
      </w:r>
    </w:p>
    <w:p w:rsidR="00E72FA8" w:rsidRDefault="00E72FA8" w:rsidP="00E72FA8">
      <w:pPr>
        <w:ind w:left="142"/>
        <w:jc w:val="center"/>
        <w:outlineLvl w:val="0"/>
        <w:rPr>
          <w:sz w:val="28"/>
          <w:szCs w:val="28"/>
        </w:rPr>
      </w:pPr>
      <w:r>
        <w:rPr>
          <w:iCs/>
          <w:sz w:val="28"/>
          <w:szCs w:val="28"/>
        </w:rPr>
        <w:t>учреждения Ростовской области</w:t>
      </w:r>
    </w:p>
    <w:p w:rsidR="00B369F0" w:rsidRPr="00BE337F" w:rsidRDefault="00E72FA8" w:rsidP="00E72FA8">
      <w:pPr>
        <w:pStyle w:val="af9"/>
        <w:jc w:val="center"/>
        <w:rPr>
          <w:rFonts w:ascii="Times New Roman" w:hAnsi="Times New Roman"/>
          <w:sz w:val="28"/>
          <w:szCs w:val="28"/>
        </w:rPr>
      </w:pPr>
      <w:r w:rsidRPr="00BE337F">
        <w:rPr>
          <w:rFonts w:ascii="Times New Roman" w:hAnsi="Times New Roman"/>
          <w:bCs/>
          <w:sz w:val="28"/>
          <w:szCs w:val="28"/>
        </w:rPr>
        <w:t xml:space="preserve"> </w:t>
      </w:r>
      <w:r w:rsidR="00B369F0" w:rsidRPr="00BE337F">
        <w:rPr>
          <w:rFonts w:ascii="Times New Roman" w:hAnsi="Times New Roman"/>
          <w:bCs/>
          <w:sz w:val="28"/>
          <w:szCs w:val="28"/>
        </w:rPr>
        <w:t>«ШАХТИНСКИЙ РЕГИОНАЛЬНЫЙ КОЛЛЕДЖ ТОПЛИВА И ЭНЕРГЕТИКИ</w:t>
      </w:r>
    </w:p>
    <w:p w:rsidR="00B369F0" w:rsidRPr="00BE337F" w:rsidRDefault="00B369F0" w:rsidP="00B369F0">
      <w:pPr>
        <w:pStyle w:val="af9"/>
        <w:jc w:val="center"/>
        <w:rPr>
          <w:rFonts w:ascii="Times New Roman" w:hAnsi="Times New Roman"/>
          <w:bCs/>
          <w:sz w:val="28"/>
          <w:szCs w:val="28"/>
        </w:rPr>
      </w:pPr>
      <w:r w:rsidRPr="00BE337F">
        <w:rPr>
          <w:rFonts w:ascii="Times New Roman" w:hAnsi="Times New Roman"/>
          <w:bCs/>
          <w:sz w:val="28"/>
          <w:szCs w:val="28"/>
        </w:rPr>
        <w:t>им. ак. Степанова П.И.»</w:t>
      </w:r>
    </w:p>
    <w:p w:rsidR="003C06CD" w:rsidRPr="004415ED" w:rsidRDefault="003C06CD" w:rsidP="003C06CD">
      <w:pPr>
        <w:widowControl w:val="0"/>
        <w:suppressAutoHyphens/>
        <w:autoSpaceDE w:val="0"/>
        <w:autoSpaceDN w:val="0"/>
        <w:adjustRightInd w:val="0"/>
        <w:jc w:val="right"/>
        <w:rPr>
          <w:b/>
          <w:caps/>
          <w:sz w:val="28"/>
          <w:szCs w:val="28"/>
        </w:rPr>
      </w:pPr>
    </w:p>
    <w:p w:rsidR="003C06CD" w:rsidRPr="004415ED" w:rsidRDefault="003C06CD" w:rsidP="003C06CD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3C06CD" w:rsidRPr="004415ED" w:rsidRDefault="003C06CD" w:rsidP="003C06CD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3C06CD" w:rsidRPr="004415ED" w:rsidRDefault="003C06CD" w:rsidP="003C06CD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3C06CD" w:rsidRPr="004415ED" w:rsidRDefault="003C06CD" w:rsidP="003C06CD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3C06CD" w:rsidRPr="004415ED" w:rsidRDefault="003C06C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C06CD" w:rsidRPr="004415ED" w:rsidRDefault="003C06C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C06CD" w:rsidRPr="004415ED" w:rsidRDefault="003C06C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C06CD" w:rsidRDefault="003C06C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82F8D" w:rsidRDefault="00682F8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DD5B17" w:rsidRPr="004415ED" w:rsidRDefault="00DD5B17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bookmarkStart w:id="0" w:name="_GoBack"/>
      <w:bookmarkEnd w:id="0"/>
    </w:p>
    <w:p w:rsidR="003C06CD" w:rsidRPr="004415ED" w:rsidRDefault="003C06C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C06CD" w:rsidRDefault="003C06C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82F8D" w:rsidRPr="004415ED" w:rsidRDefault="00682F8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C06CD" w:rsidRPr="004415ED" w:rsidRDefault="003C06C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C06CD" w:rsidRPr="004415ED" w:rsidRDefault="003C06C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C06CD" w:rsidRPr="00F061D3" w:rsidRDefault="00F061D3" w:rsidP="003530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center"/>
        <w:rPr>
          <w:b/>
          <w:caps/>
          <w:sz w:val="32"/>
          <w:szCs w:val="32"/>
        </w:rPr>
      </w:pPr>
      <w:r w:rsidRPr="00F061D3">
        <w:rPr>
          <w:b/>
          <w:caps/>
          <w:sz w:val="32"/>
          <w:szCs w:val="32"/>
        </w:rPr>
        <w:t>контрольно-измерительные материалы</w:t>
      </w:r>
    </w:p>
    <w:p w:rsidR="00353030" w:rsidRDefault="00353030" w:rsidP="00353030">
      <w:pPr>
        <w:jc w:val="center"/>
        <w:rPr>
          <w:sz w:val="28"/>
          <w:szCs w:val="28"/>
        </w:rPr>
      </w:pPr>
      <w:r w:rsidRPr="00FD70BB">
        <w:rPr>
          <w:sz w:val="28"/>
          <w:szCs w:val="28"/>
        </w:rPr>
        <w:t>п</w:t>
      </w:r>
      <w:r>
        <w:rPr>
          <w:sz w:val="28"/>
          <w:szCs w:val="28"/>
        </w:rPr>
        <w:t>о общеобразовательной учеб</w:t>
      </w:r>
      <w:r>
        <w:rPr>
          <w:sz w:val="28"/>
          <w:szCs w:val="28"/>
        </w:rPr>
        <w:softHyphen/>
        <w:t xml:space="preserve">ной </w:t>
      </w:r>
      <w:r w:rsidRPr="00FD70BB">
        <w:rPr>
          <w:sz w:val="28"/>
          <w:szCs w:val="28"/>
        </w:rPr>
        <w:t>дис</w:t>
      </w:r>
      <w:r w:rsidRPr="00FD70BB">
        <w:rPr>
          <w:sz w:val="28"/>
          <w:szCs w:val="28"/>
        </w:rPr>
        <w:softHyphen/>
        <w:t>ци</w:t>
      </w:r>
      <w:r w:rsidRPr="00FD70BB">
        <w:rPr>
          <w:sz w:val="28"/>
          <w:szCs w:val="28"/>
        </w:rPr>
        <w:softHyphen/>
        <w:t>п</w:t>
      </w:r>
      <w:r w:rsidRPr="00FD70BB">
        <w:rPr>
          <w:sz w:val="28"/>
          <w:szCs w:val="28"/>
        </w:rPr>
        <w:softHyphen/>
        <w:t>ли</w:t>
      </w:r>
      <w:r w:rsidRPr="00FD70BB">
        <w:rPr>
          <w:sz w:val="28"/>
          <w:szCs w:val="28"/>
        </w:rPr>
        <w:softHyphen/>
        <w:t xml:space="preserve">не </w:t>
      </w:r>
    </w:p>
    <w:p w:rsidR="00353030" w:rsidRPr="00FD70BB" w:rsidRDefault="00353030" w:rsidP="00353030">
      <w:pPr>
        <w:jc w:val="center"/>
        <w:rPr>
          <w:sz w:val="28"/>
          <w:szCs w:val="28"/>
        </w:rPr>
      </w:pPr>
      <w:r w:rsidRPr="00FD70BB">
        <w:rPr>
          <w:sz w:val="28"/>
          <w:szCs w:val="28"/>
        </w:rPr>
        <w:t xml:space="preserve"> </w:t>
      </w:r>
      <w:r w:rsidRPr="00B369F0">
        <w:rPr>
          <w:b/>
          <w:sz w:val="28"/>
          <w:szCs w:val="28"/>
          <w:u w:val="single"/>
        </w:rPr>
        <w:t>Информатика</w:t>
      </w:r>
    </w:p>
    <w:p w:rsidR="00353030" w:rsidRPr="00FD70BB" w:rsidRDefault="00353030" w:rsidP="00353030">
      <w:pPr>
        <w:jc w:val="center"/>
        <w:rPr>
          <w:sz w:val="28"/>
          <w:szCs w:val="28"/>
        </w:rPr>
      </w:pPr>
      <w:r w:rsidRPr="00FD70BB">
        <w:rPr>
          <w:sz w:val="28"/>
          <w:szCs w:val="28"/>
        </w:rPr>
        <w:t xml:space="preserve">для  </w:t>
      </w:r>
      <w:proofErr w:type="gramStart"/>
      <w:r w:rsidRPr="00FD70BB">
        <w:rPr>
          <w:sz w:val="28"/>
          <w:szCs w:val="28"/>
        </w:rPr>
        <w:t>обучающихся</w:t>
      </w:r>
      <w:proofErr w:type="gramEnd"/>
      <w:r w:rsidRPr="00FD70BB">
        <w:rPr>
          <w:sz w:val="28"/>
          <w:szCs w:val="28"/>
        </w:rPr>
        <w:t xml:space="preserve"> очной формы обучения  по профессии</w:t>
      </w:r>
    </w:p>
    <w:p w:rsidR="008A1F1E" w:rsidRDefault="008A1F1E" w:rsidP="008A1F1E">
      <w:pPr>
        <w:jc w:val="center"/>
        <w:rPr>
          <w:sz w:val="28"/>
          <w:szCs w:val="28"/>
        </w:rPr>
      </w:pPr>
      <w:r>
        <w:rPr>
          <w:b/>
          <w:sz w:val="28"/>
        </w:rPr>
        <w:t xml:space="preserve">08.01.25 </w:t>
      </w:r>
      <w:r>
        <w:rPr>
          <w:sz w:val="28"/>
          <w:szCs w:val="28"/>
        </w:rPr>
        <w:t>Мастер отделочных стр</w:t>
      </w:r>
      <w:r w:rsidR="00C546C6">
        <w:rPr>
          <w:sz w:val="28"/>
          <w:szCs w:val="28"/>
        </w:rPr>
        <w:t>оительных и декоративных  работ;</w:t>
      </w:r>
    </w:p>
    <w:p w:rsidR="008A1F1E" w:rsidRDefault="008A1F1E" w:rsidP="00282A1C">
      <w:pPr>
        <w:widowControl w:val="0"/>
        <w:ind w:left="567"/>
        <w:jc w:val="center"/>
        <w:rPr>
          <w:b/>
          <w:sz w:val="28"/>
        </w:rPr>
      </w:pPr>
    </w:p>
    <w:p w:rsidR="003C06CD" w:rsidRDefault="003C06C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</w:rPr>
      </w:pPr>
    </w:p>
    <w:p w:rsidR="008A1F1E" w:rsidRDefault="008A1F1E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8"/>
          <w:szCs w:val="28"/>
        </w:rPr>
      </w:pPr>
    </w:p>
    <w:p w:rsidR="00682F8D" w:rsidRDefault="00682F8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8"/>
          <w:szCs w:val="28"/>
        </w:rPr>
      </w:pPr>
    </w:p>
    <w:p w:rsidR="00682F8D" w:rsidRPr="00B369F0" w:rsidRDefault="00682F8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8"/>
          <w:szCs w:val="28"/>
        </w:rPr>
      </w:pPr>
    </w:p>
    <w:p w:rsidR="003C06CD" w:rsidRPr="004415ED" w:rsidRDefault="003C06C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C06CD" w:rsidRDefault="003C06C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061D3" w:rsidRDefault="00F061D3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061D3" w:rsidRDefault="00F061D3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F061D3" w:rsidRDefault="00F061D3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682F8D" w:rsidRDefault="00682F8D" w:rsidP="00C24E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682F8D" w:rsidRDefault="00682F8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DF5CB3" w:rsidRDefault="00DF5CB3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DF5CB3" w:rsidRDefault="00DF5CB3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682F8D" w:rsidRDefault="00682F8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682F8D" w:rsidRDefault="00682F8D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DF5CB3" w:rsidRDefault="00DF5CB3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C06CD" w:rsidRDefault="008A1F1E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  <w:r>
        <w:t xml:space="preserve"> Новошахтинск, 2022</w:t>
      </w:r>
    </w:p>
    <w:p w:rsidR="00881AC7" w:rsidRDefault="00881AC7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DF0EA3" w:rsidRDefault="00DF0EA3" w:rsidP="003C06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3877E3" w:rsidRDefault="003877E3" w:rsidP="003877E3">
      <w:pPr>
        <w:jc w:val="center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9916"/>
        <w:gridCol w:w="222"/>
      </w:tblGrid>
      <w:tr w:rsidR="003877E3" w:rsidRPr="002A44EA" w:rsidTr="003877E3">
        <w:tc>
          <w:tcPr>
            <w:tcW w:w="4785" w:type="dxa"/>
          </w:tcPr>
          <w:p w:rsidR="003877E3" w:rsidRDefault="00C145C6" w:rsidP="003877E3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  <w:cap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ap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6300470" cy="8909685"/>
                  <wp:effectExtent l="19050" t="0" r="5080" b="0"/>
                  <wp:docPr id="1" name="Рисунок 0" descr="КИМ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М 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470" cy="890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877E3" w:rsidRDefault="003877E3" w:rsidP="003877E3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  <w:caps/>
                <w:sz w:val="28"/>
                <w:szCs w:val="28"/>
                <w:lang w:eastAsia="en-US"/>
              </w:rPr>
            </w:pPr>
          </w:p>
          <w:p w:rsidR="003877E3" w:rsidRDefault="003877E3" w:rsidP="003877E3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  <w:caps/>
                <w:sz w:val="28"/>
                <w:szCs w:val="28"/>
                <w:lang w:eastAsia="en-US"/>
              </w:rPr>
            </w:pPr>
          </w:p>
          <w:p w:rsidR="003877E3" w:rsidRDefault="003877E3" w:rsidP="003877E3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  <w:caps/>
                <w:sz w:val="28"/>
                <w:szCs w:val="28"/>
                <w:lang w:eastAsia="en-US"/>
              </w:rPr>
            </w:pPr>
          </w:p>
        </w:tc>
      </w:tr>
      <w:tr w:rsidR="003877E3" w:rsidRPr="002A44EA" w:rsidTr="003877E3">
        <w:tc>
          <w:tcPr>
            <w:tcW w:w="4785" w:type="dxa"/>
          </w:tcPr>
          <w:p w:rsidR="003877E3" w:rsidRDefault="003877E3" w:rsidP="003877E3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3877E3" w:rsidRDefault="003877E3" w:rsidP="003877E3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  <w:caps/>
                <w:sz w:val="28"/>
                <w:szCs w:val="28"/>
                <w:lang w:eastAsia="en-US"/>
              </w:rPr>
            </w:pPr>
          </w:p>
        </w:tc>
      </w:tr>
      <w:tr w:rsidR="003877E3" w:rsidRPr="002A44EA" w:rsidTr="003877E3">
        <w:tc>
          <w:tcPr>
            <w:tcW w:w="4785" w:type="dxa"/>
            <w:hideMark/>
          </w:tcPr>
          <w:p w:rsidR="003877E3" w:rsidRPr="00353030" w:rsidRDefault="003877E3" w:rsidP="003877E3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  <w:caps/>
                <w:lang w:eastAsia="en-US"/>
              </w:rPr>
            </w:pPr>
          </w:p>
        </w:tc>
        <w:tc>
          <w:tcPr>
            <w:tcW w:w="4786" w:type="dxa"/>
          </w:tcPr>
          <w:p w:rsidR="003877E3" w:rsidRPr="00353030" w:rsidRDefault="003877E3" w:rsidP="003877E3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  <w:caps/>
                <w:lang w:eastAsia="en-US"/>
              </w:rPr>
            </w:pPr>
          </w:p>
        </w:tc>
      </w:tr>
      <w:tr w:rsidR="003877E3" w:rsidRPr="002A44EA" w:rsidTr="003877E3">
        <w:tc>
          <w:tcPr>
            <w:tcW w:w="4785" w:type="dxa"/>
          </w:tcPr>
          <w:p w:rsidR="003877E3" w:rsidRPr="00353030" w:rsidRDefault="003877E3" w:rsidP="003877E3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  <w:caps/>
                <w:lang w:eastAsia="en-US"/>
              </w:rPr>
            </w:pPr>
          </w:p>
        </w:tc>
        <w:tc>
          <w:tcPr>
            <w:tcW w:w="4786" w:type="dxa"/>
          </w:tcPr>
          <w:p w:rsidR="003877E3" w:rsidRPr="00353030" w:rsidRDefault="003877E3" w:rsidP="003877E3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b/>
                <w:caps/>
                <w:lang w:eastAsia="en-US"/>
              </w:rPr>
            </w:pPr>
          </w:p>
        </w:tc>
      </w:tr>
    </w:tbl>
    <w:p w:rsidR="003C06CD" w:rsidRDefault="003C06CD" w:rsidP="003C06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145C6" w:rsidRDefault="00C145C6" w:rsidP="003C06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8909685"/>
            <wp:effectExtent l="19050" t="0" r="5080" b="0"/>
            <wp:docPr id="2" name="Рисунок 1" descr="КИ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М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5C6" w:rsidRDefault="00C145C6" w:rsidP="003C06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145C6" w:rsidRDefault="00C145C6" w:rsidP="003C06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145C6" w:rsidRDefault="00C145C6" w:rsidP="003C06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C145C6" w:rsidRPr="004415ED" w:rsidRDefault="00C145C6" w:rsidP="003C06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C145C6" w:rsidRPr="004415ED" w:rsidSect="00E72FA8">
          <w:footerReference w:type="default" r:id="rId10"/>
          <w:footerReference w:type="first" r:id="rId11"/>
          <w:pgSz w:w="11906" w:h="16838"/>
          <w:pgMar w:top="709" w:right="850" w:bottom="567" w:left="1134" w:header="284" w:footer="397" w:gutter="0"/>
          <w:cols w:space="720"/>
          <w:titlePg/>
          <w:docGrid w:linePitch="326"/>
        </w:sectPr>
      </w:pPr>
    </w:p>
    <w:p w:rsidR="00B54D8F" w:rsidRPr="00DD477F" w:rsidRDefault="00B54D8F" w:rsidP="003877E3">
      <w:pPr>
        <w:keepNext/>
        <w:keepLines/>
        <w:suppressLineNumbers/>
        <w:suppressAutoHyphens/>
        <w:spacing w:line="360" w:lineRule="auto"/>
        <w:ind w:firstLine="709"/>
        <w:rPr>
          <w:b/>
        </w:rPr>
      </w:pPr>
      <w:r w:rsidRPr="00DD477F">
        <w:rPr>
          <w:b/>
        </w:rPr>
        <w:lastRenderedPageBreak/>
        <w:t>1. Общие положения</w:t>
      </w:r>
    </w:p>
    <w:p w:rsidR="00B54D8F" w:rsidRPr="00E72FA8" w:rsidRDefault="00F061D3" w:rsidP="003877E3">
      <w:pPr>
        <w:keepNext/>
        <w:keepLines/>
        <w:suppressLineNumbers/>
        <w:suppressAutoHyphens/>
        <w:ind w:firstLine="709"/>
        <w:jc w:val="both"/>
        <w:rPr>
          <w:u w:val="single"/>
        </w:rPr>
      </w:pPr>
      <w:r w:rsidRPr="00E72FA8">
        <w:rPr>
          <w:u w:val="single"/>
        </w:rPr>
        <w:t xml:space="preserve">Контрольно-измерительные материалы (КИМ) </w:t>
      </w:r>
      <w:r w:rsidR="00B54D8F" w:rsidRPr="00E72FA8">
        <w:rPr>
          <w:u w:val="single"/>
        </w:rPr>
        <w:t>предназначен</w:t>
      </w:r>
      <w:r w:rsidRPr="00E72FA8">
        <w:rPr>
          <w:u w:val="single"/>
        </w:rPr>
        <w:t>ы</w:t>
      </w:r>
      <w:r w:rsidR="00B54D8F" w:rsidRPr="00E72FA8">
        <w:rPr>
          <w:u w:val="single"/>
        </w:rPr>
        <w:t xml:space="preserve"> для контроля и оценки образовательных достижений обучающихся, освоивших программу учебной дисциплины «Информатика».</w:t>
      </w:r>
    </w:p>
    <w:p w:rsidR="00B54D8F" w:rsidRPr="00E72FA8" w:rsidRDefault="00F061D3" w:rsidP="003877E3">
      <w:pPr>
        <w:keepNext/>
        <w:keepLines/>
        <w:suppressLineNumbers/>
        <w:suppressAutoHyphens/>
        <w:ind w:firstLine="709"/>
        <w:jc w:val="both"/>
        <w:rPr>
          <w:u w:val="single"/>
        </w:rPr>
      </w:pPr>
      <w:r w:rsidRPr="00E72FA8">
        <w:rPr>
          <w:u w:val="single"/>
        </w:rPr>
        <w:t>КИМ</w:t>
      </w:r>
      <w:r w:rsidR="00B54D8F" w:rsidRPr="00E72FA8">
        <w:rPr>
          <w:u w:val="single"/>
        </w:rPr>
        <w:t xml:space="preserve"> включает контрольные материалы для проведения текущего контроля и промежуточной аттестации в форме </w:t>
      </w:r>
      <w:r w:rsidR="005053C9">
        <w:rPr>
          <w:u w:val="single"/>
        </w:rPr>
        <w:t>экзамена</w:t>
      </w:r>
      <w:r w:rsidR="00B54D8F" w:rsidRPr="00E72FA8">
        <w:rPr>
          <w:u w:val="single"/>
        </w:rPr>
        <w:t>.</w:t>
      </w:r>
      <w:r w:rsidR="00B54D8F" w:rsidRPr="00E72FA8">
        <w:rPr>
          <w:u w:val="single"/>
          <w:vertAlign w:val="superscript"/>
        </w:rPr>
        <w:t xml:space="preserve"> </w:t>
      </w:r>
    </w:p>
    <w:p w:rsidR="00DD477F" w:rsidRPr="00E72FA8" w:rsidRDefault="00F061D3" w:rsidP="00DD477F">
      <w:pPr>
        <w:keepNext/>
        <w:keepLines/>
        <w:suppressAutoHyphens/>
        <w:jc w:val="both"/>
        <w:rPr>
          <w:u w:val="single"/>
        </w:rPr>
      </w:pPr>
      <w:r w:rsidRPr="00E72FA8">
        <w:rPr>
          <w:u w:val="single"/>
        </w:rPr>
        <w:t>КИМ</w:t>
      </w:r>
      <w:r w:rsidR="00B54D8F" w:rsidRPr="00E72FA8">
        <w:rPr>
          <w:u w:val="single"/>
        </w:rPr>
        <w:t xml:space="preserve"> разработан на основании следующих документов:</w:t>
      </w:r>
    </w:p>
    <w:p w:rsidR="00DD477F" w:rsidRPr="00E72FA8" w:rsidRDefault="00DD477F" w:rsidP="00DD477F">
      <w:pPr>
        <w:keepNext/>
        <w:keepLines/>
        <w:suppressLineNumbers/>
        <w:suppressAutoHyphens/>
        <w:jc w:val="both"/>
        <w:rPr>
          <w:u w:val="single"/>
        </w:rPr>
      </w:pPr>
      <w:r w:rsidRPr="00E72FA8">
        <w:rPr>
          <w:u w:val="single"/>
        </w:rPr>
        <w:t xml:space="preserve">-  программы подготовки квалифицированных рабочих, служащих по профессии </w:t>
      </w:r>
    </w:p>
    <w:p w:rsidR="00DD477F" w:rsidRPr="00E72FA8" w:rsidRDefault="00822D2E" w:rsidP="00DD477F">
      <w:pPr>
        <w:widowControl w:val="0"/>
        <w:ind w:left="567" w:hanging="425"/>
        <w:jc w:val="both"/>
        <w:rPr>
          <w:u w:val="single"/>
        </w:rPr>
      </w:pPr>
      <w:r>
        <w:rPr>
          <w:b/>
          <w:u w:val="single"/>
        </w:rPr>
        <w:t>08.01.25 Мастер отделочных строительных и декоративных работ</w:t>
      </w:r>
    </w:p>
    <w:p w:rsidR="00DD477F" w:rsidRPr="00E72FA8" w:rsidRDefault="00DD477F" w:rsidP="00DD477F">
      <w:pPr>
        <w:ind w:firstLine="709"/>
        <w:jc w:val="both"/>
        <w:rPr>
          <w:rStyle w:val="FontStyle41"/>
          <w:rFonts w:eastAsiaTheme="majorEastAsia"/>
          <w:b w:val="0"/>
          <w:sz w:val="24"/>
          <w:szCs w:val="24"/>
          <w:u w:val="single"/>
        </w:rPr>
      </w:pPr>
    </w:p>
    <w:p w:rsidR="00881AC7" w:rsidRDefault="00881AC7" w:rsidP="00881AC7">
      <w:pPr>
        <w:ind w:firstLine="709"/>
        <w:jc w:val="both"/>
        <w:rPr>
          <w:sz w:val="28"/>
          <w:szCs w:val="28"/>
        </w:rPr>
      </w:pPr>
    </w:p>
    <w:p w:rsidR="00B369F0" w:rsidRPr="0016751B" w:rsidRDefault="00B369F0" w:rsidP="00AE7701">
      <w:pPr>
        <w:ind w:left="1066"/>
        <w:jc w:val="both"/>
        <w:rPr>
          <w:b/>
          <w:bCs/>
          <w:sz w:val="28"/>
          <w:szCs w:val="28"/>
        </w:rPr>
      </w:pPr>
      <w:r w:rsidRPr="0016751B">
        <w:rPr>
          <w:b/>
          <w:sz w:val="28"/>
          <w:szCs w:val="28"/>
        </w:rPr>
        <w:t>2. Результаты освоения дисциплины, подлежащие проверке</w:t>
      </w:r>
    </w:p>
    <w:tbl>
      <w:tblPr>
        <w:tblpPr w:leftFromText="180" w:rightFromText="180" w:vertAnchor="text" w:horzAnchor="margin" w:tblpY="153"/>
        <w:tblW w:w="96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20"/>
      </w:tblPr>
      <w:tblGrid>
        <w:gridCol w:w="9665"/>
      </w:tblGrid>
      <w:tr w:rsidR="00B369F0" w:rsidRPr="00DD454D" w:rsidTr="00B369F0">
        <w:trPr>
          <w:trHeight w:val="991"/>
        </w:trPr>
        <w:tc>
          <w:tcPr>
            <w:tcW w:w="9665" w:type="dxa"/>
          </w:tcPr>
          <w:p w:rsidR="00B369F0" w:rsidRDefault="00B369F0" w:rsidP="00B369F0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color w:val="000000"/>
                <w:kern w:val="24"/>
                <w:sz w:val="28"/>
                <w:szCs w:val="28"/>
              </w:rPr>
            </w:pPr>
          </w:p>
          <w:p w:rsidR="00B369F0" w:rsidRPr="00F4725E" w:rsidRDefault="00B369F0" w:rsidP="00B369F0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color w:val="000000"/>
                <w:kern w:val="24"/>
                <w:sz w:val="28"/>
                <w:szCs w:val="28"/>
              </w:rPr>
            </w:pPr>
            <w:r w:rsidRPr="00F4725E">
              <w:rPr>
                <w:b/>
                <w:bCs/>
                <w:color w:val="000000"/>
                <w:kern w:val="24"/>
                <w:sz w:val="28"/>
                <w:szCs w:val="28"/>
              </w:rPr>
              <w:t>Результаты обучения</w:t>
            </w:r>
          </w:p>
          <w:p w:rsidR="00B369F0" w:rsidRPr="00242920" w:rsidRDefault="00B369F0" w:rsidP="00B369F0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color w:val="000000"/>
                <w:kern w:val="24"/>
              </w:rPr>
            </w:pPr>
            <w:r w:rsidRPr="00F4725E">
              <w:rPr>
                <w:b/>
                <w:bCs/>
                <w:color w:val="000000"/>
                <w:kern w:val="24"/>
                <w:sz w:val="28"/>
                <w:szCs w:val="28"/>
              </w:rPr>
              <w:t>(освоенные умения, усвоенные знания)</w:t>
            </w:r>
          </w:p>
        </w:tc>
      </w:tr>
      <w:tr w:rsidR="00B369F0" w:rsidRPr="00DD454D" w:rsidTr="00B369F0">
        <w:trPr>
          <w:trHeight w:val="280"/>
        </w:trPr>
        <w:tc>
          <w:tcPr>
            <w:tcW w:w="9665" w:type="dxa"/>
          </w:tcPr>
          <w:p w:rsidR="00B369F0" w:rsidRPr="00F6718A" w:rsidRDefault="00B369F0" w:rsidP="00B369F0">
            <w:pPr>
              <w:pStyle w:val="14"/>
              <w:tabs>
                <w:tab w:val="left" w:pos="142"/>
                <w:tab w:val="left" w:pos="9639"/>
              </w:tabs>
              <w:ind w:left="284" w:right="283" w:firstLine="142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 w:rsidRPr="00F6718A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знать/понимать:</w:t>
            </w:r>
          </w:p>
          <w:p w:rsidR="000C4CAA" w:rsidRPr="00DA69A2" w:rsidRDefault="000C4CAA" w:rsidP="00FF010D">
            <w:pPr>
              <w:numPr>
                <w:ilvl w:val="0"/>
                <w:numId w:val="165"/>
              </w:numPr>
              <w:tabs>
                <w:tab w:val="left" w:pos="1134"/>
              </w:tabs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 xml:space="preserve">различные подходы к определению понятия </w:t>
            </w:r>
            <w:r>
              <w:rPr>
                <w:sz w:val="28"/>
                <w:szCs w:val="28"/>
              </w:rPr>
              <w:t>«</w:t>
            </w:r>
            <w:r w:rsidRPr="00DA69A2">
              <w:rPr>
                <w:sz w:val="28"/>
                <w:szCs w:val="28"/>
              </w:rPr>
              <w:t>информация</w:t>
            </w:r>
            <w:r>
              <w:rPr>
                <w:sz w:val="28"/>
                <w:szCs w:val="28"/>
              </w:rPr>
              <w:t>»</w:t>
            </w:r>
            <w:r w:rsidRPr="00DA69A2">
              <w:rPr>
                <w:sz w:val="28"/>
                <w:szCs w:val="28"/>
              </w:rPr>
              <w:t>;</w:t>
            </w:r>
          </w:p>
          <w:p w:rsidR="000C4CAA" w:rsidRPr="00DA69A2" w:rsidRDefault="000C4CAA" w:rsidP="00FF010D">
            <w:pPr>
              <w:numPr>
                <w:ilvl w:val="0"/>
                <w:numId w:val="165"/>
              </w:numPr>
              <w:tabs>
                <w:tab w:val="left" w:pos="1134"/>
              </w:tabs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методы измерения количества информации: вероятностный и алфавитный. Знать единицы измерения информации;</w:t>
            </w:r>
          </w:p>
          <w:p w:rsidR="000C4CAA" w:rsidRPr="00DA69A2" w:rsidRDefault="000C4CAA" w:rsidP="00FF010D">
            <w:pPr>
              <w:numPr>
                <w:ilvl w:val="0"/>
                <w:numId w:val="165"/>
              </w:numPr>
              <w:tabs>
                <w:tab w:val="left" w:pos="1134"/>
              </w:tabs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 xml:space="preserve">назначение наиболее </w:t>
            </w:r>
            <w:r w:rsidR="00E72FA8" w:rsidRPr="00DA69A2">
              <w:rPr>
                <w:sz w:val="28"/>
                <w:szCs w:val="28"/>
              </w:rPr>
              <w:t>распространённых</w:t>
            </w:r>
            <w:r w:rsidRPr="00DA69A2">
              <w:rPr>
                <w:sz w:val="28"/>
                <w:szCs w:val="28"/>
              </w:rPr>
              <w:t xml:space="preserve"> средств автоматизации информ</w:t>
            </w:r>
            <w:r w:rsidRPr="00DA69A2">
              <w:rPr>
                <w:sz w:val="28"/>
                <w:szCs w:val="28"/>
              </w:rPr>
              <w:t>а</w:t>
            </w:r>
            <w:r w:rsidRPr="00DA69A2">
              <w:rPr>
                <w:sz w:val="28"/>
                <w:szCs w:val="28"/>
              </w:rPr>
              <w:t>ционной деятельности (текстовых редакторов, текстовых процессоров, графических редакторов, электронных таблиц, баз данных, компьютерных сетей</w:t>
            </w:r>
            <w:r>
              <w:rPr>
                <w:sz w:val="28"/>
                <w:szCs w:val="28"/>
              </w:rPr>
              <w:t>)</w:t>
            </w:r>
            <w:r w:rsidRPr="00DA69A2">
              <w:rPr>
                <w:sz w:val="28"/>
                <w:szCs w:val="28"/>
              </w:rPr>
              <w:t>;</w:t>
            </w:r>
          </w:p>
          <w:p w:rsidR="000C4CAA" w:rsidRPr="00DA69A2" w:rsidRDefault="000C4CAA" w:rsidP="00FF010D">
            <w:pPr>
              <w:numPr>
                <w:ilvl w:val="0"/>
                <w:numId w:val="165"/>
              </w:numPr>
              <w:tabs>
                <w:tab w:val="left" w:pos="1134"/>
              </w:tabs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назначение и виды информационных моделей, описывающих реальные объекты или процессы;</w:t>
            </w:r>
          </w:p>
          <w:p w:rsidR="000C4CAA" w:rsidRPr="00DA69A2" w:rsidRDefault="000C4CAA" w:rsidP="00FF010D">
            <w:pPr>
              <w:numPr>
                <w:ilvl w:val="0"/>
                <w:numId w:val="165"/>
              </w:numPr>
              <w:tabs>
                <w:tab w:val="left" w:pos="1134"/>
              </w:tabs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использование алгоритма как способа автоматизации деятельности;</w:t>
            </w:r>
          </w:p>
          <w:p w:rsidR="00B369F0" w:rsidRPr="009148D8" w:rsidRDefault="000C4CAA" w:rsidP="000C4CAA">
            <w:pPr>
              <w:pStyle w:val="14"/>
              <w:tabs>
                <w:tab w:val="left" w:pos="142"/>
                <w:tab w:val="left" w:pos="1080"/>
                <w:tab w:val="left" w:pos="9639"/>
              </w:tabs>
              <w:ind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назначение и функции операционных систем;</w:t>
            </w:r>
          </w:p>
          <w:p w:rsidR="00B369F0" w:rsidRPr="009148D8" w:rsidRDefault="00B369F0" w:rsidP="00B369F0">
            <w:pPr>
              <w:pStyle w:val="14"/>
              <w:tabs>
                <w:tab w:val="left" w:pos="142"/>
                <w:tab w:val="left" w:pos="9639"/>
              </w:tabs>
              <w:ind w:left="284" w:right="283" w:firstLine="142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 w:rsidRPr="009148D8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уметь:</w:t>
            </w:r>
          </w:p>
          <w:p w:rsidR="000C4CAA" w:rsidRPr="00DA69A2" w:rsidRDefault="000C4CAA" w:rsidP="00FF010D">
            <w:pPr>
              <w:numPr>
                <w:ilvl w:val="0"/>
                <w:numId w:val="166"/>
              </w:numPr>
              <w:tabs>
                <w:tab w:val="left" w:pos="1134"/>
              </w:tabs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оценивать достоверность информации, сопоставляя различные источники;</w:t>
            </w:r>
          </w:p>
          <w:p w:rsidR="000C4CAA" w:rsidRPr="00DA69A2" w:rsidRDefault="000C4CAA" w:rsidP="00FF010D">
            <w:pPr>
              <w:numPr>
                <w:ilvl w:val="0"/>
                <w:numId w:val="166"/>
              </w:numPr>
              <w:tabs>
                <w:tab w:val="left" w:pos="1134"/>
              </w:tabs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распознавать информационные процессы в различных системах;</w:t>
            </w:r>
          </w:p>
          <w:p w:rsidR="000C4CAA" w:rsidRPr="00DA69A2" w:rsidRDefault="000C4CAA" w:rsidP="00FF010D">
            <w:pPr>
              <w:numPr>
                <w:ilvl w:val="0"/>
                <w:numId w:val="166"/>
              </w:numPr>
              <w:tabs>
                <w:tab w:val="left" w:pos="1134"/>
              </w:tabs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использовать готовые информационные модели, оценивать их соответс</w:t>
            </w:r>
            <w:r w:rsidRPr="00DA69A2">
              <w:rPr>
                <w:sz w:val="28"/>
                <w:szCs w:val="28"/>
              </w:rPr>
              <w:t>т</w:t>
            </w:r>
            <w:r w:rsidRPr="00DA69A2">
              <w:rPr>
                <w:sz w:val="28"/>
                <w:szCs w:val="28"/>
              </w:rPr>
              <w:t>вие реальному объекту и целям моделирования;</w:t>
            </w:r>
          </w:p>
          <w:p w:rsidR="000C4CAA" w:rsidRPr="00DA69A2" w:rsidRDefault="000C4CAA" w:rsidP="00FF010D">
            <w:pPr>
              <w:numPr>
                <w:ilvl w:val="0"/>
                <w:numId w:val="166"/>
              </w:numPr>
              <w:tabs>
                <w:tab w:val="left" w:pos="1134"/>
              </w:tabs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осуществлять выбор способа представления информации в соответствии с поставленной задачей;</w:t>
            </w:r>
          </w:p>
          <w:p w:rsidR="000C4CAA" w:rsidRPr="00DA69A2" w:rsidRDefault="000C4CAA" w:rsidP="00FF010D">
            <w:pPr>
              <w:numPr>
                <w:ilvl w:val="0"/>
                <w:numId w:val="166"/>
              </w:numPr>
              <w:tabs>
                <w:tab w:val="left" w:pos="1134"/>
              </w:tabs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иллюстрировать учебные работы с использованием средств информацио</w:t>
            </w:r>
            <w:r w:rsidRPr="00DA69A2">
              <w:rPr>
                <w:sz w:val="28"/>
                <w:szCs w:val="28"/>
              </w:rPr>
              <w:t>н</w:t>
            </w:r>
            <w:r w:rsidRPr="00DA69A2">
              <w:rPr>
                <w:sz w:val="28"/>
                <w:szCs w:val="28"/>
              </w:rPr>
              <w:t>ных технологий;</w:t>
            </w:r>
          </w:p>
          <w:p w:rsidR="000C4CAA" w:rsidRPr="00DA69A2" w:rsidRDefault="000C4CAA" w:rsidP="00FF010D">
            <w:pPr>
              <w:numPr>
                <w:ilvl w:val="0"/>
                <w:numId w:val="166"/>
              </w:numPr>
              <w:tabs>
                <w:tab w:val="left" w:pos="1134"/>
              </w:tabs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создавать информационные объекты сложной структуры, в том числе г</w:t>
            </w:r>
            <w:r w:rsidRPr="00DA69A2">
              <w:rPr>
                <w:sz w:val="28"/>
                <w:szCs w:val="28"/>
              </w:rPr>
              <w:t>и</w:t>
            </w:r>
            <w:r w:rsidRPr="00DA69A2">
              <w:rPr>
                <w:sz w:val="28"/>
                <w:szCs w:val="28"/>
              </w:rPr>
              <w:t>пертекстовые;</w:t>
            </w:r>
          </w:p>
          <w:p w:rsidR="000C4CAA" w:rsidRPr="00DA69A2" w:rsidRDefault="000C4CAA" w:rsidP="00FF010D">
            <w:pPr>
              <w:numPr>
                <w:ilvl w:val="0"/>
                <w:numId w:val="166"/>
              </w:numPr>
              <w:tabs>
                <w:tab w:val="left" w:pos="1134"/>
              </w:tabs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просматривать, создавать, редактировать, сохранять записи в базах да</w:t>
            </w:r>
            <w:r w:rsidRPr="00DA69A2">
              <w:rPr>
                <w:sz w:val="28"/>
                <w:szCs w:val="28"/>
              </w:rPr>
              <w:t>н</w:t>
            </w:r>
            <w:r w:rsidRPr="00DA69A2">
              <w:rPr>
                <w:sz w:val="28"/>
                <w:szCs w:val="28"/>
              </w:rPr>
              <w:t>ных;</w:t>
            </w:r>
          </w:p>
          <w:p w:rsidR="000C4CAA" w:rsidRPr="00DA69A2" w:rsidRDefault="000C4CAA" w:rsidP="00FF010D">
            <w:pPr>
              <w:numPr>
                <w:ilvl w:val="0"/>
                <w:numId w:val="166"/>
              </w:numPr>
              <w:tabs>
                <w:tab w:val="left" w:pos="1134"/>
              </w:tabs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осуществлять поиск информации в базах данных, компьютерных сетях и пр.;</w:t>
            </w:r>
          </w:p>
          <w:p w:rsidR="000C4CAA" w:rsidRPr="00DA69A2" w:rsidRDefault="000C4CAA" w:rsidP="00FF010D">
            <w:pPr>
              <w:numPr>
                <w:ilvl w:val="0"/>
                <w:numId w:val="166"/>
              </w:numPr>
              <w:tabs>
                <w:tab w:val="left" w:pos="1134"/>
              </w:tabs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представлять числовую информацию различными способами (таблица, массив, график, диаграмма и пр.);</w:t>
            </w:r>
          </w:p>
          <w:p w:rsidR="000C4CAA" w:rsidRPr="00DA69A2" w:rsidRDefault="000C4CAA" w:rsidP="00FF010D">
            <w:pPr>
              <w:numPr>
                <w:ilvl w:val="0"/>
                <w:numId w:val="166"/>
              </w:numPr>
              <w:tabs>
                <w:tab w:val="left" w:pos="1134"/>
              </w:tabs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соблюдать правила техники безопасности и гигиенические рекомендации при использовании средств ИКТ;</w:t>
            </w:r>
          </w:p>
          <w:p w:rsidR="000C4CAA" w:rsidRPr="00DA69A2" w:rsidRDefault="000C4CAA" w:rsidP="000C4CAA">
            <w:pPr>
              <w:spacing w:before="120"/>
              <w:ind w:left="567"/>
              <w:jc w:val="both"/>
              <w:rPr>
                <w:b/>
                <w:sz w:val="28"/>
                <w:szCs w:val="28"/>
              </w:rPr>
            </w:pPr>
            <w:r w:rsidRPr="00DA69A2">
              <w:rPr>
                <w:b/>
                <w:sz w:val="28"/>
                <w:szCs w:val="28"/>
              </w:rPr>
              <w:t xml:space="preserve">использовать </w:t>
            </w:r>
            <w:r w:rsidR="00E72FA8" w:rsidRPr="00DA69A2">
              <w:rPr>
                <w:b/>
                <w:sz w:val="28"/>
                <w:szCs w:val="28"/>
              </w:rPr>
              <w:t>приобретённые</w:t>
            </w:r>
            <w:r w:rsidRPr="00DA69A2">
              <w:rPr>
                <w:b/>
                <w:sz w:val="28"/>
                <w:szCs w:val="28"/>
              </w:rPr>
              <w:t xml:space="preserve"> знания и умения в практической де</w:t>
            </w:r>
            <w:r w:rsidRPr="00DA69A2">
              <w:rPr>
                <w:b/>
                <w:sz w:val="28"/>
                <w:szCs w:val="28"/>
              </w:rPr>
              <w:t>я</w:t>
            </w:r>
            <w:r w:rsidRPr="00DA69A2">
              <w:rPr>
                <w:b/>
                <w:sz w:val="28"/>
                <w:szCs w:val="28"/>
              </w:rPr>
              <w:lastRenderedPageBreak/>
              <w:t xml:space="preserve">тельности и повседневной жизни </w:t>
            </w:r>
            <w:proofErr w:type="gramStart"/>
            <w:r w:rsidRPr="00127BC7">
              <w:rPr>
                <w:b/>
                <w:sz w:val="28"/>
                <w:szCs w:val="28"/>
              </w:rPr>
              <w:t>для</w:t>
            </w:r>
            <w:proofErr w:type="gramEnd"/>
            <w:r w:rsidRPr="00DA69A2">
              <w:rPr>
                <w:b/>
                <w:sz w:val="28"/>
                <w:szCs w:val="28"/>
              </w:rPr>
              <w:t>:</w:t>
            </w:r>
          </w:p>
          <w:p w:rsidR="000C4CAA" w:rsidRPr="00DA69A2" w:rsidRDefault="000C4CAA" w:rsidP="00FF010D">
            <w:pPr>
              <w:numPr>
                <w:ilvl w:val="0"/>
                <w:numId w:val="167"/>
              </w:numPr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эффективной организации индивидуального информационного простра</w:t>
            </w:r>
            <w:r w:rsidRPr="00DA69A2">
              <w:rPr>
                <w:sz w:val="28"/>
                <w:szCs w:val="28"/>
              </w:rPr>
              <w:t>н</w:t>
            </w:r>
            <w:r w:rsidRPr="00DA69A2">
              <w:rPr>
                <w:sz w:val="28"/>
                <w:szCs w:val="28"/>
              </w:rPr>
              <w:t>ства;</w:t>
            </w:r>
          </w:p>
          <w:p w:rsidR="000C4CAA" w:rsidRPr="00DA69A2" w:rsidRDefault="000C4CAA" w:rsidP="00FF010D">
            <w:pPr>
              <w:numPr>
                <w:ilvl w:val="0"/>
                <w:numId w:val="167"/>
              </w:numPr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автоматизации коммуникационной деятельности;</w:t>
            </w:r>
          </w:p>
          <w:p w:rsidR="000C4CAA" w:rsidRPr="00DA69A2" w:rsidRDefault="000C4CAA" w:rsidP="00FF010D">
            <w:pPr>
              <w:numPr>
                <w:ilvl w:val="0"/>
                <w:numId w:val="167"/>
              </w:numPr>
              <w:ind w:left="567" w:hanging="567"/>
              <w:jc w:val="both"/>
              <w:rPr>
                <w:sz w:val="28"/>
                <w:szCs w:val="28"/>
              </w:rPr>
            </w:pPr>
            <w:r w:rsidRPr="00DA69A2">
              <w:rPr>
                <w:sz w:val="28"/>
                <w:szCs w:val="28"/>
              </w:rPr>
              <w:t>эффективного применения информационных образовательных ресурсов в учебной деятельности.</w:t>
            </w:r>
          </w:p>
          <w:p w:rsidR="00B369F0" w:rsidRPr="00BE3362" w:rsidRDefault="00B369F0" w:rsidP="00B369F0">
            <w:pPr>
              <w:shd w:val="clear" w:color="auto" w:fill="FFFFFF"/>
              <w:autoSpaceDE w:val="0"/>
              <w:autoSpaceDN w:val="0"/>
              <w:adjustRightInd w:val="0"/>
              <w:ind w:firstLine="720"/>
              <w:rPr>
                <w:sz w:val="28"/>
                <w:szCs w:val="28"/>
              </w:rPr>
            </w:pPr>
          </w:p>
        </w:tc>
      </w:tr>
    </w:tbl>
    <w:p w:rsidR="00645E9C" w:rsidRDefault="00645E9C" w:rsidP="000C4CAA">
      <w:pPr>
        <w:keepNext/>
        <w:keepLines/>
        <w:suppressLineNumbers/>
        <w:suppressAutoHyphens/>
        <w:jc w:val="center"/>
        <w:rPr>
          <w:b/>
          <w:bCs/>
          <w:sz w:val="28"/>
          <w:szCs w:val="28"/>
        </w:rPr>
      </w:pPr>
    </w:p>
    <w:p w:rsidR="00645E9C" w:rsidRDefault="00645E9C" w:rsidP="000C4CAA">
      <w:pPr>
        <w:keepNext/>
        <w:keepLines/>
        <w:suppressLineNumbers/>
        <w:suppressAutoHyphens/>
        <w:jc w:val="center"/>
        <w:rPr>
          <w:b/>
          <w:bCs/>
          <w:sz w:val="28"/>
          <w:szCs w:val="28"/>
        </w:rPr>
      </w:pPr>
    </w:p>
    <w:p w:rsidR="000C4CAA" w:rsidRDefault="000C4CAA" w:rsidP="000C4CAA">
      <w:pPr>
        <w:keepNext/>
        <w:keepLines/>
        <w:suppressLineNumbers/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242920">
        <w:rPr>
          <w:b/>
          <w:bCs/>
          <w:sz w:val="28"/>
          <w:szCs w:val="28"/>
        </w:rPr>
        <w:t xml:space="preserve">. Распределение </w:t>
      </w:r>
      <w:r>
        <w:rPr>
          <w:b/>
          <w:bCs/>
          <w:sz w:val="28"/>
          <w:szCs w:val="28"/>
        </w:rPr>
        <w:t xml:space="preserve">оценивания </w:t>
      </w:r>
      <w:r w:rsidRPr="00242920">
        <w:rPr>
          <w:b/>
          <w:bCs/>
          <w:sz w:val="28"/>
          <w:szCs w:val="28"/>
        </w:rPr>
        <w:t xml:space="preserve">результатов </w:t>
      </w:r>
      <w:r>
        <w:rPr>
          <w:b/>
          <w:bCs/>
          <w:sz w:val="28"/>
          <w:szCs w:val="28"/>
        </w:rPr>
        <w:t>обучения по видам контроля:</w:t>
      </w:r>
    </w:p>
    <w:p w:rsidR="000C4CAA" w:rsidRDefault="000C4CAA" w:rsidP="000C4CAA">
      <w:pPr>
        <w:keepNext/>
        <w:keepLines/>
        <w:suppressLineNumbers/>
        <w:suppressAutoHyphens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54"/>
        <w:gridCol w:w="1275"/>
        <w:gridCol w:w="1242"/>
      </w:tblGrid>
      <w:tr w:rsidR="000C4CAA" w:rsidRPr="00107DCE" w:rsidTr="00E72FA8">
        <w:trPr>
          <w:jc w:val="center"/>
        </w:trPr>
        <w:tc>
          <w:tcPr>
            <w:tcW w:w="7054" w:type="dxa"/>
            <w:vMerge w:val="restart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  <w:vertAlign w:val="superscript"/>
              </w:rPr>
            </w:pPr>
            <w:r w:rsidRPr="00107DCE">
              <w:rPr>
                <w:b/>
                <w:bCs/>
                <w:sz w:val="28"/>
                <w:szCs w:val="28"/>
              </w:rPr>
              <w:t>Наименование элемента умений или знаний</w:t>
            </w:r>
          </w:p>
        </w:tc>
        <w:tc>
          <w:tcPr>
            <w:tcW w:w="2517" w:type="dxa"/>
            <w:gridSpan w:val="2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</w:pPr>
            <w:r w:rsidRPr="00107DCE">
              <w:rPr>
                <w:b/>
                <w:bCs/>
              </w:rPr>
              <w:t>Виды аттестации</w:t>
            </w:r>
          </w:p>
        </w:tc>
      </w:tr>
      <w:tr w:rsidR="000C4CAA" w:rsidRPr="00107DCE" w:rsidTr="00E72FA8">
        <w:trPr>
          <w:trHeight w:val="910"/>
          <w:jc w:val="center"/>
        </w:trPr>
        <w:tc>
          <w:tcPr>
            <w:tcW w:w="7054" w:type="dxa"/>
            <w:vMerge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</w:rPr>
            </w:pPr>
          </w:p>
        </w:tc>
        <w:tc>
          <w:tcPr>
            <w:tcW w:w="1275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</w:rPr>
            </w:pPr>
            <w:r w:rsidRPr="00107DCE">
              <w:rPr>
                <w:i/>
                <w:sz w:val="20"/>
                <w:szCs w:val="20"/>
              </w:rPr>
              <w:t>Текущий контроль</w:t>
            </w:r>
          </w:p>
        </w:tc>
        <w:tc>
          <w:tcPr>
            <w:tcW w:w="1242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</w:rPr>
            </w:pPr>
            <w:proofErr w:type="spellStart"/>
            <w:proofErr w:type="gramStart"/>
            <w:r w:rsidRPr="00107DCE">
              <w:rPr>
                <w:i/>
                <w:sz w:val="20"/>
                <w:szCs w:val="20"/>
              </w:rPr>
              <w:t>Промежу-точная</w:t>
            </w:r>
            <w:proofErr w:type="spellEnd"/>
            <w:proofErr w:type="gramEnd"/>
            <w:r w:rsidRPr="00107DCE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07DCE">
              <w:rPr>
                <w:i/>
                <w:sz w:val="20"/>
                <w:szCs w:val="20"/>
              </w:rPr>
              <w:t>аттеста-ция</w:t>
            </w:r>
            <w:proofErr w:type="spellEnd"/>
            <w:r w:rsidRPr="00107DCE">
              <w:rPr>
                <w:i/>
                <w:sz w:val="20"/>
                <w:szCs w:val="20"/>
              </w:rPr>
              <w:t xml:space="preserve"> </w:t>
            </w:r>
          </w:p>
        </w:tc>
      </w:tr>
      <w:tr w:rsidR="000C4CAA" w:rsidRPr="00107DCE" w:rsidTr="00E72FA8">
        <w:trPr>
          <w:trHeight w:val="637"/>
          <w:jc w:val="center"/>
        </w:trPr>
        <w:tc>
          <w:tcPr>
            <w:tcW w:w="7054" w:type="dxa"/>
          </w:tcPr>
          <w:p w:rsidR="000C4CAA" w:rsidRPr="000C4CAA" w:rsidRDefault="000C4CAA" w:rsidP="000C4CAA">
            <w:pPr>
              <w:tabs>
                <w:tab w:val="left" w:pos="1134"/>
              </w:tabs>
              <w:ind w:lef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  <w:r w:rsidR="00E72FA8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  <w:r w:rsidRPr="00DA69A2">
              <w:rPr>
                <w:sz w:val="28"/>
                <w:szCs w:val="28"/>
              </w:rPr>
              <w:t xml:space="preserve">различные подходы к определению понятия </w:t>
            </w:r>
            <w:r>
              <w:rPr>
                <w:sz w:val="28"/>
                <w:szCs w:val="28"/>
              </w:rPr>
              <w:t>«</w:t>
            </w:r>
            <w:r w:rsidRPr="00DA69A2">
              <w:rPr>
                <w:sz w:val="28"/>
                <w:szCs w:val="28"/>
              </w:rPr>
              <w:t>и</w:t>
            </w:r>
            <w:r w:rsidRPr="00DA69A2">
              <w:rPr>
                <w:sz w:val="28"/>
                <w:szCs w:val="28"/>
              </w:rPr>
              <w:t>н</w:t>
            </w:r>
            <w:r w:rsidRPr="00DA69A2">
              <w:rPr>
                <w:sz w:val="28"/>
                <w:szCs w:val="28"/>
              </w:rPr>
              <w:t>формация</w:t>
            </w:r>
            <w:r>
              <w:rPr>
                <w:sz w:val="28"/>
                <w:szCs w:val="28"/>
              </w:rPr>
              <w:t>»</w:t>
            </w:r>
            <w:r w:rsidRPr="00DA69A2">
              <w:rPr>
                <w:sz w:val="28"/>
                <w:szCs w:val="28"/>
              </w:rPr>
              <w:t>;</w:t>
            </w:r>
          </w:p>
        </w:tc>
        <w:tc>
          <w:tcPr>
            <w:tcW w:w="1275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2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0C4CAA" w:rsidRPr="00107DCE" w:rsidTr="00E72FA8">
        <w:trPr>
          <w:trHeight w:val="637"/>
          <w:jc w:val="center"/>
        </w:trPr>
        <w:tc>
          <w:tcPr>
            <w:tcW w:w="7054" w:type="dxa"/>
          </w:tcPr>
          <w:p w:rsidR="000C4CAA" w:rsidRPr="000C4CAA" w:rsidRDefault="000C4CAA" w:rsidP="000C4CAA">
            <w:pPr>
              <w:tabs>
                <w:tab w:val="left" w:pos="1134"/>
              </w:tabs>
              <w:ind w:lef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  <w:r w:rsidR="00E72FA8">
              <w:rPr>
                <w:sz w:val="28"/>
                <w:szCs w:val="28"/>
              </w:rPr>
              <w:t xml:space="preserve"> - </w:t>
            </w:r>
            <w:r w:rsidRPr="00DA69A2">
              <w:rPr>
                <w:sz w:val="28"/>
                <w:szCs w:val="28"/>
              </w:rPr>
              <w:t>методы измерения количества информации: вер</w:t>
            </w:r>
            <w:r w:rsidRPr="00DA69A2">
              <w:rPr>
                <w:sz w:val="28"/>
                <w:szCs w:val="28"/>
              </w:rPr>
              <w:t>о</w:t>
            </w:r>
            <w:r w:rsidRPr="00DA69A2">
              <w:rPr>
                <w:sz w:val="28"/>
                <w:szCs w:val="28"/>
              </w:rPr>
              <w:t>ятностный и алфавитный. Знать единицы измерения информации;</w:t>
            </w:r>
          </w:p>
        </w:tc>
        <w:tc>
          <w:tcPr>
            <w:tcW w:w="1275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2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0C4CAA" w:rsidRPr="00107DCE" w:rsidTr="00E72FA8">
        <w:trPr>
          <w:trHeight w:val="637"/>
          <w:jc w:val="center"/>
        </w:trPr>
        <w:tc>
          <w:tcPr>
            <w:tcW w:w="7054" w:type="dxa"/>
          </w:tcPr>
          <w:p w:rsidR="000C4CAA" w:rsidRPr="000C4CAA" w:rsidRDefault="000C4CAA" w:rsidP="000C4CAA">
            <w:pPr>
              <w:tabs>
                <w:tab w:val="left" w:pos="1134"/>
              </w:tabs>
              <w:ind w:lef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З3</w:t>
            </w:r>
            <w:r w:rsidR="00E72FA8">
              <w:rPr>
                <w:sz w:val="28"/>
                <w:szCs w:val="28"/>
              </w:rPr>
              <w:t xml:space="preserve"> - </w:t>
            </w:r>
            <w:r w:rsidRPr="00DA69A2">
              <w:rPr>
                <w:sz w:val="28"/>
                <w:szCs w:val="28"/>
              </w:rPr>
              <w:t xml:space="preserve">назначение наиболее </w:t>
            </w:r>
            <w:r w:rsidR="00E72FA8" w:rsidRPr="00DA69A2">
              <w:rPr>
                <w:sz w:val="28"/>
                <w:szCs w:val="28"/>
              </w:rPr>
              <w:t>распространённых</w:t>
            </w:r>
            <w:r w:rsidRPr="00DA69A2">
              <w:rPr>
                <w:sz w:val="28"/>
                <w:szCs w:val="28"/>
              </w:rPr>
              <w:t xml:space="preserve"> средств а</w:t>
            </w:r>
            <w:r w:rsidRPr="00DA69A2">
              <w:rPr>
                <w:sz w:val="28"/>
                <w:szCs w:val="28"/>
              </w:rPr>
              <w:t>в</w:t>
            </w:r>
            <w:r w:rsidRPr="00DA69A2">
              <w:rPr>
                <w:sz w:val="28"/>
                <w:szCs w:val="28"/>
              </w:rPr>
              <w:t>томатизации информационной деятельности (текстовых редакторов, текстовых процессоров, графических р</w:t>
            </w:r>
            <w:r w:rsidRPr="00DA69A2">
              <w:rPr>
                <w:sz w:val="28"/>
                <w:szCs w:val="28"/>
              </w:rPr>
              <w:t>е</w:t>
            </w:r>
            <w:r w:rsidRPr="00DA69A2">
              <w:rPr>
                <w:sz w:val="28"/>
                <w:szCs w:val="28"/>
              </w:rPr>
              <w:t>дакторов, электронных таблиц, баз данных, компьюте</w:t>
            </w:r>
            <w:r w:rsidRPr="00DA69A2">
              <w:rPr>
                <w:sz w:val="28"/>
                <w:szCs w:val="28"/>
              </w:rPr>
              <w:t>р</w:t>
            </w:r>
            <w:r w:rsidRPr="00DA69A2">
              <w:rPr>
                <w:sz w:val="28"/>
                <w:szCs w:val="28"/>
              </w:rPr>
              <w:t>ных сетей</w:t>
            </w:r>
            <w:r>
              <w:rPr>
                <w:sz w:val="28"/>
                <w:szCs w:val="28"/>
              </w:rPr>
              <w:t>)</w:t>
            </w:r>
            <w:r w:rsidRPr="00DA69A2">
              <w:rPr>
                <w:sz w:val="28"/>
                <w:szCs w:val="28"/>
              </w:rPr>
              <w:t>;</w:t>
            </w:r>
          </w:p>
        </w:tc>
        <w:tc>
          <w:tcPr>
            <w:tcW w:w="1275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2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0C4CAA" w:rsidRPr="00107DCE" w:rsidTr="00E72FA8">
        <w:trPr>
          <w:trHeight w:val="637"/>
          <w:jc w:val="center"/>
        </w:trPr>
        <w:tc>
          <w:tcPr>
            <w:tcW w:w="7054" w:type="dxa"/>
          </w:tcPr>
          <w:p w:rsidR="000C4CAA" w:rsidRPr="000C4CAA" w:rsidRDefault="000C4CAA" w:rsidP="000C4CAA">
            <w:pPr>
              <w:tabs>
                <w:tab w:val="left" w:pos="1134"/>
              </w:tabs>
              <w:ind w:lef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proofErr w:type="gramStart"/>
            <w:r>
              <w:rPr>
                <w:sz w:val="28"/>
                <w:szCs w:val="28"/>
              </w:rPr>
              <w:t>4</w:t>
            </w:r>
            <w:proofErr w:type="gramEnd"/>
            <w:r w:rsidR="00E72FA8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  <w:r w:rsidRPr="00DA69A2">
              <w:rPr>
                <w:sz w:val="28"/>
                <w:szCs w:val="28"/>
              </w:rPr>
              <w:t>назначение и виды информационных моделей, оп</w:t>
            </w:r>
            <w:r w:rsidRPr="00DA69A2">
              <w:rPr>
                <w:sz w:val="28"/>
                <w:szCs w:val="28"/>
              </w:rPr>
              <w:t>и</w:t>
            </w:r>
            <w:r w:rsidRPr="00DA69A2">
              <w:rPr>
                <w:sz w:val="28"/>
                <w:szCs w:val="28"/>
              </w:rPr>
              <w:t>сывающих реальные объекты или процессы;</w:t>
            </w:r>
          </w:p>
        </w:tc>
        <w:tc>
          <w:tcPr>
            <w:tcW w:w="1275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2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0C4CAA" w:rsidRPr="00107DCE" w:rsidTr="00E72FA8">
        <w:trPr>
          <w:trHeight w:val="637"/>
          <w:jc w:val="center"/>
        </w:trPr>
        <w:tc>
          <w:tcPr>
            <w:tcW w:w="7054" w:type="dxa"/>
          </w:tcPr>
          <w:p w:rsidR="000C4CAA" w:rsidRPr="000C4CAA" w:rsidRDefault="000C4CAA" w:rsidP="000C4CAA">
            <w:pPr>
              <w:tabs>
                <w:tab w:val="left" w:pos="1134"/>
              </w:tabs>
              <w:ind w:lef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З5</w:t>
            </w:r>
            <w:r w:rsidR="00E72FA8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 </w:t>
            </w:r>
            <w:r w:rsidRPr="00DA69A2">
              <w:rPr>
                <w:sz w:val="28"/>
                <w:szCs w:val="28"/>
              </w:rPr>
              <w:t>использование алгоритма как способа автоматиз</w:t>
            </w:r>
            <w:r w:rsidRPr="00DA69A2">
              <w:rPr>
                <w:sz w:val="28"/>
                <w:szCs w:val="28"/>
              </w:rPr>
              <w:t>а</w:t>
            </w:r>
            <w:r w:rsidRPr="00DA69A2">
              <w:rPr>
                <w:sz w:val="28"/>
                <w:szCs w:val="28"/>
              </w:rPr>
              <w:t>ции деятельности;</w:t>
            </w:r>
          </w:p>
        </w:tc>
        <w:tc>
          <w:tcPr>
            <w:tcW w:w="1275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2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0C4CAA" w:rsidRPr="00107DCE" w:rsidTr="00E72FA8">
        <w:trPr>
          <w:trHeight w:val="637"/>
          <w:jc w:val="center"/>
        </w:trPr>
        <w:tc>
          <w:tcPr>
            <w:tcW w:w="7054" w:type="dxa"/>
          </w:tcPr>
          <w:p w:rsidR="000C4CAA" w:rsidRPr="00B52937" w:rsidRDefault="00E72FA8" w:rsidP="000C4CAA">
            <w:pPr>
              <w:rPr>
                <w:sz w:val="28"/>
              </w:rPr>
            </w:pPr>
            <w:r>
              <w:rPr>
                <w:sz w:val="28"/>
                <w:szCs w:val="28"/>
              </w:rPr>
              <w:t>З</w:t>
            </w:r>
            <w:proofErr w:type="gramStart"/>
            <w:r>
              <w:rPr>
                <w:sz w:val="28"/>
                <w:szCs w:val="28"/>
              </w:rPr>
              <w:t>6</w:t>
            </w:r>
            <w:proofErr w:type="gramEnd"/>
            <w:r>
              <w:rPr>
                <w:sz w:val="28"/>
                <w:szCs w:val="28"/>
              </w:rPr>
              <w:t xml:space="preserve"> - </w:t>
            </w:r>
            <w:r w:rsidR="000C4CAA" w:rsidRPr="000C4CAA">
              <w:rPr>
                <w:sz w:val="28"/>
                <w:szCs w:val="28"/>
              </w:rPr>
              <w:t>назначение и функции операционных систем</w:t>
            </w:r>
          </w:p>
        </w:tc>
        <w:tc>
          <w:tcPr>
            <w:tcW w:w="1275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2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0C4CAA" w:rsidRPr="00107DCE" w:rsidTr="00E72FA8">
        <w:trPr>
          <w:trHeight w:val="637"/>
          <w:jc w:val="center"/>
        </w:trPr>
        <w:tc>
          <w:tcPr>
            <w:tcW w:w="7054" w:type="dxa"/>
          </w:tcPr>
          <w:p w:rsidR="000C4CAA" w:rsidRPr="00093EFB" w:rsidRDefault="00093EFB" w:rsidP="00093EFB">
            <w:pPr>
              <w:tabs>
                <w:tab w:val="left" w:pos="1134"/>
              </w:tabs>
              <w:ind w:firstLine="7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E72FA8">
              <w:rPr>
                <w:sz w:val="28"/>
                <w:szCs w:val="28"/>
              </w:rPr>
              <w:t xml:space="preserve"> - </w:t>
            </w:r>
            <w:r w:rsidR="000C4CAA" w:rsidRPr="00DA69A2">
              <w:rPr>
                <w:sz w:val="28"/>
                <w:szCs w:val="28"/>
              </w:rPr>
              <w:t>оценивать достоверность информации, сопоста</w:t>
            </w:r>
            <w:r w:rsidR="000C4CAA" w:rsidRPr="00DA69A2">
              <w:rPr>
                <w:sz w:val="28"/>
                <w:szCs w:val="28"/>
              </w:rPr>
              <w:t>в</w:t>
            </w:r>
            <w:r w:rsidR="000C4CAA" w:rsidRPr="00DA69A2">
              <w:rPr>
                <w:sz w:val="28"/>
                <w:szCs w:val="28"/>
              </w:rPr>
              <w:t>ляя различные источники;</w:t>
            </w:r>
          </w:p>
        </w:tc>
        <w:tc>
          <w:tcPr>
            <w:tcW w:w="1275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2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0C4CAA" w:rsidRPr="00107DCE" w:rsidTr="00E72FA8">
        <w:trPr>
          <w:trHeight w:val="446"/>
          <w:jc w:val="center"/>
        </w:trPr>
        <w:tc>
          <w:tcPr>
            <w:tcW w:w="7054" w:type="dxa"/>
          </w:tcPr>
          <w:p w:rsidR="000C4CAA" w:rsidRPr="00093EFB" w:rsidRDefault="00E72FA8" w:rsidP="00093EFB">
            <w:pPr>
              <w:tabs>
                <w:tab w:val="left" w:pos="1134"/>
              </w:tabs>
              <w:ind w:firstLine="7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  <w:r>
              <w:rPr>
                <w:sz w:val="28"/>
                <w:szCs w:val="28"/>
              </w:rPr>
              <w:t xml:space="preserve"> - </w:t>
            </w:r>
            <w:r w:rsidR="000C4CAA" w:rsidRPr="00DA69A2">
              <w:rPr>
                <w:sz w:val="28"/>
                <w:szCs w:val="28"/>
              </w:rPr>
              <w:t>распознавать информационные процессы в разли</w:t>
            </w:r>
            <w:r w:rsidR="000C4CAA" w:rsidRPr="00DA69A2">
              <w:rPr>
                <w:sz w:val="28"/>
                <w:szCs w:val="28"/>
              </w:rPr>
              <w:t>ч</w:t>
            </w:r>
            <w:r w:rsidR="000C4CAA" w:rsidRPr="00DA69A2">
              <w:rPr>
                <w:sz w:val="28"/>
                <w:szCs w:val="28"/>
              </w:rPr>
              <w:t>ных системах;</w:t>
            </w:r>
          </w:p>
        </w:tc>
        <w:tc>
          <w:tcPr>
            <w:tcW w:w="1275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2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0C4CAA" w:rsidRPr="00107DCE" w:rsidTr="00E72FA8">
        <w:trPr>
          <w:trHeight w:val="423"/>
          <w:jc w:val="center"/>
        </w:trPr>
        <w:tc>
          <w:tcPr>
            <w:tcW w:w="7054" w:type="dxa"/>
          </w:tcPr>
          <w:p w:rsidR="000C4CAA" w:rsidRPr="00093EFB" w:rsidRDefault="00E72FA8" w:rsidP="00093EFB">
            <w:pPr>
              <w:tabs>
                <w:tab w:val="left" w:pos="1134"/>
              </w:tabs>
              <w:ind w:firstLine="7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У3 - </w:t>
            </w:r>
            <w:r w:rsidR="000C4CAA" w:rsidRPr="00DA69A2">
              <w:rPr>
                <w:sz w:val="28"/>
                <w:szCs w:val="28"/>
              </w:rPr>
              <w:t>использовать готовые информационные модели, оценивать их соответствие реальному объекту и целям моделирования;</w:t>
            </w:r>
          </w:p>
        </w:tc>
        <w:tc>
          <w:tcPr>
            <w:tcW w:w="1275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2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0C4CAA" w:rsidRPr="00107DCE" w:rsidTr="00E72FA8">
        <w:trPr>
          <w:trHeight w:val="421"/>
          <w:jc w:val="center"/>
        </w:trPr>
        <w:tc>
          <w:tcPr>
            <w:tcW w:w="7054" w:type="dxa"/>
          </w:tcPr>
          <w:p w:rsidR="000C4CAA" w:rsidRPr="00093EFB" w:rsidRDefault="00093EFB" w:rsidP="00093EFB">
            <w:pPr>
              <w:tabs>
                <w:tab w:val="left" w:pos="1134"/>
              </w:tabs>
              <w:ind w:firstLine="7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proofErr w:type="gramStart"/>
            <w:r>
              <w:rPr>
                <w:sz w:val="28"/>
                <w:szCs w:val="28"/>
              </w:rPr>
              <w:t>4</w:t>
            </w:r>
            <w:proofErr w:type="gramEnd"/>
            <w:r w:rsidR="00E72FA8">
              <w:rPr>
                <w:sz w:val="28"/>
                <w:szCs w:val="28"/>
              </w:rPr>
              <w:t xml:space="preserve"> - </w:t>
            </w:r>
            <w:r w:rsidR="000C4CAA" w:rsidRPr="00DA69A2">
              <w:rPr>
                <w:sz w:val="28"/>
                <w:szCs w:val="28"/>
              </w:rPr>
              <w:t>иллюстрировать учебные работы с использованием средств информационных технологий;</w:t>
            </w:r>
          </w:p>
        </w:tc>
        <w:tc>
          <w:tcPr>
            <w:tcW w:w="1275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2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0C4CAA" w:rsidRPr="00107DCE" w:rsidTr="00E72FA8">
        <w:trPr>
          <w:trHeight w:val="487"/>
          <w:jc w:val="center"/>
        </w:trPr>
        <w:tc>
          <w:tcPr>
            <w:tcW w:w="7054" w:type="dxa"/>
          </w:tcPr>
          <w:p w:rsidR="000C4CAA" w:rsidRPr="00093EFB" w:rsidRDefault="00093EFB" w:rsidP="00093EFB">
            <w:pPr>
              <w:tabs>
                <w:tab w:val="left" w:pos="1134"/>
              </w:tabs>
              <w:ind w:firstLine="7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У5</w:t>
            </w:r>
            <w:r w:rsidR="00E72FA8">
              <w:rPr>
                <w:sz w:val="28"/>
                <w:szCs w:val="28"/>
              </w:rPr>
              <w:t xml:space="preserve"> - </w:t>
            </w:r>
            <w:r w:rsidR="000C4CAA" w:rsidRPr="00DA69A2">
              <w:rPr>
                <w:sz w:val="28"/>
                <w:szCs w:val="28"/>
              </w:rPr>
              <w:t>осуществлять выбор способа представления и</w:t>
            </w:r>
            <w:r w:rsidR="000C4CAA" w:rsidRPr="00DA69A2">
              <w:rPr>
                <w:sz w:val="28"/>
                <w:szCs w:val="28"/>
              </w:rPr>
              <w:t>н</w:t>
            </w:r>
            <w:r w:rsidR="000C4CAA" w:rsidRPr="00DA69A2">
              <w:rPr>
                <w:sz w:val="28"/>
                <w:szCs w:val="28"/>
              </w:rPr>
              <w:t>формации в соответствии с поставленной задачей;</w:t>
            </w:r>
          </w:p>
        </w:tc>
        <w:tc>
          <w:tcPr>
            <w:tcW w:w="1275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2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0C4CAA" w:rsidRPr="00107DCE" w:rsidTr="00E72FA8">
        <w:trPr>
          <w:trHeight w:val="471"/>
          <w:jc w:val="center"/>
        </w:trPr>
        <w:tc>
          <w:tcPr>
            <w:tcW w:w="7054" w:type="dxa"/>
          </w:tcPr>
          <w:p w:rsidR="000C4CAA" w:rsidRPr="00093EFB" w:rsidRDefault="00093EFB" w:rsidP="00093EFB">
            <w:pPr>
              <w:tabs>
                <w:tab w:val="left" w:pos="1134"/>
              </w:tabs>
              <w:ind w:firstLine="7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proofErr w:type="gramStart"/>
            <w:r>
              <w:rPr>
                <w:sz w:val="28"/>
                <w:szCs w:val="28"/>
              </w:rPr>
              <w:t>6</w:t>
            </w:r>
            <w:proofErr w:type="gramEnd"/>
            <w:r w:rsidR="00E72FA8">
              <w:rPr>
                <w:sz w:val="28"/>
                <w:szCs w:val="28"/>
              </w:rPr>
              <w:t xml:space="preserve"> - </w:t>
            </w:r>
            <w:r w:rsidRPr="00DA69A2">
              <w:rPr>
                <w:sz w:val="28"/>
                <w:szCs w:val="28"/>
              </w:rPr>
              <w:t>просматривать, создавать, редактировать, сохр</w:t>
            </w:r>
            <w:r w:rsidRPr="00DA69A2">
              <w:rPr>
                <w:sz w:val="28"/>
                <w:szCs w:val="28"/>
              </w:rPr>
              <w:t>а</w:t>
            </w:r>
            <w:r w:rsidRPr="00DA69A2">
              <w:rPr>
                <w:sz w:val="28"/>
                <w:szCs w:val="28"/>
              </w:rPr>
              <w:t>нять записи в базах данных;</w:t>
            </w:r>
          </w:p>
        </w:tc>
        <w:tc>
          <w:tcPr>
            <w:tcW w:w="1275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2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0C4CAA" w:rsidRPr="00107DCE" w:rsidTr="00E72FA8">
        <w:trPr>
          <w:trHeight w:val="637"/>
          <w:jc w:val="center"/>
        </w:trPr>
        <w:tc>
          <w:tcPr>
            <w:tcW w:w="7054" w:type="dxa"/>
          </w:tcPr>
          <w:p w:rsidR="000C4CAA" w:rsidRPr="00093EFB" w:rsidRDefault="00093EFB" w:rsidP="00093EFB">
            <w:pPr>
              <w:tabs>
                <w:tab w:val="left" w:pos="1134"/>
              </w:tabs>
              <w:ind w:firstLine="7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proofErr w:type="gramStart"/>
            <w:r>
              <w:rPr>
                <w:sz w:val="28"/>
                <w:szCs w:val="28"/>
              </w:rPr>
              <w:t>7</w:t>
            </w:r>
            <w:proofErr w:type="gramEnd"/>
            <w:r w:rsidR="00E72FA8">
              <w:rPr>
                <w:sz w:val="28"/>
                <w:szCs w:val="28"/>
              </w:rPr>
              <w:t xml:space="preserve"> - </w:t>
            </w:r>
            <w:r w:rsidRPr="00DA69A2">
              <w:rPr>
                <w:sz w:val="28"/>
                <w:szCs w:val="28"/>
              </w:rPr>
              <w:t>осуществлять поиск информации в базах данных, компьютерных сетях и пр.;</w:t>
            </w:r>
          </w:p>
        </w:tc>
        <w:tc>
          <w:tcPr>
            <w:tcW w:w="1275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2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0C4CAA" w:rsidRPr="00107DCE" w:rsidTr="00E72FA8">
        <w:trPr>
          <w:trHeight w:val="388"/>
          <w:jc w:val="center"/>
        </w:trPr>
        <w:tc>
          <w:tcPr>
            <w:tcW w:w="7054" w:type="dxa"/>
          </w:tcPr>
          <w:p w:rsidR="000C4CAA" w:rsidRPr="00093EFB" w:rsidRDefault="00093EFB" w:rsidP="00093EFB">
            <w:pPr>
              <w:tabs>
                <w:tab w:val="left" w:pos="1134"/>
              </w:tabs>
              <w:ind w:firstLine="7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У8</w:t>
            </w:r>
            <w:r w:rsidR="00E72FA8">
              <w:rPr>
                <w:sz w:val="28"/>
                <w:szCs w:val="28"/>
              </w:rPr>
              <w:t xml:space="preserve"> - </w:t>
            </w:r>
            <w:r w:rsidRPr="00DA69A2">
              <w:rPr>
                <w:sz w:val="28"/>
                <w:szCs w:val="28"/>
              </w:rPr>
              <w:t>создавать информационные объекты сложной структуры, в том числе гипертекстовые;</w:t>
            </w:r>
          </w:p>
        </w:tc>
        <w:tc>
          <w:tcPr>
            <w:tcW w:w="1275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2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0C4CAA" w:rsidRPr="00107DCE" w:rsidTr="00E72FA8">
        <w:trPr>
          <w:trHeight w:val="637"/>
          <w:jc w:val="center"/>
        </w:trPr>
        <w:tc>
          <w:tcPr>
            <w:tcW w:w="7054" w:type="dxa"/>
          </w:tcPr>
          <w:p w:rsidR="000C4CAA" w:rsidRPr="00093EFB" w:rsidRDefault="00093EFB" w:rsidP="00093EFB">
            <w:pPr>
              <w:tabs>
                <w:tab w:val="left" w:pos="1134"/>
              </w:tabs>
              <w:ind w:firstLine="7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proofErr w:type="gramStart"/>
            <w:r>
              <w:rPr>
                <w:sz w:val="28"/>
                <w:szCs w:val="28"/>
              </w:rPr>
              <w:t>9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DA69A2">
              <w:rPr>
                <w:sz w:val="28"/>
                <w:szCs w:val="28"/>
              </w:rPr>
              <w:t>представлять числовую информацию различными способами (таблица, массив, график, диаграмма и пр.);</w:t>
            </w:r>
          </w:p>
        </w:tc>
        <w:tc>
          <w:tcPr>
            <w:tcW w:w="1275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2" w:type="dxa"/>
            <w:vAlign w:val="center"/>
          </w:tcPr>
          <w:p w:rsidR="000C4CAA" w:rsidRPr="00107DCE" w:rsidRDefault="000C4CAA" w:rsidP="000C4CAA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093EFB" w:rsidRPr="00107DCE" w:rsidTr="00E72FA8">
        <w:trPr>
          <w:trHeight w:val="637"/>
          <w:jc w:val="center"/>
        </w:trPr>
        <w:tc>
          <w:tcPr>
            <w:tcW w:w="7054" w:type="dxa"/>
          </w:tcPr>
          <w:p w:rsidR="00093EFB" w:rsidRPr="00DA69A2" w:rsidRDefault="00093EFB" w:rsidP="00093EFB">
            <w:pPr>
              <w:tabs>
                <w:tab w:val="left" w:pos="1134"/>
              </w:tabs>
              <w:ind w:firstLine="7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У10</w:t>
            </w:r>
            <w:r w:rsidR="00E72FA8">
              <w:rPr>
                <w:sz w:val="28"/>
                <w:szCs w:val="28"/>
              </w:rPr>
              <w:t xml:space="preserve"> - </w:t>
            </w:r>
            <w:r w:rsidRPr="00DA69A2">
              <w:rPr>
                <w:sz w:val="28"/>
                <w:szCs w:val="28"/>
              </w:rPr>
              <w:t>соблюдать правила техники безопасности и г</w:t>
            </w:r>
            <w:r w:rsidRPr="00DA69A2">
              <w:rPr>
                <w:sz w:val="28"/>
                <w:szCs w:val="28"/>
              </w:rPr>
              <w:t>и</w:t>
            </w:r>
            <w:r w:rsidRPr="00DA69A2">
              <w:rPr>
                <w:sz w:val="28"/>
                <w:szCs w:val="28"/>
              </w:rPr>
              <w:t>гиенические рекомендации при использовании средств ИКТ;</w:t>
            </w:r>
          </w:p>
        </w:tc>
        <w:tc>
          <w:tcPr>
            <w:tcW w:w="1275" w:type="dxa"/>
            <w:vAlign w:val="center"/>
          </w:tcPr>
          <w:p w:rsidR="00093EFB" w:rsidRPr="00107DCE" w:rsidRDefault="00093EFB" w:rsidP="00B54D8F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42" w:type="dxa"/>
            <w:vAlign w:val="center"/>
          </w:tcPr>
          <w:p w:rsidR="00093EFB" w:rsidRPr="00107DCE" w:rsidRDefault="00093EFB" w:rsidP="00B54D8F">
            <w:pPr>
              <w:keepNext/>
              <w:keepLines/>
              <w:suppressLineNumbers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</w:p>
        </w:tc>
      </w:tr>
    </w:tbl>
    <w:p w:rsidR="00F31AED" w:rsidRPr="000C4CAA" w:rsidRDefault="00F31AED" w:rsidP="000C4CAA">
      <w:pPr>
        <w:keepNext/>
        <w:keepLines/>
        <w:suppressLineNumbers/>
        <w:suppressAutoHyphens/>
        <w:spacing w:after="120"/>
        <w:ind w:left="709"/>
        <w:jc w:val="both"/>
        <w:rPr>
          <w:sz w:val="28"/>
          <w:szCs w:val="28"/>
        </w:rPr>
        <w:sectPr w:rsidR="00F31AED" w:rsidRPr="000C4CAA" w:rsidSect="003729E7">
          <w:footerReference w:type="even" r:id="rId12"/>
          <w:footerReference w:type="default" r:id="rId13"/>
          <w:pgSz w:w="11907" w:h="16840"/>
          <w:pgMar w:top="567" w:right="850" w:bottom="567" w:left="1134" w:header="709" w:footer="709" w:gutter="0"/>
          <w:cols w:space="720"/>
          <w:docGrid w:linePitch="326"/>
        </w:sectPr>
      </w:pPr>
    </w:p>
    <w:p w:rsidR="000C4CAA" w:rsidRDefault="000C4CAA" w:rsidP="000C4CAA">
      <w:pPr>
        <w:keepNext/>
        <w:keepLines/>
        <w:suppressLineNumbers/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242920">
        <w:rPr>
          <w:b/>
          <w:sz w:val="28"/>
          <w:szCs w:val="28"/>
        </w:rPr>
        <w:t xml:space="preserve">. </w:t>
      </w:r>
      <w:r w:rsidRPr="009421B3">
        <w:rPr>
          <w:b/>
        </w:rPr>
        <w:t>Распределение</w:t>
      </w:r>
      <w:r w:rsidRPr="00B92959">
        <w:rPr>
          <w:b/>
          <w:sz w:val="28"/>
          <w:szCs w:val="28"/>
        </w:rPr>
        <w:t xml:space="preserve"> типов контрольных заданий по элементам знаний и умений.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851"/>
        <w:gridCol w:w="985"/>
        <w:gridCol w:w="709"/>
        <w:gridCol w:w="708"/>
        <w:gridCol w:w="709"/>
        <w:gridCol w:w="709"/>
        <w:gridCol w:w="709"/>
        <w:gridCol w:w="708"/>
        <w:gridCol w:w="567"/>
        <w:gridCol w:w="709"/>
        <w:gridCol w:w="709"/>
        <w:gridCol w:w="709"/>
        <w:gridCol w:w="708"/>
        <w:gridCol w:w="709"/>
        <w:gridCol w:w="709"/>
        <w:gridCol w:w="709"/>
        <w:gridCol w:w="7"/>
      </w:tblGrid>
      <w:tr w:rsidR="00093EFB" w:rsidRPr="009421B3" w:rsidTr="00B54D8F">
        <w:trPr>
          <w:trHeight w:val="484"/>
        </w:trPr>
        <w:tc>
          <w:tcPr>
            <w:tcW w:w="2943" w:type="dxa"/>
            <w:vMerge w:val="restart"/>
            <w:vAlign w:val="center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r w:rsidRPr="009421B3">
              <w:t xml:space="preserve">Содержание учебного материала </w:t>
            </w:r>
          </w:p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r w:rsidRPr="009421B3">
              <w:t>по программе УД</w:t>
            </w:r>
          </w:p>
        </w:tc>
        <w:tc>
          <w:tcPr>
            <w:tcW w:w="11624" w:type="dxa"/>
            <w:gridSpan w:val="17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  <w:rPr>
                <w:b/>
              </w:rPr>
            </w:pPr>
          </w:p>
        </w:tc>
      </w:tr>
      <w:tr w:rsidR="00093EFB" w:rsidRPr="009421B3" w:rsidTr="00093EFB">
        <w:trPr>
          <w:gridAfter w:val="1"/>
          <w:wAfter w:w="7" w:type="dxa"/>
          <w:trHeight w:val="513"/>
        </w:trPr>
        <w:tc>
          <w:tcPr>
            <w:tcW w:w="2943" w:type="dxa"/>
            <w:vMerge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</w:pPr>
          </w:p>
        </w:tc>
        <w:tc>
          <w:tcPr>
            <w:tcW w:w="851" w:type="dxa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r w:rsidRPr="009421B3">
              <w:t>З</w:t>
            </w:r>
            <w:proofErr w:type="gramStart"/>
            <w:r w:rsidRPr="009421B3">
              <w:t>1</w:t>
            </w:r>
            <w:proofErr w:type="gramEnd"/>
          </w:p>
        </w:tc>
        <w:tc>
          <w:tcPr>
            <w:tcW w:w="985" w:type="dxa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proofErr w:type="gramStart"/>
            <w:r w:rsidRPr="009421B3">
              <w:t>З</w:t>
            </w:r>
            <w:proofErr w:type="gramEnd"/>
            <w:r w:rsidRPr="009421B3">
              <w:t xml:space="preserve"> 2</w:t>
            </w:r>
          </w:p>
        </w:tc>
        <w:tc>
          <w:tcPr>
            <w:tcW w:w="709" w:type="dxa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proofErr w:type="gramStart"/>
            <w:r w:rsidRPr="009421B3">
              <w:t>З</w:t>
            </w:r>
            <w:proofErr w:type="gramEnd"/>
            <w:r w:rsidRPr="009421B3">
              <w:t xml:space="preserve"> 3</w:t>
            </w:r>
          </w:p>
        </w:tc>
        <w:tc>
          <w:tcPr>
            <w:tcW w:w="708" w:type="dxa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proofErr w:type="gramStart"/>
            <w:r w:rsidRPr="009421B3">
              <w:t>З</w:t>
            </w:r>
            <w:proofErr w:type="gramEnd"/>
            <w:r w:rsidRPr="009421B3">
              <w:t xml:space="preserve"> 4</w:t>
            </w:r>
          </w:p>
        </w:tc>
        <w:tc>
          <w:tcPr>
            <w:tcW w:w="709" w:type="dxa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proofErr w:type="gramStart"/>
            <w:r w:rsidRPr="009421B3">
              <w:t>З</w:t>
            </w:r>
            <w:proofErr w:type="gramEnd"/>
            <w:r w:rsidRPr="009421B3">
              <w:t xml:space="preserve"> 5</w:t>
            </w:r>
          </w:p>
        </w:tc>
        <w:tc>
          <w:tcPr>
            <w:tcW w:w="709" w:type="dxa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proofErr w:type="gramStart"/>
            <w:r w:rsidRPr="009421B3">
              <w:t>З</w:t>
            </w:r>
            <w:proofErr w:type="gramEnd"/>
            <w:r w:rsidRPr="009421B3">
              <w:t xml:space="preserve"> 6</w:t>
            </w:r>
          </w:p>
        </w:tc>
        <w:tc>
          <w:tcPr>
            <w:tcW w:w="709" w:type="dxa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r w:rsidRPr="009421B3">
              <w:t>У</w:t>
            </w:r>
            <w:proofErr w:type="gramStart"/>
            <w:r w:rsidRPr="009421B3">
              <w:t>1</w:t>
            </w:r>
            <w:proofErr w:type="gramEnd"/>
          </w:p>
        </w:tc>
        <w:tc>
          <w:tcPr>
            <w:tcW w:w="708" w:type="dxa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r w:rsidRPr="009421B3">
              <w:t>У</w:t>
            </w:r>
            <w:proofErr w:type="gramStart"/>
            <w:r w:rsidRPr="009421B3">
              <w:t>2</w:t>
            </w:r>
            <w:proofErr w:type="gramEnd"/>
          </w:p>
        </w:tc>
        <w:tc>
          <w:tcPr>
            <w:tcW w:w="567" w:type="dxa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r w:rsidRPr="009421B3">
              <w:t>У3</w:t>
            </w:r>
          </w:p>
        </w:tc>
        <w:tc>
          <w:tcPr>
            <w:tcW w:w="709" w:type="dxa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r w:rsidRPr="009421B3">
              <w:t>У</w:t>
            </w:r>
            <w:proofErr w:type="gramStart"/>
            <w:r w:rsidRPr="009421B3">
              <w:t>4</w:t>
            </w:r>
            <w:proofErr w:type="gramEnd"/>
          </w:p>
        </w:tc>
        <w:tc>
          <w:tcPr>
            <w:tcW w:w="709" w:type="dxa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r w:rsidRPr="009421B3">
              <w:t>У5</w:t>
            </w:r>
          </w:p>
        </w:tc>
        <w:tc>
          <w:tcPr>
            <w:tcW w:w="709" w:type="dxa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r w:rsidRPr="009421B3">
              <w:t>У</w:t>
            </w:r>
            <w:proofErr w:type="gramStart"/>
            <w:r w:rsidRPr="009421B3">
              <w:t>6</w:t>
            </w:r>
            <w:proofErr w:type="gramEnd"/>
          </w:p>
        </w:tc>
        <w:tc>
          <w:tcPr>
            <w:tcW w:w="708" w:type="dxa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r w:rsidRPr="009421B3">
              <w:t>У</w:t>
            </w:r>
            <w:proofErr w:type="gramStart"/>
            <w:r w:rsidRPr="009421B3">
              <w:t>7</w:t>
            </w:r>
            <w:proofErr w:type="gramEnd"/>
          </w:p>
        </w:tc>
        <w:tc>
          <w:tcPr>
            <w:tcW w:w="709" w:type="dxa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r w:rsidRPr="009421B3">
              <w:t>У8</w:t>
            </w:r>
          </w:p>
        </w:tc>
        <w:tc>
          <w:tcPr>
            <w:tcW w:w="709" w:type="dxa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r w:rsidRPr="009421B3">
              <w:t>У</w:t>
            </w:r>
            <w:proofErr w:type="gramStart"/>
            <w:r w:rsidRPr="009421B3">
              <w:t>9</w:t>
            </w:r>
            <w:proofErr w:type="gramEnd"/>
          </w:p>
        </w:tc>
        <w:tc>
          <w:tcPr>
            <w:tcW w:w="709" w:type="dxa"/>
          </w:tcPr>
          <w:p w:rsidR="00093EFB" w:rsidRPr="009421B3" w:rsidRDefault="00093EFB" w:rsidP="00B54D8F">
            <w:pPr>
              <w:keepNext/>
              <w:keepLines/>
              <w:suppressLineNumbers/>
              <w:suppressAutoHyphens/>
              <w:jc w:val="center"/>
            </w:pPr>
            <w:r w:rsidRPr="009421B3">
              <w:t>У10</w:t>
            </w:r>
          </w:p>
        </w:tc>
      </w:tr>
      <w:tr w:rsidR="00741C80" w:rsidRPr="009421B3" w:rsidTr="00093EFB">
        <w:trPr>
          <w:gridAfter w:val="1"/>
          <w:wAfter w:w="7" w:type="dxa"/>
          <w:trHeight w:val="240"/>
        </w:trPr>
        <w:tc>
          <w:tcPr>
            <w:tcW w:w="2943" w:type="dxa"/>
          </w:tcPr>
          <w:p w:rsidR="00741C80" w:rsidRPr="009421B3" w:rsidRDefault="00741C80" w:rsidP="00B54D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421B3">
              <w:t>Раздел 1. Информацио</w:t>
            </w:r>
            <w:r w:rsidRPr="009421B3">
              <w:t>н</w:t>
            </w:r>
            <w:r w:rsidRPr="009421B3">
              <w:t>ная деятельность человека</w:t>
            </w:r>
          </w:p>
        </w:tc>
        <w:tc>
          <w:tcPr>
            <w:tcW w:w="851" w:type="dxa"/>
          </w:tcPr>
          <w:p w:rsidR="00741C80" w:rsidRPr="009421B3" w:rsidRDefault="00741C80" w:rsidP="00AE7701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985" w:type="dxa"/>
          </w:tcPr>
          <w:p w:rsidR="00741C80" w:rsidRPr="009421B3" w:rsidRDefault="00741C80" w:rsidP="00B202EA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8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8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567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8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</w:tr>
      <w:tr w:rsidR="00741C80" w:rsidRPr="009421B3" w:rsidTr="00093EFB">
        <w:trPr>
          <w:gridAfter w:val="1"/>
          <w:wAfter w:w="7" w:type="dxa"/>
          <w:trHeight w:val="240"/>
        </w:trPr>
        <w:tc>
          <w:tcPr>
            <w:tcW w:w="2943" w:type="dxa"/>
          </w:tcPr>
          <w:p w:rsidR="00741C80" w:rsidRPr="009421B3" w:rsidRDefault="00741C80" w:rsidP="00B54D8F">
            <w:pPr>
              <w:jc w:val="both"/>
            </w:pPr>
            <w:r w:rsidRPr="009421B3">
              <w:t>Раздел 2. Информация и информационные проце</w:t>
            </w:r>
            <w:r w:rsidRPr="009421B3">
              <w:t>с</w:t>
            </w:r>
            <w:r w:rsidRPr="009421B3">
              <w:t>сы</w:t>
            </w:r>
          </w:p>
        </w:tc>
        <w:tc>
          <w:tcPr>
            <w:tcW w:w="851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985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8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8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567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8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</w:tr>
      <w:tr w:rsidR="00741C80" w:rsidRPr="009421B3" w:rsidTr="00093EFB">
        <w:trPr>
          <w:gridAfter w:val="1"/>
          <w:wAfter w:w="7" w:type="dxa"/>
          <w:trHeight w:val="240"/>
        </w:trPr>
        <w:tc>
          <w:tcPr>
            <w:tcW w:w="2943" w:type="dxa"/>
          </w:tcPr>
          <w:p w:rsidR="00741C80" w:rsidRPr="009421B3" w:rsidRDefault="00741C80" w:rsidP="00B54D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421B3">
              <w:t>Раздел 3. Средства и</w:t>
            </w:r>
            <w:r w:rsidRPr="009421B3">
              <w:t>н</w:t>
            </w:r>
            <w:r w:rsidRPr="009421B3">
              <w:t>формационных и комм</w:t>
            </w:r>
            <w:r w:rsidRPr="009421B3">
              <w:t>у</w:t>
            </w:r>
            <w:r w:rsidRPr="009421B3">
              <w:t>никационных технологий</w:t>
            </w:r>
          </w:p>
        </w:tc>
        <w:tc>
          <w:tcPr>
            <w:tcW w:w="851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985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8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8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567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8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</w:tr>
      <w:tr w:rsidR="00741C80" w:rsidRPr="009421B3" w:rsidTr="00093EFB">
        <w:trPr>
          <w:gridAfter w:val="1"/>
          <w:wAfter w:w="7" w:type="dxa"/>
          <w:trHeight w:val="240"/>
        </w:trPr>
        <w:tc>
          <w:tcPr>
            <w:tcW w:w="2943" w:type="dxa"/>
            <w:vAlign w:val="center"/>
          </w:tcPr>
          <w:p w:rsidR="00741C80" w:rsidRPr="009421B3" w:rsidRDefault="00741C80" w:rsidP="00B54D8F">
            <w:pPr>
              <w:shd w:val="clear" w:color="auto" w:fill="FFFFFF"/>
              <w:jc w:val="both"/>
            </w:pPr>
            <w:r w:rsidRPr="009421B3">
              <w:t>Раздел 4. Технологии со</w:t>
            </w:r>
            <w:r w:rsidRPr="009421B3">
              <w:t>з</w:t>
            </w:r>
            <w:r w:rsidRPr="009421B3">
              <w:t>дания и преобразования информационных объе</w:t>
            </w:r>
            <w:r w:rsidRPr="009421B3">
              <w:t>к</w:t>
            </w:r>
            <w:r w:rsidRPr="009421B3">
              <w:t xml:space="preserve">тов </w:t>
            </w:r>
          </w:p>
          <w:p w:rsidR="00741C80" w:rsidRPr="009421B3" w:rsidRDefault="00741C80" w:rsidP="00B54D8F">
            <w:pPr>
              <w:jc w:val="both"/>
            </w:pPr>
          </w:p>
        </w:tc>
        <w:tc>
          <w:tcPr>
            <w:tcW w:w="851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985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8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8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567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8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</w:tr>
      <w:tr w:rsidR="00741C80" w:rsidRPr="009421B3" w:rsidTr="00093EFB">
        <w:trPr>
          <w:gridAfter w:val="1"/>
          <w:wAfter w:w="7" w:type="dxa"/>
          <w:trHeight w:val="240"/>
        </w:trPr>
        <w:tc>
          <w:tcPr>
            <w:tcW w:w="2943" w:type="dxa"/>
            <w:vAlign w:val="center"/>
          </w:tcPr>
          <w:p w:rsidR="00741C80" w:rsidRPr="009421B3" w:rsidRDefault="00741C80" w:rsidP="00B54D8F">
            <w:pPr>
              <w:jc w:val="both"/>
            </w:pPr>
            <w:r w:rsidRPr="009421B3">
              <w:t>Раздел 5 Телекоммуник</w:t>
            </w:r>
            <w:r w:rsidRPr="009421B3">
              <w:t>а</w:t>
            </w:r>
            <w:r w:rsidRPr="009421B3">
              <w:t xml:space="preserve">ционные технологии </w:t>
            </w:r>
          </w:p>
        </w:tc>
        <w:tc>
          <w:tcPr>
            <w:tcW w:w="851" w:type="dxa"/>
          </w:tcPr>
          <w:p w:rsidR="00741C80" w:rsidRPr="009421B3" w:rsidRDefault="00741C80" w:rsidP="00B54D8F">
            <w:pPr>
              <w:keepNext/>
              <w:keepLines/>
              <w:suppressLineNumbers/>
              <w:suppressAutoHyphens/>
              <w:rPr>
                <w:b/>
              </w:rPr>
            </w:pPr>
          </w:p>
        </w:tc>
        <w:tc>
          <w:tcPr>
            <w:tcW w:w="985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8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8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567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8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  <w:tc>
          <w:tcPr>
            <w:tcW w:w="709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54D8F">
            <w:pPr>
              <w:rPr>
                <w:b/>
              </w:rPr>
            </w:pPr>
          </w:p>
        </w:tc>
        <w:tc>
          <w:tcPr>
            <w:tcW w:w="709" w:type="dxa"/>
          </w:tcPr>
          <w:p w:rsidR="00741C80" w:rsidRPr="009421B3" w:rsidRDefault="00741C80" w:rsidP="00BB4E6A">
            <w:pPr>
              <w:keepNext/>
              <w:keepLines/>
              <w:suppressLineNumbers/>
              <w:suppressAutoHyphens/>
              <w:rPr>
                <w:b/>
              </w:rPr>
            </w:pPr>
            <w:r w:rsidRPr="009421B3">
              <w:rPr>
                <w:b/>
              </w:rPr>
              <w:t>Т</w:t>
            </w:r>
            <w:proofErr w:type="gramStart"/>
            <w:r w:rsidRPr="009421B3">
              <w:rPr>
                <w:b/>
              </w:rPr>
              <w:t>,К</w:t>
            </w:r>
            <w:proofErr w:type="gramEnd"/>
            <w:r w:rsidRPr="009421B3">
              <w:rPr>
                <w:b/>
              </w:rPr>
              <w:t>Р,ПЗ</w:t>
            </w:r>
          </w:p>
        </w:tc>
      </w:tr>
    </w:tbl>
    <w:p w:rsidR="000C4CAA" w:rsidRPr="009421B3" w:rsidRDefault="000C4CAA" w:rsidP="000C4CAA">
      <w:pPr>
        <w:keepNext/>
        <w:keepLines/>
        <w:suppressLineNumbers/>
        <w:suppressAutoHyphens/>
        <w:spacing w:line="360" w:lineRule="auto"/>
        <w:rPr>
          <w:b/>
          <w:bCs/>
        </w:rPr>
      </w:pPr>
      <w:r w:rsidRPr="009421B3">
        <w:rPr>
          <w:b/>
          <w:bCs/>
          <w:i/>
        </w:rPr>
        <w:t>Условные обозначения:</w:t>
      </w:r>
      <w:r w:rsidRPr="009421B3">
        <w:rPr>
          <w:b/>
          <w:bCs/>
        </w:rPr>
        <w:t xml:space="preserve"> </w:t>
      </w:r>
    </w:p>
    <w:p w:rsidR="000C4CAA" w:rsidRPr="009421B3" w:rsidRDefault="000C4CAA" w:rsidP="000C4CAA">
      <w:pPr>
        <w:keepNext/>
        <w:keepLines/>
        <w:suppressLineNumbers/>
        <w:suppressAutoHyphens/>
        <w:spacing w:line="360" w:lineRule="auto"/>
        <w:rPr>
          <w:b/>
          <w:bCs/>
        </w:rPr>
      </w:pPr>
      <w:r w:rsidRPr="009421B3">
        <w:rPr>
          <w:b/>
          <w:bCs/>
        </w:rPr>
        <w:t xml:space="preserve">Т – </w:t>
      </w:r>
      <w:r w:rsidRPr="009421B3">
        <w:rPr>
          <w:bCs/>
        </w:rPr>
        <w:t>тест</w:t>
      </w:r>
      <w:r w:rsidRPr="009421B3">
        <w:rPr>
          <w:b/>
          <w:bCs/>
        </w:rPr>
        <w:t>;</w:t>
      </w:r>
      <w:r w:rsidRPr="009421B3">
        <w:rPr>
          <w:bCs/>
        </w:rPr>
        <w:t xml:space="preserve"> </w:t>
      </w:r>
      <w:r w:rsidRPr="009421B3">
        <w:rPr>
          <w:b/>
          <w:bCs/>
        </w:rPr>
        <w:t>П</w:t>
      </w:r>
      <w:r w:rsidR="003877E3" w:rsidRPr="009421B3">
        <w:rPr>
          <w:b/>
          <w:bCs/>
        </w:rPr>
        <w:t>З</w:t>
      </w:r>
      <w:r w:rsidRPr="009421B3">
        <w:rPr>
          <w:bCs/>
        </w:rPr>
        <w:t xml:space="preserve"> </w:t>
      </w:r>
      <w:proofErr w:type="gramStart"/>
      <w:r w:rsidRPr="009421B3">
        <w:rPr>
          <w:bCs/>
        </w:rPr>
        <w:t>–п</w:t>
      </w:r>
      <w:proofErr w:type="gramEnd"/>
      <w:r w:rsidRPr="009421B3">
        <w:rPr>
          <w:bCs/>
        </w:rPr>
        <w:t>рактическ</w:t>
      </w:r>
      <w:r w:rsidR="003877E3" w:rsidRPr="009421B3">
        <w:rPr>
          <w:bCs/>
        </w:rPr>
        <w:t>ое</w:t>
      </w:r>
      <w:r w:rsidRPr="009421B3">
        <w:rPr>
          <w:bCs/>
        </w:rPr>
        <w:t xml:space="preserve"> </w:t>
      </w:r>
      <w:r w:rsidR="003877E3" w:rsidRPr="009421B3">
        <w:rPr>
          <w:bCs/>
        </w:rPr>
        <w:t>занятие</w:t>
      </w:r>
      <w:r w:rsidRPr="009421B3">
        <w:rPr>
          <w:bCs/>
        </w:rPr>
        <w:t xml:space="preserve">, </w:t>
      </w:r>
      <w:r w:rsidR="00093EFB" w:rsidRPr="009421B3">
        <w:rPr>
          <w:b/>
          <w:bCs/>
        </w:rPr>
        <w:t>КР</w:t>
      </w:r>
      <w:r w:rsidRPr="009421B3">
        <w:rPr>
          <w:bCs/>
        </w:rPr>
        <w:t xml:space="preserve">- </w:t>
      </w:r>
      <w:r w:rsidR="00093EFB" w:rsidRPr="009421B3">
        <w:rPr>
          <w:bCs/>
        </w:rPr>
        <w:t>контрольная работа</w:t>
      </w:r>
    </w:p>
    <w:p w:rsidR="000C4CAA" w:rsidRDefault="000C4CAA" w:rsidP="004A3672">
      <w:pPr>
        <w:keepNext/>
        <w:keepLines/>
        <w:suppressLineNumbers/>
        <w:suppressAutoHyphens/>
        <w:spacing w:after="240"/>
        <w:rPr>
          <w:b/>
          <w:sz w:val="32"/>
          <w:szCs w:val="32"/>
        </w:rPr>
        <w:sectPr w:rsidR="000C4CAA" w:rsidSect="003729E7">
          <w:footerReference w:type="even" r:id="rId14"/>
          <w:footerReference w:type="default" r:id="rId15"/>
          <w:pgSz w:w="16840" w:h="11907" w:orient="landscape"/>
          <w:pgMar w:top="567" w:right="850" w:bottom="567" w:left="1134" w:header="709" w:footer="709" w:gutter="0"/>
          <w:cols w:space="720"/>
          <w:docGrid w:linePitch="326"/>
        </w:sectPr>
      </w:pPr>
    </w:p>
    <w:p w:rsidR="00645E9C" w:rsidRPr="009421B3" w:rsidRDefault="00645E9C" w:rsidP="00645E9C">
      <w:pPr>
        <w:keepNext/>
        <w:keepLines/>
        <w:suppressLineNumbers/>
        <w:suppressAutoHyphens/>
        <w:spacing w:line="360" w:lineRule="auto"/>
        <w:rPr>
          <w:b/>
          <w:color w:val="FF0000"/>
        </w:rPr>
      </w:pPr>
      <w:r w:rsidRPr="009421B3">
        <w:rPr>
          <w:b/>
          <w:bCs/>
        </w:rPr>
        <w:lastRenderedPageBreak/>
        <w:t xml:space="preserve">5. </w:t>
      </w:r>
      <w:r w:rsidRPr="009421B3">
        <w:rPr>
          <w:b/>
        </w:rPr>
        <w:t xml:space="preserve">Структура контрольного задания </w:t>
      </w:r>
    </w:p>
    <w:p w:rsidR="00645E9C" w:rsidRPr="009421B3" w:rsidRDefault="00645E9C" w:rsidP="00645E9C">
      <w:pPr>
        <w:jc w:val="both"/>
        <w:rPr>
          <w:b/>
        </w:rPr>
      </w:pPr>
      <w:r w:rsidRPr="009421B3">
        <w:rPr>
          <w:b/>
        </w:rPr>
        <w:t>5.1. Задания для текущего контроля</w:t>
      </w:r>
    </w:p>
    <w:p w:rsidR="00645E9C" w:rsidRPr="009421B3" w:rsidRDefault="00F061D3" w:rsidP="00645E9C">
      <w:pPr>
        <w:jc w:val="both"/>
        <w:rPr>
          <w:b/>
        </w:rPr>
      </w:pPr>
      <w:r w:rsidRPr="009421B3">
        <w:rPr>
          <w:b/>
        </w:rPr>
        <w:t>1</w:t>
      </w:r>
      <w:r w:rsidR="00645E9C" w:rsidRPr="009421B3">
        <w:t xml:space="preserve"> Практическая работа.</w:t>
      </w:r>
    </w:p>
    <w:p w:rsidR="00645E9C" w:rsidRPr="009421B3" w:rsidRDefault="00F061D3" w:rsidP="00645E9C">
      <w:pPr>
        <w:jc w:val="both"/>
        <w:rPr>
          <w:b/>
        </w:rPr>
      </w:pPr>
      <w:r w:rsidRPr="009421B3">
        <w:rPr>
          <w:b/>
        </w:rPr>
        <w:t>2</w:t>
      </w:r>
      <w:r w:rsidR="00645E9C" w:rsidRPr="009421B3">
        <w:t xml:space="preserve"> Тестовые задания</w:t>
      </w:r>
    </w:p>
    <w:p w:rsidR="00645E9C" w:rsidRPr="009421B3" w:rsidRDefault="00F061D3" w:rsidP="00645E9C">
      <w:pPr>
        <w:jc w:val="both"/>
      </w:pPr>
      <w:r w:rsidRPr="009421B3">
        <w:rPr>
          <w:b/>
        </w:rPr>
        <w:t>3</w:t>
      </w:r>
      <w:r w:rsidR="00645E9C" w:rsidRPr="009421B3">
        <w:rPr>
          <w:b/>
        </w:rPr>
        <w:t>.</w:t>
      </w:r>
      <w:r w:rsidR="00645E9C" w:rsidRPr="009421B3">
        <w:t xml:space="preserve"> Контрольная работа</w:t>
      </w:r>
    </w:p>
    <w:p w:rsidR="00E30A79" w:rsidRPr="009421B3" w:rsidRDefault="00E30A79" w:rsidP="003729E7">
      <w:pPr>
        <w:keepNext/>
        <w:keepLines/>
        <w:suppressLineNumbers/>
        <w:suppressAutoHyphens/>
        <w:spacing w:after="240"/>
      </w:pPr>
    </w:p>
    <w:p w:rsidR="00267BB0" w:rsidRPr="009421B3" w:rsidRDefault="00C32629" w:rsidP="003729E7">
      <w:pPr>
        <w:keepNext/>
        <w:keepLines/>
        <w:suppressLineNumbers/>
        <w:suppressAutoHyphens/>
        <w:spacing w:after="240"/>
      </w:pPr>
      <w:r w:rsidRPr="009421B3">
        <w:t>5</w:t>
      </w:r>
      <w:r w:rsidR="00AB4994" w:rsidRPr="009421B3">
        <w:t>.1. Контрольная работа</w:t>
      </w:r>
      <w:r w:rsidR="00A64F4D" w:rsidRPr="009421B3">
        <w:rPr>
          <w:bCs/>
        </w:rPr>
        <w:t xml:space="preserve">: </w:t>
      </w:r>
      <w:r w:rsidRPr="009421B3">
        <w:rPr>
          <w:bCs/>
        </w:rPr>
        <w:t>Раздел 1. Информационная дея</w:t>
      </w:r>
      <w:r w:rsidR="00E30A79" w:rsidRPr="009421B3">
        <w:rPr>
          <w:bCs/>
        </w:rPr>
        <w:t xml:space="preserve">тельность человека, </w:t>
      </w:r>
      <w:r w:rsidRPr="009421B3">
        <w:rPr>
          <w:bCs/>
        </w:rPr>
        <w:t>Раздел 2. Информация и инфор</w:t>
      </w:r>
      <w:r w:rsidR="00E30A79" w:rsidRPr="009421B3">
        <w:rPr>
          <w:bCs/>
        </w:rPr>
        <w:t>мационные процессы</w:t>
      </w:r>
      <w:r w:rsidRPr="009421B3">
        <w:rPr>
          <w:bCs/>
        </w:rPr>
        <w:t xml:space="preserve">, </w:t>
      </w:r>
      <w:r w:rsidRPr="009421B3">
        <w:t>Тема 3.1 Основные характеристики компьютеров</w:t>
      </w:r>
    </w:p>
    <w:tbl>
      <w:tblPr>
        <w:tblStyle w:val="ab"/>
        <w:tblW w:w="9427" w:type="dxa"/>
        <w:tblLook w:val="04A0"/>
      </w:tblPr>
      <w:tblGrid>
        <w:gridCol w:w="566"/>
        <w:gridCol w:w="7906"/>
        <w:gridCol w:w="955"/>
      </w:tblGrid>
      <w:tr w:rsidR="0086675B" w:rsidRPr="009421B3" w:rsidTr="00AE7701">
        <w:trPr>
          <w:trHeight w:val="1737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1.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Какой из элементов не входит в состав системного блока?</w:t>
            </w:r>
          </w:p>
          <w:p w:rsidR="0086675B" w:rsidRPr="009421B3" w:rsidRDefault="0086675B" w:rsidP="00FF010D">
            <w:pPr>
              <w:numPr>
                <w:ilvl w:val="0"/>
                <w:numId w:val="3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НЖМД (винчестер)</w:t>
            </w:r>
          </w:p>
          <w:p w:rsidR="0086675B" w:rsidRPr="009421B3" w:rsidRDefault="0086675B" w:rsidP="00FF010D">
            <w:pPr>
              <w:numPr>
                <w:ilvl w:val="0"/>
                <w:numId w:val="3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процессор</w:t>
            </w:r>
          </w:p>
          <w:p w:rsidR="0086675B" w:rsidRPr="009421B3" w:rsidRDefault="0086675B" w:rsidP="00FF010D">
            <w:pPr>
              <w:numPr>
                <w:ilvl w:val="0"/>
                <w:numId w:val="3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ОЗУ (оперативное запоминающее устройство)</w:t>
            </w:r>
          </w:p>
          <w:p w:rsidR="0086675B" w:rsidRPr="009421B3" w:rsidRDefault="0086675B" w:rsidP="00FF010D">
            <w:pPr>
              <w:numPr>
                <w:ilvl w:val="0"/>
                <w:numId w:val="3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</w:rPr>
            </w:pPr>
            <w:r w:rsidRPr="009421B3">
              <w:t>джойстик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717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2.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Какой из элементов входит в состав системного блока?</w:t>
            </w:r>
          </w:p>
          <w:p w:rsidR="0086675B" w:rsidRPr="009421B3" w:rsidRDefault="0086675B" w:rsidP="00FF010D">
            <w:pPr>
              <w:numPr>
                <w:ilvl w:val="0"/>
                <w:numId w:val="5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монитор</w:t>
            </w:r>
          </w:p>
          <w:p w:rsidR="0086675B" w:rsidRPr="009421B3" w:rsidRDefault="0086675B" w:rsidP="00FF010D">
            <w:pPr>
              <w:numPr>
                <w:ilvl w:val="0"/>
                <w:numId w:val="5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Манипулятор «Мышь»</w:t>
            </w:r>
          </w:p>
          <w:p w:rsidR="0086675B" w:rsidRPr="009421B3" w:rsidRDefault="0086675B" w:rsidP="00FF010D">
            <w:pPr>
              <w:numPr>
                <w:ilvl w:val="0"/>
                <w:numId w:val="5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ОЗУ (оперативное запоминающее устройство)</w:t>
            </w:r>
          </w:p>
          <w:p w:rsidR="0086675B" w:rsidRPr="009421B3" w:rsidRDefault="0086675B" w:rsidP="00FF010D">
            <w:pPr>
              <w:numPr>
                <w:ilvl w:val="0"/>
                <w:numId w:val="5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</w:rPr>
            </w:pPr>
            <w:r w:rsidRPr="009421B3">
              <w:t>принтер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685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3.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Чему равен 1 Мбайт?</w:t>
            </w:r>
          </w:p>
          <w:p w:rsidR="0086675B" w:rsidRPr="009421B3" w:rsidRDefault="0086675B" w:rsidP="00FF010D">
            <w:pPr>
              <w:numPr>
                <w:ilvl w:val="0"/>
                <w:numId w:val="4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1000000 бит</w:t>
            </w:r>
          </w:p>
          <w:p w:rsidR="0086675B" w:rsidRPr="009421B3" w:rsidRDefault="0086675B" w:rsidP="00FF010D">
            <w:pPr>
              <w:numPr>
                <w:ilvl w:val="0"/>
                <w:numId w:val="4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1000000 байт</w:t>
            </w:r>
          </w:p>
          <w:p w:rsidR="0086675B" w:rsidRPr="009421B3" w:rsidRDefault="0086675B" w:rsidP="00FF010D">
            <w:pPr>
              <w:numPr>
                <w:ilvl w:val="0"/>
                <w:numId w:val="4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1024 Кбайт</w:t>
            </w:r>
          </w:p>
          <w:p w:rsidR="0086675B" w:rsidRPr="009421B3" w:rsidRDefault="0086675B" w:rsidP="00FF010D">
            <w:pPr>
              <w:numPr>
                <w:ilvl w:val="0"/>
                <w:numId w:val="4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1024  байт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695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4.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Укажите, в какой из групп устройств перечислены устройства ввода-вывода информации</w:t>
            </w:r>
          </w:p>
          <w:p w:rsidR="0086675B" w:rsidRPr="009421B3" w:rsidRDefault="0086675B" w:rsidP="00FF010D">
            <w:pPr>
              <w:numPr>
                <w:ilvl w:val="0"/>
                <w:numId w:val="17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Стример, винчестер, мышь</w:t>
            </w:r>
          </w:p>
          <w:p w:rsidR="0086675B" w:rsidRPr="009421B3" w:rsidRDefault="0086675B" w:rsidP="00FF010D">
            <w:pPr>
              <w:numPr>
                <w:ilvl w:val="0"/>
                <w:numId w:val="17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Монитор, принтер, клавиатура, плоттер</w:t>
            </w:r>
          </w:p>
          <w:p w:rsidR="0086675B" w:rsidRPr="009421B3" w:rsidRDefault="0086675B" w:rsidP="00FF010D">
            <w:pPr>
              <w:numPr>
                <w:ilvl w:val="0"/>
                <w:numId w:val="17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Винчестер, лазерный диск, дискета</w:t>
            </w:r>
          </w:p>
          <w:p w:rsidR="0086675B" w:rsidRPr="009421B3" w:rsidRDefault="0086675B" w:rsidP="00FF010D">
            <w:pPr>
              <w:numPr>
                <w:ilvl w:val="0"/>
                <w:numId w:val="17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</w:rPr>
            </w:pPr>
            <w:r w:rsidRPr="009421B3">
              <w:t>Мышь, кулер, джойстик, световое перо, сканер.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695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5.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Процессор обрабатывает информацию…</w:t>
            </w:r>
          </w:p>
          <w:p w:rsidR="0086675B" w:rsidRPr="009421B3" w:rsidRDefault="0086675B" w:rsidP="00FF010D">
            <w:pPr>
              <w:numPr>
                <w:ilvl w:val="0"/>
                <w:numId w:val="6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в десятичной системе счисления</w:t>
            </w:r>
          </w:p>
          <w:p w:rsidR="0086675B" w:rsidRPr="009421B3" w:rsidRDefault="0086675B" w:rsidP="00FF010D">
            <w:pPr>
              <w:numPr>
                <w:ilvl w:val="0"/>
                <w:numId w:val="6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в двоичном коде</w:t>
            </w:r>
          </w:p>
          <w:p w:rsidR="0086675B" w:rsidRPr="009421B3" w:rsidRDefault="0086675B" w:rsidP="00FF010D">
            <w:pPr>
              <w:numPr>
                <w:ilvl w:val="0"/>
                <w:numId w:val="6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на языке Бейсик</w:t>
            </w:r>
          </w:p>
          <w:p w:rsidR="0086675B" w:rsidRPr="009421B3" w:rsidRDefault="0086675B" w:rsidP="00FF010D">
            <w:pPr>
              <w:numPr>
                <w:ilvl w:val="0"/>
                <w:numId w:val="6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в текстовом виде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691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6.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Чему равен 1 байт?</w:t>
            </w:r>
          </w:p>
          <w:p w:rsidR="0086675B" w:rsidRPr="009421B3" w:rsidRDefault="0086675B" w:rsidP="00FF010D">
            <w:pPr>
              <w:numPr>
                <w:ilvl w:val="0"/>
                <w:numId w:val="7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10 бит</w:t>
            </w:r>
          </w:p>
          <w:p w:rsidR="0086675B" w:rsidRPr="009421B3" w:rsidRDefault="0086675B" w:rsidP="00FF010D">
            <w:pPr>
              <w:numPr>
                <w:ilvl w:val="0"/>
                <w:numId w:val="7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10 Кбайт</w:t>
            </w:r>
          </w:p>
          <w:p w:rsidR="0086675B" w:rsidRPr="009421B3" w:rsidRDefault="0086675B" w:rsidP="00FF010D">
            <w:pPr>
              <w:numPr>
                <w:ilvl w:val="0"/>
                <w:numId w:val="7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1 бод</w:t>
            </w:r>
          </w:p>
          <w:p w:rsidR="0086675B" w:rsidRPr="009421B3" w:rsidRDefault="0086675B" w:rsidP="00FF010D">
            <w:pPr>
              <w:numPr>
                <w:ilvl w:val="0"/>
                <w:numId w:val="7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8 бит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761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7.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В минимальный базовый набор устройств компьютера входят ...</w:t>
            </w:r>
          </w:p>
          <w:p w:rsidR="004D78C7" w:rsidRPr="009421B3" w:rsidRDefault="004D78C7" w:rsidP="00FF010D">
            <w:pPr>
              <w:numPr>
                <w:ilvl w:val="0"/>
                <w:numId w:val="16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Дисковод, принтер, монитор</w:t>
            </w:r>
          </w:p>
          <w:p w:rsidR="0086675B" w:rsidRPr="009421B3" w:rsidRDefault="0086675B" w:rsidP="00FF010D">
            <w:pPr>
              <w:numPr>
                <w:ilvl w:val="0"/>
                <w:numId w:val="16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Монитор, клавиатура, системный блок</w:t>
            </w:r>
          </w:p>
          <w:p w:rsidR="0086675B" w:rsidRPr="009421B3" w:rsidRDefault="0086675B" w:rsidP="00FF010D">
            <w:pPr>
              <w:numPr>
                <w:ilvl w:val="0"/>
                <w:numId w:val="16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Монитор, принтер, клавиатура</w:t>
            </w:r>
          </w:p>
          <w:p w:rsidR="0086675B" w:rsidRPr="009421B3" w:rsidRDefault="0086675B" w:rsidP="00FF010D">
            <w:pPr>
              <w:numPr>
                <w:ilvl w:val="0"/>
                <w:numId w:val="16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</w:rPr>
            </w:pPr>
            <w:r w:rsidRPr="009421B3">
              <w:t>Монитор, мышь, системный блок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971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lastRenderedPageBreak/>
              <w:t>8.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В каком случае представлен правильный порядок возрастания ед</w:t>
            </w:r>
            <w:r w:rsidRPr="009421B3">
              <w:rPr>
                <w:b/>
              </w:rPr>
              <w:t>и</w:t>
            </w:r>
            <w:r w:rsidRPr="009421B3">
              <w:rPr>
                <w:b/>
              </w:rPr>
              <w:t>ниц измерения объема информации:</w:t>
            </w:r>
          </w:p>
          <w:p w:rsidR="0086675B" w:rsidRPr="009421B3" w:rsidRDefault="0086675B" w:rsidP="00FF010D">
            <w:pPr>
              <w:numPr>
                <w:ilvl w:val="0"/>
                <w:numId w:val="8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бит, байт, гигабайт, килобайт</w:t>
            </w:r>
          </w:p>
          <w:p w:rsidR="0086675B" w:rsidRPr="009421B3" w:rsidRDefault="0086675B" w:rsidP="00FF010D">
            <w:pPr>
              <w:numPr>
                <w:ilvl w:val="0"/>
                <w:numId w:val="8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байт, мегабайт, килобит, гигабайт</w:t>
            </w:r>
          </w:p>
          <w:p w:rsidR="0086675B" w:rsidRPr="009421B3" w:rsidRDefault="0086675B" w:rsidP="00FF010D">
            <w:pPr>
              <w:numPr>
                <w:ilvl w:val="0"/>
                <w:numId w:val="8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бит, байт, килобайт, мегабайт, гигабайт</w:t>
            </w:r>
          </w:p>
          <w:p w:rsidR="0086675B" w:rsidRPr="009421B3" w:rsidRDefault="0086675B" w:rsidP="00FF010D">
            <w:pPr>
              <w:numPr>
                <w:ilvl w:val="0"/>
                <w:numId w:val="8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байт, килобит, килобайт, бит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971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9.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 xml:space="preserve">Где </w:t>
            </w:r>
            <w:r w:rsidR="004D78C7" w:rsidRPr="009421B3">
              <w:rPr>
                <w:b/>
              </w:rPr>
              <w:t xml:space="preserve">не </w:t>
            </w:r>
            <w:r w:rsidRPr="009421B3">
              <w:rPr>
                <w:b/>
              </w:rPr>
              <w:t>сохраняется информация после отключения питания компь</w:t>
            </w:r>
            <w:r w:rsidRPr="009421B3">
              <w:rPr>
                <w:b/>
              </w:rPr>
              <w:t>ю</w:t>
            </w:r>
            <w:r w:rsidRPr="009421B3">
              <w:rPr>
                <w:b/>
              </w:rPr>
              <w:t>тера?</w:t>
            </w:r>
          </w:p>
          <w:p w:rsidR="0086675B" w:rsidRPr="009421B3" w:rsidRDefault="0086675B" w:rsidP="00FF010D">
            <w:pPr>
              <w:numPr>
                <w:ilvl w:val="0"/>
                <w:numId w:val="27"/>
              </w:numPr>
              <w:tabs>
                <w:tab w:val="clear" w:pos="720"/>
                <w:tab w:val="num" w:pos="852"/>
              </w:tabs>
              <w:ind w:left="884" w:hanging="567"/>
            </w:pPr>
            <w:r w:rsidRPr="009421B3">
              <w:t>В оперативной памяти</w:t>
            </w:r>
          </w:p>
          <w:p w:rsidR="0086675B" w:rsidRPr="009421B3" w:rsidRDefault="0086675B" w:rsidP="00FF010D">
            <w:pPr>
              <w:numPr>
                <w:ilvl w:val="0"/>
                <w:numId w:val="27"/>
              </w:numPr>
              <w:tabs>
                <w:tab w:val="clear" w:pos="720"/>
                <w:tab w:val="num" w:pos="852"/>
              </w:tabs>
              <w:ind w:left="884" w:hanging="567"/>
            </w:pPr>
            <w:r w:rsidRPr="009421B3">
              <w:t>В постоянной памяти</w:t>
            </w:r>
          </w:p>
          <w:p w:rsidR="0086675B" w:rsidRPr="009421B3" w:rsidRDefault="0086675B" w:rsidP="00FF010D">
            <w:pPr>
              <w:numPr>
                <w:ilvl w:val="0"/>
                <w:numId w:val="27"/>
              </w:numPr>
              <w:tabs>
                <w:tab w:val="clear" w:pos="720"/>
                <w:tab w:val="num" w:pos="852"/>
              </w:tabs>
              <w:ind w:left="884" w:hanging="567"/>
            </w:pPr>
            <w:r w:rsidRPr="009421B3">
              <w:t>В процессоре</w:t>
            </w:r>
          </w:p>
          <w:p w:rsidR="0086675B" w:rsidRPr="009421B3" w:rsidRDefault="0086675B" w:rsidP="00FF010D">
            <w:pPr>
              <w:numPr>
                <w:ilvl w:val="0"/>
                <w:numId w:val="27"/>
              </w:numPr>
              <w:tabs>
                <w:tab w:val="clear" w:pos="720"/>
                <w:tab w:val="num" w:pos="852"/>
              </w:tabs>
              <w:ind w:left="884" w:hanging="567"/>
            </w:pPr>
            <w:r w:rsidRPr="009421B3">
              <w:t>На флэшке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701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10.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Заражению компьютерными вирусами могут подвергнуться…</w:t>
            </w:r>
          </w:p>
          <w:p w:rsidR="0086675B" w:rsidRPr="009421B3" w:rsidRDefault="0086675B" w:rsidP="00FF010D">
            <w:pPr>
              <w:numPr>
                <w:ilvl w:val="0"/>
                <w:numId w:val="9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только программы</w:t>
            </w:r>
          </w:p>
          <w:p w:rsidR="0086675B" w:rsidRPr="009421B3" w:rsidRDefault="0086675B" w:rsidP="00FF010D">
            <w:pPr>
              <w:numPr>
                <w:ilvl w:val="0"/>
                <w:numId w:val="9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графические файлы</w:t>
            </w:r>
          </w:p>
          <w:p w:rsidR="0086675B" w:rsidRPr="009421B3" w:rsidRDefault="0086675B" w:rsidP="00FF010D">
            <w:pPr>
              <w:numPr>
                <w:ilvl w:val="0"/>
                <w:numId w:val="9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программы и текстовые файлы</w:t>
            </w:r>
          </w:p>
          <w:p w:rsidR="0086675B" w:rsidRPr="009421B3" w:rsidRDefault="0086675B" w:rsidP="00FF010D">
            <w:pPr>
              <w:numPr>
                <w:ilvl w:val="0"/>
                <w:numId w:val="9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звуковые файлы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810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11.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Модем – это…</w:t>
            </w:r>
          </w:p>
          <w:p w:rsidR="0086675B" w:rsidRPr="009421B3" w:rsidRDefault="0086675B" w:rsidP="00FF010D">
            <w:pPr>
              <w:numPr>
                <w:ilvl w:val="0"/>
                <w:numId w:val="10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почтовая программа</w:t>
            </w:r>
          </w:p>
          <w:p w:rsidR="0086675B" w:rsidRPr="009421B3" w:rsidRDefault="0086675B" w:rsidP="00FF010D">
            <w:pPr>
              <w:numPr>
                <w:ilvl w:val="0"/>
                <w:numId w:val="10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сетевой протокол</w:t>
            </w:r>
          </w:p>
          <w:p w:rsidR="0086675B" w:rsidRPr="009421B3" w:rsidRDefault="0086675B" w:rsidP="00FF010D">
            <w:pPr>
              <w:numPr>
                <w:ilvl w:val="0"/>
                <w:numId w:val="10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сервер Интернет</w:t>
            </w:r>
          </w:p>
          <w:p w:rsidR="0086675B" w:rsidRPr="009421B3" w:rsidRDefault="0086675B" w:rsidP="00FF010D">
            <w:pPr>
              <w:numPr>
                <w:ilvl w:val="0"/>
                <w:numId w:val="10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техническое устройство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968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12.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Производительность работы компьютера (быстрота выполнения оп</w:t>
            </w:r>
            <w:r w:rsidRPr="009421B3">
              <w:rPr>
                <w:b/>
              </w:rPr>
              <w:t>е</w:t>
            </w:r>
            <w:r w:rsidRPr="009421B3">
              <w:rPr>
                <w:b/>
              </w:rPr>
              <w:t xml:space="preserve">раций) зависит </w:t>
            </w:r>
            <w:proofErr w:type="gramStart"/>
            <w:r w:rsidRPr="009421B3">
              <w:rPr>
                <w:b/>
              </w:rPr>
              <w:t>от</w:t>
            </w:r>
            <w:proofErr w:type="gramEnd"/>
            <w:r w:rsidRPr="009421B3">
              <w:rPr>
                <w:b/>
              </w:rPr>
              <w:t>…</w:t>
            </w:r>
          </w:p>
          <w:p w:rsidR="0086675B" w:rsidRPr="009421B3" w:rsidRDefault="0086675B" w:rsidP="00FF010D">
            <w:pPr>
              <w:numPr>
                <w:ilvl w:val="0"/>
                <w:numId w:val="11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размера экрана дисплея</w:t>
            </w:r>
          </w:p>
          <w:p w:rsidR="0086675B" w:rsidRPr="009421B3" w:rsidRDefault="0086675B" w:rsidP="00FF010D">
            <w:pPr>
              <w:numPr>
                <w:ilvl w:val="0"/>
                <w:numId w:val="11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частоты процессора</w:t>
            </w:r>
          </w:p>
          <w:p w:rsidR="0086675B" w:rsidRPr="009421B3" w:rsidRDefault="0086675B" w:rsidP="00FF010D">
            <w:pPr>
              <w:numPr>
                <w:ilvl w:val="0"/>
                <w:numId w:val="11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напряжения питания</w:t>
            </w:r>
          </w:p>
          <w:p w:rsidR="0086675B" w:rsidRPr="009421B3" w:rsidRDefault="0086675B" w:rsidP="00FF010D">
            <w:pPr>
              <w:numPr>
                <w:ilvl w:val="0"/>
                <w:numId w:val="11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быстроты нажатия на клавиши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697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13.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 xml:space="preserve">За единицу измерения количества информации </w:t>
            </w:r>
            <w:proofErr w:type="gramStart"/>
            <w:r w:rsidRPr="009421B3">
              <w:rPr>
                <w:b/>
              </w:rPr>
              <w:t>принят</w:t>
            </w:r>
            <w:proofErr w:type="gramEnd"/>
            <w:r w:rsidRPr="009421B3">
              <w:rPr>
                <w:b/>
              </w:rPr>
              <w:t>…</w:t>
            </w:r>
          </w:p>
          <w:p w:rsidR="0086675B" w:rsidRPr="009421B3" w:rsidRDefault="0086675B" w:rsidP="00FF010D">
            <w:pPr>
              <w:numPr>
                <w:ilvl w:val="0"/>
                <w:numId w:val="12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1 бод</w:t>
            </w:r>
          </w:p>
          <w:p w:rsidR="0086675B" w:rsidRPr="009421B3" w:rsidRDefault="0086675B" w:rsidP="00FF010D">
            <w:pPr>
              <w:numPr>
                <w:ilvl w:val="0"/>
                <w:numId w:val="12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1 бит</w:t>
            </w:r>
          </w:p>
          <w:p w:rsidR="0086675B" w:rsidRPr="009421B3" w:rsidRDefault="0086675B" w:rsidP="00FF010D">
            <w:pPr>
              <w:numPr>
                <w:ilvl w:val="0"/>
                <w:numId w:val="12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1 байт</w:t>
            </w:r>
          </w:p>
          <w:p w:rsidR="0086675B" w:rsidRPr="009421B3" w:rsidRDefault="0086675B" w:rsidP="00FF010D">
            <w:pPr>
              <w:numPr>
                <w:ilvl w:val="0"/>
                <w:numId w:val="12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1 Кбайт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2127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14.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Какое устройство обладает наибольшей скоростью обмена информ</w:t>
            </w:r>
            <w:r w:rsidRPr="009421B3">
              <w:rPr>
                <w:b/>
              </w:rPr>
              <w:t>а</w:t>
            </w:r>
            <w:r w:rsidRPr="009421B3">
              <w:rPr>
                <w:b/>
              </w:rPr>
              <w:t>цией?</w:t>
            </w:r>
          </w:p>
          <w:p w:rsidR="0086675B" w:rsidRPr="009421B3" w:rsidRDefault="0086675B" w:rsidP="00FF010D">
            <w:pPr>
              <w:numPr>
                <w:ilvl w:val="0"/>
                <w:numId w:val="13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CD-ROM дисковод</w:t>
            </w:r>
          </w:p>
          <w:p w:rsidR="0086675B" w:rsidRPr="009421B3" w:rsidRDefault="0086675B" w:rsidP="00FF010D">
            <w:pPr>
              <w:numPr>
                <w:ilvl w:val="0"/>
                <w:numId w:val="13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жесткий диск</w:t>
            </w:r>
          </w:p>
          <w:p w:rsidR="0086675B" w:rsidRPr="009421B3" w:rsidRDefault="0086675B" w:rsidP="00FF010D">
            <w:pPr>
              <w:numPr>
                <w:ilvl w:val="0"/>
                <w:numId w:val="13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дисковод для гибких дисков</w:t>
            </w:r>
          </w:p>
          <w:p w:rsidR="0086675B" w:rsidRPr="009421B3" w:rsidRDefault="0086675B" w:rsidP="00FF010D">
            <w:pPr>
              <w:numPr>
                <w:ilvl w:val="0"/>
                <w:numId w:val="13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микросхемы оперативной памяти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2144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lastRenderedPageBreak/>
              <w:t>15.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Программой архиватором называют:</w:t>
            </w:r>
          </w:p>
          <w:p w:rsidR="0086675B" w:rsidRPr="009421B3" w:rsidRDefault="0086675B" w:rsidP="00FF010D">
            <w:pPr>
              <w:numPr>
                <w:ilvl w:val="0"/>
                <w:numId w:val="14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программу для уменьшения информационного объема (сжатия) файлов</w:t>
            </w:r>
          </w:p>
          <w:p w:rsidR="0086675B" w:rsidRPr="009421B3" w:rsidRDefault="0086675B" w:rsidP="00FF010D">
            <w:pPr>
              <w:numPr>
                <w:ilvl w:val="0"/>
                <w:numId w:val="14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программу резервного копирования файлов</w:t>
            </w:r>
          </w:p>
          <w:p w:rsidR="0086675B" w:rsidRPr="009421B3" w:rsidRDefault="0086675B" w:rsidP="00FF010D">
            <w:pPr>
              <w:numPr>
                <w:ilvl w:val="0"/>
                <w:numId w:val="14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транслятор</w:t>
            </w:r>
          </w:p>
          <w:p w:rsidR="0086675B" w:rsidRPr="009421B3" w:rsidRDefault="0086675B" w:rsidP="00FF010D">
            <w:pPr>
              <w:numPr>
                <w:ilvl w:val="0"/>
                <w:numId w:val="14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систему управления базами данных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663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16.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 xml:space="preserve">Дисковод - это устройство </w:t>
            </w:r>
            <w:proofErr w:type="gramStart"/>
            <w:r w:rsidRPr="009421B3">
              <w:rPr>
                <w:b/>
              </w:rPr>
              <w:t>для</w:t>
            </w:r>
            <w:proofErr w:type="gramEnd"/>
            <w:r w:rsidRPr="009421B3">
              <w:rPr>
                <w:b/>
              </w:rPr>
              <w:t xml:space="preserve"> ...</w:t>
            </w:r>
          </w:p>
          <w:p w:rsidR="0086675B" w:rsidRPr="009421B3" w:rsidRDefault="0086675B" w:rsidP="00FF010D">
            <w:pPr>
              <w:numPr>
                <w:ilvl w:val="0"/>
                <w:numId w:val="18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Вывода информации на бумагу</w:t>
            </w:r>
          </w:p>
          <w:p w:rsidR="0086675B" w:rsidRPr="009421B3" w:rsidRDefault="0086675B" w:rsidP="00FF010D">
            <w:pPr>
              <w:numPr>
                <w:ilvl w:val="0"/>
                <w:numId w:val="18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Перевода чисел из одной системы счисления в другие</w:t>
            </w:r>
          </w:p>
          <w:p w:rsidR="0086675B" w:rsidRPr="009421B3" w:rsidRDefault="0086675B" w:rsidP="00FF010D">
            <w:pPr>
              <w:numPr>
                <w:ilvl w:val="0"/>
                <w:numId w:val="18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Долговременного хранения информации</w:t>
            </w:r>
          </w:p>
          <w:p w:rsidR="0086675B" w:rsidRPr="009421B3" w:rsidRDefault="0086675B" w:rsidP="00FF010D">
            <w:pPr>
              <w:numPr>
                <w:ilvl w:val="0"/>
                <w:numId w:val="18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</w:rPr>
            </w:pPr>
            <w:r w:rsidRPr="009421B3">
              <w:t>Чтения/записи данных с внешнего носителя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2144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17.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Компьютерные вирусы:</w:t>
            </w:r>
          </w:p>
          <w:p w:rsidR="0086675B" w:rsidRPr="009421B3" w:rsidRDefault="0086675B" w:rsidP="00FF010D">
            <w:pPr>
              <w:numPr>
                <w:ilvl w:val="0"/>
                <w:numId w:val="15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возникают в связи со сбоями в работе аппаратных средств ко</w:t>
            </w:r>
            <w:r w:rsidRPr="009421B3">
              <w:t>м</w:t>
            </w:r>
            <w:r w:rsidRPr="009421B3">
              <w:t>пьютера</w:t>
            </w:r>
          </w:p>
          <w:p w:rsidR="0086675B" w:rsidRPr="009421B3" w:rsidRDefault="0086675B" w:rsidP="00FF010D">
            <w:pPr>
              <w:numPr>
                <w:ilvl w:val="0"/>
                <w:numId w:val="15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пишутся людьми специально для нанесения ущерба пользоват</w:t>
            </w:r>
            <w:r w:rsidRPr="009421B3">
              <w:t>е</w:t>
            </w:r>
            <w:r w:rsidRPr="009421B3">
              <w:t>лям персональных компьютеров</w:t>
            </w:r>
          </w:p>
          <w:p w:rsidR="0086675B" w:rsidRPr="009421B3" w:rsidRDefault="0086675B" w:rsidP="00FF010D">
            <w:pPr>
              <w:numPr>
                <w:ilvl w:val="0"/>
                <w:numId w:val="15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зарождаются при работе неверно написанных программных пр</w:t>
            </w:r>
            <w:r w:rsidRPr="009421B3">
              <w:t>о</w:t>
            </w:r>
            <w:r w:rsidRPr="009421B3">
              <w:t>дуктов</w:t>
            </w:r>
          </w:p>
          <w:p w:rsidR="0086675B" w:rsidRPr="009421B3" w:rsidRDefault="0086675B" w:rsidP="00FF010D">
            <w:pPr>
              <w:numPr>
                <w:ilvl w:val="0"/>
                <w:numId w:val="15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являются следствием ошибок в операционной системе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761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18.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Принтеры бывают ...</w:t>
            </w:r>
          </w:p>
          <w:p w:rsidR="0086675B" w:rsidRPr="009421B3" w:rsidRDefault="0086675B" w:rsidP="00FF010D">
            <w:pPr>
              <w:numPr>
                <w:ilvl w:val="0"/>
                <w:numId w:val="19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Настольные, портативные, карманные</w:t>
            </w:r>
          </w:p>
          <w:p w:rsidR="0086675B" w:rsidRPr="009421B3" w:rsidRDefault="0086675B" w:rsidP="00FF010D">
            <w:pPr>
              <w:numPr>
                <w:ilvl w:val="0"/>
                <w:numId w:val="19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Матричные, лазерные, струйные</w:t>
            </w:r>
          </w:p>
          <w:p w:rsidR="0086675B" w:rsidRPr="009421B3" w:rsidRDefault="0086675B" w:rsidP="00FF010D">
            <w:pPr>
              <w:numPr>
                <w:ilvl w:val="0"/>
                <w:numId w:val="19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Монохромные, цветные, черно-белые</w:t>
            </w:r>
          </w:p>
          <w:p w:rsidR="0086675B" w:rsidRPr="009421B3" w:rsidRDefault="0086675B" w:rsidP="00FF010D">
            <w:pPr>
              <w:numPr>
                <w:ilvl w:val="0"/>
                <w:numId w:val="19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</w:rPr>
            </w:pPr>
            <w:r w:rsidRPr="009421B3">
              <w:t>Настольные, лазерные, черно-белые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761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19.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Какое устройство предназначено для преобразования и передачи и</w:t>
            </w:r>
            <w:r w:rsidRPr="009421B3">
              <w:rPr>
                <w:b/>
              </w:rPr>
              <w:t>н</w:t>
            </w:r>
            <w:r w:rsidRPr="009421B3">
              <w:rPr>
                <w:b/>
              </w:rPr>
              <w:t>формации между удаленными компьютерами?</w:t>
            </w:r>
          </w:p>
          <w:p w:rsidR="0086675B" w:rsidRPr="009421B3" w:rsidRDefault="0086675B" w:rsidP="00FF010D">
            <w:pPr>
              <w:numPr>
                <w:ilvl w:val="0"/>
                <w:numId w:val="20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Процессор</w:t>
            </w:r>
          </w:p>
          <w:p w:rsidR="0086675B" w:rsidRPr="009421B3" w:rsidRDefault="0086675B" w:rsidP="00FF010D">
            <w:pPr>
              <w:numPr>
                <w:ilvl w:val="0"/>
                <w:numId w:val="20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Дисковод</w:t>
            </w:r>
          </w:p>
          <w:p w:rsidR="0086675B" w:rsidRPr="009421B3" w:rsidRDefault="0086675B" w:rsidP="00FF010D">
            <w:pPr>
              <w:numPr>
                <w:ilvl w:val="0"/>
                <w:numId w:val="20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Модем</w:t>
            </w:r>
          </w:p>
          <w:p w:rsidR="0086675B" w:rsidRPr="009421B3" w:rsidRDefault="00B45B04" w:rsidP="00FF010D">
            <w:pPr>
              <w:numPr>
                <w:ilvl w:val="0"/>
                <w:numId w:val="20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</w:rPr>
            </w:pPr>
            <w:r w:rsidRPr="009421B3">
              <w:t>Микрофон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761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20.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 xml:space="preserve">Что является характеристикой монитора?  </w:t>
            </w:r>
          </w:p>
          <w:p w:rsidR="0086675B" w:rsidRPr="009421B3" w:rsidRDefault="0086675B" w:rsidP="00FF010D">
            <w:pPr>
              <w:numPr>
                <w:ilvl w:val="0"/>
                <w:numId w:val="21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 xml:space="preserve">цветовое разрешение </w:t>
            </w:r>
          </w:p>
          <w:p w:rsidR="0086675B" w:rsidRPr="009421B3" w:rsidRDefault="0086675B" w:rsidP="00FF010D">
            <w:pPr>
              <w:numPr>
                <w:ilvl w:val="0"/>
                <w:numId w:val="21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 xml:space="preserve">тактовая частота </w:t>
            </w:r>
          </w:p>
          <w:p w:rsidR="0086675B" w:rsidRPr="009421B3" w:rsidRDefault="0086675B" w:rsidP="00FF010D">
            <w:pPr>
              <w:numPr>
                <w:ilvl w:val="0"/>
                <w:numId w:val="21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 xml:space="preserve">дискретность </w:t>
            </w:r>
          </w:p>
          <w:p w:rsidR="0086675B" w:rsidRPr="009421B3" w:rsidRDefault="0086675B" w:rsidP="00FF010D">
            <w:pPr>
              <w:numPr>
                <w:ilvl w:val="0"/>
                <w:numId w:val="21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</w:rPr>
            </w:pPr>
            <w:r w:rsidRPr="009421B3">
              <w:t xml:space="preserve">время доступа к информации 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761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21.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 xml:space="preserve">Устройство, которое предназначено для преобразования звуковых сигналов в колебания электрического тока и обратно называется: </w:t>
            </w:r>
          </w:p>
          <w:p w:rsidR="0086675B" w:rsidRPr="009421B3" w:rsidRDefault="0086675B" w:rsidP="00FF010D">
            <w:pPr>
              <w:numPr>
                <w:ilvl w:val="0"/>
                <w:numId w:val="22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 xml:space="preserve">модем </w:t>
            </w:r>
          </w:p>
          <w:p w:rsidR="0086675B" w:rsidRPr="009421B3" w:rsidRDefault="0086675B" w:rsidP="00FF010D">
            <w:pPr>
              <w:numPr>
                <w:ilvl w:val="0"/>
                <w:numId w:val="22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 xml:space="preserve">телефон </w:t>
            </w:r>
          </w:p>
          <w:p w:rsidR="0086675B" w:rsidRPr="009421B3" w:rsidRDefault="0086675B" w:rsidP="00FF010D">
            <w:pPr>
              <w:numPr>
                <w:ilvl w:val="0"/>
                <w:numId w:val="22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 xml:space="preserve">факс </w:t>
            </w:r>
          </w:p>
          <w:p w:rsidR="0086675B" w:rsidRPr="009421B3" w:rsidRDefault="0086675B" w:rsidP="00FF010D">
            <w:pPr>
              <w:numPr>
                <w:ilvl w:val="0"/>
                <w:numId w:val="22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</w:rPr>
            </w:pPr>
            <w:r w:rsidRPr="009421B3">
              <w:t xml:space="preserve">сканер 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761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22.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 xml:space="preserve">Для измерения количества информации и емкости запоминающих устройств компьютера используются следующие единицы измерения: </w:t>
            </w:r>
          </w:p>
          <w:p w:rsidR="0086675B" w:rsidRPr="009421B3" w:rsidRDefault="0086675B" w:rsidP="00FF010D">
            <w:pPr>
              <w:numPr>
                <w:ilvl w:val="0"/>
                <w:numId w:val="23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 xml:space="preserve">байт </w:t>
            </w:r>
          </w:p>
          <w:p w:rsidR="0086675B" w:rsidRPr="009421B3" w:rsidRDefault="0086675B" w:rsidP="00FF010D">
            <w:pPr>
              <w:numPr>
                <w:ilvl w:val="0"/>
                <w:numId w:val="23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 xml:space="preserve">бит </w:t>
            </w:r>
          </w:p>
          <w:p w:rsidR="0086675B" w:rsidRPr="009421B3" w:rsidRDefault="0086675B" w:rsidP="00FF010D">
            <w:pPr>
              <w:numPr>
                <w:ilvl w:val="0"/>
                <w:numId w:val="23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 xml:space="preserve">бод </w:t>
            </w:r>
          </w:p>
          <w:p w:rsidR="0086675B" w:rsidRPr="009421B3" w:rsidRDefault="0086675B" w:rsidP="00FF010D">
            <w:pPr>
              <w:numPr>
                <w:ilvl w:val="0"/>
                <w:numId w:val="23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 xml:space="preserve">мегабайт 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761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lastRenderedPageBreak/>
              <w:t>23.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 xml:space="preserve">Укажите максимальный размер оперативной памяти </w:t>
            </w:r>
            <w:proofErr w:type="spellStart"/>
            <w:proofErr w:type="gramStart"/>
            <w:r w:rsidRPr="009421B3">
              <w:rPr>
                <w:b/>
              </w:rPr>
              <w:t>памяти</w:t>
            </w:r>
            <w:proofErr w:type="spellEnd"/>
            <w:proofErr w:type="gramEnd"/>
            <w:r w:rsidRPr="009421B3">
              <w:rPr>
                <w:b/>
              </w:rPr>
              <w:t xml:space="preserve"> перс</w:t>
            </w:r>
            <w:r w:rsidRPr="009421B3">
              <w:rPr>
                <w:b/>
              </w:rPr>
              <w:t>о</w:t>
            </w:r>
            <w:r w:rsidRPr="009421B3">
              <w:rPr>
                <w:b/>
              </w:rPr>
              <w:t xml:space="preserve">нального компьютера. </w:t>
            </w:r>
          </w:p>
          <w:p w:rsidR="0086675B" w:rsidRPr="009421B3" w:rsidRDefault="0086675B" w:rsidP="00FF010D">
            <w:pPr>
              <w:numPr>
                <w:ilvl w:val="0"/>
                <w:numId w:val="24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 xml:space="preserve">1 Гбайт </w:t>
            </w:r>
          </w:p>
          <w:p w:rsidR="0086675B" w:rsidRPr="009421B3" w:rsidRDefault="0086675B" w:rsidP="00FF010D">
            <w:pPr>
              <w:numPr>
                <w:ilvl w:val="0"/>
                <w:numId w:val="24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 xml:space="preserve">4 Гбайт </w:t>
            </w:r>
          </w:p>
          <w:p w:rsidR="0086675B" w:rsidRPr="009421B3" w:rsidRDefault="0086675B" w:rsidP="00FF010D">
            <w:pPr>
              <w:numPr>
                <w:ilvl w:val="0"/>
                <w:numId w:val="24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 xml:space="preserve">512 Мбайт </w:t>
            </w:r>
          </w:p>
          <w:p w:rsidR="0086675B" w:rsidRPr="009421B3" w:rsidRDefault="0086675B" w:rsidP="00FF010D">
            <w:pPr>
              <w:numPr>
                <w:ilvl w:val="0"/>
                <w:numId w:val="24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 xml:space="preserve">Зависит от разрядности адресной шины и способа адресации 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761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24.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>Укажите пункт или пункты, в которо</w:t>
            </w:r>
            <w:proofErr w:type="gramStart"/>
            <w:r w:rsidRPr="009421B3">
              <w:rPr>
                <w:b/>
              </w:rPr>
              <w:t>м(</w:t>
            </w:r>
            <w:proofErr w:type="spellStart"/>
            <w:proofErr w:type="gramEnd"/>
            <w:r w:rsidRPr="009421B3">
              <w:rPr>
                <w:b/>
              </w:rPr>
              <w:t>рых</w:t>
            </w:r>
            <w:proofErr w:type="spellEnd"/>
            <w:r w:rsidRPr="009421B3">
              <w:rPr>
                <w:b/>
              </w:rPr>
              <w:t xml:space="preserve">) приведены правильные высказывания. </w:t>
            </w:r>
          </w:p>
          <w:p w:rsidR="0086675B" w:rsidRPr="009421B3" w:rsidRDefault="0086675B" w:rsidP="00FF010D">
            <w:pPr>
              <w:numPr>
                <w:ilvl w:val="0"/>
                <w:numId w:val="25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Принцип открытой архитектуры - это возможность открытого доступа ко всем устройствам компьютера для их ремонта или о</w:t>
            </w:r>
            <w:r w:rsidRPr="009421B3">
              <w:t>б</w:t>
            </w:r>
            <w:r w:rsidRPr="009421B3">
              <w:t>служивания</w:t>
            </w:r>
          </w:p>
          <w:p w:rsidR="0086675B" w:rsidRPr="009421B3" w:rsidRDefault="0086675B" w:rsidP="00FF010D">
            <w:pPr>
              <w:numPr>
                <w:ilvl w:val="0"/>
                <w:numId w:val="25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Принцип открытой архитектуры - это полное описание функций и состава всех устройств компьютера в технической документ</w:t>
            </w:r>
            <w:r w:rsidRPr="009421B3">
              <w:t>а</w:t>
            </w:r>
            <w:r w:rsidRPr="009421B3">
              <w:t xml:space="preserve">ции. </w:t>
            </w:r>
          </w:p>
          <w:p w:rsidR="0086675B" w:rsidRPr="009421B3" w:rsidRDefault="0086675B" w:rsidP="00FF010D">
            <w:pPr>
              <w:numPr>
                <w:ilvl w:val="0"/>
                <w:numId w:val="25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 xml:space="preserve">Принцип открытой архитектуры - это единый способ соединения всех устройств компьютера между собой. </w:t>
            </w:r>
          </w:p>
          <w:p w:rsidR="0086675B" w:rsidRPr="009421B3" w:rsidRDefault="0086675B" w:rsidP="00FF010D">
            <w:pPr>
              <w:numPr>
                <w:ilvl w:val="0"/>
                <w:numId w:val="25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Принцип открытой архитектуры - это возможность замены или добавления новых устройств на основе стандартных сре</w:t>
            </w:r>
            <w:proofErr w:type="gramStart"/>
            <w:r w:rsidRPr="009421B3">
              <w:t>дств дл</w:t>
            </w:r>
            <w:proofErr w:type="gramEnd"/>
            <w:r w:rsidRPr="009421B3">
              <w:t xml:space="preserve">я их сопряжения с системной шиной компьютера. 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  <w:tr w:rsidR="0086675B" w:rsidRPr="009421B3" w:rsidTr="00AE7701">
        <w:trPr>
          <w:trHeight w:val="1761"/>
        </w:trPr>
        <w:tc>
          <w:tcPr>
            <w:tcW w:w="566" w:type="dxa"/>
            <w:vAlign w:val="center"/>
          </w:tcPr>
          <w:p w:rsidR="0086675B" w:rsidRPr="009421B3" w:rsidRDefault="0086675B" w:rsidP="004F73F2">
            <w:pPr>
              <w:jc w:val="center"/>
              <w:rPr>
                <w:b/>
              </w:rPr>
            </w:pPr>
            <w:r w:rsidRPr="009421B3">
              <w:rPr>
                <w:b/>
              </w:rPr>
              <w:t>25.</w:t>
            </w:r>
          </w:p>
        </w:tc>
        <w:tc>
          <w:tcPr>
            <w:tcW w:w="7906" w:type="dxa"/>
          </w:tcPr>
          <w:p w:rsidR="0086675B" w:rsidRPr="009421B3" w:rsidRDefault="0086675B" w:rsidP="004F73F2">
            <w:pPr>
              <w:rPr>
                <w:b/>
              </w:rPr>
            </w:pPr>
            <w:r w:rsidRPr="009421B3">
              <w:rPr>
                <w:b/>
              </w:rPr>
              <w:t xml:space="preserve">Укажите пункты, содержащие правильные высказывания: </w:t>
            </w:r>
          </w:p>
          <w:p w:rsidR="0086675B" w:rsidRPr="009421B3" w:rsidRDefault="0086675B" w:rsidP="00FF010D">
            <w:pPr>
              <w:numPr>
                <w:ilvl w:val="0"/>
                <w:numId w:val="26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Качество изображения на экране монитора зависит от быстроде</w:t>
            </w:r>
            <w:r w:rsidRPr="009421B3">
              <w:t>й</w:t>
            </w:r>
            <w:r w:rsidRPr="009421B3">
              <w:t xml:space="preserve">ствия процессора и размера оперативной памяти. </w:t>
            </w:r>
          </w:p>
          <w:p w:rsidR="0086675B" w:rsidRPr="009421B3" w:rsidRDefault="0086675B" w:rsidP="00FF010D">
            <w:pPr>
              <w:numPr>
                <w:ilvl w:val="0"/>
                <w:numId w:val="26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 xml:space="preserve">Качество изображения на экране монитора зависит от размера видеопамяти. </w:t>
            </w:r>
          </w:p>
          <w:p w:rsidR="0086675B" w:rsidRPr="009421B3" w:rsidRDefault="0086675B" w:rsidP="00FF010D">
            <w:pPr>
              <w:numPr>
                <w:ilvl w:val="0"/>
                <w:numId w:val="26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Качество изображения на экране монитора зависит от количества графических элементов изображения (пикселов) и типа устано</w:t>
            </w:r>
            <w:r w:rsidRPr="009421B3">
              <w:t>в</w:t>
            </w:r>
            <w:r w:rsidRPr="009421B3">
              <w:t xml:space="preserve">ленного видеоадаптера. </w:t>
            </w:r>
          </w:p>
          <w:p w:rsidR="0086675B" w:rsidRPr="009421B3" w:rsidRDefault="0086675B" w:rsidP="00FF010D">
            <w:pPr>
              <w:numPr>
                <w:ilvl w:val="0"/>
                <w:numId w:val="26"/>
              </w:numPr>
              <w:tabs>
                <w:tab w:val="clear" w:pos="720"/>
                <w:tab w:val="num" w:pos="884"/>
              </w:tabs>
              <w:ind w:left="884" w:hanging="567"/>
            </w:pPr>
            <w:r w:rsidRPr="009421B3">
              <w:t>Качество изображения на экране зависит от качества заставки на экране.</w:t>
            </w:r>
          </w:p>
        </w:tc>
        <w:tc>
          <w:tcPr>
            <w:tcW w:w="955" w:type="dxa"/>
          </w:tcPr>
          <w:p w:rsidR="0086675B" w:rsidRPr="009421B3" w:rsidRDefault="0086675B" w:rsidP="004F73F2"/>
        </w:tc>
      </w:tr>
    </w:tbl>
    <w:p w:rsidR="002F2CD4" w:rsidRDefault="002F2CD4" w:rsidP="001621A8"/>
    <w:p w:rsidR="004F73F2" w:rsidRPr="009421B3" w:rsidRDefault="004F73F2" w:rsidP="003729E7">
      <w:pPr>
        <w:tabs>
          <w:tab w:val="left" w:pos="1153"/>
        </w:tabs>
        <w:spacing w:before="240" w:after="240"/>
        <w:ind w:left="567" w:hanging="567"/>
        <w:rPr>
          <w:szCs w:val="28"/>
        </w:rPr>
      </w:pPr>
      <w:r w:rsidRPr="009421B3">
        <w:rPr>
          <w:szCs w:val="28"/>
        </w:rPr>
        <w:t xml:space="preserve">. Критерии оценки и версии эталонных ответов к </w:t>
      </w:r>
      <w:r w:rsidR="000F3BB4" w:rsidRPr="009421B3">
        <w:rPr>
          <w:szCs w:val="28"/>
        </w:rPr>
        <w:t>контрольной работе</w:t>
      </w:r>
      <w:proofErr w:type="gramStart"/>
      <w:r w:rsidR="000F3BB4" w:rsidRPr="009421B3">
        <w:rPr>
          <w:szCs w:val="28"/>
        </w:rPr>
        <w:t> .</w:t>
      </w:r>
      <w:proofErr w:type="gramEnd"/>
      <w:r w:rsidR="003729E7" w:rsidRPr="009421B3">
        <w:rPr>
          <w:szCs w:val="28"/>
        </w:rPr>
        <w:t xml:space="preserve"> </w:t>
      </w:r>
    </w:p>
    <w:p w:rsidR="004F73F2" w:rsidRPr="009421B3" w:rsidRDefault="004F73F2" w:rsidP="004F73F2">
      <w:pPr>
        <w:keepNext/>
        <w:keepLines/>
        <w:suppressLineNumbers/>
        <w:suppressAutoHyphens/>
        <w:spacing w:before="120" w:after="120"/>
        <w:ind w:firstLine="567"/>
        <w:rPr>
          <w:b/>
          <w:bCs/>
          <w:szCs w:val="28"/>
        </w:rPr>
      </w:pPr>
      <w:r w:rsidRPr="009421B3">
        <w:rPr>
          <w:b/>
          <w:bCs/>
          <w:szCs w:val="28"/>
        </w:rPr>
        <w:t>Критерии оценки:</w:t>
      </w:r>
    </w:p>
    <w:p w:rsidR="004F73F2" w:rsidRPr="009421B3" w:rsidRDefault="004F73F2" w:rsidP="004F73F2">
      <w:pPr>
        <w:ind w:firstLine="709"/>
        <w:jc w:val="both"/>
        <w:rPr>
          <w:szCs w:val="28"/>
        </w:rPr>
      </w:pPr>
      <w:r w:rsidRPr="009421B3">
        <w:rPr>
          <w:szCs w:val="28"/>
        </w:rPr>
        <w:t>При разработке тестовых заданий использовались следующие формы заданий:</w:t>
      </w:r>
    </w:p>
    <w:p w:rsidR="004F73F2" w:rsidRPr="009421B3" w:rsidRDefault="004F73F2" w:rsidP="004F73F2">
      <w:pPr>
        <w:ind w:left="1134"/>
        <w:jc w:val="both"/>
        <w:rPr>
          <w:szCs w:val="28"/>
        </w:rPr>
      </w:pPr>
      <w:r w:rsidRPr="009421B3">
        <w:rPr>
          <w:szCs w:val="28"/>
        </w:rPr>
        <w:t>– задания с выбором одного из 4 ответов.</w:t>
      </w:r>
    </w:p>
    <w:p w:rsidR="004F73F2" w:rsidRPr="009421B3" w:rsidRDefault="004F73F2" w:rsidP="004F73F2">
      <w:pPr>
        <w:ind w:firstLine="709"/>
        <w:jc w:val="both"/>
        <w:rPr>
          <w:szCs w:val="28"/>
        </w:rPr>
      </w:pPr>
      <w:r w:rsidRPr="009421B3">
        <w:rPr>
          <w:szCs w:val="28"/>
        </w:rPr>
        <w:t>Время тестирования составляет до 40-45 минут, время ответа на одно тестовое задание – до 1 – 1,5 минуты.</w:t>
      </w:r>
    </w:p>
    <w:p w:rsidR="004F73F2" w:rsidRPr="009421B3" w:rsidRDefault="004F73F2" w:rsidP="004F73F2">
      <w:pPr>
        <w:ind w:firstLine="709"/>
        <w:jc w:val="both"/>
        <w:rPr>
          <w:szCs w:val="28"/>
        </w:rPr>
      </w:pPr>
      <w:r w:rsidRPr="009421B3">
        <w:rPr>
          <w:szCs w:val="28"/>
        </w:rPr>
        <w:t xml:space="preserve">Оценка теста: </w:t>
      </w:r>
    </w:p>
    <w:p w:rsidR="004F73F2" w:rsidRPr="009421B3" w:rsidRDefault="004F73F2" w:rsidP="004F73F2">
      <w:pPr>
        <w:ind w:left="1134"/>
        <w:jc w:val="both"/>
        <w:rPr>
          <w:szCs w:val="28"/>
        </w:rPr>
      </w:pPr>
      <w:r w:rsidRPr="009421B3">
        <w:rPr>
          <w:szCs w:val="28"/>
        </w:rPr>
        <w:t>– 0(–) – ответ на тестовое задание неверный,</w:t>
      </w:r>
    </w:p>
    <w:p w:rsidR="004F73F2" w:rsidRPr="009421B3" w:rsidRDefault="004F73F2" w:rsidP="004F73F2">
      <w:pPr>
        <w:ind w:left="1134"/>
        <w:jc w:val="both"/>
        <w:rPr>
          <w:szCs w:val="28"/>
        </w:rPr>
      </w:pPr>
      <w:r w:rsidRPr="009421B3">
        <w:rPr>
          <w:szCs w:val="28"/>
        </w:rPr>
        <w:t>– 1(+) – ответ на тестовое задание верный.</w:t>
      </w:r>
    </w:p>
    <w:p w:rsidR="004F73F2" w:rsidRPr="009421B3" w:rsidRDefault="004F73F2" w:rsidP="004F73F2">
      <w:pPr>
        <w:ind w:firstLine="709"/>
        <w:jc w:val="both"/>
        <w:rPr>
          <w:szCs w:val="28"/>
        </w:rPr>
      </w:pPr>
      <w:r w:rsidRPr="009421B3">
        <w:rPr>
          <w:szCs w:val="28"/>
        </w:rPr>
        <w:t>Справочная таблица по переводу данных тестирования в пятибалльную систему:</w:t>
      </w:r>
    </w:p>
    <w:p w:rsidR="004F73F2" w:rsidRPr="009421B3" w:rsidRDefault="004F73F2" w:rsidP="004F73F2">
      <w:pPr>
        <w:ind w:firstLine="709"/>
        <w:jc w:val="both"/>
        <w:rPr>
          <w:szCs w:val="28"/>
        </w:rPr>
      </w:pPr>
    </w:p>
    <w:tbl>
      <w:tblPr>
        <w:tblStyle w:val="ab"/>
        <w:tblW w:w="0" w:type="auto"/>
        <w:tblInd w:w="1242" w:type="dxa"/>
        <w:tblLook w:val="04A0"/>
      </w:tblPr>
      <w:tblGrid>
        <w:gridCol w:w="2398"/>
        <w:gridCol w:w="3393"/>
        <w:gridCol w:w="3106"/>
      </w:tblGrid>
      <w:tr w:rsidR="004F73F2" w:rsidRPr="009421B3" w:rsidTr="004F73F2">
        <w:trPr>
          <w:trHeight w:val="506"/>
        </w:trPr>
        <w:tc>
          <w:tcPr>
            <w:tcW w:w="2410" w:type="dxa"/>
            <w:vAlign w:val="center"/>
          </w:tcPr>
          <w:p w:rsidR="004F73F2" w:rsidRPr="009421B3" w:rsidRDefault="004F73F2" w:rsidP="004F73F2">
            <w:pPr>
              <w:jc w:val="center"/>
              <w:rPr>
                <w:szCs w:val="28"/>
              </w:rPr>
            </w:pPr>
            <w:r w:rsidRPr="009421B3">
              <w:rPr>
                <w:szCs w:val="28"/>
              </w:rPr>
              <w:t>Критерий</w:t>
            </w:r>
          </w:p>
        </w:tc>
        <w:tc>
          <w:tcPr>
            <w:tcW w:w="3402" w:type="dxa"/>
            <w:vAlign w:val="center"/>
          </w:tcPr>
          <w:p w:rsidR="004F73F2" w:rsidRPr="009421B3" w:rsidRDefault="004F73F2" w:rsidP="004F73F2">
            <w:pPr>
              <w:jc w:val="center"/>
              <w:rPr>
                <w:szCs w:val="28"/>
              </w:rPr>
            </w:pPr>
            <w:r w:rsidRPr="009421B3">
              <w:rPr>
                <w:szCs w:val="28"/>
              </w:rPr>
              <w:t>Балл</w:t>
            </w:r>
          </w:p>
        </w:tc>
        <w:tc>
          <w:tcPr>
            <w:tcW w:w="3119" w:type="dxa"/>
            <w:vAlign w:val="center"/>
          </w:tcPr>
          <w:p w:rsidR="004F73F2" w:rsidRPr="009421B3" w:rsidRDefault="004F73F2" w:rsidP="004F73F2">
            <w:pPr>
              <w:jc w:val="center"/>
              <w:rPr>
                <w:szCs w:val="28"/>
              </w:rPr>
            </w:pPr>
            <w:proofErr w:type="spellStart"/>
            <w:r w:rsidRPr="009421B3">
              <w:rPr>
                <w:szCs w:val="28"/>
              </w:rPr>
              <w:t>Критериальный</w:t>
            </w:r>
            <w:proofErr w:type="spellEnd"/>
            <w:r w:rsidRPr="009421B3">
              <w:rPr>
                <w:szCs w:val="28"/>
              </w:rPr>
              <w:t xml:space="preserve"> интервал</w:t>
            </w:r>
          </w:p>
        </w:tc>
      </w:tr>
      <w:tr w:rsidR="004F73F2" w:rsidRPr="009421B3" w:rsidTr="004F73F2">
        <w:tc>
          <w:tcPr>
            <w:tcW w:w="2410" w:type="dxa"/>
            <w:vAlign w:val="center"/>
          </w:tcPr>
          <w:p w:rsidR="004F73F2" w:rsidRPr="009421B3" w:rsidRDefault="004F73F2" w:rsidP="004F73F2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85%</w:t>
            </w:r>
          </w:p>
        </w:tc>
        <w:tc>
          <w:tcPr>
            <w:tcW w:w="3402" w:type="dxa"/>
            <w:vAlign w:val="center"/>
          </w:tcPr>
          <w:p w:rsidR="004F73F2" w:rsidRPr="009421B3" w:rsidRDefault="004F73F2" w:rsidP="004F73F2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5 (отлично)</w:t>
            </w:r>
          </w:p>
        </w:tc>
        <w:tc>
          <w:tcPr>
            <w:tcW w:w="3119" w:type="dxa"/>
            <w:vAlign w:val="center"/>
          </w:tcPr>
          <w:p w:rsidR="004F73F2" w:rsidRPr="009421B3" w:rsidRDefault="004F73F2" w:rsidP="004F73F2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От 22 до 25</w:t>
            </w:r>
          </w:p>
        </w:tc>
      </w:tr>
      <w:tr w:rsidR="004F73F2" w:rsidRPr="009421B3" w:rsidTr="004F73F2">
        <w:tc>
          <w:tcPr>
            <w:tcW w:w="2410" w:type="dxa"/>
            <w:vAlign w:val="center"/>
          </w:tcPr>
          <w:p w:rsidR="004F73F2" w:rsidRPr="009421B3" w:rsidRDefault="004F73F2" w:rsidP="004F73F2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68%</w:t>
            </w:r>
          </w:p>
        </w:tc>
        <w:tc>
          <w:tcPr>
            <w:tcW w:w="3402" w:type="dxa"/>
            <w:vAlign w:val="center"/>
          </w:tcPr>
          <w:p w:rsidR="004F73F2" w:rsidRPr="009421B3" w:rsidRDefault="004F73F2" w:rsidP="004F73F2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4 (хорошо)</w:t>
            </w:r>
          </w:p>
        </w:tc>
        <w:tc>
          <w:tcPr>
            <w:tcW w:w="3119" w:type="dxa"/>
            <w:vAlign w:val="center"/>
          </w:tcPr>
          <w:p w:rsidR="004F73F2" w:rsidRPr="009421B3" w:rsidRDefault="004F73F2" w:rsidP="004F73F2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От 18 до 21</w:t>
            </w:r>
          </w:p>
        </w:tc>
      </w:tr>
      <w:tr w:rsidR="004F73F2" w:rsidRPr="009421B3" w:rsidTr="004F73F2">
        <w:tc>
          <w:tcPr>
            <w:tcW w:w="2410" w:type="dxa"/>
            <w:vAlign w:val="center"/>
          </w:tcPr>
          <w:p w:rsidR="004F73F2" w:rsidRPr="009421B3" w:rsidRDefault="004F73F2" w:rsidP="004F73F2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48%</w:t>
            </w:r>
          </w:p>
        </w:tc>
        <w:tc>
          <w:tcPr>
            <w:tcW w:w="3402" w:type="dxa"/>
            <w:vAlign w:val="center"/>
          </w:tcPr>
          <w:p w:rsidR="004F73F2" w:rsidRPr="009421B3" w:rsidRDefault="004F73F2" w:rsidP="004F73F2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3 (удовлетворительно)</w:t>
            </w:r>
          </w:p>
        </w:tc>
        <w:tc>
          <w:tcPr>
            <w:tcW w:w="3119" w:type="dxa"/>
            <w:vAlign w:val="center"/>
          </w:tcPr>
          <w:p w:rsidR="004F73F2" w:rsidRPr="009421B3" w:rsidRDefault="004F73F2" w:rsidP="004F73F2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От 12 до 17</w:t>
            </w:r>
          </w:p>
        </w:tc>
      </w:tr>
      <w:tr w:rsidR="004F73F2" w:rsidRPr="009421B3" w:rsidTr="004F73F2">
        <w:tc>
          <w:tcPr>
            <w:tcW w:w="2410" w:type="dxa"/>
            <w:vAlign w:val="center"/>
          </w:tcPr>
          <w:p w:rsidR="004F73F2" w:rsidRPr="009421B3" w:rsidRDefault="004F73F2" w:rsidP="004F73F2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менее чем на 48%</w:t>
            </w:r>
          </w:p>
        </w:tc>
        <w:tc>
          <w:tcPr>
            <w:tcW w:w="3402" w:type="dxa"/>
            <w:vAlign w:val="center"/>
          </w:tcPr>
          <w:p w:rsidR="004F73F2" w:rsidRPr="009421B3" w:rsidRDefault="004F73F2" w:rsidP="004F73F2">
            <w:pPr>
              <w:spacing w:before="120" w:after="120"/>
              <w:rPr>
                <w:szCs w:val="28"/>
              </w:rPr>
            </w:pPr>
            <w:proofErr w:type="gramStart"/>
            <w:r w:rsidRPr="009421B3">
              <w:rPr>
                <w:szCs w:val="28"/>
              </w:rPr>
              <w:t>2 неудовлетворительно)</w:t>
            </w:r>
            <w:proofErr w:type="gramEnd"/>
          </w:p>
        </w:tc>
        <w:tc>
          <w:tcPr>
            <w:tcW w:w="3119" w:type="dxa"/>
            <w:vAlign w:val="center"/>
          </w:tcPr>
          <w:p w:rsidR="004F73F2" w:rsidRPr="009421B3" w:rsidRDefault="004F73F2" w:rsidP="004F73F2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От 0 до 11</w:t>
            </w:r>
          </w:p>
        </w:tc>
      </w:tr>
    </w:tbl>
    <w:p w:rsidR="004F73F2" w:rsidRPr="009421B3" w:rsidRDefault="004F73F2" w:rsidP="004F73F2">
      <w:pPr>
        <w:keepNext/>
        <w:keepLines/>
        <w:suppressLineNumbers/>
        <w:suppressAutoHyphens/>
        <w:spacing w:before="120" w:after="120"/>
        <w:ind w:firstLine="567"/>
        <w:rPr>
          <w:b/>
          <w:bCs/>
          <w:szCs w:val="28"/>
        </w:rPr>
      </w:pPr>
      <w:r w:rsidRPr="009421B3">
        <w:rPr>
          <w:b/>
          <w:bCs/>
          <w:szCs w:val="28"/>
        </w:rPr>
        <w:lastRenderedPageBreak/>
        <w:t>Версии эталонных ответов:</w:t>
      </w:r>
    </w:p>
    <w:tbl>
      <w:tblPr>
        <w:tblW w:w="1011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7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0F3BB4" w:rsidRPr="009421B3" w:rsidTr="00AE7701">
        <w:trPr>
          <w:gridAfter w:val="1"/>
          <w:wAfter w:w="680" w:type="dxa"/>
          <w:trHeight w:val="680"/>
        </w:trPr>
        <w:tc>
          <w:tcPr>
            <w:tcW w:w="1277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№ вопр</w:t>
            </w:r>
            <w:r w:rsidRPr="009421B3">
              <w:rPr>
                <w:b/>
                <w:bCs/>
                <w:szCs w:val="28"/>
              </w:rPr>
              <w:t>о</w:t>
            </w:r>
            <w:r w:rsidRPr="009421B3">
              <w:rPr>
                <w:b/>
                <w:bCs/>
                <w:szCs w:val="28"/>
              </w:rPr>
              <w:t>са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2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5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6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7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8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9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10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11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12</w:t>
            </w:r>
          </w:p>
        </w:tc>
      </w:tr>
      <w:tr w:rsidR="000F3BB4" w:rsidRPr="009421B3" w:rsidTr="00AE7701">
        <w:trPr>
          <w:gridAfter w:val="1"/>
          <w:wAfter w:w="680" w:type="dxa"/>
          <w:trHeight w:val="680"/>
        </w:trPr>
        <w:tc>
          <w:tcPr>
            <w:tcW w:w="1277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№ ответа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2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2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2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2</w:t>
            </w:r>
          </w:p>
        </w:tc>
      </w:tr>
      <w:tr w:rsidR="004F73F2" w:rsidRPr="009421B3" w:rsidTr="00AE7701">
        <w:trPr>
          <w:trHeight w:val="68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4F73F2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№ вопр</w:t>
            </w:r>
            <w:r w:rsidRPr="009421B3">
              <w:rPr>
                <w:b/>
                <w:bCs/>
                <w:szCs w:val="28"/>
              </w:rPr>
              <w:t>о</w:t>
            </w:r>
            <w:r w:rsidRPr="009421B3">
              <w:rPr>
                <w:b/>
                <w:bCs/>
                <w:szCs w:val="28"/>
              </w:rPr>
              <w:t>са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4F73F2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4F73F2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4F73F2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4F73F2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4F73F2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4F73F2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4F73F2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4F73F2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4F73F2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4F73F2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4F73F2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4F73F2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4F73F2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25</w:t>
            </w:r>
          </w:p>
        </w:tc>
      </w:tr>
      <w:tr w:rsidR="004F73F2" w:rsidRPr="009421B3" w:rsidTr="00AE7701">
        <w:trPr>
          <w:trHeight w:val="68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4F73F2" w:rsidP="004F73F2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№ ответа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B904AA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B904AA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B904AA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B904AA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B904AA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B904AA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B904AA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B904AA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B904AA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B904AA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B904AA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B904AA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2,4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73F2" w:rsidRPr="009421B3" w:rsidRDefault="00B904AA" w:rsidP="004F73F2">
            <w:pPr>
              <w:rPr>
                <w:szCs w:val="28"/>
              </w:rPr>
            </w:pPr>
            <w:r w:rsidRPr="009421B3">
              <w:rPr>
                <w:szCs w:val="28"/>
              </w:rPr>
              <w:t>2,3</w:t>
            </w:r>
          </w:p>
        </w:tc>
      </w:tr>
    </w:tbl>
    <w:p w:rsidR="008F5437" w:rsidRDefault="008F5437">
      <w:pPr>
        <w:rPr>
          <w:b/>
          <w:sz w:val="32"/>
          <w:szCs w:val="32"/>
        </w:rPr>
      </w:pPr>
    </w:p>
    <w:p w:rsidR="008F5437" w:rsidRDefault="008F543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8272CA" w:rsidRPr="009421B3" w:rsidRDefault="00C32629" w:rsidP="003729E7">
      <w:pPr>
        <w:keepNext/>
        <w:keepLines/>
        <w:suppressLineNumbers/>
        <w:suppressAutoHyphens/>
        <w:spacing w:after="240"/>
        <w:rPr>
          <w:szCs w:val="28"/>
        </w:rPr>
      </w:pPr>
      <w:r w:rsidRPr="009421B3">
        <w:rPr>
          <w:szCs w:val="28"/>
        </w:rPr>
        <w:lastRenderedPageBreak/>
        <w:t>5.2</w:t>
      </w:r>
      <w:r w:rsidR="008272CA" w:rsidRPr="009421B3">
        <w:rPr>
          <w:szCs w:val="28"/>
        </w:rPr>
        <w:t>. Контрольная работа</w:t>
      </w:r>
      <w:r w:rsidR="008272CA" w:rsidRPr="009421B3">
        <w:rPr>
          <w:bCs/>
          <w:szCs w:val="28"/>
        </w:rPr>
        <w:t>: «</w:t>
      </w:r>
      <w:r w:rsidRPr="009421B3">
        <w:rPr>
          <w:bCs/>
          <w:szCs w:val="28"/>
        </w:rPr>
        <w:t xml:space="preserve">Тема 4.1 </w:t>
      </w:r>
      <w:r w:rsidRPr="009421B3">
        <w:rPr>
          <w:szCs w:val="28"/>
        </w:rPr>
        <w:t xml:space="preserve">Понятие об информационных системах и автоматизации информационных процессов: </w:t>
      </w:r>
      <w:r w:rsidR="008272CA" w:rsidRPr="009421B3">
        <w:rPr>
          <w:bCs/>
          <w:szCs w:val="28"/>
        </w:rPr>
        <w:t>Операционная система</w:t>
      </w:r>
      <w:proofErr w:type="gramStart"/>
      <w:r w:rsidR="008272CA" w:rsidRPr="009421B3">
        <w:rPr>
          <w:bCs/>
          <w:szCs w:val="28"/>
        </w:rPr>
        <w:t>.»</w:t>
      </w:r>
      <w:proofErr w:type="gramEnd"/>
    </w:p>
    <w:tbl>
      <w:tblPr>
        <w:tblStyle w:val="ab"/>
        <w:tblW w:w="9712" w:type="dxa"/>
        <w:tblLook w:val="04A0"/>
      </w:tblPr>
      <w:tblGrid>
        <w:gridCol w:w="566"/>
        <w:gridCol w:w="8189"/>
        <w:gridCol w:w="957"/>
      </w:tblGrid>
      <w:tr w:rsidR="00BE0C56" w:rsidRPr="009421B3" w:rsidTr="003729E7">
        <w:trPr>
          <w:trHeight w:val="1644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1.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Программное обеспечение это...</w:t>
            </w:r>
          </w:p>
          <w:p w:rsidR="00BE0C56" w:rsidRPr="009421B3" w:rsidRDefault="00BE0C56" w:rsidP="00FF010D">
            <w:pPr>
              <w:numPr>
                <w:ilvl w:val="0"/>
                <w:numId w:val="3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совокупность устройств установленных на компьютере</w:t>
            </w:r>
          </w:p>
          <w:p w:rsidR="00BE0C56" w:rsidRPr="009421B3" w:rsidRDefault="00BE0C56" w:rsidP="00FF010D">
            <w:pPr>
              <w:numPr>
                <w:ilvl w:val="0"/>
                <w:numId w:val="3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совокупность программ установленных на компьютере</w:t>
            </w:r>
          </w:p>
          <w:p w:rsidR="00BE0C56" w:rsidRPr="009421B3" w:rsidRDefault="00BE0C56" w:rsidP="00FF010D">
            <w:pPr>
              <w:numPr>
                <w:ilvl w:val="0"/>
                <w:numId w:val="3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 xml:space="preserve">все </w:t>
            </w:r>
            <w:proofErr w:type="gramStart"/>
            <w:r w:rsidRPr="009421B3">
              <w:rPr>
                <w:szCs w:val="28"/>
              </w:rPr>
              <w:t>программы</w:t>
            </w:r>
            <w:proofErr w:type="gramEnd"/>
            <w:r w:rsidRPr="009421B3">
              <w:rPr>
                <w:szCs w:val="28"/>
              </w:rPr>
              <w:t xml:space="preserve"> которые у вас есть на диске</w:t>
            </w:r>
          </w:p>
          <w:p w:rsidR="00BE0C56" w:rsidRPr="009421B3" w:rsidRDefault="00BE0C56" w:rsidP="00FF010D">
            <w:pPr>
              <w:numPr>
                <w:ilvl w:val="0"/>
                <w:numId w:val="3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все документы на диске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644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2.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Что не является объектом операционной системы Windows?</w:t>
            </w:r>
          </w:p>
          <w:p w:rsidR="00BE0C56" w:rsidRPr="009421B3" w:rsidRDefault="00BE0C56" w:rsidP="00FF010D">
            <w:pPr>
              <w:numPr>
                <w:ilvl w:val="0"/>
                <w:numId w:val="3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Рабочий стол</w:t>
            </w:r>
          </w:p>
          <w:p w:rsidR="00BE0C56" w:rsidRPr="009421B3" w:rsidRDefault="00BE0C56" w:rsidP="00FF010D">
            <w:pPr>
              <w:numPr>
                <w:ilvl w:val="0"/>
                <w:numId w:val="3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Папка</w:t>
            </w:r>
          </w:p>
          <w:p w:rsidR="00BE0C56" w:rsidRPr="009421B3" w:rsidRDefault="00BE0C56" w:rsidP="00FF010D">
            <w:pPr>
              <w:numPr>
                <w:ilvl w:val="0"/>
                <w:numId w:val="3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Процессор</w:t>
            </w:r>
          </w:p>
          <w:p w:rsidR="00BE0C56" w:rsidRPr="009421B3" w:rsidRDefault="00BE0C56" w:rsidP="00FF010D">
            <w:pPr>
              <w:numPr>
                <w:ilvl w:val="0"/>
                <w:numId w:val="3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Корзина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644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3.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Какое действие нельзя выполнить с объектом операционной системы Windows?</w:t>
            </w:r>
          </w:p>
          <w:p w:rsidR="00BE0C56" w:rsidRPr="009421B3" w:rsidRDefault="00BE0C56" w:rsidP="00FF010D">
            <w:pPr>
              <w:numPr>
                <w:ilvl w:val="0"/>
                <w:numId w:val="3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Создать</w:t>
            </w:r>
          </w:p>
          <w:p w:rsidR="00BE0C56" w:rsidRPr="009421B3" w:rsidRDefault="00BE0C56" w:rsidP="00FF010D">
            <w:pPr>
              <w:numPr>
                <w:ilvl w:val="0"/>
                <w:numId w:val="3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Открыть</w:t>
            </w:r>
          </w:p>
          <w:p w:rsidR="00BE0C56" w:rsidRPr="009421B3" w:rsidRDefault="00BE0C56" w:rsidP="00FF010D">
            <w:pPr>
              <w:numPr>
                <w:ilvl w:val="0"/>
                <w:numId w:val="3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Переместить</w:t>
            </w:r>
          </w:p>
          <w:p w:rsidR="00BE0C56" w:rsidRPr="009421B3" w:rsidRDefault="00BE0C56" w:rsidP="00FF010D">
            <w:pPr>
              <w:numPr>
                <w:ilvl w:val="0"/>
                <w:numId w:val="3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Порвать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697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4.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Файл – это …</w:t>
            </w:r>
          </w:p>
          <w:p w:rsidR="00BE0C56" w:rsidRPr="009421B3" w:rsidRDefault="00BE0C56" w:rsidP="00FF010D">
            <w:pPr>
              <w:numPr>
                <w:ilvl w:val="0"/>
                <w:numId w:val="36"/>
              </w:numPr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единица измерения информации</w:t>
            </w:r>
          </w:p>
          <w:p w:rsidR="00BE0C56" w:rsidRPr="009421B3" w:rsidRDefault="00BE0C56" w:rsidP="00FF010D">
            <w:pPr>
              <w:numPr>
                <w:ilvl w:val="0"/>
                <w:numId w:val="36"/>
              </w:numPr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программа в оперативной памяти</w:t>
            </w:r>
          </w:p>
          <w:p w:rsidR="00BE0C56" w:rsidRPr="009421B3" w:rsidRDefault="00BE0C56" w:rsidP="00FF010D">
            <w:pPr>
              <w:numPr>
                <w:ilvl w:val="0"/>
                <w:numId w:val="36"/>
              </w:numPr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текст, распечатанный на принтере</w:t>
            </w:r>
          </w:p>
          <w:p w:rsidR="00BE0C56" w:rsidRPr="009421B3" w:rsidRDefault="00BE0C56" w:rsidP="00FF010D">
            <w:pPr>
              <w:numPr>
                <w:ilvl w:val="0"/>
                <w:numId w:val="36"/>
              </w:numPr>
              <w:ind w:left="884" w:hanging="567"/>
              <w:rPr>
                <w:b/>
                <w:szCs w:val="28"/>
              </w:rPr>
            </w:pPr>
            <w:r w:rsidRPr="009421B3">
              <w:rPr>
                <w:szCs w:val="28"/>
              </w:rPr>
              <w:t>программа или данные на диске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697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5.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Операционная система — это:</w:t>
            </w:r>
          </w:p>
          <w:p w:rsidR="00BE0C56" w:rsidRPr="009421B3" w:rsidRDefault="00BE0C56" w:rsidP="00FF010D">
            <w:pPr>
              <w:numPr>
                <w:ilvl w:val="0"/>
                <w:numId w:val="3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совокупность основных устройств компьютера</w:t>
            </w:r>
          </w:p>
          <w:p w:rsidR="00BE0C56" w:rsidRPr="009421B3" w:rsidRDefault="00BE0C56" w:rsidP="00FF010D">
            <w:pPr>
              <w:numPr>
                <w:ilvl w:val="0"/>
                <w:numId w:val="3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система программирования на языке низкого уровня</w:t>
            </w:r>
          </w:p>
          <w:p w:rsidR="00BE0C56" w:rsidRPr="009421B3" w:rsidRDefault="00BE0C56" w:rsidP="00FF010D">
            <w:pPr>
              <w:numPr>
                <w:ilvl w:val="0"/>
                <w:numId w:val="3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набор программ, обеспечивающий работу всех аппаратных ус</w:t>
            </w:r>
            <w:r w:rsidRPr="009421B3">
              <w:rPr>
                <w:szCs w:val="28"/>
              </w:rPr>
              <w:t>т</w:t>
            </w:r>
            <w:r w:rsidRPr="009421B3">
              <w:rPr>
                <w:szCs w:val="28"/>
              </w:rPr>
              <w:t>ройств компьютера и доступ пользователя к ним</w:t>
            </w:r>
          </w:p>
          <w:p w:rsidR="00BE0C56" w:rsidRPr="009421B3" w:rsidRDefault="00BE0C56" w:rsidP="00FF010D">
            <w:pPr>
              <w:numPr>
                <w:ilvl w:val="0"/>
                <w:numId w:val="32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  <w:szCs w:val="28"/>
              </w:rPr>
            </w:pPr>
            <w:r w:rsidRPr="009421B3">
              <w:rPr>
                <w:szCs w:val="28"/>
              </w:rPr>
              <w:t>совокупность программ, используемых для операций с документами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644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6.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3. В состав ОС не входит ...</w:t>
            </w:r>
          </w:p>
          <w:p w:rsidR="00BE0C56" w:rsidRPr="009421B3" w:rsidRDefault="00BE0C56" w:rsidP="00FF010D">
            <w:pPr>
              <w:numPr>
                <w:ilvl w:val="0"/>
                <w:numId w:val="3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BIOS</w:t>
            </w:r>
          </w:p>
          <w:p w:rsidR="00BE0C56" w:rsidRPr="009421B3" w:rsidRDefault="00BE0C56" w:rsidP="00FF010D">
            <w:pPr>
              <w:numPr>
                <w:ilvl w:val="0"/>
                <w:numId w:val="3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программа-загрузчик</w:t>
            </w:r>
          </w:p>
          <w:p w:rsidR="00BE0C56" w:rsidRPr="009421B3" w:rsidRDefault="00BE0C56" w:rsidP="00FF010D">
            <w:pPr>
              <w:numPr>
                <w:ilvl w:val="0"/>
                <w:numId w:val="3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драйверы</w:t>
            </w:r>
          </w:p>
          <w:p w:rsidR="00BE0C56" w:rsidRPr="009421B3" w:rsidRDefault="00BE0C56" w:rsidP="00FF010D">
            <w:pPr>
              <w:numPr>
                <w:ilvl w:val="0"/>
                <w:numId w:val="3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ядро ОС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723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7.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Укажите наиболее полный ответ. Каталог - это ...</w:t>
            </w:r>
          </w:p>
          <w:p w:rsidR="00BE0C56" w:rsidRPr="009421B3" w:rsidRDefault="00BE0C56" w:rsidP="00FF010D">
            <w:pPr>
              <w:numPr>
                <w:ilvl w:val="0"/>
                <w:numId w:val="3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6"/>
              </w:rPr>
            </w:pPr>
            <w:r w:rsidRPr="009421B3">
              <w:rPr>
                <w:szCs w:val="26"/>
              </w:rPr>
              <w:t>специальное место на диске, в котором хранятся имена файлов, св</w:t>
            </w:r>
            <w:r w:rsidRPr="009421B3">
              <w:rPr>
                <w:szCs w:val="26"/>
              </w:rPr>
              <w:t>е</w:t>
            </w:r>
            <w:r w:rsidRPr="009421B3">
              <w:rPr>
                <w:szCs w:val="26"/>
              </w:rPr>
              <w:t>дения о размере файлов, времени их последнего обновления, атр</w:t>
            </w:r>
            <w:r w:rsidRPr="009421B3">
              <w:rPr>
                <w:szCs w:val="26"/>
              </w:rPr>
              <w:t>и</w:t>
            </w:r>
            <w:r w:rsidRPr="009421B3">
              <w:rPr>
                <w:szCs w:val="26"/>
              </w:rPr>
              <w:t>буты файлов</w:t>
            </w:r>
          </w:p>
          <w:p w:rsidR="00BE0C56" w:rsidRPr="009421B3" w:rsidRDefault="00BE0C56" w:rsidP="00FF010D">
            <w:pPr>
              <w:numPr>
                <w:ilvl w:val="0"/>
                <w:numId w:val="3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6"/>
              </w:rPr>
            </w:pPr>
            <w:r w:rsidRPr="009421B3">
              <w:rPr>
                <w:szCs w:val="26"/>
              </w:rPr>
              <w:t>специальное место на диске, в котором хранится список программ составленных пользователем</w:t>
            </w:r>
          </w:p>
          <w:p w:rsidR="00BE0C56" w:rsidRPr="009421B3" w:rsidRDefault="00BE0C56" w:rsidP="00FF010D">
            <w:pPr>
              <w:numPr>
                <w:ilvl w:val="0"/>
                <w:numId w:val="3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6"/>
              </w:rPr>
            </w:pPr>
            <w:r w:rsidRPr="009421B3">
              <w:rPr>
                <w:szCs w:val="26"/>
              </w:rPr>
              <w:t>специальное место на диске, в котором хранятся программы, пре</w:t>
            </w:r>
            <w:r w:rsidRPr="009421B3">
              <w:rPr>
                <w:szCs w:val="26"/>
              </w:rPr>
              <w:t>д</w:t>
            </w:r>
            <w:r w:rsidRPr="009421B3">
              <w:rPr>
                <w:szCs w:val="26"/>
              </w:rPr>
              <w:t>назначенные для диалога с пользователем ЭВМ, управления аппар</w:t>
            </w:r>
            <w:r w:rsidRPr="009421B3">
              <w:rPr>
                <w:szCs w:val="26"/>
              </w:rPr>
              <w:t>а</w:t>
            </w:r>
            <w:r w:rsidRPr="009421B3">
              <w:rPr>
                <w:szCs w:val="26"/>
              </w:rPr>
              <w:t>турой и ресурсами системы</w:t>
            </w:r>
          </w:p>
          <w:p w:rsidR="00BE0C56" w:rsidRPr="009421B3" w:rsidRDefault="00BE0C56" w:rsidP="00FF010D">
            <w:pPr>
              <w:numPr>
                <w:ilvl w:val="0"/>
                <w:numId w:val="3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6"/>
              </w:rPr>
              <w:t>список файлов, составленный программой «Проводник»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2406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lastRenderedPageBreak/>
              <w:t>8.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Что такое буфер обмена?</w:t>
            </w:r>
          </w:p>
          <w:p w:rsidR="00BE0C56" w:rsidRPr="009421B3" w:rsidRDefault="00BE0C56" w:rsidP="00FF010D">
            <w:pPr>
              <w:numPr>
                <w:ilvl w:val="0"/>
                <w:numId w:val="4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 xml:space="preserve">Специальная область памяти </w:t>
            </w:r>
            <w:proofErr w:type="gramStart"/>
            <w:r w:rsidRPr="009421B3">
              <w:rPr>
                <w:szCs w:val="28"/>
              </w:rPr>
              <w:t>компьютера</w:t>
            </w:r>
            <w:proofErr w:type="gramEnd"/>
            <w:r w:rsidRPr="009421B3">
              <w:rPr>
                <w:szCs w:val="28"/>
              </w:rPr>
              <w:t xml:space="preserve"> в которой временно хр</w:t>
            </w:r>
            <w:r w:rsidRPr="009421B3">
              <w:rPr>
                <w:szCs w:val="28"/>
              </w:rPr>
              <w:t>а</w:t>
            </w:r>
            <w:r w:rsidR="000F3BB4" w:rsidRPr="009421B3">
              <w:rPr>
                <w:szCs w:val="28"/>
              </w:rPr>
              <w:t>нится информация</w:t>
            </w:r>
          </w:p>
          <w:p w:rsidR="00BE0C56" w:rsidRPr="009421B3" w:rsidRDefault="00BE0C56" w:rsidP="00FF010D">
            <w:pPr>
              <w:numPr>
                <w:ilvl w:val="0"/>
                <w:numId w:val="4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 xml:space="preserve">Специальная область </w:t>
            </w:r>
            <w:proofErr w:type="gramStart"/>
            <w:r w:rsidRPr="009421B3">
              <w:rPr>
                <w:szCs w:val="28"/>
              </w:rPr>
              <w:t>монитора</w:t>
            </w:r>
            <w:proofErr w:type="gramEnd"/>
            <w:r w:rsidRPr="009421B3">
              <w:rPr>
                <w:szCs w:val="28"/>
              </w:rPr>
              <w:t xml:space="preserve"> в которой временно хранится и</w:t>
            </w:r>
            <w:r w:rsidRPr="009421B3">
              <w:rPr>
                <w:szCs w:val="28"/>
              </w:rPr>
              <w:t>н</w:t>
            </w:r>
            <w:r w:rsidRPr="009421B3">
              <w:rPr>
                <w:szCs w:val="28"/>
              </w:rPr>
              <w:t>фор</w:t>
            </w:r>
            <w:r w:rsidR="000F3BB4" w:rsidRPr="009421B3">
              <w:rPr>
                <w:szCs w:val="28"/>
              </w:rPr>
              <w:t>мация</w:t>
            </w:r>
          </w:p>
          <w:p w:rsidR="00BE0C56" w:rsidRPr="009421B3" w:rsidRDefault="000F3BB4" w:rsidP="00FF010D">
            <w:pPr>
              <w:numPr>
                <w:ilvl w:val="0"/>
                <w:numId w:val="4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Жесткий диск</w:t>
            </w:r>
          </w:p>
          <w:p w:rsidR="00BE0C56" w:rsidRPr="009421B3" w:rsidRDefault="00BE0C56" w:rsidP="00FF010D">
            <w:pPr>
              <w:numPr>
                <w:ilvl w:val="0"/>
                <w:numId w:val="4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 xml:space="preserve">Это специальная память </w:t>
            </w:r>
            <w:proofErr w:type="gramStart"/>
            <w:r w:rsidRPr="009421B3">
              <w:rPr>
                <w:szCs w:val="28"/>
              </w:rPr>
              <w:t>компьютера</w:t>
            </w:r>
            <w:proofErr w:type="gramEnd"/>
            <w:r w:rsidRPr="009421B3">
              <w:rPr>
                <w:szCs w:val="28"/>
              </w:rPr>
              <w:t xml:space="preserve"> которую нельзя стереть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2438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9.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Какие функции выполняет операционная система?</w:t>
            </w:r>
          </w:p>
          <w:p w:rsidR="00BE0C56" w:rsidRPr="009421B3" w:rsidRDefault="00BE0C56" w:rsidP="00FF010D">
            <w:pPr>
              <w:numPr>
                <w:ilvl w:val="0"/>
                <w:numId w:val="4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обеспечение организации и хранения файлов</w:t>
            </w:r>
          </w:p>
          <w:p w:rsidR="00BE0C56" w:rsidRPr="009421B3" w:rsidRDefault="00BE0C56" w:rsidP="00FF010D">
            <w:pPr>
              <w:numPr>
                <w:ilvl w:val="0"/>
                <w:numId w:val="4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подключения устрой</w:t>
            </w:r>
            <w:proofErr w:type="gramStart"/>
            <w:r w:rsidRPr="009421B3">
              <w:rPr>
                <w:szCs w:val="28"/>
              </w:rPr>
              <w:t>ств вв</w:t>
            </w:r>
            <w:proofErr w:type="gramEnd"/>
            <w:r w:rsidRPr="009421B3">
              <w:rPr>
                <w:szCs w:val="28"/>
              </w:rPr>
              <w:t>ода/вывода</w:t>
            </w:r>
          </w:p>
          <w:p w:rsidR="00BE0C56" w:rsidRPr="009421B3" w:rsidRDefault="00BE0C56" w:rsidP="00FF010D">
            <w:pPr>
              <w:numPr>
                <w:ilvl w:val="0"/>
                <w:numId w:val="4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организация обмена данными между компьютером и различными периферийными устройствами</w:t>
            </w:r>
          </w:p>
          <w:p w:rsidR="00BE0C56" w:rsidRPr="009421B3" w:rsidRDefault="00BE0C56" w:rsidP="00FF010D">
            <w:pPr>
              <w:numPr>
                <w:ilvl w:val="0"/>
                <w:numId w:val="4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организация диалога с пользователем, управления аппаратурой и ресурсами компьютера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757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10.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Стандартный интерфейс ОС Windows не имеет ...</w:t>
            </w:r>
          </w:p>
          <w:p w:rsidR="00BE0C56" w:rsidRPr="009421B3" w:rsidRDefault="00BE0C56" w:rsidP="00FF010D">
            <w:pPr>
              <w:numPr>
                <w:ilvl w:val="0"/>
                <w:numId w:val="4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рабочее поле, рабочие инструменты (панели инструментов)</w:t>
            </w:r>
          </w:p>
          <w:p w:rsidR="00BE0C56" w:rsidRPr="009421B3" w:rsidRDefault="00BE0C56" w:rsidP="00FF010D">
            <w:pPr>
              <w:numPr>
                <w:ilvl w:val="0"/>
                <w:numId w:val="4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справочной системы</w:t>
            </w:r>
          </w:p>
          <w:p w:rsidR="00BE0C56" w:rsidRPr="009421B3" w:rsidRDefault="00BE0C56" w:rsidP="00FF010D">
            <w:pPr>
              <w:numPr>
                <w:ilvl w:val="0"/>
                <w:numId w:val="4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элементы управления (свернуть, развернуть, скрыть и т.д.)</w:t>
            </w:r>
          </w:p>
          <w:p w:rsidR="00BE0C56" w:rsidRPr="009421B3" w:rsidRDefault="00BE0C56" w:rsidP="00FF010D">
            <w:pPr>
              <w:numPr>
                <w:ilvl w:val="0"/>
                <w:numId w:val="4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строки ввода команды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723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11.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 xml:space="preserve">Оперативная память служит </w:t>
            </w:r>
            <w:proofErr w:type="gramStart"/>
            <w:r w:rsidRPr="009421B3">
              <w:rPr>
                <w:b/>
                <w:szCs w:val="28"/>
              </w:rPr>
              <w:t>для</w:t>
            </w:r>
            <w:proofErr w:type="gramEnd"/>
            <w:r w:rsidRPr="009421B3">
              <w:rPr>
                <w:b/>
                <w:szCs w:val="28"/>
              </w:rPr>
              <w:t xml:space="preserve"> ...</w:t>
            </w:r>
          </w:p>
          <w:p w:rsidR="00BE0C56" w:rsidRPr="009421B3" w:rsidRDefault="00BE0C56" w:rsidP="00FF010D">
            <w:pPr>
              <w:numPr>
                <w:ilvl w:val="0"/>
                <w:numId w:val="4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обработки информации</w:t>
            </w:r>
          </w:p>
          <w:p w:rsidR="00BE0C56" w:rsidRPr="009421B3" w:rsidRDefault="00BE0C56" w:rsidP="00FF010D">
            <w:pPr>
              <w:numPr>
                <w:ilvl w:val="0"/>
                <w:numId w:val="4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обработки одной программы в заданный момент времени</w:t>
            </w:r>
          </w:p>
          <w:p w:rsidR="00BE0C56" w:rsidRPr="009421B3" w:rsidRDefault="00BE0C56" w:rsidP="00FF010D">
            <w:pPr>
              <w:numPr>
                <w:ilvl w:val="0"/>
                <w:numId w:val="4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запуска программ</w:t>
            </w:r>
          </w:p>
          <w:p w:rsidR="00BE0C56" w:rsidRPr="009421B3" w:rsidRDefault="00BE0C56" w:rsidP="00FF010D">
            <w:pPr>
              <w:numPr>
                <w:ilvl w:val="0"/>
                <w:numId w:val="4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хранения информации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723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12.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 xml:space="preserve">Операционная система относится </w:t>
            </w:r>
            <w:proofErr w:type="gramStart"/>
            <w:r w:rsidRPr="009421B3">
              <w:rPr>
                <w:b/>
                <w:szCs w:val="28"/>
              </w:rPr>
              <w:t>к</w:t>
            </w:r>
            <w:proofErr w:type="gramEnd"/>
            <w:r w:rsidRPr="009421B3">
              <w:rPr>
                <w:b/>
                <w:szCs w:val="28"/>
              </w:rPr>
              <w:t xml:space="preserve"> ...</w:t>
            </w:r>
          </w:p>
          <w:p w:rsidR="00BE0C56" w:rsidRPr="009421B3" w:rsidRDefault="00BE0C56" w:rsidP="00FF010D">
            <w:pPr>
              <w:numPr>
                <w:ilvl w:val="0"/>
                <w:numId w:val="4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Прикладному программному обеспечению</w:t>
            </w:r>
          </w:p>
          <w:p w:rsidR="00BE0C56" w:rsidRPr="009421B3" w:rsidRDefault="00BE0C56" w:rsidP="00FF010D">
            <w:pPr>
              <w:numPr>
                <w:ilvl w:val="0"/>
                <w:numId w:val="4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Системному программному обеспечению</w:t>
            </w:r>
          </w:p>
          <w:p w:rsidR="00BE0C56" w:rsidRPr="009421B3" w:rsidRDefault="00BE0C56" w:rsidP="00FF010D">
            <w:pPr>
              <w:numPr>
                <w:ilvl w:val="0"/>
                <w:numId w:val="4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Инструментальному программному обеспечению</w:t>
            </w:r>
          </w:p>
          <w:p w:rsidR="00903223" w:rsidRPr="009421B3" w:rsidRDefault="00903223" w:rsidP="00FF010D">
            <w:pPr>
              <w:numPr>
                <w:ilvl w:val="0"/>
                <w:numId w:val="4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Специальному программному обеспечению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723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13.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 xml:space="preserve">Графическим редактором называется программа, предназначенная </w:t>
            </w:r>
            <w:proofErr w:type="gramStart"/>
            <w:r w:rsidRPr="009421B3">
              <w:rPr>
                <w:b/>
                <w:szCs w:val="28"/>
              </w:rPr>
              <w:t>для</w:t>
            </w:r>
            <w:proofErr w:type="gramEnd"/>
            <w:r w:rsidRPr="009421B3">
              <w:rPr>
                <w:b/>
                <w:szCs w:val="28"/>
              </w:rPr>
              <w:t>:</w:t>
            </w:r>
          </w:p>
          <w:p w:rsidR="00BE0C56" w:rsidRPr="009421B3" w:rsidRDefault="00BE0C56" w:rsidP="00FF010D">
            <w:pPr>
              <w:numPr>
                <w:ilvl w:val="0"/>
                <w:numId w:val="4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создания графического образа текста</w:t>
            </w:r>
          </w:p>
          <w:p w:rsidR="00BE0C56" w:rsidRPr="009421B3" w:rsidRDefault="00BE0C56" w:rsidP="00FF010D">
            <w:pPr>
              <w:numPr>
                <w:ilvl w:val="0"/>
                <w:numId w:val="4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редактирования вида и начертания шрифта</w:t>
            </w:r>
          </w:p>
          <w:p w:rsidR="00BE0C56" w:rsidRPr="009421B3" w:rsidRDefault="00BE0C56" w:rsidP="00FF010D">
            <w:pPr>
              <w:numPr>
                <w:ilvl w:val="0"/>
                <w:numId w:val="4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работы с графическим изображением</w:t>
            </w:r>
          </w:p>
          <w:p w:rsidR="00BE0C56" w:rsidRPr="009421B3" w:rsidRDefault="00BE0C56" w:rsidP="00FF010D">
            <w:pPr>
              <w:numPr>
                <w:ilvl w:val="0"/>
                <w:numId w:val="4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построения диаграмм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723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14.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Для удаления символа справа от курсора используется клавиша:</w:t>
            </w:r>
          </w:p>
          <w:p w:rsidR="00BE0C56" w:rsidRPr="009421B3" w:rsidRDefault="00BE0C56" w:rsidP="00FF010D">
            <w:pPr>
              <w:numPr>
                <w:ilvl w:val="0"/>
                <w:numId w:val="2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TAB;</w:t>
            </w:r>
          </w:p>
          <w:p w:rsidR="00BE0C56" w:rsidRPr="009421B3" w:rsidRDefault="00BE0C56" w:rsidP="00FF010D">
            <w:pPr>
              <w:numPr>
                <w:ilvl w:val="0"/>
                <w:numId w:val="2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BACKSPACE;</w:t>
            </w:r>
          </w:p>
          <w:p w:rsidR="00BE0C56" w:rsidRPr="009421B3" w:rsidRDefault="00BE0C56" w:rsidP="00FF010D">
            <w:pPr>
              <w:numPr>
                <w:ilvl w:val="0"/>
                <w:numId w:val="2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DELETE;</w:t>
            </w:r>
          </w:p>
          <w:p w:rsidR="00BE0C56" w:rsidRPr="009421B3" w:rsidRDefault="00BE0C56" w:rsidP="00FF010D">
            <w:pPr>
              <w:numPr>
                <w:ilvl w:val="0"/>
                <w:numId w:val="28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  <w:szCs w:val="28"/>
              </w:rPr>
            </w:pPr>
            <w:r w:rsidRPr="009421B3">
              <w:rPr>
                <w:szCs w:val="28"/>
              </w:rPr>
              <w:t>INSERT.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691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15.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Укажите неправильно записанный шаблон имени файла:</w:t>
            </w:r>
          </w:p>
          <w:p w:rsidR="00BE0C56" w:rsidRPr="009421B3" w:rsidRDefault="00BE0C56" w:rsidP="00FF010D">
            <w:pPr>
              <w:numPr>
                <w:ilvl w:val="0"/>
                <w:numId w:val="2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????????.</w:t>
            </w:r>
            <w:proofErr w:type="spellStart"/>
            <w:r w:rsidRPr="009421B3">
              <w:rPr>
                <w:szCs w:val="28"/>
              </w:rPr>
              <w:t>asm</w:t>
            </w:r>
            <w:proofErr w:type="spellEnd"/>
          </w:p>
          <w:p w:rsidR="00BE0C56" w:rsidRPr="009421B3" w:rsidRDefault="00BE0C56" w:rsidP="00FF010D">
            <w:pPr>
              <w:numPr>
                <w:ilvl w:val="0"/>
                <w:numId w:val="2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proofErr w:type="spellStart"/>
            <w:r w:rsidRPr="009421B3">
              <w:rPr>
                <w:szCs w:val="28"/>
              </w:rPr>
              <w:t>progr.w</w:t>
            </w:r>
            <w:proofErr w:type="spellEnd"/>
            <w:r w:rsidRPr="009421B3">
              <w:rPr>
                <w:szCs w:val="28"/>
              </w:rPr>
              <w:t>??</w:t>
            </w:r>
          </w:p>
          <w:p w:rsidR="00BE0C56" w:rsidRPr="009421B3" w:rsidRDefault="00BE0C56" w:rsidP="00FF010D">
            <w:pPr>
              <w:numPr>
                <w:ilvl w:val="0"/>
                <w:numId w:val="2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proofErr w:type="spellStart"/>
            <w:r w:rsidRPr="009421B3">
              <w:rPr>
                <w:szCs w:val="28"/>
              </w:rPr>
              <w:t>t</w:t>
            </w:r>
            <w:proofErr w:type="spellEnd"/>
            <w:r w:rsidRPr="009421B3">
              <w:rPr>
                <w:szCs w:val="28"/>
              </w:rPr>
              <w:t>?*.</w:t>
            </w:r>
            <w:proofErr w:type="spellStart"/>
            <w:r w:rsidRPr="009421B3">
              <w:rPr>
                <w:szCs w:val="28"/>
              </w:rPr>
              <w:t>wps</w:t>
            </w:r>
            <w:proofErr w:type="spellEnd"/>
          </w:p>
          <w:p w:rsidR="00BE0C56" w:rsidRPr="009421B3" w:rsidRDefault="00BE0C56" w:rsidP="00FF010D">
            <w:pPr>
              <w:numPr>
                <w:ilvl w:val="0"/>
                <w:numId w:val="2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 xml:space="preserve">rab.* 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687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lastRenderedPageBreak/>
              <w:t>16.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 xml:space="preserve">ОС Windows поддерживает длинные имена файлов. Длинным именем файла считается ... </w:t>
            </w:r>
          </w:p>
          <w:p w:rsidR="00BE0C56" w:rsidRPr="009421B3" w:rsidRDefault="00BE0C56" w:rsidP="00FF010D">
            <w:pPr>
              <w:numPr>
                <w:ilvl w:val="0"/>
                <w:numId w:val="4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t xml:space="preserve"> </w:t>
            </w:r>
            <w:r w:rsidRPr="009421B3">
              <w:rPr>
                <w:szCs w:val="28"/>
              </w:rPr>
              <w:t xml:space="preserve">любое имя файла без ограничения на количество символов в имени файла </w:t>
            </w:r>
          </w:p>
          <w:p w:rsidR="00BE0C56" w:rsidRPr="009421B3" w:rsidRDefault="00BE0C56" w:rsidP="00FF010D">
            <w:pPr>
              <w:numPr>
                <w:ilvl w:val="0"/>
                <w:numId w:val="4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любое имя файла без ограничения на количество символов в имени файла, включая пробелы</w:t>
            </w:r>
          </w:p>
          <w:p w:rsidR="00BE0C56" w:rsidRPr="009421B3" w:rsidRDefault="00903223" w:rsidP="00FF010D">
            <w:pPr>
              <w:numPr>
                <w:ilvl w:val="0"/>
                <w:numId w:val="4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любое имя файла латинс</w:t>
            </w:r>
            <w:r w:rsidR="00BE0C56" w:rsidRPr="009421B3">
              <w:rPr>
                <w:szCs w:val="28"/>
              </w:rPr>
              <w:t xml:space="preserve">кими буквами, не </w:t>
            </w:r>
            <w:proofErr w:type="spellStart"/>
            <w:r w:rsidR="00BE0C56" w:rsidRPr="009421B3">
              <w:rPr>
                <w:szCs w:val="28"/>
              </w:rPr>
              <w:t>превыщающее</w:t>
            </w:r>
            <w:proofErr w:type="spellEnd"/>
            <w:r w:rsidR="00BE0C56" w:rsidRPr="009421B3">
              <w:rPr>
                <w:szCs w:val="28"/>
              </w:rPr>
              <w:t xml:space="preserve"> 255 си</w:t>
            </w:r>
            <w:r w:rsidR="00BE0C56" w:rsidRPr="009421B3">
              <w:rPr>
                <w:szCs w:val="28"/>
              </w:rPr>
              <w:t>м</w:t>
            </w:r>
            <w:r w:rsidR="00BE0C56" w:rsidRPr="009421B3">
              <w:rPr>
                <w:szCs w:val="28"/>
              </w:rPr>
              <w:t xml:space="preserve">волов </w:t>
            </w:r>
          </w:p>
          <w:p w:rsidR="00BE0C56" w:rsidRPr="009421B3" w:rsidRDefault="00BE0C56" w:rsidP="00FF010D">
            <w:pPr>
              <w:numPr>
                <w:ilvl w:val="0"/>
                <w:numId w:val="4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любое имя файла, не превышающее 255 символов</w:t>
            </w:r>
            <w:r w:rsidR="00903223" w:rsidRPr="009421B3">
              <w:rPr>
                <w:szCs w:val="28"/>
              </w:rPr>
              <w:t>, включая пробелы</w:t>
            </w:r>
            <w:r w:rsidRPr="009421B3">
              <w:rPr>
                <w:szCs w:val="28"/>
              </w:rPr>
              <w:t xml:space="preserve"> 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687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17.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Укажите неправильную запись:</w:t>
            </w:r>
          </w:p>
          <w:p w:rsidR="00BE0C56" w:rsidRPr="009421B3" w:rsidRDefault="00BE0C56" w:rsidP="00FF010D">
            <w:pPr>
              <w:numPr>
                <w:ilvl w:val="0"/>
                <w:numId w:val="51"/>
              </w:numPr>
              <w:tabs>
                <w:tab w:val="clear" w:pos="720"/>
                <w:tab w:val="num" w:pos="852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A:\TEXT\docum.doc</w:t>
            </w:r>
          </w:p>
          <w:p w:rsidR="00BE0C56" w:rsidRPr="009421B3" w:rsidRDefault="00BE0C56" w:rsidP="00FF010D">
            <w:pPr>
              <w:numPr>
                <w:ilvl w:val="0"/>
                <w:numId w:val="51"/>
              </w:numPr>
              <w:tabs>
                <w:tab w:val="clear" w:pos="720"/>
                <w:tab w:val="num" w:pos="852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F: ZOO\tigr.exe</w:t>
            </w:r>
          </w:p>
          <w:p w:rsidR="00BE0C56" w:rsidRPr="009421B3" w:rsidRDefault="00BE0C56" w:rsidP="00FF010D">
            <w:pPr>
              <w:numPr>
                <w:ilvl w:val="0"/>
                <w:numId w:val="51"/>
              </w:numPr>
              <w:tabs>
                <w:tab w:val="clear" w:pos="720"/>
                <w:tab w:val="num" w:pos="852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rabota.txt</w:t>
            </w:r>
          </w:p>
          <w:p w:rsidR="00BE0C56" w:rsidRPr="009421B3" w:rsidRDefault="00BE0C56" w:rsidP="00FF010D">
            <w:pPr>
              <w:numPr>
                <w:ilvl w:val="0"/>
                <w:numId w:val="51"/>
              </w:numPr>
              <w:tabs>
                <w:tab w:val="clear" w:pos="720"/>
                <w:tab w:val="num" w:pos="852"/>
              </w:tabs>
              <w:ind w:left="884" w:hanging="567"/>
              <w:rPr>
                <w:b/>
                <w:szCs w:val="28"/>
              </w:rPr>
            </w:pPr>
            <w:r w:rsidRPr="009421B3">
              <w:rPr>
                <w:szCs w:val="28"/>
              </w:rPr>
              <w:t>C:\WINDOWS\cl???.bmp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727EEC" w:rsidTr="003729E7">
        <w:trPr>
          <w:trHeight w:val="1697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18.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proofErr w:type="gramStart"/>
            <w:r w:rsidRPr="009421B3">
              <w:rPr>
                <w:b/>
                <w:szCs w:val="28"/>
              </w:rPr>
              <w:t>Укажите</w:t>
            </w:r>
            <w:proofErr w:type="gramEnd"/>
            <w:r w:rsidRPr="009421B3">
              <w:rPr>
                <w:b/>
                <w:szCs w:val="28"/>
              </w:rPr>
              <w:t xml:space="preserve"> какой из маршрутов задан правильно:</w:t>
            </w:r>
          </w:p>
          <w:p w:rsidR="00BE0C56" w:rsidRPr="009421B3" w:rsidRDefault="00BE0C56" w:rsidP="00FF010D">
            <w:pPr>
              <w:numPr>
                <w:ilvl w:val="0"/>
                <w:numId w:val="3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..\..\C:\WORK\sila.wps</w:t>
            </w:r>
          </w:p>
          <w:p w:rsidR="00BE0C56" w:rsidRPr="009421B3" w:rsidRDefault="00BE0C56" w:rsidP="00FF010D">
            <w:pPr>
              <w:numPr>
                <w:ilvl w:val="0"/>
                <w:numId w:val="3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  <w:lang w:val="en-US"/>
              </w:rPr>
            </w:pPr>
            <w:r w:rsidRPr="009421B3">
              <w:rPr>
                <w:szCs w:val="28"/>
                <w:lang w:val="en-US"/>
              </w:rPr>
              <w:t>C:/AIDS/DW/TEST/test.exe</w:t>
            </w:r>
          </w:p>
          <w:p w:rsidR="00BE0C56" w:rsidRPr="009421B3" w:rsidRDefault="00BE0C56" w:rsidP="00FF010D">
            <w:pPr>
              <w:numPr>
                <w:ilvl w:val="0"/>
                <w:numId w:val="3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..\</w:t>
            </w:r>
            <w:proofErr w:type="spellStart"/>
            <w:r w:rsidRPr="009421B3">
              <w:rPr>
                <w:szCs w:val="28"/>
              </w:rPr>
              <w:t>LEX\ANTI\docum</w:t>
            </w:r>
            <w:proofErr w:type="spellEnd"/>
          </w:p>
          <w:p w:rsidR="00BE0C56" w:rsidRPr="009421B3" w:rsidRDefault="00BE0C56" w:rsidP="00FF010D">
            <w:pPr>
              <w:numPr>
                <w:ilvl w:val="0"/>
                <w:numId w:val="30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  <w:szCs w:val="28"/>
                <w:lang w:val="en-US"/>
              </w:rPr>
            </w:pPr>
            <w:r w:rsidRPr="009421B3">
              <w:rPr>
                <w:szCs w:val="28"/>
                <w:lang w:val="en-US"/>
              </w:rPr>
              <w:t>F:\   WORD\TEMP\clip.bmp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  <w:lang w:val="en-US"/>
              </w:rPr>
            </w:pPr>
          </w:p>
        </w:tc>
      </w:tr>
      <w:tr w:rsidR="00BE0C56" w:rsidRPr="009421B3" w:rsidTr="003729E7">
        <w:trPr>
          <w:trHeight w:val="1697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19.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При считывании текстового файла с диска пользователь должен ук</w:t>
            </w:r>
            <w:r w:rsidRPr="009421B3">
              <w:rPr>
                <w:b/>
                <w:szCs w:val="28"/>
              </w:rPr>
              <w:t>а</w:t>
            </w:r>
            <w:r w:rsidRPr="009421B3">
              <w:rPr>
                <w:b/>
                <w:szCs w:val="28"/>
              </w:rPr>
              <w:t>зать:</w:t>
            </w:r>
          </w:p>
          <w:p w:rsidR="00BE0C56" w:rsidRPr="009421B3" w:rsidRDefault="00BE0C56" w:rsidP="00FF010D">
            <w:pPr>
              <w:numPr>
                <w:ilvl w:val="0"/>
                <w:numId w:val="33"/>
              </w:numPr>
              <w:tabs>
                <w:tab w:val="clear" w:pos="720"/>
                <w:tab w:val="num" w:pos="852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>тип файла</w:t>
            </w:r>
          </w:p>
          <w:p w:rsidR="00BE0C56" w:rsidRPr="009421B3" w:rsidRDefault="00BE0C56" w:rsidP="00FF010D">
            <w:pPr>
              <w:numPr>
                <w:ilvl w:val="0"/>
                <w:numId w:val="33"/>
              </w:numPr>
              <w:tabs>
                <w:tab w:val="clear" w:pos="720"/>
                <w:tab w:val="num" w:pos="852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>имя файла</w:t>
            </w:r>
            <w:r w:rsidR="00432866" w:rsidRPr="009421B3">
              <w:rPr>
                <w:szCs w:val="28"/>
              </w:rPr>
              <w:t xml:space="preserve"> и его расширение</w:t>
            </w:r>
          </w:p>
          <w:p w:rsidR="00BE0C56" w:rsidRPr="009421B3" w:rsidRDefault="00BE0C56" w:rsidP="00FF010D">
            <w:pPr>
              <w:numPr>
                <w:ilvl w:val="0"/>
                <w:numId w:val="33"/>
              </w:numPr>
              <w:tabs>
                <w:tab w:val="clear" w:pos="720"/>
                <w:tab w:val="num" w:pos="852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>размеры файла</w:t>
            </w:r>
          </w:p>
          <w:p w:rsidR="00BE0C56" w:rsidRPr="009421B3" w:rsidRDefault="00BE0C56" w:rsidP="00FF010D">
            <w:pPr>
              <w:numPr>
                <w:ilvl w:val="0"/>
                <w:numId w:val="33"/>
              </w:numPr>
              <w:tabs>
                <w:tab w:val="clear" w:pos="720"/>
                <w:tab w:val="num" w:pos="852"/>
              </w:tabs>
              <w:ind w:left="852" w:hanging="492"/>
              <w:rPr>
                <w:b/>
                <w:szCs w:val="28"/>
              </w:rPr>
            </w:pPr>
            <w:r w:rsidRPr="009421B3">
              <w:rPr>
                <w:szCs w:val="28"/>
              </w:rPr>
              <w:t>дату и время создания файла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697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20.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proofErr w:type="spellStart"/>
            <w:r w:rsidRPr="009421B3">
              <w:rPr>
                <w:b/>
                <w:szCs w:val="28"/>
              </w:rPr>
              <w:t>Пикселизация</w:t>
            </w:r>
            <w:proofErr w:type="spellEnd"/>
            <w:r w:rsidRPr="009421B3">
              <w:rPr>
                <w:b/>
                <w:szCs w:val="28"/>
              </w:rPr>
              <w:t xml:space="preserve"> изображений при увеличении масштаба — один из недо</w:t>
            </w:r>
            <w:r w:rsidRPr="009421B3">
              <w:rPr>
                <w:b/>
                <w:szCs w:val="28"/>
              </w:rPr>
              <w:t>с</w:t>
            </w:r>
            <w:r w:rsidRPr="009421B3">
              <w:rPr>
                <w:b/>
                <w:szCs w:val="28"/>
              </w:rPr>
              <w:t>татков ...</w:t>
            </w:r>
          </w:p>
          <w:p w:rsidR="00BE0C56" w:rsidRPr="009421B3" w:rsidRDefault="00BE0C56" w:rsidP="00FF010D">
            <w:pPr>
              <w:numPr>
                <w:ilvl w:val="0"/>
                <w:numId w:val="47"/>
              </w:numPr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монитора</w:t>
            </w:r>
          </w:p>
          <w:p w:rsidR="00BE0C56" w:rsidRPr="009421B3" w:rsidRDefault="00BE0C56" w:rsidP="00FF010D">
            <w:pPr>
              <w:numPr>
                <w:ilvl w:val="0"/>
                <w:numId w:val="47"/>
              </w:numPr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растровой графики</w:t>
            </w:r>
          </w:p>
          <w:p w:rsidR="00BE0C56" w:rsidRPr="009421B3" w:rsidRDefault="00BE0C56" w:rsidP="00FF010D">
            <w:pPr>
              <w:numPr>
                <w:ilvl w:val="0"/>
                <w:numId w:val="47"/>
              </w:numPr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векторной графики</w:t>
            </w:r>
          </w:p>
          <w:p w:rsidR="00BE0C56" w:rsidRPr="009421B3" w:rsidRDefault="00BE0C56" w:rsidP="00FF010D">
            <w:pPr>
              <w:numPr>
                <w:ilvl w:val="0"/>
                <w:numId w:val="47"/>
              </w:numPr>
              <w:ind w:left="884" w:hanging="567"/>
              <w:rPr>
                <w:szCs w:val="28"/>
              </w:rPr>
            </w:pPr>
            <w:r w:rsidRPr="009421B3">
              <w:rPr>
                <w:szCs w:val="28"/>
              </w:rPr>
              <w:t>текстового документа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697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21.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Текст, набранный в тестовом редакторе, хранится на внешнем запом</w:t>
            </w:r>
            <w:r w:rsidRPr="009421B3">
              <w:rPr>
                <w:b/>
                <w:szCs w:val="28"/>
              </w:rPr>
              <w:t>и</w:t>
            </w:r>
            <w:r w:rsidRPr="009421B3">
              <w:rPr>
                <w:b/>
                <w:szCs w:val="28"/>
              </w:rPr>
              <w:t>нающем устройстве:</w:t>
            </w:r>
          </w:p>
          <w:p w:rsidR="00BE0C56" w:rsidRPr="009421B3" w:rsidRDefault="00BE0C56" w:rsidP="00FF010D">
            <w:pPr>
              <w:numPr>
                <w:ilvl w:val="0"/>
                <w:numId w:val="34"/>
              </w:numPr>
              <w:tabs>
                <w:tab w:val="clear" w:pos="720"/>
                <w:tab w:val="num" w:pos="852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>в виде файла</w:t>
            </w:r>
          </w:p>
          <w:p w:rsidR="00BE0C56" w:rsidRPr="009421B3" w:rsidRDefault="00BE0C56" w:rsidP="00FF010D">
            <w:pPr>
              <w:numPr>
                <w:ilvl w:val="0"/>
                <w:numId w:val="34"/>
              </w:numPr>
              <w:tabs>
                <w:tab w:val="clear" w:pos="720"/>
                <w:tab w:val="num" w:pos="852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>таблицы кодировки</w:t>
            </w:r>
          </w:p>
          <w:p w:rsidR="00BE0C56" w:rsidRPr="009421B3" w:rsidRDefault="00BE0C56" w:rsidP="00FF010D">
            <w:pPr>
              <w:numPr>
                <w:ilvl w:val="0"/>
                <w:numId w:val="34"/>
              </w:numPr>
              <w:tabs>
                <w:tab w:val="clear" w:pos="720"/>
                <w:tab w:val="num" w:pos="852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>каталога</w:t>
            </w:r>
          </w:p>
          <w:p w:rsidR="00BE0C56" w:rsidRPr="009421B3" w:rsidRDefault="00BE0C56" w:rsidP="00FF010D">
            <w:pPr>
              <w:numPr>
                <w:ilvl w:val="0"/>
                <w:numId w:val="34"/>
              </w:numPr>
              <w:tabs>
                <w:tab w:val="clear" w:pos="720"/>
                <w:tab w:val="num" w:pos="852"/>
              </w:tabs>
              <w:ind w:left="852" w:hanging="492"/>
              <w:rPr>
                <w:b/>
                <w:szCs w:val="28"/>
              </w:rPr>
            </w:pPr>
            <w:r w:rsidRPr="009421B3">
              <w:rPr>
                <w:szCs w:val="28"/>
              </w:rPr>
              <w:t>директории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697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22.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 xml:space="preserve">Загрузчик операционной системы служит </w:t>
            </w:r>
            <w:proofErr w:type="gramStart"/>
            <w:r w:rsidRPr="009421B3">
              <w:rPr>
                <w:b/>
                <w:szCs w:val="28"/>
              </w:rPr>
              <w:t>для</w:t>
            </w:r>
            <w:proofErr w:type="gramEnd"/>
            <w:r w:rsidRPr="009421B3">
              <w:rPr>
                <w:b/>
                <w:szCs w:val="28"/>
              </w:rPr>
              <w:t xml:space="preserve"> ...</w:t>
            </w:r>
          </w:p>
          <w:p w:rsidR="00BE0C56" w:rsidRPr="009421B3" w:rsidRDefault="00BE0C56" w:rsidP="00FF010D">
            <w:pPr>
              <w:numPr>
                <w:ilvl w:val="0"/>
                <w:numId w:val="48"/>
              </w:numPr>
              <w:tabs>
                <w:tab w:val="clear" w:pos="720"/>
                <w:tab w:val="num" w:pos="884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 xml:space="preserve">загрузки программ в оперативную память ЭВМ </w:t>
            </w:r>
          </w:p>
          <w:p w:rsidR="00BE0C56" w:rsidRPr="009421B3" w:rsidRDefault="00BE0C56" w:rsidP="00FF010D">
            <w:pPr>
              <w:numPr>
                <w:ilvl w:val="0"/>
                <w:numId w:val="48"/>
              </w:numPr>
              <w:tabs>
                <w:tab w:val="clear" w:pos="720"/>
                <w:tab w:val="num" w:pos="884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 xml:space="preserve">обработки команд, введенных пользователем </w:t>
            </w:r>
          </w:p>
          <w:p w:rsidR="00BE0C56" w:rsidRPr="009421B3" w:rsidRDefault="00BE0C56" w:rsidP="00FF010D">
            <w:pPr>
              <w:numPr>
                <w:ilvl w:val="0"/>
                <w:numId w:val="48"/>
              </w:numPr>
              <w:tabs>
                <w:tab w:val="clear" w:pos="720"/>
                <w:tab w:val="num" w:pos="884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 xml:space="preserve">считывания в память модулей операционной системы io.sys и msdos.sys </w:t>
            </w:r>
          </w:p>
          <w:p w:rsidR="00BE0C56" w:rsidRPr="009421B3" w:rsidRDefault="00BE0C56" w:rsidP="00FF010D">
            <w:pPr>
              <w:numPr>
                <w:ilvl w:val="0"/>
                <w:numId w:val="48"/>
              </w:numPr>
              <w:tabs>
                <w:tab w:val="clear" w:pos="720"/>
                <w:tab w:val="num" w:pos="884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>подключения устрой</w:t>
            </w:r>
            <w:proofErr w:type="gramStart"/>
            <w:r w:rsidRPr="009421B3">
              <w:rPr>
                <w:szCs w:val="28"/>
              </w:rPr>
              <w:t>ств вв</w:t>
            </w:r>
            <w:proofErr w:type="gramEnd"/>
            <w:r w:rsidRPr="009421B3">
              <w:rPr>
                <w:szCs w:val="28"/>
              </w:rPr>
              <w:t xml:space="preserve">ода-вывода 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697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23.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Текущий диск - это ...</w:t>
            </w:r>
          </w:p>
          <w:p w:rsidR="00BE0C56" w:rsidRPr="009421B3" w:rsidRDefault="00BE0C56" w:rsidP="00FF010D">
            <w:pPr>
              <w:numPr>
                <w:ilvl w:val="0"/>
                <w:numId w:val="49"/>
              </w:numPr>
              <w:tabs>
                <w:tab w:val="clear" w:pos="720"/>
                <w:tab w:val="num" w:pos="884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 xml:space="preserve">CD-ROM </w:t>
            </w:r>
          </w:p>
          <w:p w:rsidR="00432866" w:rsidRPr="009421B3" w:rsidRDefault="00432866" w:rsidP="00FF010D">
            <w:pPr>
              <w:numPr>
                <w:ilvl w:val="0"/>
                <w:numId w:val="49"/>
              </w:numPr>
              <w:tabs>
                <w:tab w:val="clear" w:pos="720"/>
                <w:tab w:val="num" w:pos="884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 xml:space="preserve">диск, с которым пользователь работает в данный момент времени </w:t>
            </w:r>
          </w:p>
          <w:p w:rsidR="00BE0C56" w:rsidRPr="009421B3" w:rsidRDefault="00BE0C56" w:rsidP="00FF010D">
            <w:pPr>
              <w:numPr>
                <w:ilvl w:val="0"/>
                <w:numId w:val="49"/>
              </w:numPr>
              <w:tabs>
                <w:tab w:val="clear" w:pos="720"/>
                <w:tab w:val="num" w:pos="884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 xml:space="preserve">жесткий диск </w:t>
            </w:r>
          </w:p>
          <w:p w:rsidR="00BE0C56" w:rsidRPr="009421B3" w:rsidRDefault="00BE0C56" w:rsidP="00FF010D">
            <w:pPr>
              <w:numPr>
                <w:ilvl w:val="0"/>
                <w:numId w:val="49"/>
              </w:numPr>
              <w:tabs>
                <w:tab w:val="clear" w:pos="720"/>
                <w:tab w:val="num" w:pos="884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 xml:space="preserve">диск, в котором хранится операционная система 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697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lastRenderedPageBreak/>
              <w:t>24.</w:t>
            </w:r>
          </w:p>
        </w:tc>
        <w:tc>
          <w:tcPr>
            <w:tcW w:w="8189" w:type="dxa"/>
          </w:tcPr>
          <w:p w:rsidR="00BE0C56" w:rsidRPr="009421B3" w:rsidRDefault="00BE0C56" w:rsidP="000F3BB4">
            <w:pPr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В состав ОС не входит ...</w:t>
            </w:r>
          </w:p>
          <w:p w:rsidR="00BE0C56" w:rsidRPr="009421B3" w:rsidRDefault="00BE0C56" w:rsidP="00FF010D">
            <w:pPr>
              <w:numPr>
                <w:ilvl w:val="0"/>
                <w:numId w:val="50"/>
              </w:numPr>
              <w:tabs>
                <w:tab w:val="clear" w:pos="720"/>
                <w:tab w:val="num" w:pos="884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>BIOS</w:t>
            </w:r>
          </w:p>
          <w:p w:rsidR="00BE0C56" w:rsidRPr="009421B3" w:rsidRDefault="00432866" w:rsidP="00FF010D">
            <w:pPr>
              <w:numPr>
                <w:ilvl w:val="0"/>
                <w:numId w:val="50"/>
              </w:numPr>
              <w:tabs>
                <w:tab w:val="clear" w:pos="720"/>
                <w:tab w:val="num" w:pos="884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>программа-загрузчик</w:t>
            </w:r>
          </w:p>
          <w:p w:rsidR="00BE0C56" w:rsidRPr="009421B3" w:rsidRDefault="00432866" w:rsidP="00FF010D">
            <w:pPr>
              <w:numPr>
                <w:ilvl w:val="0"/>
                <w:numId w:val="50"/>
              </w:numPr>
              <w:tabs>
                <w:tab w:val="clear" w:pos="720"/>
                <w:tab w:val="num" w:pos="884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>драйверы</w:t>
            </w:r>
          </w:p>
          <w:p w:rsidR="00BE0C56" w:rsidRPr="009421B3" w:rsidRDefault="00BE0C56" w:rsidP="00FF010D">
            <w:pPr>
              <w:numPr>
                <w:ilvl w:val="0"/>
                <w:numId w:val="50"/>
              </w:numPr>
              <w:tabs>
                <w:tab w:val="clear" w:pos="720"/>
                <w:tab w:val="num" w:pos="884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>ядро ОС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  <w:tr w:rsidR="00BE0C56" w:rsidRPr="009421B3" w:rsidTr="003729E7">
        <w:trPr>
          <w:trHeight w:val="1697"/>
        </w:trPr>
        <w:tc>
          <w:tcPr>
            <w:tcW w:w="566" w:type="dxa"/>
            <w:vAlign w:val="center"/>
          </w:tcPr>
          <w:p w:rsidR="00BE0C56" w:rsidRPr="009421B3" w:rsidRDefault="00BE0C56" w:rsidP="000F3BB4">
            <w:pPr>
              <w:jc w:val="center"/>
              <w:rPr>
                <w:b/>
                <w:szCs w:val="28"/>
              </w:rPr>
            </w:pPr>
            <w:r w:rsidRPr="009421B3">
              <w:rPr>
                <w:b/>
                <w:szCs w:val="28"/>
              </w:rPr>
              <w:t>25.</w:t>
            </w:r>
          </w:p>
        </w:tc>
        <w:tc>
          <w:tcPr>
            <w:tcW w:w="8189" w:type="dxa"/>
          </w:tcPr>
          <w:p w:rsidR="00432866" w:rsidRPr="009421B3" w:rsidRDefault="00432866" w:rsidP="00432866">
            <w:pPr>
              <w:rPr>
                <w:b/>
                <w:szCs w:val="28"/>
              </w:rPr>
            </w:pPr>
            <w:proofErr w:type="gramStart"/>
            <w:r w:rsidRPr="009421B3">
              <w:rPr>
                <w:b/>
                <w:szCs w:val="28"/>
              </w:rPr>
              <w:t>Какой из способов подключения к Интернет обеспечивает наибольшие возможности для доступа к информационным ресурсам?</w:t>
            </w:r>
            <w:proofErr w:type="gramEnd"/>
          </w:p>
          <w:p w:rsidR="00432866" w:rsidRPr="009421B3" w:rsidRDefault="00432866" w:rsidP="00FF010D">
            <w:pPr>
              <w:numPr>
                <w:ilvl w:val="0"/>
                <w:numId w:val="52"/>
              </w:numPr>
              <w:tabs>
                <w:tab w:val="clear" w:pos="720"/>
                <w:tab w:val="num" w:pos="884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>удаленный доступ по коммутируемому телефонному каналу</w:t>
            </w:r>
          </w:p>
          <w:p w:rsidR="00432866" w:rsidRPr="009421B3" w:rsidRDefault="00432866" w:rsidP="00FF010D">
            <w:pPr>
              <w:numPr>
                <w:ilvl w:val="0"/>
                <w:numId w:val="52"/>
              </w:numPr>
              <w:tabs>
                <w:tab w:val="clear" w:pos="720"/>
                <w:tab w:val="num" w:pos="884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>постоянное соединение по выделенному телефонному каналу</w:t>
            </w:r>
          </w:p>
          <w:p w:rsidR="00BE0C56" w:rsidRPr="009421B3" w:rsidRDefault="00432866" w:rsidP="00FF010D">
            <w:pPr>
              <w:numPr>
                <w:ilvl w:val="0"/>
                <w:numId w:val="52"/>
              </w:numPr>
              <w:tabs>
                <w:tab w:val="clear" w:pos="720"/>
                <w:tab w:val="num" w:pos="884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>терминальное соединение по коммутируемому телефонному каналу</w:t>
            </w:r>
          </w:p>
          <w:p w:rsidR="00DE02E8" w:rsidRPr="009421B3" w:rsidRDefault="00DE02E8" w:rsidP="00FF010D">
            <w:pPr>
              <w:numPr>
                <w:ilvl w:val="0"/>
                <w:numId w:val="52"/>
              </w:numPr>
              <w:tabs>
                <w:tab w:val="clear" w:pos="720"/>
                <w:tab w:val="num" w:pos="884"/>
              </w:tabs>
              <w:ind w:left="852" w:hanging="492"/>
              <w:rPr>
                <w:szCs w:val="28"/>
              </w:rPr>
            </w:pPr>
            <w:r w:rsidRPr="009421B3">
              <w:rPr>
                <w:szCs w:val="28"/>
              </w:rPr>
              <w:t>постоянное соединение по оптоволоконному каналу</w:t>
            </w:r>
          </w:p>
        </w:tc>
        <w:tc>
          <w:tcPr>
            <w:tcW w:w="957" w:type="dxa"/>
          </w:tcPr>
          <w:p w:rsidR="00BE0C56" w:rsidRPr="009421B3" w:rsidRDefault="00BE0C56" w:rsidP="000F3BB4">
            <w:pPr>
              <w:rPr>
                <w:szCs w:val="28"/>
              </w:rPr>
            </w:pPr>
          </w:p>
        </w:tc>
      </w:tr>
    </w:tbl>
    <w:p w:rsidR="00BE0C56" w:rsidRDefault="00BE0C56">
      <w:pPr>
        <w:rPr>
          <w:b/>
          <w:sz w:val="32"/>
          <w:szCs w:val="32"/>
        </w:rPr>
      </w:pPr>
    </w:p>
    <w:p w:rsidR="00BE0C56" w:rsidRDefault="00BE0C5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E0C56" w:rsidRPr="009421B3" w:rsidRDefault="000F3BB4" w:rsidP="003729E7">
      <w:pPr>
        <w:tabs>
          <w:tab w:val="left" w:pos="1153"/>
        </w:tabs>
        <w:spacing w:before="240" w:after="240"/>
        <w:ind w:left="567" w:hanging="567"/>
        <w:rPr>
          <w:szCs w:val="28"/>
        </w:rPr>
      </w:pPr>
      <w:r w:rsidRPr="009421B3">
        <w:rPr>
          <w:szCs w:val="28"/>
        </w:rPr>
        <w:lastRenderedPageBreak/>
        <w:t>. Критерии оценки и версии эталонных ответов к контроль</w:t>
      </w:r>
      <w:r w:rsidR="003729E7" w:rsidRPr="009421B3">
        <w:rPr>
          <w:szCs w:val="28"/>
        </w:rPr>
        <w:t>ной работе </w:t>
      </w:r>
    </w:p>
    <w:p w:rsidR="00BE0C56" w:rsidRPr="009421B3" w:rsidRDefault="00BE0C56" w:rsidP="00BE0C56">
      <w:pPr>
        <w:keepNext/>
        <w:keepLines/>
        <w:suppressLineNumbers/>
        <w:suppressAutoHyphens/>
        <w:spacing w:before="120" w:after="120"/>
        <w:ind w:firstLine="567"/>
        <w:rPr>
          <w:b/>
          <w:bCs/>
          <w:szCs w:val="28"/>
        </w:rPr>
      </w:pPr>
      <w:r w:rsidRPr="009421B3">
        <w:rPr>
          <w:b/>
          <w:bCs/>
          <w:szCs w:val="28"/>
        </w:rPr>
        <w:t>Критерии оценки:</w:t>
      </w:r>
    </w:p>
    <w:p w:rsidR="00BE0C56" w:rsidRPr="009421B3" w:rsidRDefault="00BE0C56" w:rsidP="00BE0C56">
      <w:pPr>
        <w:ind w:firstLine="709"/>
        <w:jc w:val="both"/>
        <w:rPr>
          <w:szCs w:val="28"/>
        </w:rPr>
      </w:pPr>
      <w:r w:rsidRPr="009421B3">
        <w:rPr>
          <w:szCs w:val="28"/>
        </w:rPr>
        <w:t>При разработке тестовых заданий использовались следующие формы заданий:</w:t>
      </w:r>
    </w:p>
    <w:p w:rsidR="00BE0C56" w:rsidRPr="009421B3" w:rsidRDefault="00BE0C56" w:rsidP="00BE0C56">
      <w:pPr>
        <w:ind w:left="1134"/>
        <w:jc w:val="both"/>
        <w:rPr>
          <w:szCs w:val="28"/>
        </w:rPr>
      </w:pPr>
      <w:r w:rsidRPr="009421B3">
        <w:rPr>
          <w:szCs w:val="28"/>
        </w:rPr>
        <w:t>– задания с выбором одного из 4 ответов.</w:t>
      </w:r>
    </w:p>
    <w:p w:rsidR="00BE0C56" w:rsidRPr="009421B3" w:rsidRDefault="00BE0C56" w:rsidP="00BE0C56">
      <w:pPr>
        <w:ind w:firstLine="709"/>
        <w:jc w:val="both"/>
        <w:rPr>
          <w:szCs w:val="28"/>
        </w:rPr>
      </w:pPr>
      <w:r w:rsidRPr="009421B3">
        <w:rPr>
          <w:szCs w:val="28"/>
        </w:rPr>
        <w:t>Время тестирования составляет до 40-45 минут, время ответа на одно тестовое задание – до 1 – 1,5 минуты.</w:t>
      </w:r>
    </w:p>
    <w:p w:rsidR="00BE0C56" w:rsidRPr="009421B3" w:rsidRDefault="00BE0C56" w:rsidP="00BE0C56">
      <w:pPr>
        <w:ind w:firstLine="709"/>
        <w:jc w:val="both"/>
        <w:rPr>
          <w:szCs w:val="28"/>
        </w:rPr>
      </w:pPr>
      <w:r w:rsidRPr="009421B3">
        <w:rPr>
          <w:szCs w:val="28"/>
        </w:rPr>
        <w:t xml:space="preserve">Оценка теста: </w:t>
      </w:r>
    </w:p>
    <w:p w:rsidR="00BE0C56" w:rsidRPr="009421B3" w:rsidRDefault="00BE0C56" w:rsidP="00BE0C56">
      <w:pPr>
        <w:ind w:left="1134"/>
        <w:jc w:val="both"/>
        <w:rPr>
          <w:szCs w:val="28"/>
        </w:rPr>
      </w:pPr>
      <w:r w:rsidRPr="009421B3">
        <w:rPr>
          <w:szCs w:val="28"/>
        </w:rPr>
        <w:t>– 0(–) – ответ на тестовое задание неверный,</w:t>
      </w:r>
    </w:p>
    <w:p w:rsidR="00BE0C56" w:rsidRPr="009421B3" w:rsidRDefault="00BE0C56" w:rsidP="00BE0C56">
      <w:pPr>
        <w:ind w:left="1134"/>
        <w:jc w:val="both"/>
        <w:rPr>
          <w:szCs w:val="28"/>
        </w:rPr>
      </w:pPr>
      <w:r w:rsidRPr="009421B3">
        <w:rPr>
          <w:szCs w:val="28"/>
        </w:rPr>
        <w:t>– 1(+) – ответ на тестовое задание верный.</w:t>
      </w:r>
    </w:p>
    <w:p w:rsidR="00BE0C56" w:rsidRPr="009421B3" w:rsidRDefault="00BE0C56" w:rsidP="00BE0C56">
      <w:pPr>
        <w:ind w:firstLine="709"/>
        <w:jc w:val="both"/>
        <w:rPr>
          <w:szCs w:val="28"/>
        </w:rPr>
      </w:pPr>
      <w:r w:rsidRPr="009421B3">
        <w:rPr>
          <w:szCs w:val="28"/>
        </w:rPr>
        <w:t>Справочная таблица по переводу данных тестирования в пятибалльную систему:</w:t>
      </w:r>
    </w:p>
    <w:p w:rsidR="00BE0C56" w:rsidRPr="008F5437" w:rsidRDefault="00BE0C56" w:rsidP="00BE0C56">
      <w:pPr>
        <w:ind w:firstLine="709"/>
        <w:jc w:val="both"/>
        <w:rPr>
          <w:sz w:val="28"/>
          <w:szCs w:val="28"/>
        </w:rPr>
      </w:pPr>
    </w:p>
    <w:tbl>
      <w:tblPr>
        <w:tblStyle w:val="ab"/>
        <w:tblW w:w="0" w:type="auto"/>
        <w:tblInd w:w="1242" w:type="dxa"/>
        <w:tblLook w:val="04A0"/>
      </w:tblPr>
      <w:tblGrid>
        <w:gridCol w:w="2398"/>
        <w:gridCol w:w="3393"/>
        <w:gridCol w:w="3106"/>
      </w:tblGrid>
      <w:tr w:rsidR="00BE0C56" w:rsidRPr="009421B3" w:rsidTr="000F3BB4">
        <w:trPr>
          <w:trHeight w:val="506"/>
        </w:trPr>
        <w:tc>
          <w:tcPr>
            <w:tcW w:w="2410" w:type="dxa"/>
            <w:vAlign w:val="center"/>
          </w:tcPr>
          <w:p w:rsidR="00BE0C56" w:rsidRPr="009421B3" w:rsidRDefault="00BE0C56" w:rsidP="000F3BB4">
            <w:pPr>
              <w:jc w:val="center"/>
              <w:rPr>
                <w:szCs w:val="28"/>
              </w:rPr>
            </w:pPr>
            <w:r w:rsidRPr="009421B3">
              <w:rPr>
                <w:szCs w:val="28"/>
              </w:rPr>
              <w:t>Критерий</w:t>
            </w:r>
          </w:p>
        </w:tc>
        <w:tc>
          <w:tcPr>
            <w:tcW w:w="3402" w:type="dxa"/>
            <w:vAlign w:val="center"/>
          </w:tcPr>
          <w:p w:rsidR="00BE0C56" w:rsidRPr="009421B3" w:rsidRDefault="00BE0C56" w:rsidP="000F3BB4">
            <w:pPr>
              <w:jc w:val="center"/>
              <w:rPr>
                <w:szCs w:val="28"/>
              </w:rPr>
            </w:pPr>
            <w:r w:rsidRPr="009421B3">
              <w:rPr>
                <w:szCs w:val="28"/>
              </w:rPr>
              <w:t>Балл</w:t>
            </w:r>
          </w:p>
        </w:tc>
        <w:tc>
          <w:tcPr>
            <w:tcW w:w="3119" w:type="dxa"/>
            <w:vAlign w:val="center"/>
          </w:tcPr>
          <w:p w:rsidR="00BE0C56" w:rsidRPr="009421B3" w:rsidRDefault="00BE0C56" w:rsidP="000F3BB4">
            <w:pPr>
              <w:jc w:val="center"/>
              <w:rPr>
                <w:szCs w:val="28"/>
              </w:rPr>
            </w:pPr>
            <w:proofErr w:type="spellStart"/>
            <w:r w:rsidRPr="009421B3">
              <w:rPr>
                <w:szCs w:val="28"/>
              </w:rPr>
              <w:t>Критериальный</w:t>
            </w:r>
            <w:proofErr w:type="spellEnd"/>
            <w:r w:rsidRPr="009421B3">
              <w:rPr>
                <w:szCs w:val="28"/>
              </w:rPr>
              <w:t xml:space="preserve"> интервал</w:t>
            </w:r>
          </w:p>
        </w:tc>
      </w:tr>
      <w:tr w:rsidR="00BE0C56" w:rsidRPr="009421B3" w:rsidTr="000F3BB4">
        <w:tc>
          <w:tcPr>
            <w:tcW w:w="2410" w:type="dxa"/>
            <w:vAlign w:val="center"/>
          </w:tcPr>
          <w:p w:rsidR="00BE0C56" w:rsidRPr="009421B3" w:rsidRDefault="00BE0C56" w:rsidP="000F3BB4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85%</w:t>
            </w:r>
          </w:p>
        </w:tc>
        <w:tc>
          <w:tcPr>
            <w:tcW w:w="3402" w:type="dxa"/>
            <w:vAlign w:val="center"/>
          </w:tcPr>
          <w:p w:rsidR="00BE0C56" w:rsidRPr="009421B3" w:rsidRDefault="00BE0C56" w:rsidP="000F3BB4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5 (отлично)</w:t>
            </w:r>
          </w:p>
        </w:tc>
        <w:tc>
          <w:tcPr>
            <w:tcW w:w="3119" w:type="dxa"/>
            <w:vAlign w:val="center"/>
          </w:tcPr>
          <w:p w:rsidR="00BE0C56" w:rsidRPr="009421B3" w:rsidRDefault="00BE0C56" w:rsidP="000F3BB4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От 22 до 25</w:t>
            </w:r>
          </w:p>
        </w:tc>
      </w:tr>
      <w:tr w:rsidR="00BE0C56" w:rsidRPr="009421B3" w:rsidTr="000F3BB4">
        <w:tc>
          <w:tcPr>
            <w:tcW w:w="2410" w:type="dxa"/>
            <w:vAlign w:val="center"/>
          </w:tcPr>
          <w:p w:rsidR="00BE0C56" w:rsidRPr="009421B3" w:rsidRDefault="00BE0C56" w:rsidP="000F3BB4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68%</w:t>
            </w:r>
          </w:p>
        </w:tc>
        <w:tc>
          <w:tcPr>
            <w:tcW w:w="3402" w:type="dxa"/>
            <w:vAlign w:val="center"/>
          </w:tcPr>
          <w:p w:rsidR="00BE0C56" w:rsidRPr="009421B3" w:rsidRDefault="00BE0C56" w:rsidP="000F3BB4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4 (хорошо)</w:t>
            </w:r>
          </w:p>
        </w:tc>
        <w:tc>
          <w:tcPr>
            <w:tcW w:w="3119" w:type="dxa"/>
            <w:vAlign w:val="center"/>
          </w:tcPr>
          <w:p w:rsidR="00BE0C56" w:rsidRPr="009421B3" w:rsidRDefault="00BE0C56" w:rsidP="000F3BB4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От 18 до 21</w:t>
            </w:r>
          </w:p>
        </w:tc>
      </w:tr>
      <w:tr w:rsidR="00BE0C56" w:rsidRPr="009421B3" w:rsidTr="000F3BB4">
        <w:tc>
          <w:tcPr>
            <w:tcW w:w="2410" w:type="dxa"/>
            <w:vAlign w:val="center"/>
          </w:tcPr>
          <w:p w:rsidR="00BE0C56" w:rsidRPr="009421B3" w:rsidRDefault="00BE0C56" w:rsidP="000F3BB4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48%</w:t>
            </w:r>
          </w:p>
        </w:tc>
        <w:tc>
          <w:tcPr>
            <w:tcW w:w="3402" w:type="dxa"/>
            <w:vAlign w:val="center"/>
          </w:tcPr>
          <w:p w:rsidR="00BE0C56" w:rsidRPr="009421B3" w:rsidRDefault="00BE0C56" w:rsidP="000F3BB4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3 (удовлетворительно)</w:t>
            </w:r>
          </w:p>
        </w:tc>
        <w:tc>
          <w:tcPr>
            <w:tcW w:w="3119" w:type="dxa"/>
            <w:vAlign w:val="center"/>
          </w:tcPr>
          <w:p w:rsidR="00BE0C56" w:rsidRPr="009421B3" w:rsidRDefault="00BE0C56" w:rsidP="000F3BB4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От 12 до 17</w:t>
            </w:r>
          </w:p>
        </w:tc>
      </w:tr>
      <w:tr w:rsidR="00BE0C56" w:rsidRPr="009421B3" w:rsidTr="000F3BB4">
        <w:tc>
          <w:tcPr>
            <w:tcW w:w="2410" w:type="dxa"/>
            <w:vAlign w:val="center"/>
          </w:tcPr>
          <w:p w:rsidR="00BE0C56" w:rsidRPr="009421B3" w:rsidRDefault="00BE0C56" w:rsidP="000F3BB4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менее чем на 48%</w:t>
            </w:r>
          </w:p>
        </w:tc>
        <w:tc>
          <w:tcPr>
            <w:tcW w:w="3402" w:type="dxa"/>
            <w:vAlign w:val="center"/>
          </w:tcPr>
          <w:p w:rsidR="00BE0C56" w:rsidRPr="009421B3" w:rsidRDefault="00BE0C56" w:rsidP="000F3BB4">
            <w:pPr>
              <w:spacing w:before="120" w:after="120"/>
              <w:rPr>
                <w:szCs w:val="28"/>
              </w:rPr>
            </w:pPr>
            <w:proofErr w:type="gramStart"/>
            <w:r w:rsidRPr="009421B3">
              <w:rPr>
                <w:szCs w:val="28"/>
              </w:rPr>
              <w:t>2 неудовлетворительно)</w:t>
            </w:r>
            <w:proofErr w:type="gramEnd"/>
          </w:p>
        </w:tc>
        <w:tc>
          <w:tcPr>
            <w:tcW w:w="3119" w:type="dxa"/>
            <w:vAlign w:val="center"/>
          </w:tcPr>
          <w:p w:rsidR="00BE0C56" w:rsidRPr="009421B3" w:rsidRDefault="00BE0C56" w:rsidP="000F3BB4">
            <w:pPr>
              <w:spacing w:before="120" w:after="120"/>
              <w:rPr>
                <w:szCs w:val="28"/>
              </w:rPr>
            </w:pPr>
            <w:r w:rsidRPr="009421B3">
              <w:rPr>
                <w:szCs w:val="28"/>
              </w:rPr>
              <w:t>От 0 до 11</w:t>
            </w:r>
          </w:p>
        </w:tc>
      </w:tr>
    </w:tbl>
    <w:p w:rsidR="00BE0C56" w:rsidRPr="009421B3" w:rsidRDefault="00BE0C56" w:rsidP="00BE0C56">
      <w:pPr>
        <w:keepNext/>
        <w:keepLines/>
        <w:suppressLineNumbers/>
        <w:suppressAutoHyphens/>
        <w:spacing w:before="120" w:after="120"/>
        <w:ind w:firstLine="567"/>
        <w:rPr>
          <w:b/>
          <w:bCs/>
          <w:szCs w:val="28"/>
        </w:rPr>
      </w:pPr>
      <w:r w:rsidRPr="009421B3">
        <w:rPr>
          <w:b/>
          <w:bCs/>
          <w:szCs w:val="28"/>
        </w:rPr>
        <w:t>Версии эталонных ответов:</w:t>
      </w:r>
    </w:p>
    <w:tbl>
      <w:tblPr>
        <w:tblW w:w="101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4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515"/>
        <w:gridCol w:w="496"/>
      </w:tblGrid>
      <w:tr w:rsidR="000F3BB4" w:rsidRPr="009421B3" w:rsidTr="00AE7701">
        <w:trPr>
          <w:gridAfter w:val="1"/>
          <w:wAfter w:w="496" w:type="dxa"/>
          <w:trHeight w:val="680"/>
        </w:trPr>
        <w:tc>
          <w:tcPr>
            <w:tcW w:w="1644" w:type="dxa"/>
            <w:shd w:val="clear" w:color="auto" w:fill="auto"/>
            <w:vAlign w:val="center"/>
            <w:hideMark/>
          </w:tcPr>
          <w:p w:rsidR="000F3BB4" w:rsidRPr="009421B3" w:rsidRDefault="000F3BB4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№ вопроса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2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5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6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7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8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9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10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0F3BB4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11</w:t>
            </w:r>
          </w:p>
        </w:tc>
        <w:tc>
          <w:tcPr>
            <w:tcW w:w="515" w:type="dxa"/>
            <w:shd w:val="clear" w:color="auto" w:fill="auto"/>
            <w:vAlign w:val="center"/>
            <w:hideMark/>
          </w:tcPr>
          <w:p w:rsidR="000F3BB4" w:rsidRPr="009421B3" w:rsidRDefault="000F3BB4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12</w:t>
            </w:r>
          </w:p>
        </w:tc>
      </w:tr>
      <w:tr w:rsidR="000F3BB4" w:rsidRPr="009421B3" w:rsidTr="00AE7701">
        <w:trPr>
          <w:gridAfter w:val="1"/>
          <w:wAfter w:w="496" w:type="dxa"/>
          <w:trHeight w:val="680"/>
        </w:trPr>
        <w:tc>
          <w:tcPr>
            <w:tcW w:w="1644" w:type="dxa"/>
            <w:shd w:val="clear" w:color="auto" w:fill="auto"/>
            <w:vAlign w:val="center"/>
            <w:hideMark/>
          </w:tcPr>
          <w:p w:rsidR="000F3BB4" w:rsidRPr="009421B3" w:rsidRDefault="000F3BB4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№ ответа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2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0F3BB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2</w:t>
            </w:r>
          </w:p>
        </w:tc>
        <w:tc>
          <w:tcPr>
            <w:tcW w:w="515" w:type="dxa"/>
            <w:shd w:val="clear" w:color="auto" w:fill="auto"/>
            <w:vAlign w:val="center"/>
            <w:hideMark/>
          </w:tcPr>
          <w:p w:rsidR="000F3BB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2</w:t>
            </w:r>
          </w:p>
        </w:tc>
      </w:tr>
      <w:tr w:rsidR="00BE0C56" w:rsidRPr="009421B3" w:rsidTr="00AE7701">
        <w:trPr>
          <w:trHeight w:val="68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C56" w:rsidRPr="009421B3" w:rsidRDefault="00BE0C56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№ вопроса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C56" w:rsidRPr="009421B3" w:rsidRDefault="00BE0C56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C56" w:rsidRPr="009421B3" w:rsidRDefault="00BE0C56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C56" w:rsidRPr="009421B3" w:rsidRDefault="00BE0C56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C56" w:rsidRPr="009421B3" w:rsidRDefault="00BE0C56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C56" w:rsidRPr="009421B3" w:rsidRDefault="00BE0C56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C56" w:rsidRPr="009421B3" w:rsidRDefault="00BE0C56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C56" w:rsidRPr="009421B3" w:rsidRDefault="00BE0C56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C56" w:rsidRPr="009421B3" w:rsidRDefault="00BE0C56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C56" w:rsidRPr="009421B3" w:rsidRDefault="00BE0C56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C56" w:rsidRPr="009421B3" w:rsidRDefault="00BE0C56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C56" w:rsidRPr="009421B3" w:rsidRDefault="00BE0C56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23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C56" w:rsidRPr="009421B3" w:rsidRDefault="00BE0C56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24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C56" w:rsidRPr="009421B3" w:rsidRDefault="00BE0C56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25</w:t>
            </w:r>
          </w:p>
        </w:tc>
      </w:tr>
      <w:tr w:rsidR="00EB3BE4" w:rsidRPr="009421B3" w:rsidTr="00AE7701">
        <w:trPr>
          <w:trHeight w:val="68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BE4" w:rsidRPr="009421B3" w:rsidRDefault="00EB3BE4" w:rsidP="000F3BB4">
            <w:pPr>
              <w:rPr>
                <w:b/>
                <w:bCs/>
                <w:szCs w:val="28"/>
              </w:rPr>
            </w:pPr>
            <w:r w:rsidRPr="009421B3">
              <w:rPr>
                <w:b/>
                <w:bCs/>
                <w:szCs w:val="28"/>
              </w:rPr>
              <w:t>№ ответа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BE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BE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BE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BE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BE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BE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BE4" w:rsidRPr="009421B3" w:rsidRDefault="00EB3BE4" w:rsidP="00C43A98">
            <w:pPr>
              <w:rPr>
                <w:szCs w:val="28"/>
              </w:rPr>
            </w:pPr>
            <w:r w:rsidRPr="009421B3">
              <w:rPr>
                <w:szCs w:val="28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BE4" w:rsidRPr="009421B3" w:rsidRDefault="00EB3BE4" w:rsidP="00C43A98">
            <w:pPr>
              <w:rPr>
                <w:szCs w:val="28"/>
              </w:rPr>
            </w:pPr>
            <w:r w:rsidRPr="009421B3">
              <w:rPr>
                <w:szCs w:val="28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BE4" w:rsidRPr="009421B3" w:rsidRDefault="00EB3BE4" w:rsidP="00C43A98">
            <w:pPr>
              <w:rPr>
                <w:szCs w:val="28"/>
              </w:rPr>
            </w:pPr>
            <w:r w:rsidRPr="009421B3">
              <w:rPr>
                <w:szCs w:val="28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BE4" w:rsidRPr="009421B3" w:rsidRDefault="00EB3BE4" w:rsidP="00C43A98">
            <w:pPr>
              <w:rPr>
                <w:szCs w:val="28"/>
              </w:rPr>
            </w:pPr>
            <w:r w:rsidRPr="009421B3">
              <w:rPr>
                <w:szCs w:val="28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BE4" w:rsidRPr="009421B3" w:rsidRDefault="00EB3BE4" w:rsidP="00C43A98">
            <w:pPr>
              <w:rPr>
                <w:szCs w:val="28"/>
              </w:rPr>
            </w:pPr>
            <w:r w:rsidRPr="009421B3">
              <w:rPr>
                <w:szCs w:val="28"/>
              </w:rPr>
              <w:t>2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BE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BE4" w:rsidRPr="009421B3" w:rsidRDefault="00EB3BE4" w:rsidP="000F3BB4">
            <w:pPr>
              <w:rPr>
                <w:szCs w:val="28"/>
              </w:rPr>
            </w:pPr>
            <w:r w:rsidRPr="009421B3">
              <w:rPr>
                <w:szCs w:val="28"/>
              </w:rPr>
              <w:t>4</w:t>
            </w:r>
          </w:p>
        </w:tc>
      </w:tr>
    </w:tbl>
    <w:p w:rsidR="00BE0C56" w:rsidRDefault="00BE0C56" w:rsidP="00BE0C56">
      <w:pPr>
        <w:rPr>
          <w:b/>
          <w:sz w:val="32"/>
          <w:szCs w:val="32"/>
        </w:rPr>
      </w:pPr>
    </w:p>
    <w:p w:rsidR="00BE0C56" w:rsidRDefault="00BE0C56" w:rsidP="00BE0C5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43A98" w:rsidRPr="009421B3" w:rsidRDefault="00C32629" w:rsidP="00C32629">
      <w:pPr>
        <w:shd w:val="clear" w:color="auto" w:fill="FFFFFF"/>
        <w:jc w:val="both"/>
        <w:rPr>
          <w:b/>
          <w:szCs w:val="28"/>
        </w:rPr>
      </w:pPr>
      <w:r w:rsidRPr="009421B3">
        <w:rPr>
          <w:bCs/>
          <w:color w:val="000000"/>
          <w:spacing w:val="-5"/>
          <w:szCs w:val="28"/>
        </w:rPr>
        <w:lastRenderedPageBreak/>
        <w:t>5.3</w:t>
      </w:r>
      <w:r w:rsidR="003729E7" w:rsidRPr="009421B3">
        <w:rPr>
          <w:bCs/>
          <w:color w:val="000000"/>
          <w:spacing w:val="-5"/>
          <w:szCs w:val="28"/>
        </w:rPr>
        <w:t>. Контрольная работа</w:t>
      </w:r>
      <w:r w:rsidR="00C43A98" w:rsidRPr="009421B3">
        <w:rPr>
          <w:bCs/>
          <w:color w:val="000000"/>
          <w:spacing w:val="-5"/>
          <w:szCs w:val="28"/>
        </w:rPr>
        <w:t>: «</w:t>
      </w:r>
      <w:r w:rsidRPr="009421B3">
        <w:rPr>
          <w:szCs w:val="28"/>
        </w:rPr>
        <w:t>Раздел 4. Технологии создания и преобразования информационных объектов</w:t>
      </w:r>
      <w:proofErr w:type="gramStart"/>
      <w:r w:rsidRPr="009421B3">
        <w:rPr>
          <w:b/>
          <w:szCs w:val="28"/>
        </w:rPr>
        <w:t xml:space="preserve"> :</w:t>
      </w:r>
      <w:proofErr w:type="gramEnd"/>
      <w:r w:rsidRPr="009421B3">
        <w:rPr>
          <w:b/>
          <w:szCs w:val="28"/>
        </w:rPr>
        <w:t xml:space="preserve"> </w:t>
      </w:r>
      <w:r w:rsidR="0016751B" w:rsidRPr="009421B3">
        <w:rPr>
          <w:bCs/>
          <w:szCs w:val="28"/>
        </w:rPr>
        <w:t>Текстовый редактор</w:t>
      </w:r>
      <w:proofErr w:type="gramStart"/>
      <w:r w:rsidR="00C43A98" w:rsidRPr="009421B3">
        <w:rPr>
          <w:bCs/>
          <w:szCs w:val="28"/>
        </w:rPr>
        <w:t>.</w:t>
      </w:r>
      <w:r w:rsidR="00C43A98" w:rsidRPr="009421B3">
        <w:rPr>
          <w:bCs/>
          <w:color w:val="000000"/>
          <w:spacing w:val="-5"/>
          <w:szCs w:val="28"/>
        </w:rPr>
        <w:t>»</w:t>
      </w:r>
      <w:proofErr w:type="gramEnd"/>
    </w:p>
    <w:p w:rsidR="00C43A98" w:rsidRPr="009421B3" w:rsidRDefault="00C43A98" w:rsidP="00C43A98">
      <w:pPr>
        <w:pStyle w:val="13"/>
        <w:spacing w:line="240" w:lineRule="auto"/>
        <w:ind w:right="566"/>
        <w:rPr>
          <w:sz w:val="24"/>
          <w:szCs w:val="28"/>
        </w:rPr>
      </w:pPr>
      <w:r w:rsidRPr="009421B3">
        <w:rPr>
          <w:b/>
          <w:bCs/>
          <w:sz w:val="28"/>
          <w:szCs w:val="32"/>
        </w:rPr>
        <w:t>Задание:</w:t>
      </w:r>
    </w:p>
    <w:p w:rsidR="00C43A98" w:rsidRPr="009421B3" w:rsidRDefault="00C43A98" w:rsidP="00FF010D">
      <w:pPr>
        <w:numPr>
          <w:ilvl w:val="0"/>
          <w:numId w:val="53"/>
        </w:numPr>
        <w:tabs>
          <w:tab w:val="clear" w:pos="851"/>
          <w:tab w:val="num" w:pos="1134"/>
        </w:tabs>
        <w:ind w:right="284"/>
        <w:jc w:val="both"/>
      </w:pPr>
      <w:r w:rsidRPr="009421B3">
        <w:t xml:space="preserve">В документе установить поля страницы – </w:t>
      </w:r>
      <w:smartTag w:uri="urn:schemas-microsoft-com:office:smarttags" w:element="metricconverter">
        <w:smartTagPr>
          <w:attr w:name="ProductID" w:val="1 см"/>
        </w:smartTagPr>
        <w:r w:rsidRPr="009421B3">
          <w:t>1 см</w:t>
        </w:r>
      </w:smartTag>
      <w:r w:rsidRPr="009421B3">
        <w:t>, ориентация страницы – книжная.</w:t>
      </w:r>
    </w:p>
    <w:p w:rsidR="00C43A98" w:rsidRPr="009421B3" w:rsidRDefault="00C43A98" w:rsidP="00FF010D">
      <w:pPr>
        <w:numPr>
          <w:ilvl w:val="0"/>
          <w:numId w:val="53"/>
        </w:numPr>
        <w:tabs>
          <w:tab w:val="clear" w:pos="851"/>
          <w:tab w:val="num" w:pos="1134"/>
        </w:tabs>
        <w:ind w:right="284"/>
        <w:jc w:val="both"/>
      </w:pPr>
      <w:r w:rsidRPr="009421B3">
        <w:t xml:space="preserve">Набрать текст и оформить по образцу, приведенному в </w:t>
      </w:r>
      <w:r w:rsidRPr="009421B3">
        <w:rPr>
          <w:b/>
          <w:bCs/>
          <w:iCs/>
        </w:rPr>
        <w:t>приложении</w:t>
      </w:r>
      <w:r w:rsidRPr="009421B3">
        <w:t>.</w:t>
      </w:r>
    </w:p>
    <w:p w:rsidR="00C43A98" w:rsidRPr="009421B3" w:rsidRDefault="00C43A98" w:rsidP="00FF010D">
      <w:pPr>
        <w:numPr>
          <w:ilvl w:val="0"/>
          <w:numId w:val="53"/>
        </w:numPr>
        <w:tabs>
          <w:tab w:val="clear" w:pos="851"/>
          <w:tab w:val="num" w:pos="1134"/>
        </w:tabs>
        <w:ind w:right="284"/>
        <w:jc w:val="both"/>
      </w:pPr>
      <w:r w:rsidRPr="009421B3">
        <w:t>В документе:</w:t>
      </w:r>
    </w:p>
    <w:p w:rsidR="00C43A98" w:rsidRPr="009421B3" w:rsidRDefault="00C43A98" w:rsidP="00FF010D">
      <w:pPr>
        <w:numPr>
          <w:ilvl w:val="1"/>
          <w:numId w:val="53"/>
        </w:numPr>
        <w:tabs>
          <w:tab w:val="clear" w:pos="1440"/>
          <w:tab w:val="num" w:pos="1701"/>
        </w:tabs>
      </w:pPr>
      <w:r w:rsidRPr="009421B3">
        <w:t>набрать и оформить текст;</w:t>
      </w:r>
    </w:p>
    <w:p w:rsidR="00C43A98" w:rsidRPr="009421B3" w:rsidRDefault="00C43A98" w:rsidP="00FF010D">
      <w:pPr>
        <w:numPr>
          <w:ilvl w:val="1"/>
          <w:numId w:val="53"/>
        </w:numPr>
        <w:tabs>
          <w:tab w:val="clear" w:pos="1440"/>
          <w:tab w:val="num" w:pos="1701"/>
        </w:tabs>
      </w:pPr>
      <w:r w:rsidRPr="009421B3">
        <w:t>создать и оформить двухуровневый список;</w:t>
      </w:r>
    </w:p>
    <w:p w:rsidR="00C43A98" w:rsidRPr="009421B3" w:rsidRDefault="00C43A98" w:rsidP="00FF010D">
      <w:pPr>
        <w:numPr>
          <w:ilvl w:val="1"/>
          <w:numId w:val="53"/>
        </w:numPr>
        <w:tabs>
          <w:tab w:val="clear" w:pos="1440"/>
          <w:tab w:val="num" w:pos="1701"/>
        </w:tabs>
      </w:pPr>
      <w:r w:rsidRPr="009421B3">
        <w:t>вставить и оформить сноску;</w:t>
      </w:r>
    </w:p>
    <w:p w:rsidR="00C43A98" w:rsidRPr="009421B3" w:rsidRDefault="00C43A98" w:rsidP="00FF010D">
      <w:pPr>
        <w:numPr>
          <w:ilvl w:val="1"/>
          <w:numId w:val="53"/>
        </w:numPr>
        <w:tabs>
          <w:tab w:val="clear" w:pos="1440"/>
          <w:tab w:val="num" w:pos="1701"/>
        </w:tabs>
      </w:pPr>
      <w:r w:rsidRPr="009421B3">
        <w:t>создать и оформить таблицу;</w:t>
      </w:r>
    </w:p>
    <w:p w:rsidR="00C43A98" w:rsidRPr="009421B3" w:rsidRDefault="00C43A98" w:rsidP="00FF010D">
      <w:pPr>
        <w:numPr>
          <w:ilvl w:val="1"/>
          <w:numId w:val="53"/>
        </w:numPr>
        <w:tabs>
          <w:tab w:val="clear" w:pos="1440"/>
          <w:tab w:val="num" w:pos="1701"/>
        </w:tabs>
      </w:pPr>
      <w:r w:rsidRPr="009421B3">
        <w:t>вставить объекты, оформить и расположить в тексте.</w:t>
      </w:r>
    </w:p>
    <w:p w:rsidR="00C43A98" w:rsidRPr="009421B3" w:rsidRDefault="00C43A98" w:rsidP="00FF010D">
      <w:pPr>
        <w:numPr>
          <w:ilvl w:val="0"/>
          <w:numId w:val="53"/>
        </w:numPr>
        <w:tabs>
          <w:tab w:val="clear" w:pos="851"/>
          <w:tab w:val="num" w:pos="1134"/>
        </w:tabs>
        <w:ind w:right="284"/>
        <w:jc w:val="both"/>
      </w:pPr>
      <w:r w:rsidRPr="009421B3">
        <w:t xml:space="preserve">Сделать обрамление страницы. </w:t>
      </w:r>
    </w:p>
    <w:p w:rsidR="00C43A98" w:rsidRPr="009421B3" w:rsidRDefault="00C43A98" w:rsidP="00FF010D">
      <w:pPr>
        <w:numPr>
          <w:ilvl w:val="0"/>
          <w:numId w:val="53"/>
        </w:numPr>
        <w:tabs>
          <w:tab w:val="clear" w:pos="851"/>
          <w:tab w:val="num" w:pos="1134"/>
        </w:tabs>
        <w:ind w:right="284"/>
        <w:jc w:val="both"/>
      </w:pPr>
      <w:r w:rsidRPr="009421B3">
        <w:t>Установить колонтитулы:</w:t>
      </w:r>
    </w:p>
    <w:p w:rsidR="00C43A98" w:rsidRPr="009421B3" w:rsidRDefault="006B559B" w:rsidP="00FF010D">
      <w:pPr>
        <w:numPr>
          <w:ilvl w:val="1"/>
          <w:numId w:val="53"/>
        </w:numPr>
        <w:tabs>
          <w:tab w:val="clear" w:pos="1440"/>
          <w:tab w:val="num" w:pos="1701"/>
        </w:tabs>
        <w:rPr>
          <w:b/>
          <w:i/>
          <w:szCs w:val="28"/>
        </w:rPr>
      </w:pPr>
      <w:r w:rsidRPr="009421B3">
        <w:rPr>
          <w:szCs w:val="28"/>
        </w:rPr>
        <w:t>в</w:t>
      </w:r>
      <w:r w:rsidR="00C43A98" w:rsidRPr="009421B3">
        <w:rPr>
          <w:szCs w:val="28"/>
        </w:rPr>
        <w:t xml:space="preserve">ерхний – </w:t>
      </w:r>
      <w:r w:rsidR="00C43A98" w:rsidRPr="009421B3">
        <w:rPr>
          <w:b/>
          <w:i/>
          <w:szCs w:val="28"/>
        </w:rPr>
        <w:t>№ варианта, Фамилия Имя;</w:t>
      </w:r>
    </w:p>
    <w:p w:rsidR="00C43A98" w:rsidRPr="009421B3" w:rsidRDefault="006B559B" w:rsidP="00FF010D">
      <w:pPr>
        <w:numPr>
          <w:ilvl w:val="1"/>
          <w:numId w:val="53"/>
        </w:numPr>
        <w:tabs>
          <w:tab w:val="clear" w:pos="1440"/>
          <w:tab w:val="num" w:pos="1701"/>
        </w:tabs>
        <w:rPr>
          <w:szCs w:val="28"/>
        </w:rPr>
      </w:pPr>
      <w:r w:rsidRPr="009421B3">
        <w:rPr>
          <w:szCs w:val="28"/>
        </w:rPr>
        <w:t>н</w:t>
      </w:r>
      <w:r w:rsidR="00C43A98" w:rsidRPr="009421B3">
        <w:rPr>
          <w:szCs w:val="28"/>
        </w:rPr>
        <w:t xml:space="preserve">ижний – </w:t>
      </w:r>
      <w:r w:rsidR="00C43A98" w:rsidRPr="009421B3">
        <w:rPr>
          <w:b/>
          <w:i/>
          <w:szCs w:val="28"/>
        </w:rPr>
        <w:t>Дата.</w:t>
      </w:r>
    </w:p>
    <w:p w:rsidR="000A15EE" w:rsidRPr="009421B3" w:rsidRDefault="000A15EE" w:rsidP="003729E7">
      <w:pPr>
        <w:keepNext/>
        <w:keepLines/>
        <w:suppressLineNumbers/>
        <w:suppressAutoHyphens/>
        <w:spacing w:before="120" w:after="120"/>
        <w:ind w:left="1701" w:hanging="1134"/>
        <w:rPr>
          <w:szCs w:val="28"/>
        </w:rPr>
      </w:pPr>
      <w:r w:rsidRPr="009421B3">
        <w:rPr>
          <w:szCs w:val="28"/>
        </w:rPr>
        <w:t>Критерии оценки к контрольной работе</w:t>
      </w:r>
      <w:r w:rsidRPr="009421B3">
        <w:rPr>
          <w:bCs/>
          <w:color w:val="000000"/>
          <w:spacing w:val="-5"/>
          <w:szCs w:val="28"/>
        </w:rPr>
        <w:t>: «</w:t>
      </w:r>
      <w:r w:rsidR="0016751B" w:rsidRPr="009421B3">
        <w:rPr>
          <w:bCs/>
          <w:szCs w:val="28"/>
        </w:rPr>
        <w:t>Текстовый редактор</w:t>
      </w:r>
      <w:r w:rsidRPr="009421B3">
        <w:rPr>
          <w:bCs/>
          <w:szCs w:val="28"/>
        </w:rPr>
        <w:t>.</w:t>
      </w:r>
      <w:r w:rsidRPr="009421B3">
        <w:rPr>
          <w:bCs/>
          <w:color w:val="000000"/>
          <w:spacing w:val="-5"/>
          <w:szCs w:val="28"/>
        </w:rPr>
        <w:t>»</w:t>
      </w:r>
    </w:p>
    <w:p w:rsidR="000A15EE" w:rsidRPr="009421B3" w:rsidRDefault="000A15EE" w:rsidP="000A15EE">
      <w:pPr>
        <w:ind w:firstLine="709"/>
        <w:jc w:val="both"/>
        <w:rPr>
          <w:szCs w:val="28"/>
        </w:rPr>
      </w:pPr>
      <w:r w:rsidRPr="009421B3">
        <w:rPr>
          <w:szCs w:val="28"/>
        </w:rPr>
        <w:t>Задание составлено в виде практической задачи. Время решения и оформления составл</w:t>
      </w:r>
      <w:r w:rsidRPr="009421B3">
        <w:rPr>
          <w:szCs w:val="28"/>
        </w:rPr>
        <w:t>я</w:t>
      </w:r>
      <w:r w:rsidRPr="009421B3">
        <w:rPr>
          <w:szCs w:val="28"/>
        </w:rPr>
        <w:t>ет 2 академических часа.</w:t>
      </w:r>
    </w:p>
    <w:p w:rsidR="000A15EE" w:rsidRPr="009421B3" w:rsidRDefault="000A15EE" w:rsidP="000A15EE">
      <w:pPr>
        <w:keepNext/>
        <w:keepLines/>
        <w:suppressLineNumbers/>
        <w:suppressAutoHyphens/>
        <w:spacing w:before="120" w:after="120"/>
        <w:ind w:firstLine="567"/>
        <w:rPr>
          <w:b/>
          <w:bCs/>
          <w:szCs w:val="28"/>
        </w:rPr>
      </w:pPr>
      <w:r w:rsidRPr="009421B3">
        <w:rPr>
          <w:b/>
          <w:bCs/>
          <w:szCs w:val="28"/>
        </w:rPr>
        <w:t>Критерии оценки:</w:t>
      </w:r>
    </w:p>
    <w:tbl>
      <w:tblPr>
        <w:tblStyle w:val="ab"/>
        <w:tblW w:w="9601" w:type="dxa"/>
        <w:tblInd w:w="108" w:type="dxa"/>
        <w:tblLayout w:type="fixed"/>
        <w:tblLook w:val="04A0"/>
      </w:tblPr>
      <w:tblGrid>
        <w:gridCol w:w="2126"/>
        <w:gridCol w:w="1985"/>
        <w:gridCol w:w="5490"/>
      </w:tblGrid>
      <w:tr w:rsidR="000A15EE" w:rsidRPr="009421B3" w:rsidTr="00E4516D">
        <w:tc>
          <w:tcPr>
            <w:tcW w:w="2126" w:type="dxa"/>
          </w:tcPr>
          <w:p w:rsidR="000A15EE" w:rsidRPr="009421B3" w:rsidRDefault="000A15EE" w:rsidP="004A6F2C">
            <w:pPr>
              <w:jc w:val="center"/>
            </w:pPr>
            <w:r w:rsidRPr="009421B3">
              <w:t>Критерий</w:t>
            </w:r>
          </w:p>
        </w:tc>
        <w:tc>
          <w:tcPr>
            <w:tcW w:w="1985" w:type="dxa"/>
          </w:tcPr>
          <w:p w:rsidR="000A15EE" w:rsidRPr="009421B3" w:rsidRDefault="000A15EE" w:rsidP="004A6F2C">
            <w:pPr>
              <w:jc w:val="center"/>
            </w:pPr>
            <w:r w:rsidRPr="009421B3">
              <w:t>Балл</w:t>
            </w:r>
          </w:p>
        </w:tc>
        <w:tc>
          <w:tcPr>
            <w:tcW w:w="5490" w:type="dxa"/>
          </w:tcPr>
          <w:p w:rsidR="000A15EE" w:rsidRPr="009421B3" w:rsidRDefault="000A15EE" w:rsidP="004A6F2C">
            <w:pPr>
              <w:jc w:val="center"/>
            </w:pPr>
            <w:r w:rsidRPr="009421B3">
              <w:t>Степень выполнения работы</w:t>
            </w:r>
          </w:p>
        </w:tc>
      </w:tr>
      <w:tr w:rsidR="000A15EE" w:rsidRPr="009421B3" w:rsidTr="00E4516D">
        <w:trPr>
          <w:trHeight w:val="1042"/>
        </w:trPr>
        <w:tc>
          <w:tcPr>
            <w:tcW w:w="2126" w:type="dxa"/>
          </w:tcPr>
          <w:p w:rsidR="000A15EE" w:rsidRPr="009421B3" w:rsidRDefault="000A15EE" w:rsidP="004A6F2C">
            <w:r w:rsidRPr="009421B3">
              <w:t xml:space="preserve">работа </w:t>
            </w:r>
            <w:r w:rsidRPr="009421B3">
              <w:br/>
              <w:t xml:space="preserve">выполнена </w:t>
            </w:r>
            <w:r w:rsidRPr="009421B3">
              <w:br/>
              <w:t>на 100%.</w:t>
            </w:r>
          </w:p>
        </w:tc>
        <w:tc>
          <w:tcPr>
            <w:tcW w:w="1985" w:type="dxa"/>
          </w:tcPr>
          <w:p w:rsidR="000A15EE" w:rsidRPr="009421B3" w:rsidRDefault="000A15EE" w:rsidP="004A6F2C">
            <w:pPr>
              <w:jc w:val="center"/>
            </w:pPr>
            <w:r w:rsidRPr="009421B3">
              <w:t xml:space="preserve">5 </w:t>
            </w:r>
            <w:r w:rsidRPr="009421B3">
              <w:br/>
              <w:t>(отлично)</w:t>
            </w:r>
          </w:p>
        </w:tc>
        <w:tc>
          <w:tcPr>
            <w:tcW w:w="5490" w:type="dxa"/>
          </w:tcPr>
          <w:p w:rsidR="006051D7" w:rsidRPr="009421B3" w:rsidRDefault="006051D7" w:rsidP="006051D7">
            <w:r w:rsidRPr="009421B3">
              <w:t xml:space="preserve">Набран текст. </w:t>
            </w:r>
          </w:p>
          <w:p w:rsidR="000A15EE" w:rsidRPr="009421B3" w:rsidRDefault="006051D7" w:rsidP="006051D7">
            <w:r w:rsidRPr="009421B3">
              <w:t>Оформление выполнено полностью по образцу.</w:t>
            </w:r>
          </w:p>
        </w:tc>
      </w:tr>
      <w:tr w:rsidR="000A15EE" w:rsidRPr="009421B3" w:rsidTr="00E4516D">
        <w:trPr>
          <w:trHeight w:val="1120"/>
        </w:trPr>
        <w:tc>
          <w:tcPr>
            <w:tcW w:w="2126" w:type="dxa"/>
          </w:tcPr>
          <w:p w:rsidR="000A15EE" w:rsidRPr="009421B3" w:rsidRDefault="000A15EE" w:rsidP="004A6F2C">
            <w:r w:rsidRPr="009421B3">
              <w:t xml:space="preserve">работа </w:t>
            </w:r>
            <w:r w:rsidRPr="009421B3">
              <w:br/>
              <w:t xml:space="preserve">выполнена </w:t>
            </w:r>
            <w:r w:rsidRPr="009421B3">
              <w:br/>
              <w:t>на 75%</w:t>
            </w:r>
          </w:p>
        </w:tc>
        <w:tc>
          <w:tcPr>
            <w:tcW w:w="1985" w:type="dxa"/>
          </w:tcPr>
          <w:p w:rsidR="000A15EE" w:rsidRPr="009421B3" w:rsidRDefault="000A15EE" w:rsidP="004A6F2C">
            <w:pPr>
              <w:jc w:val="center"/>
            </w:pPr>
            <w:r w:rsidRPr="009421B3">
              <w:t xml:space="preserve">4 </w:t>
            </w:r>
            <w:r w:rsidRPr="009421B3">
              <w:br/>
              <w:t>(хорошо)</w:t>
            </w:r>
          </w:p>
        </w:tc>
        <w:tc>
          <w:tcPr>
            <w:tcW w:w="5490" w:type="dxa"/>
          </w:tcPr>
          <w:p w:rsidR="009C3D23" w:rsidRPr="009421B3" w:rsidRDefault="009C3D23" w:rsidP="009C3D23">
            <w:r w:rsidRPr="009421B3">
              <w:t xml:space="preserve">Набран текст. </w:t>
            </w:r>
          </w:p>
          <w:p w:rsidR="000A15EE" w:rsidRPr="009421B3" w:rsidRDefault="009C3D23" w:rsidP="009C3D23">
            <w:r w:rsidRPr="009421B3">
              <w:t>Оформление выполнено с ошибками (отсутствуют автоматические переносы, выравнивание по ш</w:t>
            </w:r>
            <w:r w:rsidRPr="009421B3">
              <w:t>и</w:t>
            </w:r>
            <w:r w:rsidRPr="009421B3">
              <w:t>рине).</w:t>
            </w:r>
          </w:p>
        </w:tc>
      </w:tr>
      <w:tr w:rsidR="000A15EE" w:rsidRPr="009421B3" w:rsidTr="00E4516D">
        <w:trPr>
          <w:trHeight w:val="1120"/>
        </w:trPr>
        <w:tc>
          <w:tcPr>
            <w:tcW w:w="2126" w:type="dxa"/>
          </w:tcPr>
          <w:p w:rsidR="000A15EE" w:rsidRPr="009421B3" w:rsidRDefault="000A15EE" w:rsidP="004A6F2C">
            <w:r w:rsidRPr="009421B3">
              <w:t xml:space="preserve">работа </w:t>
            </w:r>
            <w:r w:rsidRPr="009421B3">
              <w:br/>
              <w:t xml:space="preserve">выполнена </w:t>
            </w:r>
            <w:r w:rsidRPr="009421B3">
              <w:br/>
              <w:t>на 50%</w:t>
            </w:r>
          </w:p>
        </w:tc>
        <w:tc>
          <w:tcPr>
            <w:tcW w:w="1985" w:type="dxa"/>
          </w:tcPr>
          <w:p w:rsidR="000A15EE" w:rsidRPr="009421B3" w:rsidRDefault="000A15EE" w:rsidP="004A6F2C">
            <w:pPr>
              <w:jc w:val="center"/>
            </w:pPr>
            <w:r w:rsidRPr="009421B3">
              <w:t>3</w:t>
            </w:r>
            <w:r w:rsidRPr="009421B3">
              <w:br/>
              <w:t>(удовлетвор</w:t>
            </w:r>
            <w:r w:rsidRPr="009421B3">
              <w:t>и</w:t>
            </w:r>
            <w:r w:rsidRPr="009421B3">
              <w:t>тельно)</w:t>
            </w:r>
          </w:p>
        </w:tc>
        <w:tc>
          <w:tcPr>
            <w:tcW w:w="5490" w:type="dxa"/>
          </w:tcPr>
          <w:p w:rsidR="009C3D23" w:rsidRPr="009421B3" w:rsidRDefault="009C3D23" w:rsidP="009C3D23">
            <w:r w:rsidRPr="009421B3">
              <w:t xml:space="preserve">Набран текст. </w:t>
            </w:r>
          </w:p>
          <w:p w:rsidR="000A15EE" w:rsidRPr="009421B3" w:rsidRDefault="009C3D23" w:rsidP="009C3D23">
            <w:r w:rsidRPr="009421B3">
              <w:t>Оформление выполнено с ошибками (отсутствуют автоматические переносы, выравнивание по ш</w:t>
            </w:r>
            <w:r w:rsidRPr="009421B3">
              <w:t>и</w:t>
            </w:r>
            <w:r w:rsidRPr="009421B3">
              <w:t>рине, не выполнено оформление колонок, непр</w:t>
            </w:r>
            <w:r w:rsidRPr="009421B3">
              <w:t>а</w:t>
            </w:r>
            <w:r w:rsidRPr="009421B3">
              <w:t>вильно оформлены списки, нет объектов).</w:t>
            </w:r>
          </w:p>
        </w:tc>
      </w:tr>
      <w:tr w:rsidR="000A15EE" w:rsidRPr="009421B3" w:rsidTr="00E4516D">
        <w:trPr>
          <w:trHeight w:val="1136"/>
        </w:trPr>
        <w:tc>
          <w:tcPr>
            <w:tcW w:w="2126" w:type="dxa"/>
          </w:tcPr>
          <w:p w:rsidR="000A15EE" w:rsidRPr="009421B3" w:rsidRDefault="000A15EE" w:rsidP="004A6F2C">
            <w:r w:rsidRPr="009421B3">
              <w:t xml:space="preserve">работа </w:t>
            </w:r>
            <w:r w:rsidRPr="009421B3">
              <w:br/>
              <w:t xml:space="preserve">не выполнена </w:t>
            </w:r>
          </w:p>
        </w:tc>
        <w:tc>
          <w:tcPr>
            <w:tcW w:w="1985" w:type="dxa"/>
          </w:tcPr>
          <w:p w:rsidR="000A15EE" w:rsidRPr="009421B3" w:rsidRDefault="000A15EE" w:rsidP="004A6F2C">
            <w:pPr>
              <w:jc w:val="center"/>
            </w:pPr>
            <w:r w:rsidRPr="009421B3">
              <w:t xml:space="preserve">2 </w:t>
            </w:r>
            <w:r w:rsidRPr="009421B3">
              <w:br/>
              <w:t>(неудовлетвор</w:t>
            </w:r>
            <w:r w:rsidRPr="009421B3">
              <w:t>и</w:t>
            </w:r>
            <w:r w:rsidRPr="009421B3">
              <w:t>тельно)</w:t>
            </w:r>
          </w:p>
        </w:tc>
        <w:tc>
          <w:tcPr>
            <w:tcW w:w="5490" w:type="dxa"/>
          </w:tcPr>
          <w:p w:rsidR="009C3D23" w:rsidRPr="009421B3" w:rsidRDefault="009C3D23" w:rsidP="009C3D23">
            <w:r w:rsidRPr="009421B3">
              <w:t xml:space="preserve">Набран текст. </w:t>
            </w:r>
          </w:p>
          <w:p w:rsidR="000A15EE" w:rsidRPr="009421B3" w:rsidRDefault="009C3D23" w:rsidP="009C3D23">
            <w:r w:rsidRPr="009421B3">
              <w:t xml:space="preserve">Оформление не </w:t>
            </w:r>
            <w:r w:rsidR="00DB4443" w:rsidRPr="009421B3">
              <w:t>выполнено</w:t>
            </w:r>
            <w:r w:rsidR="000A15EE" w:rsidRPr="009421B3">
              <w:t>.</w:t>
            </w:r>
          </w:p>
        </w:tc>
      </w:tr>
    </w:tbl>
    <w:p w:rsidR="000A15EE" w:rsidRDefault="000A15EE" w:rsidP="000A15EE">
      <w:pPr>
        <w:rPr>
          <w:b/>
          <w:sz w:val="32"/>
          <w:szCs w:val="32"/>
        </w:rPr>
      </w:pPr>
      <w:r>
        <w:rPr>
          <w:b/>
          <w:color w:val="FF0000"/>
          <w:sz w:val="28"/>
          <w:szCs w:val="28"/>
        </w:rPr>
        <w:br w:type="page"/>
      </w:r>
    </w:p>
    <w:p w:rsidR="000A15EE" w:rsidRPr="00E72FA8" w:rsidRDefault="00BB0FB7" w:rsidP="00E72FA8">
      <w:pPr>
        <w:pStyle w:val="13"/>
        <w:spacing w:before="120" w:after="120" w:line="240" w:lineRule="auto"/>
        <w:ind w:firstLine="0"/>
        <w:rPr>
          <w:b/>
          <w:sz w:val="28"/>
          <w:szCs w:val="28"/>
        </w:rPr>
      </w:pPr>
      <w:r w:rsidRPr="00BB0FB7">
        <w:rPr>
          <w:noProof/>
          <w:sz w:val="20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8pt;margin-top:-7.35pt;width:513pt;height:76.25pt;z-index:251669504" adj="10708" fillcolor="#ddd" strokeweight="1pt">
            <v:shadow color="#99f" offset="3pt"/>
            <v:textpath style="font-family:&quot;Arial&quot;;v-text-kern:t" trim="t" fitpath="t" string="Юридические лица"/>
          </v:shape>
        </w:pict>
      </w:r>
      <w:r w:rsidR="00C43A98" w:rsidRPr="004C1DCA">
        <w:rPr>
          <w:b/>
          <w:sz w:val="28"/>
          <w:szCs w:val="28"/>
        </w:rPr>
        <w:t>Приложение.</w:t>
      </w:r>
      <w:bookmarkStart w:id="1" w:name="_Toc63667329"/>
      <w:bookmarkStart w:id="2" w:name="_Toc64207957"/>
      <w:r w:rsidR="000A15EE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121285</wp:posOffset>
            </wp:positionV>
            <wp:extent cx="6629400" cy="5563870"/>
            <wp:effectExtent l="19050" t="0" r="0" b="0"/>
            <wp:wrapNone/>
            <wp:docPr id="10" name="Рисунок 8" descr="j0300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3008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40000" contrast="-7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56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5EE" w:rsidRDefault="000A15EE" w:rsidP="000A15EE">
      <w:pPr>
        <w:jc w:val="both"/>
      </w:pPr>
    </w:p>
    <w:p w:rsidR="000A15EE" w:rsidRDefault="000A15EE" w:rsidP="000A15EE">
      <w:pPr>
        <w:jc w:val="both"/>
      </w:pPr>
    </w:p>
    <w:p w:rsidR="000A15EE" w:rsidRDefault="000A15EE" w:rsidP="000A15EE">
      <w:pPr>
        <w:jc w:val="both"/>
      </w:pPr>
    </w:p>
    <w:p w:rsidR="000A15EE" w:rsidRDefault="000A15EE" w:rsidP="000A15EE">
      <w:pPr>
        <w:keepNext/>
        <w:framePr w:dropCap="drop" w:lines="3" w:hSpace="170" w:wrap="around" w:vAnchor="text" w:hAnchor="text"/>
        <w:spacing w:line="820" w:lineRule="exact"/>
        <w:ind w:left="284" w:right="60"/>
        <w:jc w:val="both"/>
        <w:textAlignment w:val="baseline"/>
        <w:rPr>
          <w:rFonts w:ascii="Monotype Corsiva" w:hAnsi="Monotype Corsiva"/>
          <w:position w:val="-7"/>
          <w:sz w:val="116"/>
        </w:rPr>
      </w:pPr>
      <w:r>
        <w:rPr>
          <w:rFonts w:ascii="Monotype Corsiva" w:hAnsi="Monotype Corsiva"/>
          <w:position w:val="-7"/>
          <w:sz w:val="116"/>
        </w:rPr>
        <w:t>Ю</w:t>
      </w:r>
    </w:p>
    <w:p w:rsidR="000A15EE" w:rsidRDefault="000A15EE" w:rsidP="000A15EE">
      <w:pPr>
        <w:ind w:right="-1" w:firstLine="284"/>
        <w:jc w:val="both"/>
      </w:pPr>
      <w:r>
        <w:t>ридическое лицо – это организация, которая имеет обособленное имущество, отвечает им по своим обязательствам, может от своего имени приобретать или осуществлять имущественные и личные неимущественные права и нести об</w:t>
      </w:r>
      <w:r>
        <w:t>я</w:t>
      </w:r>
      <w:r>
        <w:t>занности и быть истцом и ответчиком в суде (ч.1 п.1 ст.48 ГК РФ).</w:t>
      </w:r>
    </w:p>
    <w:p w:rsidR="000A15EE" w:rsidRDefault="000A15EE" w:rsidP="000A15EE">
      <w:pPr>
        <w:spacing w:before="120" w:after="120"/>
        <w:jc w:val="center"/>
        <w:rPr>
          <w:b/>
          <w:bCs/>
          <w:i/>
          <w:iCs/>
          <w:spacing w:val="100"/>
          <w:sz w:val="32"/>
          <w:u w:val="single"/>
        </w:rPr>
      </w:pPr>
      <w:r>
        <w:rPr>
          <w:b/>
          <w:bCs/>
          <w:i/>
          <w:iCs/>
          <w:spacing w:val="100"/>
          <w:sz w:val="32"/>
          <w:u w:val="single"/>
        </w:rPr>
        <w:t>Признаки юридического лица:</w:t>
      </w:r>
    </w:p>
    <w:p w:rsidR="000A15EE" w:rsidRDefault="000A15EE" w:rsidP="00FF010D">
      <w:pPr>
        <w:numPr>
          <w:ilvl w:val="0"/>
          <w:numId w:val="54"/>
        </w:numPr>
        <w:spacing w:after="120"/>
        <w:jc w:val="both"/>
        <w:rPr>
          <w:b/>
          <w:bCs/>
          <w:sz w:val="28"/>
        </w:rPr>
      </w:pPr>
      <w:r>
        <w:rPr>
          <w:b/>
          <w:bCs/>
          <w:sz w:val="28"/>
        </w:rPr>
        <w:t>Организационное единство.</w:t>
      </w:r>
    </w:p>
    <w:p w:rsidR="000A15EE" w:rsidRDefault="000A15EE" w:rsidP="009C3D23">
      <w:pPr>
        <w:ind w:left="851" w:right="567" w:firstLine="992"/>
        <w:jc w:val="both"/>
      </w:pPr>
      <w:r>
        <w:t>Несмотря на внутреннее деление (каждое юридическое лицо имеет свою внутреннюю структуру), юридическое лицо выступает в гражданском обороте как единое целое и действует на основе учредительных документов.</w:t>
      </w:r>
    </w:p>
    <w:p w:rsidR="000A15EE" w:rsidRDefault="000A15EE" w:rsidP="009C3D23">
      <w:pPr>
        <w:ind w:left="851" w:right="567"/>
        <w:jc w:val="both"/>
      </w:pPr>
      <w:r>
        <w:t>Юридическое лицо действует на основании следующих учредительных докуме</w:t>
      </w:r>
      <w:r>
        <w:t>н</w:t>
      </w:r>
      <w:r>
        <w:t>тов (п.1 ст.52 ГК РФ);</w:t>
      </w:r>
    </w:p>
    <w:p w:rsidR="000A15EE" w:rsidRDefault="000A15EE" w:rsidP="00FF010D">
      <w:pPr>
        <w:numPr>
          <w:ilvl w:val="1"/>
          <w:numId w:val="54"/>
        </w:numPr>
        <w:ind w:right="567"/>
        <w:jc w:val="both"/>
      </w:pPr>
      <w:r>
        <w:t>индивидуального устава (например, у акционерных обществ – п.3 ст.98 ГК РФ);</w:t>
      </w:r>
    </w:p>
    <w:p w:rsidR="000A15EE" w:rsidRDefault="000A15EE" w:rsidP="00FF010D">
      <w:pPr>
        <w:numPr>
          <w:ilvl w:val="1"/>
          <w:numId w:val="54"/>
        </w:numPr>
        <w:ind w:right="567"/>
        <w:jc w:val="both"/>
      </w:pPr>
      <w:r>
        <w:t>либо учредительного договора (только у хозяйственных товариществ – п.1 ст.70 и п.1 ст.83 ГК РФ);</w:t>
      </w:r>
    </w:p>
    <w:p w:rsidR="000A15EE" w:rsidRDefault="000A15EE" w:rsidP="00FF010D">
      <w:pPr>
        <w:numPr>
          <w:ilvl w:val="1"/>
          <w:numId w:val="54"/>
        </w:numPr>
        <w:ind w:right="567"/>
        <w:jc w:val="both"/>
      </w:pPr>
      <w:r>
        <w:t xml:space="preserve">либо устава и учредительного договора. </w:t>
      </w:r>
    </w:p>
    <w:p w:rsidR="000A15EE" w:rsidRPr="009C3D23" w:rsidRDefault="000A15EE" w:rsidP="009C3D23">
      <w:pPr>
        <w:ind w:left="851" w:right="567" w:firstLine="589"/>
        <w:jc w:val="both"/>
        <w:rPr>
          <w:b/>
          <w:i/>
          <w:sz w:val="28"/>
          <w:szCs w:val="28"/>
        </w:rPr>
      </w:pPr>
      <w:r w:rsidRPr="009C3D23">
        <w:rPr>
          <w:b/>
          <w:i/>
          <w:sz w:val="28"/>
          <w:szCs w:val="28"/>
        </w:rPr>
        <w:t>Например:</w:t>
      </w:r>
    </w:p>
    <w:p w:rsidR="000A15EE" w:rsidRDefault="000A15EE" w:rsidP="00FF010D">
      <w:pPr>
        <w:pStyle w:val="ad"/>
        <w:numPr>
          <w:ilvl w:val="0"/>
          <w:numId w:val="56"/>
        </w:numPr>
        <w:ind w:left="2268" w:right="567" w:hanging="567"/>
        <w:jc w:val="both"/>
      </w:pPr>
      <w:r>
        <w:t>у обществ с ограниченной ответственностью – п.133 ст.89 ГК РФ;</w:t>
      </w:r>
    </w:p>
    <w:p w:rsidR="000A15EE" w:rsidRDefault="000A15EE" w:rsidP="00FF010D">
      <w:pPr>
        <w:pStyle w:val="ad"/>
        <w:numPr>
          <w:ilvl w:val="0"/>
          <w:numId w:val="56"/>
        </w:numPr>
        <w:ind w:left="2268" w:right="567" w:hanging="567"/>
        <w:jc w:val="both"/>
      </w:pPr>
      <w:r>
        <w:t>у ассоциаций и союзов – п.1 ст.122 ГК РФ.</w:t>
      </w:r>
    </w:p>
    <w:p w:rsidR="000A15EE" w:rsidRDefault="000A15EE" w:rsidP="00FF010D">
      <w:pPr>
        <w:numPr>
          <w:ilvl w:val="0"/>
          <w:numId w:val="54"/>
        </w:numPr>
        <w:spacing w:before="120" w:after="120"/>
        <w:jc w:val="both"/>
        <w:rPr>
          <w:b/>
          <w:bCs/>
          <w:sz w:val="28"/>
        </w:rPr>
      </w:pPr>
      <w:r>
        <w:rPr>
          <w:b/>
          <w:bCs/>
          <w:sz w:val="28"/>
        </w:rPr>
        <w:t>Имущественная обособленность.</w:t>
      </w:r>
    </w:p>
    <w:p w:rsidR="000A15EE" w:rsidRDefault="00BB0FB7" w:rsidP="000A15EE">
      <w:pPr>
        <w:jc w:val="both"/>
      </w:pPr>
      <w:r w:rsidRPr="00BB0FB7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17pt;margin-top:-.15pt;width:324pt;height:27pt;z-index:251670528" fillcolor="#ddd">
            <v:fill color2="fill darken(216)" focusposition=".5,.5" focussize="" method="linear sigma" focus="100%" type="gradientRadial"/>
            <v:shadow color="#868686"/>
            <o:extrusion v:ext="view" backdepth="18pt" color="#06c" viewpoint="-34.72222mm" viewpointorigin="-.5" skewangle="-45" brightness="10000f" lightposition="0,-50000" lightlevel="44000f" lightposition2="0,50000" lightlevel2="24000f"/>
            <v:textbox style="mso-next-textbox:#_x0000_s1027">
              <w:txbxContent>
                <w:p w:rsidR="008A1F1E" w:rsidRDefault="008A1F1E" w:rsidP="000A15EE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</w:rPr>
                    <w:t>ИМУЩЕСТВО ЮРИДИЧЕСКОГО ЛИЦА</w:t>
                  </w:r>
                </w:p>
              </w:txbxContent>
            </v:textbox>
          </v:shape>
        </w:pict>
      </w:r>
    </w:p>
    <w:p w:rsidR="000A15EE" w:rsidRDefault="00BB0FB7" w:rsidP="000A15EE">
      <w:pPr>
        <w:jc w:val="both"/>
      </w:pPr>
      <w:r w:rsidRPr="00BB0FB7">
        <w:rPr>
          <w:noProof/>
          <w:sz w:val="20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30" type="#_x0000_t91" style="position:absolute;left:0;text-align:left;margin-left:4in;margin-top:13.05pt;width:54pt;height:40.2pt;flip:y;z-index:251673600" adj="15419,4008" fillcolor="#ddd">
            <v:shadow color="#868686"/>
            <o:extrusion v:ext="view" backdepth="18pt" color="#06c" viewpoint="-34.72222mm" viewpointorigin="-.5" skewangle="-45" brightness="10000f" lightposition="0,-50000" lightlevel="44000f" lightposition2="0,50000" lightlevel2="24000f"/>
          </v:shape>
        </w:pict>
      </w:r>
      <w:r w:rsidRPr="00BB0FB7">
        <w:rPr>
          <w:noProof/>
          <w:sz w:val="20"/>
        </w:rPr>
        <w:pict>
          <v:shape id="_x0000_s1031" type="#_x0000_t91" style="position:absolute;left:0;text-align:left;margin-left:207pt;margin-top:13.05pt;width:54pt;height:40.2pt;flip:x y;z-index:251674624" adj="15419,4008" fillcolor="#ddd">
            <v:shadow color="#868686"/>
            <o:extrusion v:ext="view" backdepth="18pt" color="#06c" viewpoint="-34.72222mm" viewpointorigin="-.5" skewangle="-45" brightness="10000f" lightposition="0,-50000" lightlevel="44000f" lightposition2="0,50000" lightlevel2="24000f"/>
          </v:shape>
        </w:pict>
      </w:r>
    </w:p>
    <w:p w:rsidR="000A15EE" w:rsidRDefault="00BB0FB7" w:rsidP="000A15EE">
      <w:pPr>
        <w:jc w:val="both"/>
      </w:pPr>
      <w:r w:rsidRPr="00BB0FB7">
        <w:rPr>
          <w:noProof/>
          <w:sz w:val="20"/>
        </w:rPr>
        <w:pict>
          <v:shape id="_x0000_s1028" type="#_x0000_t202" style="position:absolute;left:0;text-align:left;margin-left:342pt;margin-top:12.45pt;width:180pt;height:27pt;z-index:251671552" fillcolor="#ddd">
            <v:fill color2="fill darken(216)" focusposition=".5,.5" focussize="" method="linear sigma" focus="100%" type="gradientRadial"/>
            <v:shadow color="#868686"/>
            <o:extrusion v:ext="view" backdepth="18pt" color="#06c" viewpoint="-34.72222mm" viewpointorigin="-.5" skewangle="-45" brightness="10000f" lightposition="0,-50000" lightlevel="44000f" lightposition2="0,50000" lightlevel2="24000f"/>
            <v:textbox style="mso-next-textbox:#_x0000_s1028">
              <w:txbxContent>
                <w:p w:rsidR="008A1F1E" w:rsidRPr="009C3D23" w:rsidRDefault="008A1F1E" w:rsidP="009C3D23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  <w:r w:rsidRPr="009C3D23">
                    <w:rPr>
                      <w:b/>
                      <w:bCs/>
                      <w:i/>
                      <w:iCs/>
                      <w:sz w:val="28"/>
                    </w:rPr>
                    <w:t>ДЕНЕЖНЫЕ СРЕДСТВА</w:t>
                  </w:r>
                </w:p>
              </w:txbxContent>
            </v:textbox>
          </v:shape>
        </w:pict>
      </w:r>
      <w:r w:rsidRPr="00BB0FB7">
        <w:rPr>
          <w:noProof/>
          <w:sz w:val="20"/>
        </w:rPr>
        <w:pict>
          <v:shape id="_x0000_s1029" type="#_x0000_t202" style="position:absolute;left:0;text-align:left;margin-left:18pt;margin-top:12.45pt;width:189pt;height:27pt;z-index:251672576" fillcolor="#ddd">
            <v:fill color2="fill darken(216)" focusposition=".5,.5" focussize="" method="linear sigma" focus="100%" type="gradientRadial"/>
            <v:shadow color="#868686"/>
            <o:extrusion v:ext="view" backdepth="18pt" color="#06c" viewpoint="-34.72222mm" viewpointorigin="-.5" skewangle="-45" brightness="10000f" lightposition="0,-50000" lightlevel="44000f" lightposition2="0,50000" lightlevel2="24000f"/>
            <v:textbox style="mso-next-textbox:#_x0000_s1029">
              <w:txbxContent>
                <w:p w:rsidR="008A1F1E" w:rsidRDefault="008A1F1E" w:rsidP="000A15EE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</w:rPr>
                    <w:t>ФОНДЫ</w:t>
                  </w:r>
                </w:p>
              </w:txbxContent>
            </v:textbox>
          </v:shape>
        </w:pict>
      </w:r>
    </w:p>
    <w:p w:rsidR="000A15EE" w:rsidRDefault="000A15EE" w:rsidP="000A15EE">
      <w:pPr>
        <w:jc w:val="both"/>
      </w:pPr>
    </w:p>
    <w:p w:rsidR="000A15EE" w:rsidRDefault="000A15EE" w:rsidP="000A15EE">
      <w:pPr>
        <w:jc w:val="both"/>
      </w:pPr>
    </w:p>
    <w:p w:rsidR="000A15EE" w:rsidRPr="00004948" w:rsidRDefault="000A15EE" w:rsidP="000A15EE">
      <w:pPr>
        <w:spacing w:before="120" w:after="120"/>
        <w:jc w:val="center"/>
        <w:rPr>
          <w:b/>
          <w:sz w:val="28"/>
          <w:szCs w:val="28"/>
        </w:rPr>
      </w:pPr>
      <w:r w:rsidRPr="00004948">
        <w:rPr>
          <w:b/>
          <w:sz w:val="28"/>
          <w:szCs w:val="28"/>
        </w:rPr>
        <w:t>Размер уставного капитала (фонда)</w:t>
      </w:r>
    </w:p>
    <w:p w:rsidR="0001009A" w:rsidRDefault="0001009A" w:rsidP="0001009A">
      <w:pPr>
        <w:pStyle w:val="23"/>
        <w:spacing w:after="0" w:line="240" w:lineRule="auto"/>
        <w:jc w:val="center"/>
        <w:rPr>
          <w:b/>
          <w:noProof/>
          <w:color w:val="000000"/>
        </w:rPr>
        <w:sectPr w:rsidR="0001009A" w:rsidSect="00AE7701">
          <w:pgSz w:w="11907" w:h="16840"/>
          <w:pgMar w:top="567" w:right="850" w:bottom="567" w:left="1134" w:header="709" w:footer="709" w:gutter="0"/>
          <w:cols w:space="720"/>
          <w:docGrid w:linePitch="326"/>
        </w:sectPr>
      </w:pPr>
    </w:p>
    <w:p w:rsidR="000A15EE" w:rsidRPr="0001009A" w:rsidRDefault="00BB0FB7" w:rsidP="0001009A">
      <w:pPr>
        <w:pStyle w:val="23"/>
        <w:spacing w:after="0" w:line="240" w:lineRule="auto"/>
        <w:jc w:val="center"/>
        <w:rPr>
          <w:b/>
          <w:caps/>
          <w:noProof/>
          <w:color w:val="000000"/>
        </w:rPr>
      </w:pPr>
      <w:r>
        <w:rPr>
          <w:b/>
          <w:caps/>
          <w:noProof/>
          <w:color w:val="000000"/>
        </w:rPr>
        <w:lastRenderedPageBreak/>
        <w:pict>
          <v:line id="_x0000_s1034" style="position:absolute;left:0;text-align:left;z-index:251677696" from="130.8pt,2.15pt" to="130.8pt,2.15pt" o:allowincell="f"/>
        </w:pict>
      </w:r>
      <w:r w:rsidR="0001009A" w:rsidRPr="0001009A">
        <w:rPr>
          <w:b/>
          <w:noProof/>
          <w:color w:val="000000"/>
        </w:rPr>
        <w:t>Открытые акционерные общества, совместные предприятия, унитарные предприятия</w:t>
      </w:r>
    </w:p>
    <w:p w:rsidR="0001009A" w:rsidRDefault="000A15EE" w:rsidP="0001009A">
      <w:pPr>
        <w:jc w:val="both"/>
      </w:pPr>
      <w:r w:rsidRPr="00004948">
        <w:t>не менее суммы равной 1000-кратному ра</w:t>
      </w:r>
      <w:r w:rsidRPr="00004948">
        <w:t>з</w:t>
      </w:r>
      <w:r w:rsidRPr="00004948">
        <w:t>меру минимальной оплаты труда в месяц (на дату предоставления учредительных док</w:t>
      </w:r>
      <w:r w:rsidRPr="00004948">
        <w:t>у</w:t>
      </w:r>
      <w:r w:rsidRPr="00004948">
        <w:t>ментов для регистрации)</w:t>
      </w:r>
    </w:p>
    <w:p w:rsidR="000A15EE" w:rsidRPr="0001009A" w:rsidRDefault="0001009A" w:rsidP="0001009A">
      <w:pPr>
        <w:jc w:val="center"/>
        <w:rPr>
          <w:b/>
          <w:noProof/>
          <w:color w:val="000000"/>
        </w:rPr>
      </w:pPr>
      <w:r>
        <w:br w:type="column"/>
      </w:r>
      <w:r w:rsidR="000A15EE" w:rsidRPr="0001009A">
        <w:rPr>
          <w:b/>
          <w:noProof/>
          <w:color w:val="000000"/>
        </w:rPr>
        <w:lastRenderedPageBreak/>
        <w:t>Юридические лица других организационно-правовых форм</w:t>
      </w:r>
    </w:p>
    <w:p w:rsidR="000A15EE" w:rsidRDefault="000A15EE" w:rsidP="000A15EE">
      <w:pPr>
        <w:jc w:val="both"/>
      </w:pPr>
      <w:r w:rsidRPr="00004948">
        <w:t>не менее суммы равной 100-кратному разм</w:t>
      </w:r>
      <w:r w:rsidRPr="00004948">
        <w:t>е</w:t>
      </w:r>
      <w:r w:rsidRPr="00004948">
        <w:t>ру минимальной оплаты труда в месяц (на дату предоставления учредительных док</w:t>
      </w:r>
      <w:r w:rsidRPr="00004948">
        <w:t>у</w:t>
      </w:r>
      <w:r w:rsidRPr="00004948">
        <w:t>ментов для регистрации)</w:t>
      </w:r>
    </w:p>
    <w:p w:rsidR="0001009A" w:rsidRDefault="0001009A" w:rsidP="00FF010D">
      <w:pPr>
        <w:numPr>
          <w:ilvl w:val="0"/>
          <w:numId w:val="54"/>
        </w:numPr>
        <w:spacing w:before="120" w:after="120"/>
        <w:jc w:val="both"/>
        <w:rPr>
          <w:b/>
          <w:bCs/>
          <w:sz w:val="28"/>
        </w:rPr>
        <w:sectPr w:rsidR="0001009A" w:rsidSect="003729E7">
          <w:type w:val="continuous"/>
          <w:pgSz w:w="11907" w:h="16840"/>
          <w:pgMar w:top="567" w:right="850" w:bottom="567" w:left="1134" w:header="709" w:footer="709" w:gutter="0"/>
          <w:cols w:num="2" w:sep="1" w:space="567"/>
          <w:docGrid w:linePitch="326"/>
        </w:sectPr>
      </w:pPr>
    </w:p>
    <w:p w:rsidR="000A15EE" w:rsidRPr="000A7F75" w:rsidRDefault="000A15EE" w:rsidP="00FF010D">
      <w:pPr>
        <w:numPr>
          <w:ilvl w:val="0"/>
          <w:numId w:val="54"/>
        </w:numPr>
        <w:spacing w:before="120" w:after="120"/>
        <w:jc w:val="both"/>
        <w:rPr>
          <w:b/>
          <w:bCs/>
        </w:rPr>
      </w:pPr>
      <w:r w:rsidRPr="000A7F75">
        <w:rPr>
          <w:b/>
          <w:bCs/>
        </w:rPr>
        <w:lastRenderedPageBreak/>
        <w:t>Самостоятельная имущественная ответственность - п. 1 ст. 56 ГК РФ</w:t>
      </w:r>
      <w:r w:rsidRPr="000A7F75">
        <w:rPr>
          <w:rStyle w:val="a5"/>
          <w:b/>
          <w:bCs/>
        </w:rPr>
        <w:footnoteReference w:id="1"/>
      </w:r>
      <w:r w:rsidRPr="000A7F75">
        <w:rPr>
          <w:b/>
          <w:bCs/>
        </w:rPr>
        <w:t>.</w:t>
      </w:r>
    </w:p>
    <w:p w:rsidR="000A15EE" w:rsidRPr="004D38AC" w:rsidRDefault="0001009A" w:rsidP="000A15EE">
      <w:pPr>
        <w:spacing w:after="240"/>
        <w:ind w:left="851" w:right="284"/>
        <w:jc w:val="both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2330953</wp:posOffset>
            </wp:positionH>
            <wp:positionV relativeFrom="paragraph">
              <wp:posOffset>101080</wp:posOffset>
            </wp:positionV>
            <wp:extent cx="1928503" cy="1828800"/>
            <wp:effectExtent l="19050" t="0" r="0" b="0"/>
            <wp:wrapNone/>
            <wp:docPr id="8" name="Рисунок 9" descr="j022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02220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3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5EE" w:rsidRPr="004D38AC">
        <w:t>Всякая организация несет ответственность за результаты хозяйственной деятельн</w:t>
      </w:r>
      <w:r w:rsidR="000A15EE" w:rsidRPr="004D38AC">
        <w:t>о</w:t>
      </w:r>
      <w:r w:rsidR="000A15EE" w:rsidRPr="004D38AC">
        <w:t>сти.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2"/>
        <w:gridCol w:w="5069"/>
      </w:tblGrid>
      <w:tr w:rsidR="000A15EE" w:rsidTr="004A6F2C">
        <w:tc>
          <w:tcPr>
            <w:tcW w:w="10440" w:type="dxa"/>
            <w:gridSpan w:val="2"/>
          </w:tcPr>
          <w:p w:rsidR="000A15EE" w:rsidRPr="00E72FA8" w:rsidRDefault="000A15EE" w:rsidP="004A6F2C">
            <w:pPr>
              <w:ind w:right="22"/>
              <w:jc w:val="center"/>
              <w:rPr>
                <w:b/>
                <w:i/>
                <w:sz w:val="26"/>
                <w:szCs w:val="26"/>
              </w:rPr>
            </w:pPr>
            <w:r w:rsidRPr="00E72FA8">
              <w:rPr>
                <w:rFonts w:ascii="Courier New" w:hAnsi="Courier New"/>
                <w:b/>
                <w:i/>
                <w:sz w:val="26"/>
                <w:szCs w:val="26"/>
              </w:rPr>
              <w:t>Самостоятельность имущественной ответственности юридического лица выражается в том, что:</w:t>
            </w:r>
          </w:p>
        </w:tc>
      </w:tr>
      <w:tr w:rsidR="000A15EE" w:rsidTr="004A6F2C">
        <w:tc>
          <w:tcPr>
            <w:tcW w:w="5040" w:type="dxa"/>
          </w:tcPr>
          <w:p w:rsidR="000A15EE" w:rsidRPr="004D38AC" w:rsidRDefault="000A15EE" w:rsidP="00FF010D">
            <w:pPr>
              <w:numPr>
                <w:ilvl w:val="0"/>
                <w:numId w:val="55"/>
              </w:numPr>
              <w:ind w:right="9" w:hanging="567"/>
              <w:jc w:val="both"/>
            </w:pPr>
            <w:r w:rsidRPr="004D38AC">
              <w:t>оно отвечает по своим долгам пр</w:t>
            </w:r>
            <w:r w:rsidRPr="004D38AC">
              <w:t>и</w:t>
            </w:r>
            <w:r w:rsidRPr="004D38AC">
              <w:t>надлежащим ему имуществом (отве</w:t>
            </w:r>
            <w:r w:rsidRPr="004D38AC">
              <w:t>т</w:t>
            </w:r>
            <w:r w:rsidRPr="004D38AC">
              <w:t>ственность наступает в случае ба</w:t>
            </w:r>
            <w:r w:rsidRPr="004D38AC">
              <w:t>н</w:t>
            </w:r>
            <w:r w:rsidRPr="004D38AC">
              <w:t>кротства, задолженности и т. д.);</w:t>
            </w:r>
          </w:p>
        </w:tc>
        <w:tc>
          <w:tcPr>
            <w:tcW w:w="5400" w:type="dxa"/>
          </w:tcPr>
          <w:p w:rsidR="000A15EE" w:rsidRPr="004D38AC" w:rsidRDefault="000A15EE" w:rsidP="00FF010D">
            <w:pPr>
              <w:numPr>
                <w:ilvl w:val="0"/>
                <w:numId w:val="55"/>
              </w:numPr>
              <w:ind w:right="9" w:hanging="567"/>
              <w:jc w:val="both"/>
            </w:pPr>
            <w:r w:rsidRPr="004D38AC">
              <w:t>оно не отвечает по долгам своих учас</w:t>
            </w:r>
            <w:r w:rsidRPr="004D38AC">
              <w:t>т</w:t>
            </w:r>
            <w:r w:rsidRPr="004D38AC">
              <w:t xml:space="preserve">ников, и наоборот (из этого правила есть исключения – см. </w:t>
            </w:r>
            <w:proofErr w:type="spellStart"/>
            <w:r w:rsidRPr="004D38AC">
              <w:t>абз</w:t>
            </w:r>
            <w:proofErr w:type="spellEnd"/>
            <w:r w:rsidRPr="004D38AC">
              <w:t>. 2 п. 3 ст. 56 ГК РФ).</w:t>
            </w:r>
          </w:p>
        </w:tc>
      </w:tr>
      <w:bookmarkEnd w:id="1"/>
      <w:bookmarkEnd w:id="2"/>
    </w:tbl>
    <w:p w:rsidR="006B559B" w:rsidRPr="006B559B" w:rsidRDefault="006B559B" w:rsidP="00C43A98">
      <w:pPr>
        <w:rPr>
          <w:b/>
          <w:sz w:val="28"/>
          <w:szCs w:val="28"/>
        </w:rPr>
      </w:pPr>
    </w:p>
    <w:p w:rsidR="00D44899" w:rsidRPr="000A7F75" w:rsidRDefault="00C32629" w:rsidP="00D44899">
      <w:pPr>
        <w:tabs>
          <w:tab w:val="left" w:pos="1153"/>
        </w:tabs>
        <w:spacing w:before="240" w:after="240"/>
        <w:rPr>
          <w:szCs w:val="28"/>
        </w:rPr>
      </w:pPr>
      <w:r w:rsidRPr="000A7F75">
        <w:rPr>
          <w:szCs w:val="28"/>
        </w:rPr>
        <w:t xml:space="preserve">5.4 </w:t>
      </w:r>
      <w:r w:rsidR="00D44899" w:rsidRPr="000A7F75">
        <w:rPr>
          <w:szCs w:val="28"/>
        </w:rPr>
        <w:t>.</w:t>
      </w:r>
      <w:r w:rsidR="00E4516D" w:rsidRPr="000A7F75">
        <w:rPr>
          <w:szCs w:val="28"/>
        </w:rPr>
        <w:t>Тестовый опрос</w:t>
      </w:r>
      <w:r w:rsidR="00E72FA8" w:rsidRPr="000A7F75">
        <w:rPr>
          <w:szCs w:val="28"/>
        </w:rPr>
        <w:t xml:space="preserve"> </w:t>
      </w:r>
      <w:r w:rsidRPr="000A7F75">
        <w:rPr>
          <w:bCs/>
          <w:color w:val="000000"/>
          <w:spacing w:val="-5"/>
          <w:szCs w:val="28"/>
        </w:rPr>
        <w:t>«</w:t>
      </w:r>
      <w:r w:rsidRPr="000A7F75">
        <w:rPr>
          <w:szCs w:val="28"/>
        </w:rPr>
        <w:t>Тема 3.1 Основные характеристики компьютеров</w:t>
      </w:r>
      <w:proofErr w:type="gramStart"/>
      <w:r w:rsidRPr="000A7F75">
        <w:rPr>
          <w:szCs w:val="28"/>
        </w:rPr>
        <w:t xml:space="preserve"> ,</w:t>
      </w:r>
      <w:proofErr w:type="gramEnd"/>
      <w:r w:rsidRPr="000A7F75">
        <w:rPr>
          <w:szCs w:val="28"/>
        </w:rPr>
        <w:t xml:space="preserve"> Раздел 4. Технологии создания и преобразования информационных объектов</w:t>
      </w:r>
      <w:r w:rsidRPr="000A7F75">
        <w:rPr>
          <w:b/>
          <w:szCs w:val="28"/>
        </w:rPr>
        <w:t xml:space="preserve"> : </w:t>
      </w:r>
      <w:r w:rsidRPr="000A7F75">
        <w:rPr>
          <w:bCs/>
          <w:szCs w:val="28"/>
        </w:rPr>
        <w:t>Текстовый редактор.</w:t>
      </w:r>
      <w:r w:rsidRPr="000A7F75">
        <w:rPr>
          <w:bCs/>
          <w:color w:val="000000"/>
          <w:spacing w:val="-5"/>
          <w:szCs w:val="28"/>
        </w:rPr>
        <w:t>»</w:t>
      </w:r>
    </w:p>
    <w:tbl>
      <w:tblPr>
        <w:tblStyle w:val="ab"/>
        <w:tblW w:w="9743" w:type="dxa"/>
        <w:tblInd w:w="675" w:type="dxa"/>
        <w:tblLook w:val="04A0"/>
      </w:tblPr>
      <w:tblGrid>
        <w:gridCol w:w="709"/>
        <w:gridCol w:w="8079"/>
        <w:gridCol w:w="955"/>
      </w:tblGrid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1.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 xml:space="preserve">Персональный компьютер служит </w:t>
            </w:r>
            <w:proofErr w:type="gramStart"/>
            <w:r w:rsidRPr="000A7F75">
              <w:rPr>
                <w:b/>
                <w:szCs w:val="28"/>
              </w:rPr>
              <w:t>для</w:t>
            </w:r>
            <w:proofErr w:type="gramEnd"/>
            <w:r w:rsidRPr="000A7F75">
              <w:rPr>
                <w:b/>
                <w:szCs w:val="28"/>
              </w:rPr>
              <w:t xml:space="preserve">: </w:t>
            </w:r>
          </w:p>
          <w:p w:rsidR="00BD45B9" w:rsidRPr="000A7F75" w:rsidRDefault="00FB674A" w:rsidP="00FF010D">
            <w:pPr>
              <w:numPr>
                <w:ilvl w:val="0"/>
                <w:numId w:val="5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сбора информации </w:t>
            </w:r>
          </w:p>
          <w:p w:rsidR="00BD45B9" w:rsidRPr="000A7F75" w:rsidRDefault="00FB674A" w:rsidP="00FF010D">
            <w:pPr>
              <w:numPr>
                <w:ilvl w:val="0"/>
                <w:numId w:val="5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обработки и хранения информации </w:t>
            </w:r>
          </w:p>
          <w:p w:rsidR="00BD45B9" w:rsidRPr="000A7F75" w:rsidRDefault="00FB674A" w:rsidP="00FF010D">
            <w:pPr>
              <w:numPr>
                <w:ilvl w:val="0"/>
                <w:numId w:val="5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ввода информации </w:t>
            </w:r>
          </w:p>
          <w:p w:rsidR="00BD45B9" w:rsidRPr="000A7F75" w:rsidRDefault="00FB674A" w:rsidP="00FF010D">
            <w:pPr>
              <w:numPr>
                <w:ilvl w:val="0"/>
                <w:numId w:val="57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  <w:szCs w:val="28"/>
              </w:rPr>
            </w:pPr>
            <w:r w:rsidRPr="000A7F75">
              <w:rPr>
                <w:szCs w:val="28"/>
              </w:rPr>
              <w:t xml:space="preserve">ввода, обработки и хранения информации 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2.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 xml:space="preserve">Персональный компьютер </w:t>
            </w:r>
            <w:r w:rsidR="00FB674A" w:rsidRPr="000A7F75">
              <w:rPr>
                <w:b/>
                <w:szCs w:val="28"/>
              </w:rPr>
              <w:t xml:space="preserve">не содержит </w:t>
            </w:r>
            <w:r w:rsidRPr="000A7F75">
              <w:rPr>
                <w:b/>
                <w:szCs w:val="28"/>
              </w:rPr>
              <w:t>блок</w:t>
            </w:r>
            <w:r w:rsidR="00FB674A" w:rsidRPr="000A7F75">
              <w:rPr>
                <w:b/>
                <w:szCs w:val="28"/>
              </w:rPr>
              <w:t>а</w:t>
            </w:r>
            <w:r w:rsidRPr="000A7F75">
              <w:rPr>
                <w:b/>
                <w:szCs w:val="28"/>
              </w:rPr>
              <w:t xml:space="preserve">: </w:t>
            </w:r>
          </w:p>
          <w:p w:rsidR="00BD45B9" w:rsidRPr="000A7F75" w:rsidRDefault="00FB674A" w:rsidP="00FF010D">
            <w:pPr>
              <w:numPr>
                <w:ilvl w:val="0"/>
                <w:numId w:val="5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мышь </w:t>
            </w:r>
          </w:p>
          <w:p w:rsidR="00BD45B9" w:rsidRPr="000A7F75" w:rsidRDefault="00FB674A" w:rsidP="00FF010D">
            <w:pPr>
              <w:numPr>
                <w:ilvl w:val="0"/>
                <w:numId w:val="5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клавиатура </w:t>
            </w:r>
          </w:p>
          <w:p w:rsidR="00BD45B9" w:rsidRPr="000A7F75" w:rsidRDefault="00FB674A" w:rsidP="00FF010D">
            <w:pPr>
              <w:numPr>
                <w:ilvl w:val="0"/>
                <w:numId w:val="5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аппаратный блок </w:t>
            </w:r>
          </w:p>
          <w:p w:rsidR="00BD45B9" w:rsidRPr="000A7F75" w:rsidRDefault="00FB674A" w:rsidP="00FF010D">
            <w:pPr>
              <w:numPr>
                <w:ilvl w:val="0"/>
                <w:numId w:val="58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  <w:szCs w:val="28"/>
              </w:rPr>
            </w:pPr>
            <w:r w:rsidRPr="000A7F75">
              <w:rPr>
                <w:szCs w:val="28"/>
              </w:rPr>
              <w:t xml:space="preserve">ксерокс 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3.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 xml:space="preserve">Клавиатура служит </w:t>
            </w:r>
            <w:proofErr w:type="gramStart"/>
            <w:r w:rsidRPr="000A7F75">
              <w:rPr>
                <w:b/>
                <w:szCs w:val="28"/>
              </w:rPr>
              <w:t>для</w:t>
            </w:r>
            <w:proofErr w:type="gramEnd"/>
            <w:r w:rsidRPr="000A7F75">
              <w:rPr>
                <w:b/>
                <w:szCs w:val="28"/>
              </w:rPr>
              <w:t xml:space="preserve">: </w:t>
            </w:r>
          </w:p>
          <w:p w:rsidR="00BD45B9" w:rsidRPr="000A7F75" w:rsidRDefault="00FB674A" w:rsidP="00FF010D">
            <w:pPr>
              <w:numPr>
                <w:ilvl w:val="0"/>
                <w:numId w:val="5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набора текста </w:t>
            </w:r>
          </w:p>
          <w:p w:rsidR="00BD45B9" w:rsidRPr="000A7F75" w:rsidRDefault="00FB674A" w:rsidP="00FF010D">
            <w:pPr>
              <w:numPr>
                <w:ilvl w:val="0"/>
                <w:numId w:val="5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как подставка под кисти рук </w:t>
            </w:r>
          </w:p>
          <w:p w:rsidR="00BD45B9" w:rsidRPr="000A7F75" w:rsidRDefault="00FB674A" w:rsidP="00FF010D">
            <w:pPr>
              <w:numPr>
                <w:ilvl w:val="0"/>
                <w:numId w:val="5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ввода команд </w:t>
            </w:r>
          </w:p>
          <w:p w:rsidR="00BD45B9" w:rsidRPr="000A7F75" w:rsidRDefault="00FB674A" w:rsidP="00FF010D">
            <w:pPr>
              <w:numPr>
                <w:ilvl w:val="0"/>
                <w:numId w:val="59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  <w:szCs w:val="28"/>
              </w:rPr>
            </w:pPr>
            <w:r w:rsidRPr="000A7F75">
              <w:rPr>
                <w:szCs w:val="28"/>
              </w:rPr>
              <w:t xml:space="preserve">ввода дисков 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4.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 xml:space="preserve">В системном блоке </w:t>
            </w:r>
            <w:r w:rsidR="00FB674A" w:rsidRPr="000A7F75">
              <w:rPr>
                <w:b/>
                <w:szCs w:val="28"/>
              </w:rPr>
              <w:t xml:space="preserve">не </w:t>
            </w:r>
            <w:r w:rsidRPr="000A7F75">
              <w:rPr>
                <w:b/>
                <w:szCs w:val="28"/>
              </w:rPr>
              <w:t>наход</w:t>
            </w:r>
            <w:r w:rsidR="00FB674A" w:rsidRPr="000A7F75">
              <w:rPr>
                <w:b/>
                <w:szCs w:val="28"/>
              </w:rPr>
              <w:t>и</w:t>
            </w:r>
            <w:r w:rsidRPr="000A7F75">
              <w:rPr>
                <w:b/>
                <w:szCs w:val="28"/>
              </w:rPr>
              <w:t xml:space="preserve">тся: </w:t>
            </w:r>
          </w:p>
          <w:p w:rsidR="00BD45B9" w:rsidRPr="000A7F75" w:rsidRDefault="00FB674A" w:rsidP="00FF010D">
            <w:pPr>
              <w:numPr>
                <w:ilvl w:val="0"/>
                <w:numId w:val="6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жесткий диск </w:t>
            </w:r>
          </w:p>
          <w:p w:rsidR="00BD45B9" w:rsidRPr="000A7F75" w:rsidRDefault="00FB674A" w:rsidP="00FF010D">
            <w:pPr>
              <w:numPr>
                <w:ilvl w:val="0"/>
                <w:numId w:val="6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память </w:t>
            </w:r>
          </w:p>
          <w:p w:rsidR="00BD45B9" w:rsidRPr="000A7F75" w:rsidRDefault="00FB674A" w:rsidP="00FF010D">
            <w:pPr>
              <w:numPr>
                <w:ilvl w:val="0"/>
                <w:numId w:val="6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клавиатура </w:t>
            </w:r>
          </w:p>
          <w:p w:rsidR="00BD45B9" w:rsidRPr="000A7F75" w:rsidRDefault="00FB674A" w:rsidP="00FF010D">
            <w:pPr>
              <w:numPr>
                <w:ilvl w:val="0"/>
                <w:numId w:val="60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  <w:szCs w:val="28"/>
              </w:rPr>
            </w:pPr>
            <w:r w:rsidRPr="000A7F75">
              <w:rPr>
                <w:szCs w:val="28"/>
              </w:rPr>
              <w:t xml:space="preserve">процессор 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5.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 xml:space="preserve">Чтобы надолго сохранить информацию, ее нужно: </w:t>
            </w:r>
          </w:p>
          <w:p w:rsidR="00BD45B9" w:rsidRPr="000A7F75" w:rsidRDefault="00FB674A" w:rsidP="00FF010D">
            <w:pPr>
              <w:numPr>
                <w:ilvl w:val="0"/>
                <w:numId w:val="6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записать в оперативную память </w:t>
            </w:r>
          </w:p>
          <w:p w:rsidR="00BD45B9" w:rsidRPr="000A7F75" w:rsidRDefault="00FB674A" w:rsidP="00FF010D">
            <w:pPr>
              <w:numPr>
                <w:ilvl w:val="0"/>
                <w:numId w:val="6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записать в постоянную память </w:t>
            </w:r>
          </w:p>
          <w:p w:rsidR="00BD45B9" w:rsidRPr="000A7F75" w:rsidRDefault="00FB674A" w:rsidP="00FF010D">
            <w:pPr>
              <w:numPr>
                <w:ilvl w:val="0"/>
                <w:numId w:val="6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записать на жесткий магнитный диск </w:t>
            </w:r>
          </w:p>
          <w:p w:rsidR="00BD45B9" w:rsidRPr="000A7F75" w:rsidRDefault="00FB674A" w:rsidP="00FF010D">
            <w:pPr>
              <w:numPr>
                <w:ilvl w:val="0"/>
                <w:numId w:val="61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  <w:szCs w:val="28"/>
              </w:rPr>
            </w:pPr>
            <w:r w:rsidRPr="000A7F75">
              <w:rPr>
                <w:szCs w:val="28"/>
              </w:rPr>
              <w:t xml:space="preserve">записать на гибкий магнитный диск 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6.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 xml:space="preserve">Жесткий диск может быть следующих объемов: </w:t>
            </w:r>
          </w:p>
          <w:p w:rsidR="00BD45B9" w:rsidRPr="000A7F75" w:rsidRDefault="00BD45B9" w:rsidP="00FF010D">
            <w:pPr>
              <w:numPr>
                <w:ilvl w:val="0"/>
                <w:numId w:val="6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1,44 Мб </w:t>
            </w:r>
          </w:p>
          <w:p w:rsidR="00BD45B9" w:rsidRPr="000A7F75" w:rsidRDefault="00BD45B9" w:rsidP="00FF010D">
            <w:pPr>
              <w:numPr>
                <w:ilvl w:val="0"/>
                <w:numId w:val="6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10 Гб </w:t>
            </w:r>
          </w:p>
          <w:p w:rsidR="00BD45B9" w:rsidRPr="000A7F75" w:rsidRDefault="00BD45B9" w:rsidP="00FF010D">
            <w:pPr>
              <w:numPr>
                <w:ilvl w:val="0"/>
                <w:numId w:val="6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40 Гб </w:t>
            </w:r>
          </w:p>
          <w:p w:rsidR="00BD45B9" w:rsidRPr="000A7F75" w:rsidRDefault="00BD45B9" w:rsidP="00FF010D">
            <w:pPr>
              <w:numPr>
                <w:ilvl w:val="0"/>
                <w:numId w:val="62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  <w:szCs w:val="28"/>
              </w:rPr>
            </w:pPr>
            <w:r w:rsidRPr="000A7F75">
              <w:rPr>
                <w:szCs w:val="28"/>
              </w:rPr>
              <w:t>800 Мб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7.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 xml:space="preserve">Принтеры бывают: </w:t>
            </w:r>
          </w:p>
          <w:p w:rsidR="00BD45B9" w:rsidRPr="000A7F75" w:rsidRDefault="00FB674A" w:rsidP="00FF010D">
            <w:pPr>
              <w:numPr>
                <w:ilvl w:val="0"/>
                <w:numId w:val="6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лазерные </w:t>
            </w:r>
          </w:p>
          <w:p w:rsidR="00BD45B9" w:rsidRPr="000A7F75" w:rsidRDefault="00FB674A" w:rsidP="00FF010D">
            <w:pPr>
              <w:numPr>
                <w:ilvl w:val="0"/>
                <w:numId w:val="6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proofErr w:type="spellStart"/>
            <w:proofErr w:type="gramStart"/>
            <w:r w:rsidRPr="000A7F75">
              <w:rPr>
                <w:szCs w:val="28"/>
              </w:rPr>
              <w:t>ксеро-копирующие</w:t>
            </w:r>
            <w:proofErr w:type="spellEnd"/>
            <w:proofErr w:type="gramEnd"/>
            <w:r w:rsidRPr="000A7F75">
              <w:rPr>
                <w:szCs w:val="28"/>
              </w:rPr>
              <w:t xml:space="preserve"> </w:t>
            </w:r>
          </w:p>
          <w:p w:rsidR="00BD45B9" w:rsidRPr="000A7F75" w:rsidRDefault="00FB674A" w:rsidP="00FF010D">
            <w:pPr>
              <w:numPr>
                <w:ilvl w:val="0"/>
                <w:numId w:val="6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капельно-струйные </w:t>
            </w:r>
          </w:p>
          <w:p w:rsidR="00BD45B9" w:rsidRPr="000A7F75" w:rsidRDefault="00FB674A" w:rsidP="00FF010D">
            <w:pPr>
              <w:numPr>
                <w:ilvl w:val="0"/>
                <w:numId w:val="63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  <w:szCs w:val="28"/>
              </w:rPr>
            </w:pPr>
            <w:r w:rsidRPr="000A7F75">
              <w:rPr>
                <w:szCs w:val="28"/>
              </w:rPr>
              <w:t xml:space="preserve">матричные 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lastRenderedPageBreak/>
              <w:t>8.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 xml:space="preserve">Модем служит </w:t>
            </w:r>
            <w:proofErr w:type="gramStart"/>
            <w:r w:rsidRPr="000A7F75">
              <w:rPr>
                <w:b/>
                <w:szCs w:val="28"/>
              </w:rPr>
              <w:t>для</w:t>
            </w:r>
            <w:proofErr w:type="gramEnd"/>
            <w:r w:rsidRPr="000A7F75">
              <w:rPr>
                <w:b/>
                <w:szCs w:val="28"/>
              </w:rPr>
              <w:t xml:space="preserve">: </w:t>
            </w:r>
          </w:p>
          <w:p w:rsidR="00BD45B9" w:rsidRPr="000A7F75" w:rsidRDefault="00FB674A" w:rsidP="00FF010D">
            <w:pPr>
              <w:numPr>
                <w:ilvl w:val="0"/>
                <w:numId w:val="6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выход</w:t>
            </w:r>
            <w:r w:rsidR="00BD45B9" w:rsidRPr="000A7F75">
              <w:rPr>
                <w:szCs w:val="28"/>
              </w:rPr>
              <w:t xml:space="preserve">а в Internet </w:t>
            </w:r>
          </w:p>
          <w:p w:rsidR="00BD45B9" w:rsidRPr="000A7F75" w:rsidRDefault="00FB674A" w:rsidP="00FF010D">
            <w:pPr>
              <w:numPr>
                <w:ilvl w:val="0"/>
                <w:numId w:val="6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для передачи информации через телефонную линию </w:t>
            </w:r>
          </w:p>
          <w:p w:rsidR="00BD45B9" w:rsidRPr="000A7F75" w:rsidRDefault="00FB674A" w:rsidP="00FF010D">
            <w:pPr>
              <w:numPr>
                <w:ilvl w:val="0"/>
                <w:numId w:val="6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для игр через локальную сеть </w:t>
            </w:r>
          </w:p>
          <w:p w:rsidR="00BD45B9" w:rsidRPr="000A7F75" w:rsidRDefault="00FB674A" w:rsidP="00FF010D">
            <w:pPr>
              <w:numPr>
                <w:ilvl w:val="0"/>
                <w:numId w:val="64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  <w:szCs w:val="28"/>
              </w:rPr>
            </w:pPr>
            <w:r w:rsidRPr="000A7F75">
              <w:rPr>
                <w:szCs w:val="28"/>
              </w:rPr>
              <w:t xml:space="preserve">для преобразования звуков 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9.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 xml:space="preserve">Мультимедиа – это объединение: </w:t>
            </w:r>
          </w:p>
          <w:p w:rsidR="00BD45B9" w:rsidRPr="000A7F75" w:rsidRDefault="00FB674A" w:rsidP="00FF010D">
            <w:pPr>
              <w:numPr>
                <w:ilvl w:val="0"/>
                <w:numId w:val="6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звука </w:t>
            </w:r>
          </w:p>
          <w:p w:rsidR="00BD45B9" w:rsidRPr="000A7F75" w:rsidRDefault="00FB674A" w:rsidP="00FF010D">
            <w:pPr>
              <w:numPr>
                <w:ilvl w:val="0"/>
                <w:numId w:val="6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принтера </w:t>
            </w:r>
          </w:p>
          <w:p w:rsidR="00BD45B9" w:rsidRPr="000A7F75" w:rsidRDefault="00FB674A" w:rsidP="00FF010D">
            <w:pPr>
              <w:numPr>
                <w:ilvl w:val="0"/>
                <w:numId w:val="6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видео </w:t>
            </w:r>
          </w:p>
          <w:p w:rsidR="00BD45B9" w:rsidRPr="000A7F75" w:rsidRDefault="00FB674A" w:rsidP="00FF010D">
            <w:pPr>
              <w:numPr>
                <w:ilvl w:val="0"/>
                <w:numId w:val="65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  <w:szCs w:val="28"/>
              </w:rPr>
            </w:pPr>
            <w:r w:rsidRPr="000A7F75">
              <w:rPr>
                <w:szCs w:val="28"/>
              </w:rPr>
              <w:t xml:space="preserve">колонок 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10.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 xml:space="preserve">Диски бывают: </w:t>
            </w:r>
          </w:p>
          <w:p w:rsidR="00BD45B9" w:rsidRPr="000A7F75" w:rsidRDefault="00FB674A" w:rsidP="00FF010D">
            <w:pPr>
              <w:numPr>
                <w:ilvl w:val="0"/>
                <w:numId w:val="6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магнитные </w:t>
            </w:r>
          </w:p>
          <w:p w:rsidR="00BD45B9" w:rsidRPr="000A7F75" w:rsidRDefault="00FB674A" w:rsidP="00FF010D">
            <w:pPr>
              <w:numPr>
                <w:ilvl w:val="0"/>
                <w:numId w:val="6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твердые </w:t>
            </w:r>
          </w:p>
          <w:p w:rsidR="00BD45B9" w:rsidRPr="000A7F75" w:rsidRDefault="00FB674A" w:rsidP="00FF010D">
            <w:pPr>
              <w:numPr>
                <w:ilvl w:val="0"/>
                <w:numId w:val="6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мягкие </w:t>
            </w:r>
          </w:p>
          <w:p w:rsidR="00BD45B9" w:rsidRPr="000A7F75" w:rsidRDefault="00FB674A" w:rsidP="00FF010D">
            <w:pPr>
              <w:numPr>
                <w:ilvl w:val="0"/>
                <w:numId w:val="6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жидкие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11.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Укажите пункт, приведенное утверждение в котором не соответствует действительности, или ноль, если его нет</w:t>
            </w:r>
            <w:r w:rsidR="00FB674A" w:rsidRPr="000A7F75">
              <w:rPr>
                <w:b/>
                <w:szCs w:val="28"/>
              </w:rPr>
              <w:t>:</w:t>
            </w:r>
            <w:r w:rsidRPr="000A7F75">
              <w:rPr>
                <w:b/>
                <w:szCs w:val="28"/>
              </w:rPr>
              <w:t xml:space="preserve"> </w:t>
            </w:r>
          </w:p>
          <w:p w:rsidR="00BD45B9" w:rsidRPr="000A7F75" w:rsidRDefault="00BD45B9" w:rsidP="00FF010D">
            <w:pPr>
              <w:numPr>
                <w:ilvl w:val="0"/>
                <w:numId w:val="6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ПЭВМ не может эксплуатироваться без процессора</w:t>
            </w:r>
          </w:p>
          <w:p w:rsidR="00BD45B9" w:rsidRPr="000A7F75" w:rsidRDefault="00BD45B9" w:rsidP="00FF010D">
            <w:pPr>
              <w:numPr>
                <w:ilvl w:val="0"/>
                <w:numId w:val="6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ПЭВМ не может эксплуатироваться без внутренней памяти</w:t>
            </w:r>
          </w:p>
          <w:p w:rsidR="00BD45B9" w:rsidRPr="000A7F75" w:rsidRDefault="00BD45B9" w:rsidP="00FF010D">
            <w:pPr>
              <w:numPr>
                <w:ilvl w:val="0"/>
                <w:numId w:val="6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ПЭВМ не может эксплуатироваться без клавиатуры</w:t>
            </w:r>
          </w:p>
          <w:p w:rsidR="00BD45B9" w:rsidRPr="000A7F75" w:rsidRDefault="00BD45B9" w:rsidP="00FF010D">
            <w:pPr>
              <w:numPr>
                <w:ilvl w:val="0"/>
                <w:numId w:val="6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ПЭВМ не может эксплуатироваться без принтера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12.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Укажите пункт, в котором приведено неверное высказывание относ</w:t>
            </w:r>
            <w:r w:rsidRPr="000A7F75">
              <w:rPr>
                <w:b/>
                <w:szCs w:val="28"/>
              </w:rPr>
              <w:t>и</w:t>
            </w:r>
            <w:r w:rsidRPr="000A7F75">
              <w:rPr>
                <w:b/>
                <w:szCs w:val="28"/>
              </w:rPr>
              <w:t>тельно устройств, входящих в состав ПЭВМ или ноль, если его нет</w:t>
            </w:r>
            <w:r w:rsidR="00FB674A" w:rsidRPr="000A7F75">
              <w:rPr>
                <w:b/>
                <w:szCs w:val="28"/>
              </w:rPr>
              <w:t>:</w:t>
            </w:r>
          </w:p>
          <w:p w:rsidR="00BD45B9" w:rsidRPr="000A7F75" w:rsidRDefault="00BD45B9" w:rsidP="00FF010D">
            <w:pPr>
              <w:numPr>
                <w:ilvl w:val="0"/>
                <w:numId w:val="6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Процессоры, в первую очередь, осуществляют всевозможные оп</w:t>
            </w:r>
            <w:r w:rsidRPr="000A7F75">
              <w:rPr>
                <w:szCs w:val="28"/>
              </w:rPr>
              <w:t>е</w:t>
            </w:r>
            <w:r w:rsidRPr="000A7F75">
              <w:rPr>
                <w:szCs w:val="28"/>
              </w:rPr>
              <w:t>рации над числами</w:t>
            </w:r>
          </w:p>
          <w:p w:rsidR="00BD45B9" w:rsidRPr="000A7F75" w:rsidRDefault="00BD45B9" w:rsidP="00FF010D">
            <w:pPr>
              <w:numPr>
                <w:ilvl w:val="0"/>
                <w:numId w:val="6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Операционная память служит, в первую очередь, для хранения и</w:t>
            </w:r>
            <w:r w:rsidRPr="000A7F75">
              <w:rPr>
                <w:szCs w:val="28"/>
              </w:rPr>
              <w:t>н</w:t>
            </w:r>
            <w:r w:rsidRPr="000A7F75">
              <w:rPr>
                <w:szCs w:val="28"/>
              </w:rPr>
              <w:t>формации во время ее обработки</w:t>
            </w:r>
          </w:p>
          <w:p w:rsidR="00BD45B9" w:rsidRPr="000A7F75" w:rsidRDefault="00BD45B9" w:rsidP="00FF010D">
            <w:pPr>
              <w:numPr>
                <w:ilvl w:val="0"/>
                <w:numId w:val="6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Магистраль служит, в первую очередь, для связи блоков ЭВМ м</w:t>
            </w:r>
            <w:r w:rsidRPr="000A7F75">
              <w:rPr>
                <w:szCs w:val="28"/>
              </w:rPr>
              <w:t>е</w:t>
            </w:r>
            <w:r w:rsidRPr="000A7F75">
              <w:rPr>
                <w:szCs w:val="28"/>
              </w:rPr>
              <w:t>жду собой</w:t>
            </w:r>
          </w:p>
          <w:p w:rsidR="00BD45B9" w:rsidRPr="000A7F75" w:rsidRDefault="00BD45B9" w:rsidP="00FF010D">
            <w:pPr>
              <w:numPr>
                <w:ilvl w:val="0"/>
                <w:numId w:val="6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От объема долговременной памяти, в первую очередь, зависит об</w:t>
            </w:r>
            <w:r w:rsidRPr="000A7F75">
              <w:rPr>
                <w:szCs w:val="28"/>
              </w:rPr>
              <w:t>ъ</w:t>
            </w:r>
            <w:r w:rsidRPr="000A7F75">
              <w:rPr>
                <w:szCs w:val="28"/>
              </w:rPr>
              <w:t xml:space="preserve">ем и сложность решаемых задач 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13.</w:t>
            </w:r>
          </w:p>
        </w:tc>
        <w:tc>
          <w:tcPr>
            <w:tcW w:w="8079" w:type="dxa"/>
          </w:tcPr>
          <w:p w:rsidR="00BD45B9" w:rsidRPr="000A7F75" w:rsidRDefault="00BD45B9" w:rsidP="004A6F2C">
            <w:r w:rsidRPr="000A7F75">
              <w:rPr>
                <w:b/>
                <w:szCs w:val="28"/>
              </w:rPr>
              <w:t xml:space="preserve">Программное обеспечение делится </w:t>
            </w:r>
            <w:proofErr w:type="gramStart"/>
            <w:r w:rsidRPr="000A7F75">
              <w:rPr>
                <w:b/>
                <w:szCs w:val="28"/>
              </w:rPr>
              <w:t>на</w:t>
            </w:r>
            <w:proofErr w:type="gramEnd"/>
            <w:r w:rsidRPr="000A7F75">
              <w:rPr>
                <w:b/>
                <w:szCs w:val="28"/>
              </w:rPr>
              <w:t xml:space="preserve">... </w:t>
            </w:r>
          </w:p>
          <w:p w:rsidR="00BD45B9" w:rsidRPr="000A7F75" w:rsidRDefault="00BD45B9" w:rsidP="00FF010D">
            <w:pPr>
              <w:numPr>
                <w:ilvl w:val="0"/>
                <w:numId w:val="6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прикладное, системное, инструментальное</w:t>
            </w:r>
          </w:p>
          <w:p w:rsidR="00BD45B9" w:rsidRPr="000A7F75" w:rsidRDefault="00BD45B9" w:rsidP="00FF010D">
            <w:pPr>
              <w:numPr>
                <w:ilvl w:val="0"/>
                <w:numId w:val="6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компьютерное, системное, процессорное</w:t>
            </w:r>
          </w:p>
          <w:p w:rsidR="00BD45B9" w:rsidRPr="000A7F75" w:rsidRDefault="00BD45B9" w:rsidP="00FF010D">
            <w:pPr>
              <w:numPr>
                <w:ilvl w:val="0"/>
                <w:numId w:val="6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процессорное, прикладное, обеспечивающее</w:t>
            </w:r>
          </w:p>
          <w:p w:rsidR="00BD45B9" w:rsidRPr="000A7F75" w:rsidRDefault="00BD45B9" w:rsidP="00FF010D">
            <w:pPr>
              <w:numPr>
                <w:ilvl w:val="0"/>
                <w:numId w:val="6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системное</w:t>
            </w:r>
            <w:proofErr w:type="gramStart"/>
            <w:r w:rsidRPr="000A7F75">
              <w:rPr>
                <w:szCs w:val="28"/>
              </w:rPr>
              <w:t xml:space="preserve"> ,</w:t>
            </w:r>
            <w:proofErr w:type="gramEnd"/>
            <w:r w:rsidRPr="000A7F75">
              <w:rPr>
                <w:szCs w:val="28"/>
              </w:rPr>
              <w:t xml:space="preserve"> прикладное, обеспечивающее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14.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Файл - это ...</w:t>
            </w:r>
          </w:p>
          <w:p w:rsidR="00BD45B9" w:rsidRPr="000A7F75" w:rsidRDefault="00BD45B9" w:rsidP="00FF010D">
            <w:pPr>
              <w:numPr>
                <w:ilvl w:val="0"/>
                <w:numId w:val="7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текст, распечатанный на принтере</w:t>
            </w:r>
          </w:p>
          <w:p w:rsidR="00BD45B9" w:rsidRPr="000A7F75" w:rsidRDefault="00BD45B9" w:rsidP="00FF010D">
            <w:pPr>
              <w:numPr>
                <w:ilvl w:val="0"/>
                <w:numId w:val="7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программа или данные на диске, имеющие имя</w:t>
            </w:r>
          </w:p>
          <w:p w:rsidR="00BD45B9" w:rsidRPr="000A7F75" w:rsidRDefault="00BD45B9" w:rsidP="00FF010D">
            <w:pPr>
              <w:numPr>
                <w:ilvl w:val="0"/>
                <w:numId w:val="7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программа в оперативной памяти</w:t>
            </w:r>
          </w:p>
          <w:p w:rsidR="00BD45B9" w:rsidRPr="000A7F75" w:rsidRDefault="00BD45B9" w:rsidP="00FF010D">
            <w:pPr>
              <w:numPr>
                <w:ilvl w:val="0"/>
                <w:numId w:val="7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единица измерения информации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15.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Система RGB служит для кодирования...</w:t>
            </w:r>
          </w:p>
          <w:p w:rsidR="00BD45B9" w:rsidRPr="000A7F75" w:rsidRDefault="00BD45B9" w:rsidP="00FF010D">
            <w:pPr>
              <w:numPr>
                <w:ilvl w:val="0"/>
                <w:numId w:val="7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текстовой информации</w:t>
            </w:r>
          </w:p>
          <w:p w:rsidR="00BD45B9" w:rsidRPr="000A7F75" w:rsidRDefault="00BD45B9" w:rsidP="00FF010D">
            <w:pPr>
              <w:numPr>
                <w:ilvl w:val="0"/>
                <w:numId w:val="7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числовой информации</w:t>
            </w:r>
          </w:p>
          <w:p w:rsidR="00BD45B9" w:rsidRPr="000A7F75" w:rsidRDefault="00BD45B9" w:rsidP="00FF010D">
            <w:pPr>
              <w:numPr>
                <w:ilvl w:val="0"/>
                <w:numId w:val="7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графической информации</w:t>
            </w:r>
          </w:p>
          <w:p w:rsidR="00BD45B9" w:rsidRPr="000A7F75" w:rsidRDefault="00BD45B9" w:rsidP="00FF010D">
            <w:pPr>
              <w:numPr>
                <w:ilvl w:val="0"/>
                <w:numId w:val="7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звуковой информации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lastRenderedPageBreak/>
              <w:t>16.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При выключении компьютера вся информация стирается ...</w:t>
            </w:r>
          </w:p>
          <w:p w:rsidR="00BD45B9" w:rsidRPr="000A7F75" w:rsidRDefault="00BD45B9" w:rsidP="00FF010D">
            <w:pPr>
              <w:numPr>
                <w:ilvl w:val="0"/>
                <w:numId w:val="7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в оперативной памяти</w:t>
            </w:r>
          </w:p>
          <w:p w:rsidR="00BD45B9" w:rsidRPr="000A7F75" w:rsidRDefault="00BD45B9" w:rsidP="00FF010D">
            <w:pPr>
              <w:numPr>
                <w:ilvl w:val="0"/>
                <w:numId w:val="7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на гибком диске</w:t>
            </w:r>
          </w:p>
          <w:p w:rsidR="00BD45B9" w:rsidRPr="000A7F75" w:rsidRDefault="00BD45B9" w:rsidP="00FF010D">
            <w:pPr>
              <w:numPr>
                <w:ilvl w:val="0"/>
                <w:numId w:val="7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на жестком диске </w:t>
            </w:r>
          </w:p>
          <w:p w:rsidR="00BD45B9" w:rsidRPr="000A7F75" w:rsidRDefault="00BD45B9" w:rsidP="00FF010D">
            <w:pPr>
              <w:numPr>
                <w:ilvl w:val="0"/>
                <w:numId w:val="7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на CD-ROM диске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17.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Заражение компьютерными вирусами может произойти в процессе ...</w:t>
            </w:r>
          </w:p>
          <w:p w:rsidR="00BD45B9" w:rsidRPr="000A7F75" w:rsidRDefault="00BD45B9" w:rsidP="00FF010D">
            <w:pPr>
              <w:numPr>
                <w:ilvl w:val="0"/>
                <w:numId w:val="7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работы с файлами</w:t>
            </w:r>
          </w:p>
          <w:p w:rsidR="00BD45B9" w:rsidRPr="000A7F75" w:rsidRDefault="00BD45B9" w:rsidP="00FF010D">
            <w:pPr>
              <w:numPr>
                <w:ilvl w:val="0"/>
                <w:numId w:val="7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форматирования дискеты</w:t>
            </w:r>
          </w:p>
          <w:p w:rsidR="00BD45B9" w:rsidRPr="000A7F75" w:rsidRDefault="00BD45B9" w:rsidP="00FF010D">
            <w:pPr>
              <w:numPr>
                <w:ilvl w:val="0"/>
                <w:numId w:val="7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выключения компьютера</w:t>
            </w:r>
          </w:p>
          <w:p w:rsidR="00BD45B9" w:rsidRPr="000A7F75" w:rsidRDefault="00BD45B9" w:rsidP="00FF010D">
            <w:pPr>
              <w:numPr>
                <w:ilvl w:val="0"/>
                <w:numId w:val="7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печати на принтере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18.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Что необходимо иметь для проверки на вирус жесткого диска?</w:t>
            </w:r>
          </w:p>
          <w:p w:rsidR="00BD45B9" w:rsidRPr="000A7F75" w:rsidRDefault="00BD45B9" w:rsidP="00FF010D">
            <w:pPr>
              <w:numPr>
                <w:ilvl w:val="0"/>
                <w:numId w:val="7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защищенную программу</w:t>
            </w:r>
          </w:p>
          <w:p w:rsidR="00BD45B9" w:rsidRPr="000A7F75" w:rsidRDefault="00BD45B9" w:rsidP="00FF010D">
            <w:pPr>
              <w:numPr>
                <w:ilvl w:val="0"/>
                <w:numId w:val="7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загрузочную программу</w:t>
            </w:r>
          </w:p>
          <w:p w:rsidR="00BD45B9" w:rsidRPr="000A7F75" w:rsidRDefault="00BD45B9" w:rsidP="00FF010D">
            <w:pPr>
              <w:numPr>
                <w:ilvl w:val="0"/>
                <w:numId w:val="7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файл с антивирусной программой</w:t>
            </w:r>
          </w:p>
          <w:p w:rsidR="00BD45B9" w:rsidRPr="000A7F75" w:rsidRDefault="00BD45B9" w:rsidP="00FF010D">
            <w:pPr>
              <w:numPr>
                <w:ilvl w:val="0"/>
                <w:numId w:val="7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дискету с антивирусной программой, защищенную от записи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19.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proofErr w:type="gramStart"/>
            <w:r w:rsidRPr="000A7F75">
              <w:rPr>
                <w:b/>
                <w:szCs w:val="28"/>
              </w:rPr>
              <w:t>Какой из способов подключения к Интернет обеспечивает наибольшие возможности для доступа к информационным ресурсам?</w:t>
            </w:r>
            <w:proofErr w:type="gramEnd"/>
          </w:p>
          <w:p w:rsidR="00BD45B9" w:rsidRPr="000A7F75" w:rsidRDefault="00BD45B9" w:rsidP="00FF010D">
            <w:pPr>
              <w:numPr>
                <w:ilvl w:val="0"/>
                <w:numId w:val="7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постоянное соединение по оптоволоконному каналу</w:t>
            </w:r>
          </w:p>
          <w:p w:rsidR="00BD45B9" w:rsidRPr="000A7F75" w:rsidRDefault="00BD45B9" w:rsidP="00FF010D">
            <w:pPr>
              <w:numPr>
                <w:ilvl w:val="0"/>
                <w:numId w:val="7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удаленный доступ по коммутируемому телефонному каналу</w:t>
            </w:r>
          </w:p>
          <w:p w:rsidR="00BD45B9" w:rsidRPr="000A7F75" w:rsidRDefault="00BD45B9" w:rsidP="00FF010D">
            <w:pPr>
              <w:numPr>
                <w:ilvl w:val="0"/>
                <w:numId w:val="7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постоянное соединение по выделенному телефонному каналу</w:t>
            </w:r>
          </w:p>
          <w:p w:rsidR="00BD45B9" w:rsidRPr="000A7F75" w:rsidRDefault="00BD45B9" w:rsidP="00FF010D">
            <w:pPr>
              <w:numPr>
                <w:ilvl w:val="0"/>
                <w:numId w:val="7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терминальное соединение по коммутируемому телефонному кан</w:t>
            </w:r>
            <w:r w:rsidRPr="000A7F75">
              <w:rPr>
                <w:szCs w:val="28"/>
              </w:rPr>
              <w:t>а</w:t>
            </w:r>
            <w:r w:rsidRPr="000A7F75">
              <w:rPr>
                <w:szCs w:val="28"/>
              </w:rPr>
              <w:t>лу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20.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 xml:space="preserve">Какие функции выполняет операционная система? </w:t>
            </w:r>
          </w:p>
          <w:p w:rsidR="00BD45B9" w:rsidRPr="000A7F75" w:rsidRDefault="00BD45B9" w:rsidP="00FF010D">
            <w:pPr>
              <w:numPr>
                <w:ilvl w:val="0"/>
                <w:numId w:val="7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обеспечение организации и хранения файлов </w:t>
            </w:r>
          </w:p>
          <w:p w:rsidR="00BD45B9" w:rsidRPr="000A7F75" w:rsidRDefault="00BD45B9" w:rsidP="00FF010D">
            <w:pPr>
              <w:numPr>
                <w:ilvl w:val="0"/>
                <w:numId w:val="7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подключения устрой</w:t>
            </w:r>
            <w:proofErr w:type="gramStart"/>
            <w:r w:rsidRPr="000A7F75">
              <w:rPr>
                <w:szCs w:val="28"/>
              </w:rPr>
              <w:t>ств вв</w:t>
            </w:r>
            <w:proofErr w:type="gramEnd"/>
            <w:r w:rsidRPr="000A7F75">
              <w:rPr>
                <w:szCs w:val="28"/>
              </w:rPr>
              <w:t xml:space="preserve">ода/вывода </w:t>
            </w:r>
          </w:p>
          <w:p w:rsidR="00BD45B9" w:rsidRPr="000A7F75" w:rsidRDefault="00BD45B9" w:rsidP="00FF010D">
            <w:pPr>
              <w:numPr>
                <w:ilvl w:val="0"/>
                <w:numId w:val="7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организация обмена данными между компьютером и различными периферийными устройствами </w:t>
            </w:r>
          </w:p>
          <w:p w:rsidR="00BD45B9" w:rsidRPr="000A7F75" w:rsidRDefault="00BD45B9" w:rsidP="00FF010D">
            <w:pPr>
              <w:numPr>
                <w:ilvl w:val="0"/>
                <w:numId w:val="7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организация диалога с пользователем, управления аппаратурой и ресурсами компьютера 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21.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Папка, в которую временно попадают удалённые объекты, называе</w:t>
            </w:r>
            <w:r w:rsidRPr="000A7F75">
              <w:rPr>
                <w:b/>
                <w:szCs w:val="28"/>
              </w:rPr>
              <w:t>т</w:t>
            </w:r>
            <w:r w:rsidRPr="000A7F75">
              <w:rPr>
                <w:b/>
                <w:szCs w:val="28"/>
              </w:rPr>
              <w:t>ся ...</w:t>
            </w:r>
          </w:p>
          <w:p w:rsidR="00BD45B9" w:rsidRPr="000A7F75" w:rsidRDefault="00BD45B9" w:rsidP="00FF010D">
            <w:pPr>
              <w:numPr>
                <w:ilvl w:val="0"/>
                <w:numId w:val="7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Корзина </w:t>
            </w:r>
          </w:p>
          <w:p w:rsidR="00BD45B9" w:rsidRPr="000A7F75" w:rsidRDefault="00BD45B9" w:rsidP="00FF010D">
            <w:pPr>
              <w:numPr>
                <w:ilvl w:val="0"/>
                <w:numId w:val="7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Оперативная </w:t>
            </w:r>
          </w:p>
          <w:p w:rsidR="00BD45B9" w:rsidRPr="000A7F75" w:rsidRDefault="00BD45B9" w:rsidP="00FF010D">
            <w:pPr>
              <w:numPr>
                <w:ilvl w:val="0"/>
                <w:numId w:val="7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Портфель </w:t>
            </w:r>
          </w:p>
          <w:p w:rsidR="00BD45B9" w:rsidRPr="000A7F75" w:rsidRDefault="00BD45B9" w:rsidP="00FF010D">
            <w:pPr>
              <w:numPr>
                <w:ilvl w:val="0"/>
                <w:numId w:val="7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Блокнот 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22.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Системный диск - это ...</w:t>
            </w:r>
          </w:p>
          <w:p w:rsidR="00BD45B9" w:rsidRPr="000A7F75" w:rsidRDefault="00BD45B9" w:rsidP="00FF010D">
            <w:pPr>
              <w:numPr>
                <w:ilvl w:val="0"/>
                <w:numId w:val="7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диск, с которым пользователь работает в данный момент времени </w:t>
            </w:r>
          </w:p>
          <w:p w:rsidR="00BD45B9" w:rsidRPr="000A7F75" w:rsidRDefault="00BD45B9" w:rsidP="00FF010D">
            <w:pPr>
              <w:numPr>
                <w:ilvl w:val="0"/>
                <w:numId w:val="7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CD-ROM </w:t>
            </w:r>
          </w:p>
          <w:p w:rsidR="00BD45B9" w:rsidRPr="000A7F75" w:rsidRDefault="00BD45B9" w:rsidP="00FF010D">
            <w:pPr>
              <w:numPr>
                <w:ilvl w:val="0"/>
                <w:numId w:val="7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жесткий диск </w:t>
            </w:r>
          </w:p>
          <w:p w:rsidR="00BD45B9" w:rsidRPr="000A7F75" w:rsidRDefault="00BD45B9" w:rsidP="00FF010D">
            <w:pPr>
              <w:numPr>
                <w:ilvl w:val="0"/>
                <w:numId w:val="7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диск, в котором хранится операционная система 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23.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Под термином "поколение ЭВМ" понимают...</w:t>
            </w:r>
          </w:p>
          <w:p w:rsidR="00BD45B9" w:rsidRPr="000A7F75" w:rsidRDefault="00BD45B9" w:rsidP="00FF010D">
            <w:pPr>
              <w:numPr>
                <w:ilvl w:val="0"/>
                <w:numId w:val="7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все счетные машины</w:t>
            </w:r>
          </w:p>
          <w:p w:rsidR="00BD45B9" w:rsidRPr="000A7F75" w:rsidRDefault="00BD45B9" w:rsidP="00FF010D">
            <w:pPr>
              <w:numPr>
                <w:ilvl w:val="0"/>
                <w:numId w:val="7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все типы и модели ЭВМ, построенные на одних и тех же научных и технических принципах</w:t>
            </w:r>
          </w:p>
          <w:p w:rsidR="00BD45B9" w:rsidRPr="000A7F75" w:rsidRDefault="00BD45B9" w:rsidP="00FF010D">
            <w:pPr>
              <w:numPr>
                <w:ilvl w:val="0"/>
                <w:numId w:val="7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совокупность машин, предназначенных для обработки, хранения и передачи информации</w:t>
            </w:r>
          </w:p>
          <w:p w:rsidR="00BD45B9" w:rsidRPr="000A7F75" w:rsidRDefault="00BD45B9" w:rsidP="00FF010D">
            <w:pPr>
              <w:numPr>
                <w:ilvl w:val="0"/>
                <w:numId w:val="7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все типы и модели ЭВМ, созданные в одной и той же стране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rPr>
          <w:trHeight w:val="1737"/>
        </w:trPr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lastRenderedPageBreak/>
              <w:t>24.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Элементарная единица измерения информации, принимающая знач</w:t>
            </w:r>
            <w:r w:rsidRPr="000A7F75">
              <w:rPr>
                <w:b/>
                <w:szCs w:val="28"/>
              </w:rPr>
              <w:t>е</w:t>
            </w:r>
            <w:r w:rsidRPr="000A7F75">
              <w:rPr>
                <w:b/>
                <w:szCs w:val="28"/>
              </w:rPr>
              <w:t>ние 1 или 0, это -</w:t>
            </w:r>
            <w:proofErr w:type="gramStart"/>
            <w:r w:rsidRPr="000A7F75">
              <w:rPr>
                <w:b/>
                <w:szCs w:val="28"/>
              </w:rPr>
              <w:t xml:space="preserve"> .</w:t>
            </w:r>
            <w:proofErr w:type="gramEnd"/>
            <w:r w:rsidRPr="000A7F75">
              <w:rPr>
                <w:b/>
                <w:szCs w:val="28"/>
              </w:rPr>
              <w:t>.</w:t>
            </w:r>
          </w:p>
          <w:p w:rsidR="00BD45B9" w:rsidRPr="000A7F75" w:rsidRDefault="00BD45B9" w:rsidP="00FF010D">
            <w:pPr>
              <w:numPr>
                <w:ilvl w:val="0"/>
                <w:numId w:val="8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бит </w:t>
            </w:r>
          </w:p>
          <w:p w:rsidR="00BD45B9" w:rsidRPr="000A7F75" w:rsidRDefault="00BD45B9" w:rsidP="00FF010D">
            <w:pPr>
              <w:numPr>
                <w:ilvl w:val="0"/>
                <w:numId w:val="8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бод</w:t>
            </w:r>
          </w:p>
          <w:p w:rsidR="00BD45B9" w:rsidRPr="000A7F75" w:rsidRDefault="00BD45B9" w:rsidP="00FF010D">
            <w:pPr>
              <w:numPr>
                <w:ilvl w:val="0"/>
                <w:numId w:val="8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байт</w:t>
            </w:r>
          </w:p>
          <w:p w:rsidR="00BD45B9" w:rsidRPr="000A7F75" w:rsidRDefault="00BD45B9" w:rsidP="00FF010D">
            <w:pPr>
              <w:numPr>
                <w:ilvl w:val="0"/>
                <w:numId w:val="8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Кбайт</w:t>
            </w:r>
          </w:p>
        </w:tc>
        <w:tc>
          <w:tcPr>
            <w:tcW w:w="955" w:type="dxa"/>
          </w:tcPr>
          <w:p w:rsidR="00BD45B9" w:rsidRPr="000A7F75" w:rsidRDefault="00BD45B9" w:rsidP="004A6F2C">
            <w:pPr>
              <w:rPr>
                <w:szCs w:val="28"/>
              </w:rPr>
            </w:pPr>
          </w:p>
        </w:tc>
      </w:tr>
      <w:tr w:rsidR="00BD45B9" w:rsidRPr="000A7F75" w:rsidTr="00E72FA8"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7"/>
              </w:rPr>
            </w:pPr>
            <w:r w:rsidRPr="000A7F75">
              <w:rPr>
                <w:b/>
                <w:szCs w:val="27"/>
              </w:rPr>
              <w:t>25.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В текстовом редакторе выполнение операции Копирование становится возможным после…</w:t>
            </w:r>
          </w:p>
          <w:p w:rsidR="00BD45B9" w:rsidRPr="000A7F75" w:rsidRDefault="00BD45B9" w:rsidP="00FF010D">
            <w:pPr>
              <w:numPr>
                <w:ilvl w:val="0"/>
                <w:numId w:val="8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установки курсора в определенное положение</w:t>
            </w:r>
          </w:p>
          <w:p w:rsidR="00BD45B9" w:rsidRPr="000A7F75" w:rsidRDefault="00BD45B9" w:rsidP="00FF010D">
            <w:pPr>
              <w:numPr>
                <w:ilvl w:val="0"/>
                <w:numId w:val="8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сохранения файла</w:t>
            </w:r>
          </w:p>
          <w:p w:rsidR="00BD45B9" w:rsidRPr="000A7F75" w:rsidRDefault="00BD45B9" w:rsidP="00FF010D">
            <w:pPr>
              <w:numPr>
                <w:ilvl w:val="0"/>
                <w:numId w:val="8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распечатки файла</w:t>
            </w:r>
          </w:p>
          <w:p w:rsidR="00BD45B9" w:rsidRPr="000A7F75" w:rsidRDefault="00BD45B9" w:rsidP="00FF010D">
            <w:pPr>
              <w:numPr>
                <w:ilvl w:val="0"/>
                <w:numId w:val="82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rPr>
                <w:szCs w:val="28"/>
              </w:rPr>
              <w:t>выделения фрагмента текста</w:t>
            </w:r>
          </w:p>
        </w:tc>
        <w:tc>
          <w:tcPr>
            <w:tcW w:w="955" w:type="dxa"/>
          </w:tcPr>
          <w:p w:rsidR="00BD45B9" w:rsidRPr="000A7F75" w:rsidRDefault="00BD45B9" w:rsidP="004A6F2C"/>
        </w:tc>
      </w:tr>
      <w:tr w:rsidR="00BD45B9" w:rsidRPr="000A7F75" w:rsidTr="00E72FA8"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26.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В текстовом редакторе основными параметрами при задании шрифта являются…</w:t>
            </w:r>
          </w:p>
          <w:p w:rsidR="00BD45B9" w:rsidRPr="000A7F75" w:rsidRDefault="00BD45B9" w:rsidP="00FF010D">
            <w:pPr>
              <w:numPr>
                <w:ilvl w:val="0"/>
                <w:numId w:val="8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гарнитура, размер, начертание </w:t>
            </w:r>
          </w:p>
          <w:p w:rsidR="00BD45B9" w:rsidRPr="000A7F75" w:rsidRDefault="00BD45B9" w:rsidP="00FF010D">
            <w:pPr>
              <w:numPr>
                <w:ilvl w:val="0"/>
                <w:numId w:val="8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отступ, интервал</w:t>
            </w:r>
          </w:p>
          <w:p w:rsidR="00BD45B9" w:rsidRPr="000A7F75" w:rsidRDefault="00BD45B9" w:rsidP="00FF010D">
            <w:pPr>
              <w:numPr>
                <w:ilvl w:val="0"/>
                <w:numId w:val="8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поля, ориентация</w:t>
            </w:r>
          </w:p>
          <w:p w:rsidR="00BD45B9" w:rsidRPr="000A7F75" w:rsidRDefault="00BD45B9" w:rsidP="00FF010D">
            <w:pPr>
              <w:numPr>
                <w:ilvl w:val="0"/>
                <w:numId w:val="83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rPr>
                <w:szCs w:val="28"/>
              </w:rPr>
              <w:t>стиль, шаблон</w:t>
            </w:r>
          </w:p>
        </w:tc>
        <w:tc>
          <w:tcPr>
            <w:tcW w:w="955" w:type="dxa"/>
          </w:tcPr>
          <w:p w:rsidR="00BD45B9" w:rsidRPr="000A7F75" w:rsidRDefault="00BD45B9" w:rsidP="004A6F2C"/>
        </w:tc>
      </w:tr>
      <w:tr w:rsidR="00BD45B9" w:rsidRPr="000A7F75" w:rsidTr="00E72FA8"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27.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В текстовом редакторе при задании параметров страницы устанавл</w:t>
            </w:r>
            <w:r w:rsidRPr="000A7F75">
              <w:rPr>
                <w:b/>
                <w:szCs w:val="28"/>
              </w:rPr>
              <w:t>и</w:t>
            </w:r>
            <w:r w:rsidRPr="000A7F75">
              <w:rPr>
                <w:b/>
                <w:szCs w:val="28"/>
              </w:rPr>
              <w:t>ваются…</w:t>
            </w:r>
          </w:p>
          <w:p w:rsidR="00BD45B9" w:rsidRPr="000A7F75" w:rsidRDefault="00BD45B9" w:rsidP="00FF010D">
            <w:pPr>
              <w:numPr>
                <w:ilvl w:val="0"/>
                <w:numId w:val="8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гарнитура, размер, начертание</w:t>
            </w:r>
          </w:p>
          <w:p w:rsidR="00BD45B9" w:rsidRPr="000A7F75" w:rsidRDefault="00BD45B9" w:rsidP="00FF010D">
            <w:pPr>
              <w:numPr>
                <w:ilvl w:val="0"/>
                <w:numId w:val="8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отступ, интервал</w:t>
            </w:r>
          </w:p>
          <w:p w:rsidR="00BD45B9" w:rsidRPr="000A7F75" w:rsidRDefault="00BD45B9" w:rsidP="00FF010D">
            <w:pPr>
              <w:numPr>
                <w:ilvl w:val="0"/>
                <w:numId w:val="8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поля, ориентация</w:t>
            </w:r>
          </w:p>
          <w:p w:rsidR="00BD45B9" w:rsidRPr="000A7F75" w:rsidRDefault="00BD45B9" w:rsidP="00FF010D">
            <w:pPr>
              <w:numPr>
                <w:ilvl w:val="0"/>
                <w:numId w:val="84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rPr>
                <w:szCs w:val="28"/>
              </w:rPr>
              <w:t>стиль, шаблон</w:t>
            </w:r>
          </w:p>
        </w:tc>
        <w:tc>
          <w:tcPr>
            <w:tcW w:w="955" w:type="dxa"/>
          </w:tcPr>
          <w:p w:rsidR="00BD45B9" w:rsidRPr="000A7F75" w:rsidRDefault="00BD45B9" w:rsidP="004A6F2C"/>
        </w:tc>
      </w:tr>
      <w:tr w:rsidR="00BD45B9" w:rsidRPr="000A7F75" w:rsidTr="00E72FA8"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28.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В текстовом редакторе основными параметрами при задании параме</w:t>
            </w:r>
            <w:r w:rsidRPr="000A7F75">
              <w:rPr>
                <w:b/>
                <w:szCs w:val="28"/>
              </w:rPr>
              <w:t>т</w:t>
            </w:r>
            <w:r w:rsidRPr="000A7F75">
              <w:rPr>
                <w:b/>
                <w:szCs w:val="28"/>
              </w:rPr>
              <w:t>ров абзаца являются…</w:t>
            </w:r>
          </w:p>
          <w:p w:rsidR="00BD45B9" w:rsidRPr="000A7F75" w:rsidRDefault="00BD45B9" w:rsidP="00FF010D">
            <w:pPr>
              <w:numPr>
                <w:ilvl w:val="0"/>
                <w:numId w:val="8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гарнитура, размер, начертание</w:t>
            </w:r>
          </w:p>
          <w:p w:rsidR="00BD45B9" w:rsidRPr="000A7F75" w:rsidRDefault="00BD45B9" w:rsidP="00FF010D">
            <w:pPr>
              <w:numPr>
                <w:ilvl w:val="0"/>
                <w:numId w:val="8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отступ, интервал</w:t>
            </w:r>
          </w:p>
          <w:p w:rsidR="00BD45B9" w:rsidRPr="000A7F75" w:rsidRDefault="00BD45B9" w:rsidP="00FF010D">
            <w:pPr>
              <w:numPr>
                <w:ilvl w:val="0"/>
                <w:numId w:val="8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поля, ориентация</w:t>
            </w:r>
          </w:p>
          <w:p w:rsidR="00BD45B9" w:rsidRPr="000A7F75" w:rsidRDefault="00BD45B9" w:rsidP="00FF010D">
            <w:pPr>
              <w:numPr>
                <w:ilvl w:val="0"/>
                <w:numId w:val="85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rPr>
                <w:szCs w:val="28"/>
              </w:rPr>
              <w:t>стиль, шаблон</w:t>
            </w:r>
          </w:p>
        </w:tc>
        <w:tc>
          <w:tcPr>
            <w:tcW w:w="955" w:type="dxa"/>
          </w:tcPr>
          <w:p w:rsidR="00BD45B9" w:rsidRPr="000A7F75" w:rsidRDefault="00BD45B9" w:rsidP="004A6F2C"/>
        </w:tc>
      </w:tr>
      <w:tr w:rsidR="00BD45B9" w:rsidRPr="000A7F75" w:rsidTr="00E72FA8"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29.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Если при редактировании текста в процессе вставки символов стир</w:t>
            </w:r>
            <w:r w:rsidRPr="000A7F75">
              <w:rPr>
                <w:b/>
                <w:szCs w:val="28"/>
              </w:rPr>
              <w:t>а</w:t>
            </w:r>
            <w:r w:rsidRPr="000A7F75">
              <w:rPr>
                <w:b/>
                <w:szCs w:val="28"/>
              </w:rPr>
              <w:t>ются символы справа от курсора, то это означает, что нажата клавиша:</w:t>
            </w:r>
          </w:p>
          <w:p w:rsidR="00BD45B9" w:rsidRPr="000A7F75" w:rsidRDefault="00BD45B9" w:rsidP="00FF010D">
            <w:pPr>
              <w:numPr>
                <w:ilvl w:val="0"/>
                <w:numId w:val="8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proofErr w:type="spellStart"/>
            <w:r w:rsidRPr="000A7F75">
              <w:rPr>
                <w:szCs w:val="28"/>
              </w:rPr>
              <w:t>Caps</w:t>
            </w:r>
            <w:proofErr w:type="spellEnd"/>
            <w:r w:rsidRPr="000A7F75">
              <w:rPr>
                <w:szCs w:val="28"/>
              </w:rPr>
              <w:t xml:space="preserve"> </w:t>
            </w:r>
            <w:proofErr w:type="spellStart"/>
            <w:r w:rsidRPr="000A7F75">
              <w:rPr>
                <w:szCs w:val="28"/>
              </w:rPr>
              <w:t>Lock</w:t>
            </w:r>
            <w:proofErr w:type="spellEnd"/>
          </w:p>
          <w:p w:rsidR="00BD45B9" w:rsidRPr="000A7F75" w:rsidRDefault="00BD45B9" w:rsidP="00FF010D">
            <w:pPr>
              <w:numPr>
                <w:ilvl w:val="0"/>
                <w:numId w:val="8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proofErr w:type="spellStart"/>
            <w:r w:rsidRPr="000A7F75">
              <w:rPr>
                <w:szCs w:val="28"/>
              </w:rPr>
              <w:t>Scroll</w:t>
            </w:r>
            <w:proofErr w:type="spellEnd"/>
            <w:r w:rsidRPr="000A7F75">
              <w:rPr>
                <w:szCs w:val="28"/>
              </w:rPr>
              <w:t xml:space="preserve"> </w:t>
            </w:r>
            <w:proofErr w:type="spellStart"/>
            <w:r w:rsidRPr="000A7F75">
              <w:rPr>
                <w:szCs w:val="28"/>
              </w:rPr>
              <w:t>Lock</w:t>
            </w:r>
            <w:proofErr w:type="spellEnd"/>
          </w:p>
          <w:p w:rsidR="00BD45B9" w:rsidRPr="000A7F75" w:rsidRDefault="00BD45B9" w:rsidP="00FF010D">
            <w:pPr>
              <w:numPr>
                <w:ilvl w:val="0"/>
                <w:numId w:val="8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proofErr w:type="spellStart"/>
            <w:r w:rsidRPr="000A7F75">
              <w:rPr>
                <w:szCs w:val="28"/>
              </w:rPr>
              <w:t>Prt</w:t>
            </w:r>
            <w:proofErr w:type="spellEnd"/>
            <w:r w:rsidRPr="000A7F75">
              <w:rPr>
                <w:szCs w:val="28"/>
              </w:rPr>
              <w:t xml:space="preserve"> </w:t>
            </w:r>
            <w:proofErr w:type="spellStart"/>
            <w:r w:rsidRPr="000A7F75">
              <w:rPr>
                <w:szCs w:val="28"/>
              </w:rPr>
              <w:t>Sc</w:t>
            </w:r>
            <w:proofErr w:type="spellEnd"/>
          </w:p>
          <w:p w:rsidR="00BD45B9" w:rsidRPr="000A7F75" w:rsidRDefault="00BD45B9" w:rsidP="00FF010D">
            <w:pPr>
              <w:numPr>
                <w:ilvl w:val="0"/>
                <w:numId w:val="86"/>
              </w:numPr>
              <w:tabs>
                <w:tab w:val="clear" w:pos="720"/>
                <w:tab w:val="num" w:pos="884"/>
              </w:tabs>
              <w:ind w:left="884" w:hanging="567"/>
            </w:pPr>
            <w:proofErr w:type="spellStart"/>
            <w:r w:rsidRPr="000A7F75">
              <w:rPr>
                <w:szCs w:val="28"/>
              </w:rPr>
              <w:t>Insert</w:t>
            </w:r>
            <w:proofErr w:type="spellEnd"/>
          </w:p>
        </w:tc>
        <w:tc>
          <w:tcPr>
            <w:tcW w:w="955" w:type="dxa"/>
          </w:tcPr>
          <w:p w:rsidR="00BD45B9" w:rsidRPr="000A7F75" w:rsidRDefault="00BD45B9" w:rsidP="004A6F2C"/>
        </w:tc>
      </w:tr>
      <w:tr w:rsidR="00BD45B9" w:rsidRPr="000A7F75" w:rsidTr="00E4516D"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30.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 xml:space="preserve">Чтобы выровнять заголовок по центру, необходимо: </w:t>
            </w:r>
          </w:p>
          <w:p w:rsidR="00BD45B9" w:rsidRPr="000A7F75" w:rsidRDefault="00BD45B9" w:rsidP="00FF010D">
            <w:pPr>
              <w:numPr>
                <w:ilvl w:val="0"/>
                <w:numId w:val="8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нажимать на клавишу «Пробел» до тех пор, пока текст не будет расположен по центру.</w:t>
            </w:r>
          </w:p>
          <w:p w:rsidR="00BD45B9" w:rsidRPr="000A7F75" w:rsidRDefault="00BD45B9" w:rsidP="00FF010D">
            <w:pPr>
              <w:numPr>
                <w:ilvl w:val="0"/>
                <w:numId w:val="8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нажимать на клавишу «ТАВ» до тех пор, пока текст не будет в</w:t>
            </w:r>
            <w:r w:rsidRPr="000A7F75">
              <w:rPr>
                <w:szCs w:val="28"/>
              </w:rPr>
              <w:t>ы</w:t>
            </w:r>
            <w:r w:rsidRPr="000A7F75">
              <w:rPr>
                <w:szCs w:val="28"/>
              </w:rPr>
              <w:t>ровнен по центру.</w:t>
            </w:r>
          </w:p>
          <w:p w:rsidR="00BD45B9" w:rsidRPr="000A7F75" w:rsidRDefault="00BD45B9" w:rsidP="00FF010D">
            <w:pPr>
              <w:numPr>
                <w:ilvl w:val="0"/>
                <w:numId w:val="87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нажать на кнопку на панели инструментов «По центру».</w:t>
            </w:r>
          </w:p>
          <w:p w:rsidR="00BD45B9" w:rsidRPr="000A7F75" w:rsidRDefault="00BD45B9" w:rsidP="00FF010D">
            <w:pPr>
              <w:numPr>
                <w:ilvl w:val="0"/>
                <w:numId w:val="87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rPr>
                <w:szCs w:val="28"/>
              </w:rPr>
              <w:t>установить отступ первой строки по центру.</w:t>
            </w:r>
          </w:p>
        </w:tc>
        <w:tc>
          <w:tcPr>
            <w:tcW w:w="955" w:type="dxa"/>
          </w:tcPr>
          <w:p w:rsidR="00BD45B9" w:rsidRPr="000A7F75" w:rsidRDefault="00BD45B9" w:rsidP="004A6F2C"/>
        </w:tc>
      </w:tr>
      <w:tr w:rsidR="00BD45B9" w:rsidRPr="000A7F75" w:rsidTr="00E4516D"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31.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Чтобы в текстовом редакторе отменить нумерацию списка нужно в</w:t>
            </w:r>
            <w:r w:rsidRPr="000A7F75">
              <w:rPr>
                <w:b/>
                <w:szCs w:val="28"/>
              </w:rPr>
              <w:t>ы</w:t>
            </w:r>
            <w:r w:rsidRPr="000A7F75">
              <w:rPr>
                <w:b/>
                <w:szCs w:val="28"/>
              </w:rPr>
              <w:t>брать инструмент:</w:t>
            </w:r>
          </w:p>
          <w:p w:rsidR="00BD45B9" w:rsidRPr="000A7F75" w:rsidRDefault="00BD45B9" w:rsidP="00FF010D">
            <w:pPr>
              <w:numPr>
                <w:ilvl w:val="0"/>
                <w:numId w:val="8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маркеры</w:t>
            </w:r>
          </w:p>
          <w:p w:rsidR="00BD45B9" w:rsidRPr="000A7F75" w:rsidRDefault="00BD45B9" w:rsidP="00FF010D">
            <w:pPr>
              <w:numPr>
                <w:ilvl w:val="0"/>
                <w:numId w:val="8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нумерация</w:t>
            </w:r>
          </w:p>
          <w:p w:rsidR="00BD45B9" w:rsidRPr="000A7F75" w:rsidRDefault="00BD45B9" w:rsidP="00FF010D">
            <w:pPr>
              <w:numPr>
                <w:ilvl w:val="0"/>
                <w:numId w:val="88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увеличить отступ</w:t>
            </w:r>
          </w:p>
          <w:p w:rsidR="00BD45B9" w:rsidRPr="000A7F75" w:rsidRDefault="00BD45B9" w:rsidP="00FF010D">
            <w:pPr>
              <w:numPr>
                <w:ilvl w:val="0"/>
                <w:numId w:val="88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rPr>
                <w:szCs w:val="28"/>
              </w:rPr>
              <w:t>нажать на клавишу TAB</w:t>
            </w:r>
          </w:p>
        </w:tc>
        <w:tc>
          <w:tcPr>
            <w:tcW w:w="955" w:type="dxa"/>
          </w:tcPr>
          <w:p w:rsidR="00BD45B9" w:rsidRPr="000A7F75" w:rsidRDefault="00BD45B9" w:rsidP="004A6F2C"/>
        </w:tc>
      </w:tr>
      <w:tr w:rsidR="00BD45B9" w:rsidRPr="000A7F75" w:rsidTr="00E4516D"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32.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В текстовом редакторе колонтитул - это:</w:t>
            </w:r>
          </w:p>
          <w:p w:rsidR="00BD45B9" w:rsidRPr="000A7F75" w:rsidRDefault="00BD45B9" w:rsidP="00FF010D">
            <w:pPr>
              <w:numPr>
                <w:ilvl w:val="0"/>
                <w:numId w:val="8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текст заголовка</w:t>
            </w:r>
          </w:p>
          <w:p w:rsidR="00BD45B9" w:rsidRPr="000A7F75" w:rsidRDefault="00BD45B9" w:rsidP="00FF010D">
            <w:pPr>
              <w:numPr>
                <w:ilvl w:val="0"/>
                <w:numId w:val="8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место для введения повторяющейся информации</w:t>
            </w:r>
          </w:p>
          <w:p w:rsidR="00BD45B9" w:rsidRPr="000A7F75" w:rsidRDefault="00BD45B9" w:rsidP="00FF010D">
            <w:pPr>
              <w:numPr>
                <w:ilvl w:val="0"/>
                <w:numId w:val="89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примечание</w:t>
            </w:r>
          </w:p>
          <w:p w:rsidR="00BD45B9" w:rsidRPr="000A7F75" w:rsidRDefault="00BD45B9" w:rsidP="00FF010D">
            <w:pPr>
              <w:numPr>
                <w:ilvl w:val="0"/>
                <w:numId w:val="89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rPr>
                <w:szCs w:val="28"/>
              </w:rPr>
              <w:t>закладка</w:t>
            </w:r>
          </w:p>
        </w:tc>
        <w:tc>
          <w:tcPr>
            <w:tcW w:w="955" w:type="dxa"/>
          </w:tcPr>
          <w:p w:rsidR="00BD45B9" w:rsidRPr="000A7F75" w:rsidRDefault="00BD45B9" w:rsidP="004A6F2C"/>
        </w:tc>
      </w:tr>
      <w:tr w:rsidR="00BD45B9" w:rsidRPr="000A7F75" w:rsidTr="00E4516D"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lastRenderedPageBreak/>
              <w:t>33.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 xml:space="preserve">Для оформления буквицы в текстовом редакторе необходимо: </w:t>
            </w:r>
          </w:p>
          <w:p w:rsidR="00BD45B9" w:rsidRPr="000A7F75" w:rsidRDefault="00BD45B9" w:rsidP="00FF010D">
            <w:pPr>
              <w:numPr>
                <w:ilvl w:val="0"/>
                <w:numId w:val="9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выделить первую букву в абзаце</w:t>
            </w:r>
          </w:p>
          <w:p w:rsidR="00BD45B9" w:rsidRPr="000A7F75" w:rsidRDefault="00BD45B9" w:rsidP="00FF010D">
            <w:pPr>
              <w:numPr>
                <w:ilvl w:val="0"/>
                <w:numId w:val="9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увеличить текст</w:t>
            </w:r>
          </w:p>
          <w:p w:rsidR="00BD45B9" w:rsidRPr="000A7F75" w:rsidRDefault="00BD45B9" w:rsidP="00FF010D">
            <w:pPr>
              <w:numPr>
                <w:ilvl w:val="0"/>
                <w:numId w:val="90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набрать текст</w:t>
            </w:r>
          </w:p>
          <w:p w:rsidR="00BD45B9" w:rsidRPr="000A7F75" w:rsidRDefault="00BD45B9" w:rsidP="00FF010D">
            <w:pPr>
              <w:numPr>
                <w:ilvl w:val="0"/>
                <w:numId w:val="90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rPr>
                <w:szCs w:val="28"/>
              </w:rPr>
              <w:t>изменить цвет текста</w:t>
            </w:r>
          </w:p>
        </w:tc>
        <w:tc>
          <w:tcPr>
            <w:tcW w:w="955" w:type="dxa"/>
          </w:tcPr>
          <w:p w:rsidR="00BD45B9" w:rsidRPr="000A7F75" w:rsidRDefault="00BD45B9" w:rsidP="004A6F2C"/>
        </w:tc>
      </w:tr>
      <w:tr w:rsidR="00BD45B9" w:rsidRPr="000A7F75" w:rsidTr="00E4516D"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34.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Кнопка в программе Microsoft Word, при нажатии которой из докуме</w:t>
            </w:r>
            <w:r w:rsidRPr="000A7F75">
              <w:rPr>
                <w:b/>
                <w:szCs w:val="28"/>
              </w:rPr>
              <w:t>н</w:t>
            </w:r>
            <w:r w:rsidRPr="000A7F75">
              <w:rPr>
                <w:b/>
                <w:szCs w:val="28"/>
              </w:rPr>
              <w:t>та удаляется и переносится в буфер обмена выделенный текст, - это …</w:t>
            </w:r>
          </w:p>
          <w:p w:rsidR="00BD45B9" w:rsidRPr="000A7F75" w:rsidRDefault="00BD45B9" w:rsidP="004A6F2C"/>
          <w:p w:rsidR="00BD45B9" w:rsidRPr="000A7F75" w:rsidRDefault="00BB0FB7" w:rsidP="004A6F2C">
            <w:pPr>
              <w:jc w:val="both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left:0;text-align:left;margin-left:162pt;margin-top:3.95pt;width:38.2pt;height:38.2pt;z-index:251679744">
                  <v:imagedata r:id="rId18" o:title=""/>
                </v:shape>
                <o:OLEObject Type="Embed" ProgID="PBrush" ShapeID="_x0000_s1036" DrawAspect="Content" ObjectID="_1772435483" r:id="rId19"/>
              </w:pict>
            </w:r>
            <w:r>
              <w:rPr>
                <w:noProof/>
              </w:rPr>
              <w:pict>
                <v:shape id="_x0000_s1037" type="#_x0000_t75" style="position:absolute;left:0;text-align:left;margin-left:90pt;margin-top:3.95pt;width:38.2pt;height:36.15pt;z-index:251680768">
                  <v:imagedata r:id="rId20" o:title=""/>
                </v:shape>
                <o:OLEObject Type="Embed" ProgID="PBrush" ShapeID="_x0000_s1037" DrawAspect="Content" ObjectID="_1772435484" r:id="rId21"/>
              </w:pict>
            </w:r>
            <w:r>
              <w:rPr>
                <w:noProof/>
              </w:rPr>
              <w:pict>
                <v:shape id="_x0000_s1038" type="#_x0000_t75" style="position:absolute;left:0;text-align:left;margin-left:18.3pt;margin-top:3.95pt;width:32.25pt;height:34.3pt;z-index:251681792">
                  <v:imagedata r:id="rId22" o:title=""/>
                </v:shape>
                <o:OLEObject Type="Embed" ProgID="PBrush" ShapeID="_x0000_s1038" DrawAspect="Content" ObjectID="_1772435485" r:id="rId23"/>
              </w:pict>
            </w:r>
            <w:r>
              <w:rPr>
                <w:noProof/>
              </w:rPr>
              <w:pict>
                <v:shape id="_x0000_s1039" type="#_x0000_t75" style="position:absolute;left:0;text-align:left;margin-left:234.05pt;margin-top:3.95pt;width:38.15pt;height:38.15pt;z-index:251682816">
                  <v:imagedata r:id="rId24" o:title=""/>
                </v:shape>
                <o:OLEObject Type="Embed" ProgID="PBrush" ShapeID="_x0000_s1039" DrawAspect="Content" ObjectID="_1772435486" r:id="rId25"/>
              </w:pict>
            </w:r>
            <w:r w:rsidR="00BD45B9" w:rsidRPr="000A7F75">
              <w:t>1.</w:t>
            </w:r>
            <w:r w:rsidR="00BD45B9" w:rsidRPr="000A7F75">
              <w:tab/>
            </w:r>
            <w:r w:rsidR="00BD45B9" w:rsidRPr="000A7F75">
              <w:tab/>
              <w:t xml:space="preserve">2. </w:t>
            </w:r>
            <w:r w:rsidR="00BD45B9" w:rsidRPr="000A7F75">
              <w:tab/>
            </w:r>
            <w:r w:rsidR="00BD45B9" w:rsidRPr="000A7F75">
              <w:tab/>
              <w:t xml:space="preserve">3. </w:t>
            </w:r>
            <w:r w:rsidR="00BD45B9" w:rsidRPr="000A7F75">
              <w:tab/>
            </w:r>
            <w:r w:rsidR="00BD45B9" w:rsidRPr="000A7F75">
              <w:tab/>
              <w:t xml:space="preserve">4. </w:t>
            </w:r>
          </w:p>
          <w:p w:rsidR="00BD45B9" w:rsidRPr="000A7F75" w:rsidRDefault="00BD45B9" w:rsidP="004A6F2C">
            <w:pPr>
              <w:jc w:val="both"/>
            </w:pPr>
          </w:p>
          <w:p w:rsidR="00BD45B9" w:rsidRPr="000A7F75" w:rsidRDefault="00BD45B9" w:rsidP="004A6F2C">
            <w:pPr>
              <w:spacing w:before="100" w:beforeAutospacing="1" w:after="100" w:afterAutospacing="1"/>
              <w:ind w:left="360"/>
            </w:pPr>
          </w:p>
        </w:tc>
        <w:tc>
          <w:tcPr>
            <w:tcW w:w="955" w:type="dxa"/>
          </w:tcPr>
          <w:p w:rsidR="00BD45B9" w:rsidRPr="000A7F75" w:rsidRDefault="00BD45B9" w:rsidP="004A6F2C"/>
        </w:tc>
      </w:tr>
      <w:tr w:rsidR="00BD45B9" w:rsidRPr="000A7F75" w:rsidTr="00E4516D"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35.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Выберите вариант, который не является параметром страницы в те</w:t>
            </w:r>
            <w:r w:rsidRPr="000A7F75">
              <w:rPr>
                <w:b/>
                <w:szCs w:val="28"/>
              </w:rPr>
              <w:t>к</w:t>
            </w:r>
            <w:r w:rsidRPr="000A7F75">
              <w:rPr>
                <w:b/>
                <w:szCs w:val="28"/>
              </w:rPr>
              <w:t>стовом редакторе:</w:t>
            </w:r>
          </w:p>
          <w:p w:rsidR="00BD45B9" w:rsidRPr="000A7F75" w:rsidRDefault="00BD45B9" w:rsidP="00FF010D">
            <w:pPr>
              <w:numPr>
                <w:ilvl w:val="0"/>
                <w:numId w:val="9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размер листа</w:t>
            </w:r>
          </w:p>
          <w:p w:rsidR="00BD45B9" w:rsidRPr="000A7F75" w:rsidRDefault="00BD45B9" w:rsidP="00FF010D">
            <w:pPr>
              <w:numPr>
                <w:ilvl w:val="0"/>
                <w:numId w:val="9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ориентация листа</w:t>
            </w:r>
          </w:p>
          <w:p w:rsidR="00BD45B9" w:rsidRPr="000A7F75" w:rsidRDefault="00BD45B9" w:rsidP="00FF010D">
            <w:pPr>
              <w:numPr>
                <w:ilvl w:val="0"/>
                <w:numId w:val="91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расстояние от колонтитулов до верхнего и нижнего краёв страницы</w:t>
            </w:r>
          </w:p>
          <w:p w:rsidR="00BD45B9" w:rsidRPr="000A7F75" w:rsidRDefault="00BD45B9" w:rsidP="00FF010D">
            <w:pPr>
              <w:numPr>
                <w:ilvl w:val="0"/>
                <w:numId w:val="91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rPr>
                <w:szCs w:val="28"/>
              </w:rPr>
              <w:t>установка размера шрифта</w:t>
            </w:r>
          </w:p>
        </w:tc>
        <w:tc>
          <w:tcPr>
            <w:tcW w:w="955" w:type="dxa"/>
          </w:tcPr>
          <w:p w:rsidR="00BD45B9" w:rsidRPr="000A7F75" w:rsidRDefault="00BD45B9" w:rsidP="004A6F2C"/>
        </w:tc>
      </w:tr>
      <w:tr w:rsidR="00BD45B9" w:rsidRPr="000A7F75" w:rsidTr="00E4516D"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36.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Определите вид списка:</w:t>
            </w:r>
          </w:p>
          <w:p w:rsidR="00BD45B9" w:rsidRPr="000A7F75" w:rsidRDefault="00BD45B9" w:rsidP="00FF010D">
            <w:pPr>
              <w:numPr>
                <w:ilvl w:val="0"/>
                <w:numId w:val="81"/>
              </w:numPr>
              <w:tabs>
                <w:tab w:val="clear" w:pos="720"/>
              </w:tabs>
              <w:ind w:left="2134" w:hanging="400"/>
            </w:pPr>
            <w:r w:rsidRPr="000A7F75">
              <w:t xml:space="preserve">Естественнонаучные дисциплины </w:t>
            </w:r>
          </w:p>
          <w:p w:rsidR="00BD45B9" w:rsidRPr="000A7F75" w:rsidRDefault="00BD45B9" w:rsidP="00FF010D">
            <w:pPr>
              <w:numPr>
                <w:ilvl w:val="1"/>
                <w:numId w:val="81"/>
              </w:numPr>
              <w:tabs>
                <w:tab w:val="clear" w:pos="1440"/>
              </w:tabs>
              <w:ind w:left="2417" w:hanging="283"/>
            </w:pPr>
            <w:r w:rsidRPr="000A7F75">
              <w:t>Алгебра</w:t>
            </w:r>
          </w:p>
          <w:p w:rsidR="00BD45B9" w:rsidRPr="000A7F75" w:rsidRDefault="00BD45B9" w:rsidP="00FF010D">
            <w:pPr>
              <w:numPr>
                <w:ilvl w:val="1"/>
                <w:numId w:val="81"/>
              </w:numPr>
              <w:tabs>
                <w:tab w:val="clear" w:pos="1440"/>
              </w:tabs>
              <w:ind w:left="2417" w:hanging="283"/>
            </w:pPr>
            <w:r w:rsidRPr="000A7F75">
              <w:t>География</w:t>
            </w:r>
          </w:p>
          <w:p w:rsidR="00BD45B9" w:rsidRPr="000A7F75" w:rsidRDefault="00BD45B9" w:rsidP="00FF010D">
            <w:pPr>
              <w:numPr>
                <w:ilvl w:val="0"/>
                <w:numId w:val="81"/>
              </w:numPr>
              <w:tabs>
                <w:tab w:val="clear" w:pos="720"/>
              </w:tabs>
              <w:ind w:left="2134" w:hanging="400"/>
            </w:pPr>
            <w:r w:rsidRPr="000A7F75">
              <w:t>Гуманитарные дисциплины</w:t>
            </w:r>
          </w:p>
          <w:p w:rsidR="00BD45B9" w:rsidRPr="000A7F75" w:rsidRDefault="00BD45B9" w:rsidP="00FF010D">
            <w:pPr>
              <w:numPr>
                <w:ilvl w:val="1"/>
                <w:numId w:val="81"/>
              </w:numPr>
              <w:tabs>
                <w:tab w:val="clear" w:pos="1440"/>
              </w:tabs>
              <w:ind w:left="2417" w:hanging="283"/>
            </w:pPr>
            <w:r w:rsidRPr="000A7F75">
              <w:t>Литература</w:t>
            </w:r>
          </w:p>
          <w:p w:rsidR="00BD45B9" w:rsidRPr="000A7F75" w:rsidRDefault="00BD45B9" w:rsidP="00FF010D">
            <w:pPr>
              <w:numPr>
                <w:ilvl w:val="1"/>
                <w:numId w:val="81"/>
              </w:numPr>
              <w:tabs>
                <w:tab w:val="clear" w:pos="1440"/>
              </w:tabs>
              <w:ind w:left="2417" w:hanging="283"/>
            </w:pPr>
            <w:r w:rsidRPr="000A7F75">
              <w:t>Иностранный язык</w:t>
            </w:r>
          </w:p>
          <w:p w:rsidR="00BD45B9" w:rsidRPr="000A7F75" w:rsidRDefault="00BD45B9" w:rsidP="00FF010D">
            <w:pPr>
              <w:numPr>
                <w:ilvl w:val="0"/>
                <w:numId w:val="9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нумерованный</w:t>
            </w:r>
          </w:p>
          <w:p w:rsidR="00BD45B9" w:rsidRPr="000A7F75" w:rsidRDefault="00BD45B9" w:rsidP="00FF010D">
            <w:pPr>
              <w:numPr>
                <w:ilvl w:val="0"/>
                <w:numId w:val="9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автоматический</w:t>
            </w:r>
          </w:p>
          <w:p w:rsidR="00BD45B9" w:rsidRPr="000A7F75" w:rsidRDefault="00BD45B9" w:rsidP="00FF010D">
            <w:pPr>
              <w:numPr>
                <w:ilvl w:val="0"/>
                <w:numId w:val="92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маркированный</w:t>
            </w:r>
          </w:p>
          <w:p w:rsidR="00BD45B9" w:rsidRPr="000A7F75" w:rsidRDefault="00BD45B9" w:rsidP="00FF010D">
            <w:pPr>
              <w:numPr>
                <w:ilvl w:val="0"/>
                <w:numId w:val="92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rPr>
                <w:szCs w:val="28"/>
              </w:rPr>
              <w:t>многоуровневый</w:t>
            </w:r>
          </w:p>
        </w:tc>
        <w:tc>
          <w:tcPr>
            <w:tcW w:w="955" w:type="dxa"/>
          </w:tcPr>
          <w:p w:rsidR="00BD45B9" w:rsidRPr="000A7F75" w:rsidRDefault="00BD45B9" w:rsidP="004A6F2C"/>
        </w:tc>
      </w:tr>
      <w:tr w:rsidR="00BD45B9" w:rsidRPr="000A7F75" w:rsidTr="00E72FA8"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37.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Для приведенного абзаца в программе Microsoft Word использовались элементы форматирования:</w:t>
            </w:r>
          </w:p>
          <w:p w:rsidR="00BD45B9" w:rsidRPr="000A7F75" w:rsidRDefault="00BB0FB7" w:rsidP="004A6F2C">
            <w:r>
              <w:rPr>
                <w:noProof/>
              </w:rPr>
              <w:pict>
                <v:shape id="_x0000_s1040" type="#_x0000_t202" style="position:absolute;margin-left:17.25pt;margin-top:3.15pt;width:372pt;height:51pt;z-index:251683840">
                  <v:textbox style="mso-next-textbox:#_x0000_s1040">
                    <w:txbxContent>
                      <w:p w:rsidR="008A1F1E" w:rsidRPr="00F3384B" w:rsidRDefault="008A1F1E" w:rsidP="00BD45B9">
                        <w:pPr>
                          <w:pStyle w:val="af6"/>
                          <w:ind w:left="0"/>
                          <w:jc w:val="center"/>
                          <w:rPr>
                            <w:b/>
                            <w:bCs/>
                            <w:iCs/>
                          </w:rPr>
                        </w:pPr>
                        <w:r w:rsidRPr="00F3384B">
                          <w:rPr>
                            <w:iCs/>
                          </w:rPr>
                          <w:t xml:space="preserve">Многозадачность – свойство операционной системы, </w:t>
                        </w:r>
                        <w:r>
                          <w:rPr>
                            <w:iCs/>
                          </w:rPr>
                          <w:br/>
                        </w:r>
                        <w:r w:rsidRPr="00F3384B">
                          <w:rPr>
                            <w:iCs/>
                          </w:rPr>
                          <w:t>заключающееся в возможности выполнять одновременно несколько программ.</w:t>
                        </w:r>
                      </w:p>
                    </w:txbxContent>
                  </v:textbox>
                </v:shape>
              </w:pict>
            </w:r>
          </w:p>
          <w:p w:rsidR="00BD45B9" w:rsidRPr="000A7F75" w:rsidRDefault="00BD45B9" w:rsidP="004A6F2C"/>
          <w:p w:rsidR="00BD45B9" w:rsidRPr="000A7F75" w:rsidRDefault="00BD45B9" w:rsidP="004A6F2C"/>
          <w:p w:rsidR="00BD45B9" w:rsidRPr="000A7F75" w:rsidRDefault="00BD45B9" w:rsidP="004A6F2C"/>
          <w:p w:rsidR="00BD45B9" w:rsidRPr="000A7F75" w:rsidRDefault="00BD45B9" w:rsidP="00FF010D">
            <w:pPr>
              <w:numPr>
                <w:ilvl w:val="0"/>
                <w:numId w:val="9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выравнивание по центру</w:t>
            </w:r>
          </w:p>
          <w:p w:rsidR="00BD45B9" w:rsidRPr="000A7F75" w:rsidRDefault="00BD45B9" w:rsidP="00FF010D">
            <w:pPr>
              <w:numPr>
                <w:ilvl w:val="0"/>
                <w:numId w:val="9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выравнивание по левому краю</w:t>
            </w:r>
          </w:p>
          <w:p w:rsidR="00BD45B9" w:rsidRPr="000A7F75" w:rsidRDefault="00BD45B9" w:rsidP="00FF010D">
            <w:pPr>
              <w:numPr>
                <w:ilvl w:val="0"/>
                <w:numId w:val="93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выравнивание по правому краю</w:t>
            </w:r>
          </w:p>
          <w:p w:rsidR="00BD45B9" w:rsidRPr="000A7F75" w:rsidRDefault="00BD45B9" w:rsidP="00FF010D">
            <w:pPr>
              <w:numPr>
                <w:ilvl w:val="0"/>
                <w:numId w:val="93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rPr>
                <w:szCs w:val="28"/>
              </w:rPr>
              <w:t>выравнивание по ширине</w:t>
            </w:r>
          </w:p>
        </w:tc>
        <w:tc>
          <w:tcPr>
            <w:tcW w:w="955" w:type="dxa"/>
          </w:tcPr>
          <w:p w:rsidR="00BD45B9" w:rsidRPr="000A7F75" w:rsidRDefault="00BD45B9" w:rsidP="004A6F2C"/>
        </w:tc>
      </w:tr>
      <w:tr w:rsidR="00BD45B9" w:rsidRPr="000A7F75" w:rsidTr="00E72FA8"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38.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Определите вид списка:</w:t>
            </w:r>
          </w:p>
          <w:p w:rsidR="00BD45B9" w:rsidRPr="000A7F75" w:rsidRDefault="00BD45B9" w:rsidP="00FF010D">
            <w:pPr>
              <w:numPr>
                <w:ilvl w:val="0"/>
                <w:numId w:val="97"/>
              </w:numPr>
              <w:ind w:left="2269" w:hanging="567"/>
            </w:pPr>
            <w:r w:rsidRPr="000A7F75">
              <w:t>Алгебра</w:t>
            </w:r>
          </w:p>
          <w:p w:rsidR="00BD45B9" w:rsidRPr="000A7F75" w:rsidRDefault="00BD45B9" w:rsidP="00FF010D">
            <w:pPr>
              <w:numPr>
                <w:ilvl w:val="0"/>
                <w:numId w:val="97"/>
              </w:numPr>
              <w:ind w:left="2269" w:hanging="567"/>
            </w:pPr>
            <w:r w:rsidRPr="000A7F75">
              <w:t>География</w:t>
            </w:r>
          </w:p>
          <w:p w:rsidR="00BD45B9" w:rsidRPr="000A7F75" w:rsidRDefault="00BD45B9" w:rsidP="00FF010D">
            <w:pPr>
              <w:numPr>
                <w:ilvl w:val="0"/>
                <w:numId w:val="97"/>
              </w:numPr>
              <w:ind w:left="2269" w:hanging="567"/>
            </w:pPr>
            <w:r w:rsidRPr="000A7F75">
              <w:t>Литература</w:t>
            </w:r>
          </w:p>
          <w:p w:rsidR="00BD45B9" w:rsidRPr="000A7F75" w:rsidRDefault="00BD45B9" w:rsidP="00FF010D">
            <w:pPr>
              <w:numPr>
                <w:ilvl w:val="0"/>
                <w:numId w:val="97"/>
              </w:numPr>
              <w:ind w:left="2269" w:hanging="567"/>
            </w:pPr>
            <w:r w:rsidRPr="000A7F75">
              <w:t>Иностранный язык</w:t>
            </w:r>
          </w:p>
          <w:p w:rsidR="00BD45B9" w:rsidRPr="000A7F75" w:rsidRDefault="00BD45B9" w:rsidP="00FF010D">
            <w:pPr>
              <w:numPr>
                <w:ilvl w:val="0"/>
                <w:numId w:val="9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нумерованный</w:t>
            </w:r>
          </w:p>
          <w:p w:rsidR="00BD45B9" w:rsidRPr="000A7F75" w:rsidRDefault="00BD45B9" w:rsidP="00FF010D">
            <w:pPr>
              <w:numPr>
                <w:ilvl w:val="0"/>
                <w:numId w:val="9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автоматический</w:t>
            </w:r>
          </w:p>
          <w:p w:rsidR="00BD45B9" w:rsidRPr="000A7F75" w:rsidRDefault="00BD45B9" w:rsidP="00FF010D">
            <w:pPr>
              <w:numPr>
                <w:ilvl w:val="0"/>
                <w:numId w:val="96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маркированный</w:t>
            </w:r>
          </w:p>
          <w:p w:rsidR="00BD45B9" w:rsidRPr="000A7F75" w:rsidRDefault="00BD45B9" w:rsidP="00FF010D">
            <w:pPr>
              <w:numPr>
                <w:ilvl w:val="0"/>
                <w:numId w:val="96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rPr>
                <w:szCs w:val="28"/>
              </w:rPr>
              <w:t>многоуровневый</w:t>
            </w:r>
          </w:p>
        </w:tc>
        <w:tc>
          <w:tcPr>
            <w:tcW w:w="955" w:type="dxa"/>
          </w:tcPr>
          <w:p w:rsidR="00BD45B9" w:rsidRPr="000A7F75" w:rsidRDefault="00BD45B9" w:rsidP="004A6F2C"/>
        </w:tc>
      </w:tr>
      <w:tr w:rsidR="00BD45B9" w:rsidRPr="000A7F75" w:rsidTr="00E72FA8"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>39.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 xml:space="preserve">Выберите фразу, написание которой соответствует правилам набора текста на компьютере: </w:t>
            </w:r>
          </w:p>
          <w:p w:rsidR="00BD45B9" w:rsidRPr="000A7F75" w:rsidRDefault="00BD45B9" w:rsidP="00FF010D">
            <w:pPr>
              <w:numPr>
                <w:ilvl w:val="0"/>
                <w:numId w:val="9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Во всех трамваях окна изо льда</w:t>
            </w:r>
            <w:proofErr w:type="gramStart"/>
            <w:r w:rsidRPr="000A7F75">
              <w:rPr>
                <w:szCs w:val="28"/>
              </w:rPr>
              <w:t xml:space="preserve">  .</w:t>
            </w:r>
            <w:proofErr w:type="gramEnd"/>
            <w:r w:rsidRPr="000A7F75">
              <w:rPr>
                <w:szCs w:val="28"/>
              </w:rPr>
              <w:t xml:space="preserve">  Белы деревья , крыши , провода </w:t>
            </w:r>
          </w:p>
          <w:p w:rsidR="00BD45B9" w:rsidRPr="000A7F75" w:rsidRDefault="00BD45B9" w:rsidP="00FF010D">
            <w:pPr>
              <w:numPr>
                <w:ilvl w:val="0"/>
                <w:numId w:val="9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Я светлый образ в сердце </w:t>
            </w:r>
            <w:proofErr w:type="spellStart"/>
            <w:r w:rsidRPr="000A7F75">
              <w:rPr>
                <w:szCs w:val="28"/>
              </w:rPr>
              <w:t>берегу</w:t>
            </w:r>
            <w:proofErr w:type="gramStart"/>
            <w:r w:rsidRPr="000A7F75">
              <w:rPr>
                <w:szCs w:val="28"/>
              </w:rPr>
              <w:t>:у</w:t>
            </w:r>
            <w:proofErr w:type="spellEnd"/>
            <w:proofErr w:type="gramEnd"/>
            <w:r w:rsidRPr="000A7F75">
              <w:rPr>
                <w:szCs w:val="28"/>
              </w:rPr>
              <w:t xml:space="preserve"> зимней Волги Ярославль в снегу</w:t>
            </w:r>
          </w:p>
          <w:p w:rsidR="00BD45B9" w:rsidRPr="000A7F75" w:rsidRDefault="00BD45B9" w:rsidP="00FF010D">
            <w:pPr>
              <w:numPr>
                <w:ilvl w:val="0"/>
                <w:numId w:val="94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Во всех трамваях окна изо льда. Белы деревья, крыши, провода.</w:t>
            </w:r>
          </w:p>
          <w:p w:rsidR="00BD45B9" w:rsidRPr="000A7F75" w:rsidRDefault="00BD45B9" w:rsidP="00FF010D">
            <w:pPr>
              <w:numPr>
                <w:ilvl w:val="0"/>
                <w:numId w:val="94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rPr>
                <w:szCs w:val="28"/>
              </w:rPr>
              <w:t>Я светлый образ в сердце берегу</w:t>
            </w:r>
            <w:proofErr w:type="gramStart"/>
            <w:r w:rsidRPr="000A7F75">
              <w:rPr>
                <w:szCs w:val="28"/>
              </w:rPr>
              <w:t xml:space="preserve">  :</w:t>
            </w:r>
            <w:proofErr w:type="gramEnd"/>
            <w:r w:rsidRPr="000A7F75">
              <w:rPr>
                <w:szCs w:val="28"/>
              </w:rPr>
              <w:t xml:space="preserve">  у зимней Волги Ярославль в </w:t>
            </w:r>
            <w:r w:rsidRPr="000A7F75">
              <w:rPr>
                <w:szCs w:val="28"/>
              </w:rPr>
              <w:lastRenderedPageBreak/>
              <w:t>снегу.</w:t>
            </w:r>
          </w:p>
        </w:tc>
        <w:tc>
          <w:tcPr>
            <w:tcW w:w="955" w:type="dxa"/>
          </w:tcPr>
          <w:p w:rsidR="00BD45B9" w:rsidRPr="000A7F75" w:rsidRDefault="00BD45B9" w:rsidP="004A6F2C"/>
        </w:tc>
      </w:tr>
      <w:tr w:rsidR="00BD45B9" w:rsidRPr="000A7F75" w:rsidTr="00E72FA8">
        <w:tc>
          <w:tcPr>
            <w:tcW w:w="709" w:type="dxa"/>
            <w:vAlign w:val="center"/>
          </w:tcPr>
          <w:p w:rsidR="00BD45B9" w:rsidRPr="000A7F75" w:rsidRDefault="00BD45B9" w:rsidP="004A6F2C">
            <w:pPr>
              <w:jc w:val="center"/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lastRenderedPageBreak/>
              <w:t>40.</w:t>
            </w:r>
          </w:p>
        </w:tc>
        <w:tc>
          <w:tcPr>
            <w:tcW w:w="8079" w:type="dxa"/>
          </w:tcPr>
          <w:p w:rsidR="00BD45B9" w:rsidRPr="000A7F75" w:rsidRDefault="00BD45B9" w:rsidP="004A6F2C">
            <w:pPr>
              <w:rPr>
                <w:b/>
                <w:szCs w:val="28"/>
              </w:rPr>
            </w:pPr>
            <w:r w:rsidRPr="000A7F75">
              <w:rPr>
                <w:b/>
                <w:szCs w:val="28"/>
              </w:rPr>
              <w:t xml:space="preserve">Чтобы сохранить текстовый файл (документ) в определенном формате необходимо задать </w:t>
            </w:r>
          </w:p>
          <w:p w:rsidR="00BD45B9" w:rsidRPr="000A7F75" w:rsidRDefault="00BD45B9" w:rsidP="00FF010D">
            <w:pPr>
              <w:numPr>
                <w:ilvl w:val="0"/>
                <w:numId w:val="9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размер шрифта</w:t>
            </w:r>
          </w:p>
          <w:p w:rsidR="00BD45B9" w:rsidRPr="000A7F75" w:rsidRDefault="00BD45B9" w:rsidP="00FF010D">
            <w:pPr>
              <w:numPr>
                <w:ilvl w:val="0"/>
                <w:numId w:val="9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 xml:space="preserve">тип файла </w:t>
            </w:r>
          </w:p>
          <w:p w:rsidR="00BD45B9" w:rsidRPr="000A7F75" w:rsidRDefault="00BD45B9" w:rsidP="00FF010D">
            <w:pPr>
              <w:numPr>
                <w:ilvl w:val="0"/>
                <w:numId w:val="95"/>
              </w:numPr>
              <w:tabs>
                <w:tab w:val="clear" w:pos="720"/>
                <w:tab w:val="num" w:pos="884"/>
              </w:tabs>
              <w:ind w:left="884" w:hanging="567"/>
              <w:rPr>
                <w:szCs w:val="28"/>
              </w:rPr>
            </w:pPr>
            <w:r w:rsidRPr="000A7F75">
              <w:rPr>
                <w:szCs w:val="28"/>
              </w:rPr>
              <w:t>параметры абзаца</w:t>
            </w:r>
          </w:p>
          <w:p w:rsidR="00BD45B9" w:rsidRPr="000A7F75" w:rsidRDefault="00BD45B9" w:rsidP="00FF010D">
            <w:pPr>
              <w:numPr>
                <w:ilvl w:val="0"/>
                <w:numId w:val="95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rPr>
                <w:szCs w:val="28"/>
              </w:rPr>
              <w:t>размеры страницы</w:t>
            </w:r>
          </w:p>
        </w:tc>
        <w:tc>
          <w:tcPr>
            <w:tcW w:w="955" w:type="dxa"/>
          </w:tcPr>
          <w:p w:rsidR="00BD45B9" w:rsidRPr="000A7F75" w:rsidRDefault="00BD45B9" w:rsidP="004A6F2C"/>
        </w:tc>
      </w:tr>
    </w:tbl>
    <w:p w:rsidR="00BD45B9" w:rsidRDefault="00BD45B9" w:rsidP="00A544F2">
      <w:pPr>
        <w:tabs>
          <w:tab w:val="left" w:pos="1134"/>
        </w:tabs>
        <w:spacing w:before="60"/>
        <w:rPr>
          <w:rFonts w:ascii="Times New Roman CYR" w:hAnsi="Times New Roman CYR" w:cs="Times New Roman CYR"/>
          <w:sz w:val="28"/>
          <w:szCs w:val="28"/>
        </w:rPr>
      </w:pPr>
    </w:p>
    <w:p w:rsidR="00BD45B9" w:rsidRDefault="00BD45B9">
      <w:pPr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7D7B16" w:rsidRPr="000A7F75" w:rsidRDefault="007D7B16" w:rsidP="007D7B16">
      <w:pPr>
        <w:tabs>
          <w:tab w:val="left" w:pos="1153"/>
        </w:tabs>
        <w:spacing w:before="240" w:after="240"/>
        <w:rPr>
          <w:szCs w:val="28"/>
        </w:rPr>
      </w:pPr>
      <w:r w:rsidRPr="000A7F75">
        <w:rPr>
          <w:szCs w:val="28"/>
        </w:rPr>
        <w:lastRenderedPageBreak/>
        <w:t xml:space="preserve">Критерии оценки и версии эталонных ответов </w:t>
      </w:r>
    </w:p>
    <w:p w:rsidR="007D7B16" w:rsidRPr="000A7F75" w:rsidRDefault="007D7B16" w:rsidP="007D7B16">
      <w:pPr>
        <w:keepNext/>
        <w:keepLines/>
        <w:suppressLineNumbers/>
        <w:suppressAutoHyphens/>
        <w:spacing w:before="120" w:after="120"/>
        <w:ind w:firstLine="567"/>
        <w:rPr>
          <w:bCs/>
          <w:szCs w:val="28"/>
        </w:rPr>
      </w:pPr>
      <w:r w:rsidRPr="000A7F75">
        <w:rPr>
          <w:bCs/>
          <w:szCs w:val="28"/>
        </w:rPr>
        <w:t>Критерии оценки:</w:t>
      </w:r>
    </w:p>
    <w:p w:rsidR="007D7B16" w:rsidRPr="000A7F75" w:rsidRDefault="007D7B16" w:rsidP="007D7B16">
      <w:pPr>
        <w:ind w:firstLine="709"/>
        <w:jc w:val="both"/>
        <w:rPr>
          <w:szCs w:val="28"/>
        </w:rPr>
      </w:pPr>
      <w:r w:rsidRPr="000A7F75">
        <w:rPr>
          <w:szCs w:val="28"/>
        </w:rPr>
        <w:t>При разработке тестовых заданий использовались следующие формы заданий:</w:t>
      </w:r>
    </w:p>
    <w:p w:rsidR="007D7B16" w:rsidRPr="000A7F75" w:rsidRDefault="007D7B16" w:rsidP="007D7B16">
      <w:pPr>
        <w:ind w:left="1134"/>
        <w:jc w:val="both"/>
        <w:rPr>
          <w:szCs w:val="28"/>
        </w:rPr>
      </w:pPr>
      <w:r w:rsidRPr="000A7F75">
        <w:rPr>
          <w:szCs w:val="28"/>
        </w:rPr>
        <w:t>– задания с выбором одного</w:t>
      </w:r>
      <w:r w:rsidR="00FB674A" w:rsidRPr="000A7F75">
        <w:rPr>
          <w:szCs w:val="28"/>
        </w:rPr>
        <w:t xml:space="preserve"> или нескольких</w:t>
      </w:r>
      <w:r w:rsidRPr="000A7F75">
        <w:rPr>
          <w:szCs w:val="28"/>
        </w:rPr>
        <w:t xml:space="preserve"> из 4 ответов.</w:t>
      </w:r>
    </w:p>
    <w:p w:rsidR="007D7B16" w:rsidRPr="000A7F75" w:rsidRDefault="007D7B16" w:rsidP="007D7B16">
      <w:pPr>
        <w:ind w:firstLine="709"/>
        <w:jc w:val="both"/>
        <w:rPr>
          <w:szCs w:val="28"/>
        </w:rPr>
      </w:pPr>
      <w:r w:rsidRPr="000A7F75">
        <w:rPr>
          <w:szCs w:val="28"/>
        </w:rPr>
        <w:t>Время тестирования составляет до 40-45 минут, время ответа на одно тестовое задание – до 1,5 минут.</w:t>
      </w:r>
    </w:p>
    <w:p w:rsidR="007D7B16" w:rsidRPr="000A7F75" w:rsidRDefault="007D7B16" w:rsidP="000A7F75">
      <w:pPr>
        <w:tabs>
          <w:tab w:val="left" w:pos="3276"/>
        </w:tabs>
        <w:ind w:firstLine="709"/>
        <w:jc w:val="both"/>
        <w:rPr>
          <w:szCs w:val="28"/>
        </w:rPr>
      </w:pPr>
      <w:r w:rsidRPr="000A7F75">
        <w:rPr>
          <w:szCs w:val="28"/>
        </w:rPr>
        <w:t xml:space="preserve">Оценка теста: </w:t>
      </w:r>
      <w:r w:rsidR="000A7F75" w:rsidRPr="000A7F75">
        <w:rPr>
          <w:szCs w:val="28"/>
        </w:rPr>
        <w:tab/>
      </w:r>
    </w:p>
    <w:p w:rsidR="007D7B16" w:rsidRPr="000A7F75" w:rsidRDefault="007D7B16" w:rsidP="007D7B16">
      <w:pPr>
        <w:ind w:left="1134"/>
        <w:jc w:val="both"/>
        <w:rPr>
          <w:szCs w:val="28"/>
        </w:rPr>
      </w:pPr>
      <w:r w:rsidRPr="000A7F75">
        <w:rPr>
          <w:szCs w:val="28"/>
        </w:rPr>
        <w:t>– 0(–) – ответ на тестовое задание неверный,</w:t>
      </w:r>
    </w:p>
    <w:p w:rsidR="007D7B16" w:rsidRPr="000A7F75" w:rsidRDefault="007D7B16" w:rsidP="007D7B16">
      <w:pPr>
        <w:ind w:left="1134"/>
        <w:jc w:val="both"/>
        <w:rPr>
          <w:szCs w:val="28"/>
        </w:rPr>
      </w:pPr>
      <w:r w:rsidRPr="000A7F75">
        <w:rPr>
          <w:szCs w:val="28"/>
        </w:rPr>
        <w:t>– 1(+) – ответ на тестовое задание верный.</w:t>
      </w:r>
    </w:p>
    <w:p w:rsidR="007D7B16" w:rsidRPr="000A7F75" w:rsidRDefault="007D7B16" w:rsidP="007D7B16">
      <w:pPr>
        <w:ind w:firstLine="709"/>
        <w:jc w:val="both"/>
        <w:rPr>
          <w:szCs w:val="28"/>
        </w:rPr>
      </w:pPr>
      <w:r w:rsidRPr="000A7F75">
        <w:rPr>
          <w:szCs w:val="28"/>
        </w:rPr>
        <w:t>Справочная таблица по переводу данных тестирования в пятибалльную систему:</w:t>
      </w:r>
    </w:p>
    <w:p w:rsidR="007D7B16" w:rsidRPr="00A500B8" w:rsidRDefault="007D7B16" w:rsidP="007D7B16">
      <w:pPr>
        <w:ind w:firstLine="709"/>
        <w:jc w:val="both"/>
        <w:rPr>
          <w:sz w:val="28"/>
          <w:szCs w:val="28"/>
        </w:rPr>
      </w:pPr>
    </w:p>
    <w:tbl>
      <w:tblPr>
        <w:tblStyle w:val="ab"/>
        <w:tblW w:w="0" w:type="auto"/>
        <w:tblInd w:w="1242" w:type="dxa"/>
        <w:tblLook w:val="04A0"/>
      </w:tblPr>
      <w:tblGrid>
        <w:gridCol w:w="2306"/>
        <w:gridCol w:w="3325"/>
        <w:gridCol w:w="3266"/>
      </w:tblGrid>
      <w:tr w:rsidR="007D7B16" w:rsidRPr="000A7F75" w:rsidTr="00BD45B9">
        <w:trPr>
          <w:trHeight w:val="506"/>
        </w:trPr>
        <w:tc>
          <w:tcPr>
            <w:tcW w:w="2410" w:type="dxa"/>
            <w:vAlign w:val="center"/>
          </w:tcPr>
          <w:p w:rsidR="007D7B16" w:rsidRPr="000A7F75" w:rsidRDefault="007D7B16" w:rsidP="004A6F2C">
            <w:pPr>
              <w:jc w:val="center"/>
            </w:pPr>
            <w:r w:rsidRPr="000A7F75">
              <w:t>Критерий</w:t>
            </w:r>
          </w:p>
        </w:tc>
        <w:tc>
          <w:tcPr>
            <w:tcW w:w="3402" w:type="dxa"/>
            <w:vAlign w:val="center"/>
          </w:tcPr>
          <w:p w:rsidR="007D7B16" w:rsidRPr="000A7F75" w:rsidRDefault="007D7B16" w:rsidP="004A6F2C">
            <w:pPr>
              <w:jc w:val="center"/>
            </w:pPr>
            <w:r w:rsidRPr="000A7F75">
              <w:t>Балл</w:t>
            </w:r>
          </w:p>
        </w:tc>
        <w:tc>
          <w:tcPr>
            <w:tcW w:w="3402" w:type="dxa"/>
            <w:vAlign w:val="center"/>
          </w:tcPr>
          <w:p w:rsidR="007D7B16" w:rsidRPr="000A7F75" w:rsidRDefault="007D7B16" w:rsidP="004A6F2C">
            <w:pPr>
              <w:jc w:val="center"/>
            </w:pPr>
            <w:proofErr w:type="spellStart"/>
            <w:r w:rsidRPr="000A7F75">
              <w:t>Критериальный</w:t>
            </w:r>
            <w:proofErr w:type="spellEnd"/>
            <w:r w:rsidRPr="000A7F75">
              <w:t xml:space="preserve"> интервал</w:t>
            </w:r>
          </w:p>
        </w:tc>
      </w:tr>
      <w:tr w:rsidR="007D7B16" w:rsidRPr="000A7F75" w:rsidTr="00BD45B9">
        <w:tc>
          <w:tcPr>
            <w:tcW w:w="2410" w:type="dxa"/>
            <w:vAlign w:val="center"/>
          </w:tcPr>
          <w:p w:rsidR="007D7B16" w:rsidRPr="000A7F75" w:rsidRDefault="007D7B16" w:rsidP="004A6F2C">
            <w:pPr>
              <w:spacing w:before="120" w:after="120"/>
            </w:pPr>
            <w:r w:rsidRPr="000A7F75">
              <w:t>85%</w:t>
            </w:r>
          </w:p>
        </w:tc>
        <w:tc>
          <w:tcPr>
            <w:tcW w:w="3402" w:type="dxa"/>
            <w:vAlign w:val="center"/>
          </w:tcPr>
          <w:p w:rsidR="007D7B16" w:rsidRPr="000A7F75" w:rsidRDefault="007D7B16" w:rsidP="004A6F2C">
            <w:pPr>
              <w:spacing w:before="120" w:after="120"/>
            </w:pPr>
            <w:r w:rsidRPr="000A7F75">
              <w:t>5 (отлично)</w:t>
            </w:r>
          </w:p>
        </w:tc>
        <w:tc>
          <w:tcPr>
            <w:tcW w:w="3402" w:type="dxa"/>
            <w:vAlign w:val="center"/>
          </w:tcPr>
          <w:p w:rsidR="007D7B16" w:rsidRPr="000A7F75" w:rsidRDefault="007D7B16" w:rsidP="00A02E52">
            <w:pPr>
              <w:spacing w:before="120" w:after="120"/>
            </w:pPr>
            <w:r w:rsidRPr="000A7F75">
              <w:t xml:space="preserve">От </w:t>
            </w:r>
            <w:r w:rsidR="00A02E52" w:rsidRPr="000A7F75">
              <w:t>35</w:t>
            </w:r>
            <w:r w:rsidRPr="000A7F75">
              <w:t xml:space="preserve"> до </w:t>
            </w:r>
            <w:r w:rsidR="00A02E52" w:rsidRPr="000A7F75">
              <w:t>40</w:t>
            </w:r>
          </w:p>
        </w:tc>
      </w:tr>
      <w:tr w:rsidR="007D7B16" w:rsidRPr="000A7F75" w:rsidTr="00BD45B9">
        <w:tc>
          <w:tcPr>
            <w:tcW w:w="2410" w:type="dxa"/>
            <w:vAlign w:val="center"/>
          </w:tcPr>
          <w:p w:rsidR="007D7B16" w:rsidRPr="000A7F75" w:rsidRDefault="007D7B16" w:rsidP="004A6F2C">
            <w:pPr>
              <w:spacing w:before="120" w:after="120"/>
            </w:pPr>
            <w:r w:rsidRPr="000A7F75">
              <w:t>68%</w:t>
            </w:r>
          </w:p>
        </w:tc>
        <w:tc>
          <w:tcPr>
            <w:tcW w:w="3402" w:type="dxa"/>
            <w:vAlign w:val="center"/>
          </w:tcPr>
          <w:p w:rsidR="007D7B16" w:rsidRPr="000A7F75" w:rsidRDefault="007D7B16" w:rsidP="004A6F2C">
            <w:pPr>
              <w:spacing w:before="120" w:after="120"/>
            </w:pPr>
            <w:r w:rsidRPr="000A7F75">
              <w:t>4 (хорошо)</w:t>
            </w:r>
          </w:p>
        </w:tc>
        <w:tc>
          <w:tcPr>
            <w:tcW w:w="3402" w:type="dxa"/>
            <w:vAlign w:val="center"/>
          </w:tcPr>
          <w:p w:rsidR="007D7B16" w:rsidRPr="000A7F75" w:rsidRDefault="007D7B16" w:rsidP="00A02E52">
            <w:pPr>
              <w:spacing w:before="120" w:after="120"/>
            </w:pPr>
            <w:r w:rsidRPr="000A7F75">
              <w:t xml:space="preserve">От </w:t>
            </w:r>
            <w:r w:rsidR="00A02E52" w:rsidRPr="000A7F75">
              <w:t>28</w:t>
            </w:r>
            <w:r w:rsidRPr="000A7F75">
              <w:t xml:space="preserve"> до </w:t>
            </w:r>
            <w:r w:rsidR="00A02E52" w:rsidRPr="000A7F75">
              <w:t>34</w:t>
            </w:r>
          </w:p>
        </w:tc>
      </w:tr>
      <w:tr w:rsidR="007D7B16" w:rsidRPr="000A7F75" w:rsidTr="00BD45B9">
        <w:tc>
          <w:tcPr>
            <w:tcW w:w="2410" w:type="dxa"/>
            <w:vAlign w:val="center"/>
          </w:tcPr>
          <w:p w:rsidR="007D7B16" w:rsidRPr="000A7F75" w:rsidRDefault="007D7B16" w:rsidP="004A6F2C">
            <w:pPr>
              <w:spacing w:before="120" w:after="120"/>
            </w:pPr>
            <w:r w:rsidRPr="000A7F75">
              <w:t>48%</w:t>
            </w:r>
          </w:p>
        </w:tc>
        <w:tc>
          <w:tcPr>
            <w:tcW w:w="3402" w:type="dxa"/>
            <w:vAlign w:val="center"/>
          </w:tcPr>
          <w:p w:rsidR="007D7B16" w:rsidRPr="000A7F75" w:rsidRDefault="007D7B16" w:rsidP="004A6F2C">
            <w:pPr>
              <w:spacing w:before="120" w:after="120"/>
            </w:pPr>
            <w:r w:rsidRPr="000A7F75">
              <w:t>3 (удовлетворительно)</w:t>
            </w:r>
          </w:p>
        </w:tc>
        <w:tc>
          <w:tcPr>
            <w:tcW w:w="3402" w:type="dxa"/>
            <w:vAlign w:val="center"/>
          </w:tcPr>
          <w:p w:rsidR="007D7B16" w:rsidRPr="000A7F75" w:rsidRDefault="007D7B16" w:rsidP="00A02E52">
            <w:pPr>
              <w:spacing w:before="120" w:after="120"/>
            </w:pPr>
            <w:r w:rsidRPr="000A7F75">
              <w:t xml:space="preserve">От </w:t>
            </w:r>
            <w:r w:rsidR="00A02E52" w:rsidRPr="000A7F75">
              <w:t>2</w:t>
            </w:r>
            <w:r w:rsidRPr="000A7F75">
              <w:t xml:space="preserve">0 до </w:t>
            </w:r>
            <w:r w:rsidR="00A02E52" w:rsidRPr="000A7F75">
              <w:t>27</w:t>
            </w:r>
          </w:p>
        </w:tc>
      </w:tr>
      <w:tr w:rsidR="007D7B16" w:rsidRPr="000A7F75" w:rsidTr="00BD45B9">
        <w:tc>
          <w:tcPr>
            <w:tcW w:w="2410" w:type="dxa"/>
            <w:vAlign w:val="center"/>
          </w:tcPr>
          <w:p w:rsidR="007D7B16" w:rsidRPr="000A7F75" w:rsidRDefault="007D7B16" w:rsidP="004A6F2C">
            <w:pPr>
              <w:spacing w:before="120" w:after="120"/>
            </w:pPr>
            <w:r w:rsidRPr="000A7F75">
              <w:t>менее чем на 48%</w:t>
            </w:r>
          </w:p>
        </w:tc>
        <w:tc>
          <w:tcPr>
            <w:tcW w:w="3402" w:type="dxa"/>
            <w:vAlign w:val="center"/>
          </w:tcPr>
          <w:p w:rsidR="007D7B16" w:rsidRPr="000A7F75" w:rsidRDefault="007D7B16" w:rsidP="004A6F2C">
            <w:pPr>
              <w:spacing w:before="120" w:after="120"/>
            </w:pPr>
            <w:proofErr w:type="gramStart"/>
            <w:r w:rsidRPr="000A7F75">
              <w:t>2 неудовлетворительно)</w:t>
            </w:r>
            <w:proofErr w:type="gramEnd"/>
          </w:p>
        </w:tc>
        <w:tc>
          <w:tcPr>
            <w:tcW w:w="3402" w:type="dxa"/>
            <w:vAlign w:val="center"/>
          </w:tcPr>
          <w:p w:rsidR="007D7B16" w:rsidRPr="000A7F75" w:rsidRDefault="007D7B16" w:rsidP="00A02E52">
            <w:pPr>
              <w:spacing w:before="120" w:after="120"/>
            </w:pPr>
            <w:r w:rsidRPr="000A7F75">
              <w:t xml:space="preserve">От 0 до </w:t>
            </w:r>
            <w:r w:rsidR="00A02E52" w:rsidRPr="000A7F75">
              <w:t>19</w:t>
            </w:r>
          </w:p>
        </w:tc>
      </w:tr>
    </w:tbl>
    <w:p w:rsidR="007D7B16" w:rsidRPr="000A7F75" w:rsidRDefault="007D7B16" w:rsidP="007D7B16">
      <w:pPr>
        <w:keepNext/>
        <w:keepLines/>
        <w:suppressLineNumbers/>
        <w:suppressAutoHyphens/>
        <w:spacing w:before="120" w:after="120"/>
        <w:ind w:firstLine="567"/>
        <w:rPr>
          <w:bCs/>
          <w:szCs w:val="28"/>
        </w:rPr>
      </w:pPr>
      <w:r w:rsidRPr="000A7F75">
        <w:rPr>
          <w:bCs/>
          <w:szCs w:val="28"/>
        </w:rPr>
        <w:t>Версии эталонных ответов:</w:t>
      </w:r>
    </w:p>
    <w:tbl>
      <w:tblPr>
        <w:tblW w:w="9213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03B85" w:rsidRPr="000A7F75" w:rsidTr="00E4516D">
        <w:trPr>
          <w:trHeight w:val="680"/>
        </w:trPr>
        <w:tc>
          <w:tcPr>
            <w:tcW w:w="1843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№ вопроса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10</w:t>
            </w:r>
          </w:p>
        </w:tc>
      </w:tr>
      <w:tr w:rsidR="00BD45B9" w:rsidRPr="000A7F75" w:rsidTr="00E4516D">
        <w:trPr>
          <w:trHeight w:val="680"/>
        </w:trPr>
        <w:tc>
          <w:tcPr>
            <w:tcW w:w="1843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№ ответа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1,4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2,3,4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2,3,4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1,3,4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1,2,3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1,3,4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1</w:t>
            </w:r>
          </w:p>
        </w:tc>
      </w:tr>
      <w:tr w:rsidR="00403B85" w:rsidRPr="000A7F75" w:rsidTr="00E4516D">
        <w:trPr>
          <w:trHeight w:val="680"/>
        </w:trPr>
        <w:tc>
          <w:tcPr>
            <w:tcW w:w="1843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№ вопроса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20</w:t>
            </w:r>
          </w:p>
        </w:tc>
      </w:tr>
      <w:tr w:rsidR="00BD45B9" w:rsidRPr="000A7F75" w:rsidTr="00E4516D">
        <w:trPr>
          <w:trHeight w:val="680"/>
        </w:trPr>
        <w:tc>
          <w:tcPr>
            <w:tcW w:w="1843" w:type="dxa"/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№ ответа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3,4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3,4</w:t>
            </w:r>
          </w:p>
        </w:tc>
      </w:tr>
      <w:tr w:rsidR="00403B85" w:rsidRPr="000A7F75" w:rsidTr="00E4516D">
        <w:trPr>
          <w:trHeight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№ вопроса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30</w:t>
            </w:r>
          </w:p>
        </w:tc>
      </w:tr>
      <w:tr w:rsidR="00BD45B9" w:rsidRPr="000A7F75" w:rsidTr="00E4516D">
        <w:trPr>
          <w:trHeight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№ ответа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3</w:t>
            </w:r>
          </w:p>
        </w:tc>
      </w:tr>
      <w:tr w:rsidR="00403B85" w:rsidRPr="000A7F75" w:rsidTr="00E4516D">
        <w:trPr>
          <w:trHeight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№ вопроса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35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36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37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39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40</w:t>
            </w:r>
          </w:p>
        </w:tc>
      </w:tr>
      <w:tr w:rsidR="00BD45B9" w:rsidRPr="000A7F75" w:rsidTr="00E4516D">
        <w:trPr>
          <w:trHeight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BD45B9" w:rsidP="004A6F2C">
            <w:pPr>
              <w:rPr>
                <w:b/>
                <w:bCs/>
                <w:szCs w:val="28"/>
              </w:rPr>
            </w:pPr>
            <w:r w:rsidRPr="000A7F75">
              <w:rPr>
                <w:b/>
                <w:bCs/>
                <w:szCs w:val="28"/>
              </w:rPr>
              <w:t>№ ответа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45B9" w:rsidRPr="000A7F75" w:rsidRDefault="00403B85" w:rsidP="004A6F2C">
            <w:pPr>
              <w:rPr>
                <w:szCs w:val="28"/>
              </w:rPr>
            </w:pPr>
            <w:r w:rsidRPr="000A7F75">
              <w:rPr>
                <w:szCs w:val="28"/>
              </w:rPr>
              <w:t>2</w:t>
            </w:r>
          </w:p>
        </w:tc>
      </w:tr>
    </w:tbl>
    <w:p w:rsidR="006B559B" w:rsidRPr="00A500B8" w:rsidRDefault="006B559B" w:rsidP="00C43A98">
      <w:pPr>
        <w:rPr>
          <w:b/>
          <w:sz w:val="28"/>
          <w:szCs w:val="28"/>
        </w:rPr>
      </w:pPr>
    </w:p>
    <w:p w:rsidR="00C43A98" w:rsidRPr="00A500B8" w:rsidRDefault="00C43A98" w:rsidP="00C43A98">
      <w:pPr>
        <w:rPr>
          <w:b/>
          <w:sz w:val="28"/>
          <w:szCs w:val="28"/>
        </w:rPr>
      </w:pPr>
      <w:r w:rsidRPr="00A500B8">
        <w:rPr>
          <w:b/>
          <w:sz w:val="28"/>
          <w:szCs w:val="28"/>
        </w:rPr>
        <w:br w:type="page"/>
      </w:r>
    </w:p>
    <w:p w:rsidR="004A6F2C" w:rsidRPr="000A7F75" w:rsidRDefault="00C32629" w:rsidP="00C32629">
      <w:pPr>
        <w:shd w:val="clear" w:color="auto" w:fill="FFFFFF"/>
        <w:jc w:val="both"/>
        <w:rPr>
          <w:b/>
        </w:rPr>
      </w:pPr>
      <w:r w:rsidRPr="000A7F75">
        <w:rPr>
          <w:bCs/>
          <w:color w:val="000000"/>
          <w:spacing w:val="-5"/>
        </w:rPr>
        <w:lastRenderedPageBreak/>
        <w:t>5.5</w:t>
      </w:r>
      <w:r w:rsidR="004A6F2C" w:rsidRPr="000A7F75">
        <w:rPr>
          <w:bCs/>
          <w:color w:val="000000"/>
          <w:spacing w:val="-5"/>
        </w:rPr>
        <w:t>. Контрольная работа</w:t>
      </w:r>
      <w:proofErr w:type="gramStart"/>
      <w:r w:rsidR="004A6F2C" w:rsidRPr="000A7F75">
        <w:rPr>
          <w:bCs/>
          <w:color w:val="000000"/>
          <w:spacing w:val="-5"/>
        </w:rPr>
        <w:t>.: «</w:t>
      </w:r>
      <w:proofErr w:type="gramEnd"/>
      <w:r w:rsidRPr="000A7F75">
        <w:t xml:space="preserve">Раздел 4. Технологии создания и преобразования информационных объектов </w:t>
      </w:r>
      <w:proofErr w:type="gramStart"/>
      <w:r w:rsidRPr="000A7F75">
        <w:t>:</w:t>
      </w:r>
      <w:r w:rsidR="004A6F2C" w:rsidRPr="000A7F75">
        <w:rPr>
          <w:bCs/>
        </w:rPr>
        <w:t>Т</w:t>
      </w:r>
      <w:proofErr w:type="gramEnd"/>
      <w:r w:rsidR="004A6F2C" w:rsidRPr="000A7F75">
        <w:rPr>
          <w:bCs/>
        </w:rPr>
        <w:t>ехнология обработки числовой информации.»</w:t>
      </w:r>
    </w:p>
    <w:p w:rsidR="004A6F2C" w:rsidRPr="000A7F75" w:rsidRDefault="004A6F2C" w:rsidP="004A6F2C">
      <w:pPr>
        <w:pStyle w:val="13"/>
        <w:spacing w:line="240" w:lineRule="auto"/>
        <w:ind w:right="566"/>
        <w:rPr>
          <w:sz w:val="24"/>
          <w:szCs w:val="24"/>
        </w:rPr>
      </w:pPr>
      <w:r w:rsidRPr="000A7F75">
        <w:rPr>
          <w:b/>
          <w:bCs/>
          <w:sz w:val="24"/>
          <w:szCs w:val="24"/>
        </w:rPr>
        <w:t>Задание:</w:t>
      </w:r>
    </w:p>
    <w:p w:rsidR="004A6F2C" w:rsidRPr="000A7F75" w:rsidRDefault="004A6F2C" w:rsidP="00FF010D">
      <w:pPr>
        <w:numPr>
          <w:ilvl w:val="0"/>
          <w:numId w:val="98"/>
        </w:numPr>
        <w:tabs>
          <w:tab w:val="clear" w:pos="851"/>
          <w:tab w:val="num" w:pos="1134"/>
        </w:tabs>
        <w:ind w:left="1134"/>
        <w:jc w:val="both"/>
      </w:pPr>
      <w:r w:rsidRPr="000A7F75">
        <w:t xml:space="preserve">Создать новую рабочую книгу, в ней создать рабочие листы: </w:t>
      </w:r>
      <w:r w:rsidRPr="000A7F75">
        <w:rPr>
          <w:b/>
        </w:rPr>
        <w:t>1</w:t>
      </w:r>
      <w:proofErr w:type="gramStart"/>
      <w:r w:rsidRPr="000A7F75">
        <w:rPr>
          <w:b/>
        </w:rPr>
        <w:t>_В</w:t>
      </w:r>
      <w:proofErr w:type="gramEnd"/>
      <w:r w:rsidRPr="000A7F75">
        <w:rPr>
          <w:b/>
        </w:rPr>
        <w:t>, 1_Д, 1_К</w:t>
      </w:r>
    </w:p>
    <w:p w:rsidR="004A6F2C" w:rsidRPr="000A7F75" w:rsidRDefault="004A6F2C" w:rsidP="00FF010D">
      <w:pPr>
        <w:numPr>
          <w:ilvl w:val="0"/>
          <w:numId w:val="98"/>
        </w:numPr>
        <w:tabs>
          <w:tab w:val="clear" w:pos="851"/>
          <w:tab w:val="num" w:pos="1134"/>
        </w:tabs>
        <w:ind w:left="1134"/>
        <w:jc w:val="both"/>
      </w:pPr>
      <w:r w:rsidRPr="000A7F75">
        <w:t xml:space="preserve">Сохранить рабочую книгу в формате с </w:t>
      </w:r>
      <w:r w:rsidRPr="000A7F75">
        <w:rPr>
          <w:b/>
          <w:u w:val="single"/>
        </w:rPr>
        <w:t>поддержкой макросов</w:t>
      </w:r>
      <w:r w:rsidRPr="000A7F75">
        <w:t>.</w:t>
      </w:r>
    </w:p>
    <w:p w:rsidR="004A6F2C" w:rsidRPr="000A7F75" w:rsidRDefault="004A6F2C" w:rsidP="00FF010D">
      <w:pPr>
        <w:numPr>
          <w:ilvl w:val="0"/>
          <w:numId w:val="98"/>
        </w:numPr>
        <w:tabs>
          <w:tab w:val="clear" w:pos="851"/>
          <w:tab w:val="num" w:pos="1134"/>
        </w:tabs>
        <w:ind w:left="1134"/>
        <w:jc w:val="both"/>
      </w:pPr>
      <w:r w:rsidRPr="000A7F75">
        <w:t>Рабочий лист</w:t>
      </w:r>
      <w:r w:rsidRPr="000A7F75">
        <w:rPr>
          <w:b/>
        </w:rPr>
        <w:t xml:space="preserve"> 1</w:t>
      </w:r>
      <w:proofErr w:type="gramStart"/>
      <w:r w:rsidRPr="000A7F75">
        <w:rPr>
          <w:b/>
        </w:rPr>
        <w:t>_В</w:t>
      </w:r>
      <w:proofErr w:type="gramEnd"/>
      <w:r w:rsidRPr="000A7F75">
        <w:rPr>
          <w:b/>
        </w:rPr>
        <w:t>:</w:t>
      </w:r>
    </w:p>
    <w:p w:rsidR="004A6F2C" w:rsidRPr="000A7F75" w:rsidRDefault="004A6F2C" w:rsidP="00FF010D">
      <w:pPr>
        <w:numPr>
          <w:ilvl w:val="0"/>
          <w:numId w:val="99"/>
        </w:numPr>
        <w:tabs>
          <w:tab w:val="clear" w:pos="1418"/>
          <w:tab w:val="num" w:pos="1701"/>
        </w:tabs>
        <w:ind w:left="1701"/>
        <w:jc w:val="both"/>
      </w:pPr>
      <w:r w:rsidRPr="000A7F75">
        <w:t>Создать и оформить таблицу «Ведомость успеваемости» с применением усло</w:t>
      </w:r>
      <w:r w:rsidRPr="000A7F75">
        <w:t>в</w:t>
      </w:r>
      <w:r w:rsidRPr="000A7F75">
        <w:t>ного форматирования (</w:t>
      </w:r>
      <w:r w:rsidRPr="000A7F75">
        <w:rPr>
          <w:b/>
          <w:u w:val="single"/>
        </w:rPr>
        <w:t>Приложение 1)</w:t>
      </w:r>
      <w:r w:rsidRPr="000A7F75">
        <w:rPr>
          <w:b/>
        </w:rPr>
        <w:t>.</w:t>
      </w:r>
    </w:p>
    <w:p w:rsidR="004A6F2C" w:rsidRPr="000A7F75" w:rsidRDefault="004A6F2C" w:rsidP="00FF010D">
      <w:pPr>
        <w:numPr>
          <w:ilvl w:val="0"/>
          <w:numId w:val="99"/>
        </w:numPr>
        <w:tabs>
          <w:tab w:val="clear" w:pos="1418"/>
          <w:tab w:val="num" w:pos="1701"/>
        </w:tabs>
        <w:ind w:left="1701"/>
        <w:jc w:val="both"/>
      </w:pPr>
      <w:r w:rsidRPr="000A7F75">
        <w:t xml:space="preserve">Список взвода – ввести список своего взвода. </w:t>
      </w:r>
    </w:p>
    <w:p w:rsidR="004A6F2C" w:rsidRPr="000A7F75" w:rsidRDefault="004A6F2C" w:rsidP="00FF010D">
      <w:pPr>
        <w:numPr>
          <w:ilvl w:val="0"/>
          <w:numId w:val="99"/>
        </w:numPr>
        <w:tabs>
          <w:tab w:val="clear" w:pos="1418"/>
          <w:tab w:val="num" w:pos="1701"/>
        </w:tabs>
        <w:ind w:left="1701"/>
        <w:jc w:val="both"/>
      </w:pPr>
      <w:r w:rsidRPr="000A7F75">
        <w:t>Предметы – ввести список предметов для текущего семестра 2 курса.</w:t>
      </w:r>
    </w:p>
    <w:p w:rsidR="004A6F2C" w:rsidRPr="000A7F75" w:rsidRDefault="004A6F2C" w:rsidP="00FF010D">
      <w:pPr>
        <w:numPr>
          <w:ilvl w:val="0"/>
          <w:numId w:val="99"/>
        </w:numPr>
        <w:tabs>
          <w:tab w:val="clear" w:pos="1418"/>
          <w:tab w:val="num" w:pos="1701"/>
        </w:tabs>
        <w:ind w:left="1701"/>
        <w:jc w:val="both"/>
      </w:pPr>
      <w:r w:rsidRPr="000A7F75">
        <w:t>Оценки по предметам заполнить произвольно (можно взять оценки из ведом</w:t>
      </w:r>
      <w:r w:rsidRPr="000A7F75">
        <w:t>о</w:t>
      </w:r>
      <w:r w:rsidRPr="000A7F75">
        <w:t>стей, из журнала).</w:t>
      </w:r>
    </w:p>
    <w:p w:rsidR="004A6F2C" w:rsidRPr="000A7F75" w:rsidRDefault="004A6F2C" w:rsidP="00FF010D">
      <w:pPr>
        <w:numPr>
          <w:ilvl w:val="0"/>
          <w:numId w:val="99"/>
        </w:numPr>
        <w:tabs>
          <w:tab w:val="clear" w:pos="1418"/>
          <w:tab w:val="num" w:pos="1701"/>
        </w:tabs>
        <w:ind w:left="1701"/>
        <w:jc w:val="both"/>
      </w:pPr>
      <w:r w:rsidRPr="000A7F75">
        <w:t xml:space="preserve">Значения в строке </w:t>
      </w:r>
      <w:r w:rsidRPr="000A7F75">
        <w:rPr>
          <w:b/>
        </w:rPr>
        <w:t>«Средний балл»</w:t>
      </w:r>
      <w:r w:rsidRPr="000A7F75">
        <w:t xml:space="preserve"> вычислить с помощью функции </w:t>
      </w:r>
      <w:r w:rsidRPr="000A7F75">
        <w:rPr>
          <w:b/>
        </w:rPr>
        <w:t>СРЗНАЧ()</w:t>
      </w:r>
      <w:r w:rsidRPr="000A7F75">
        <w:t>.</w:t>
      </w:r>
    </w:p>
    <w:p w:rsidR="004A6F2C" w:rsidRPr="000A7F75" w:rsidRDefault="004A6F2C" w:rsidP="00FF010D">
      <w:pPr>
        <w:numPr>
          <w:ilvl w:val="0"/>
          <w:numId w:val="98"/>
        </w:numPr>
        <w:tabs>
          <w:tab w:val="clear" w:pos="851"/>
          <w:tab w:val="num" w:pos="1134"/>
        </w:tabs>
        <w:ind w:left="1134"/>
        <w:jc w:val="both"/>
      </w:pPr>
      <w:r w:rsidRPr="000A7F75">
        <w:t>Рабочий лист</w:t>
      </w:r>
      <w:r w:rsidRPr="000A7F75">
        <w:rPr>
          <w:b/>
        </w:rPr>
        <w:t xml:space="preserve"> 1</w:t>
      </w:r>
      <w:proofErr w:type="gramStart"/>
      <w:r w:rsidRPr="000A7F75">
        <w:rPr>
          <w:b/>
        </w:rPr>
        <w:t>_Д</w:t>
      </w:r>
      <w:proofErr w:type="gramEnd"/>
      <w:r w:rsidRPr="000A7F75">
        <w:rPr>
          <w:b/>
        </w:rPr>
        <w:t>:</w:t>
      </w:r>
    </w:p>
    <w:p w:rsidR="004A6F2C" w:rsidRPr="000A7F75" w:rsidRDefault="004A6F2C" w:rsidP="00FF010D">
      <w:pPr>
        <w:numPr>
          <w:ilvl w:val="0"/>
          <w:numId w:val="99"/>
        </w:numPr>
        <w:tabs>
          <w:tab w:val="clear" w:pos="1418"/>
          <w:tab w:val="num" w:pos="993"/>
        </w:tabs>
        <w:ind w:left="993" w:hanging="426"/>
        <w:jc w:val="both"/>
      </w:pPr>
      <w:r w:rsidRPr="000A7F75">
        <w:t>Построить гистограммы по предметам и среднему баллу (</w:t>
      </w:r>
      <w:r w:rsidRPr="000A7F75">
        <w:rPr>
          <w:b/>
          <w:u w:val="single"/>
        </w:rPr>
        <w:t>Приложение 2</w:t>
      </w:r>
      <w:r w:rsidRPr="000A7F75">
        <w:t>).</w:t>
      </w:r>
    </w:p>
    <w:p w:rsidR="004A6F2C" w:rsidRPr="000A7F75" w:rsidRDefault="004A6F2C" w:rsidP="00FF010D">
      <w:pPr>
        <w:numPr>
          <w:ilvl w:val="0"/>
          <w:numId w:val="98"/>
        </w:numPr>
        <w:tabs>
          <w:tab w:val="clear" w:pos="851"/>
          <w:tab w:val="num" w:pos="1134"/>
        </w:tabs>
        <w:ind w:left="1134"/>
        <w:jc w:val="both"/>
      </w:pPr>
      <w:r w:rsidRPr="000A7F75">
        <w:t>Рабочий лист</w:t>
      </w:r>
      <w:r w:rsidRPr="000A7F75">
        <w:rPr>
          <w:b/>
        </w:rPr>
        <w:t xml:space="preserve"> 1</w:t>
      </w:r>
      <w:proofErr w:type="gramStart"/>
      <w:r w:rsidRPr="000A7F75">
        <w:rPr>
          <w:b/>
        </w:rPr>
        <w:t>_К</w:t>
      </w:r>
      <w:proofErr w:type="gramEnd"/>
      <w:r w:rsidRPr="000A7F75">
        <w:rPr>
          <w:b/>
        </w:rPr>
        <w:t>:</w:t>
      </w:r>
    </w:p>
    <w:p w:rsidR="004A6F2C" w:rsidRPr="000A7F75" w:rsidRDefault="004A6F2C" w:rsidP="00FF010D">
      <w:pPr>
        <w:numPr>
          <w:ilvl w:val="0"/>
          <w:numId w:val="99"/>
        </w:numPr>
        <w:tabs>
          <w:tab w:val="clear" w:pos="1418"/>
          <w:tab w:val="num" w:pos="1701"/>
        </w:tabs>
        <w:ind w:left="1701"/>
        <w:jc w:val="both"/>
      </w:pPr>
      <w:r w:rsidRPr="000A7F75">
        <w:t>Создать карточки для оценок по предметам (</w:t>
      </w:r>
      <w:r w:rsidRPr="000A7F75">
        <w:rPr>
          <w:b/>
          <w:u w:val="single"/>
        </w:rPr>
        <w:t>Приложение 3</w:t>
      </w:r>
      <w:r w:rsidRPr="000A7F75">
        <w:t xml:space="preserve">) </w:t>
      </w:r>
    </w:p>
    <w:p w:rsidR="004A6F2C" w:rsidRPr="000A7F75" w:rsidRDefault="004A6F2C" w:rsidP="00FF010D">
      <w:pPr>
        <w:numPr>
          <w:ilvl w:val="0"/>
          <w:numId w:val="99"/>
        </w:numPr>
        <w:tabs>
          <w:tab w:val="clear" w:pos="1418"/>
          <w:tab w:val="num" w:pos="1701"/>
        </w:tabs>
        <w:ind w:left="1701"/>
        <w:jc w:val="both"/>
        <w:rPr>
          <w:b/>
          <w:color w:val="000000"/>
        </w:rPr>
      </w:pPr>
      <w:r w:rsidRPr="000A7F75">
        <w:rPr>
          <w:b/>
          <w:color w:val="000000"/>
        </w:rPr>
        <w:t>'</w:t>
      </w:r>
      <w:r w:rsidRPr="000A7F75">
        <w:rPr>
          <w:b/>
        </w:rPr>
        <w:t>1</w:t>
      </w:r>
      <w:proofErr w:type="gramStart"/>
      <w:r w:rsidRPr="000A7F75">
        <w:rPr>
          <w:b/>
        </w:rPr>
        <w:t>_К</w:t>
      </w:r>
      <w:proofErr w:type="gramEnd"/>
      <w:r w:rsidRPr="000A7F75">
        <w:rPr>
          <w:b/>
          <w:color w:val="000000"/>
        </w:rPr>
        <w:t>'!</w:t>
      </w:r>
      <w:r w:rsidRPr="000A7F75">
        <w:rPr>
          <w:b/>
          <w:color w:val="000000"/>
          <w:lang w:val="en-US"/>
        </w:rPr>
        <w:t>A1</w:t>
      </w:r>
      <w:r w:rsidRPr="000A7F75">
        <w:rPr>
          <w:b/>
          <w:color w:val="000000"/>
        </w:rPr>
        <w:t xml:space="preserve"> =</w:t>
      </w:r>
      <w:r w:rsidRPr="000A7F75">
        <w:rPr>
          <w:b/>
          <w:color w:val="000000"/>
          <w:lang w:val="en-US"/>
        </w:rPr>
        <w:t xml:space="preserve"> </w:t>
      </w:r>
      <w:r w:rsidRPr="000A7F75">
        <w:rPr>
          <w:b/>
          <w:color w:val="000000"/>
        </w:rPr>
        <w:t>'1</w:t>
      </w:r>
      <w:proofErr w:type="gramStart"/>
      <w:r w:rsidRPr="000A7F75">
        <w:rPr>
          <w:b/>
          <w:color w:val="000000"/>
        </w:rPr>
        <w:t>_В</w:t>
      </w:r>
      <w:proofErr w:type="gramEnd"/>
      <w:r w:rsidRPr="000A7F75">
        <w:rPr>
          <w:b/>
          <w:color w:val="000000"/>
        </w:rPr>
        <w:t>'!A2</w:t>
      </w:r>
    </w:p>
    <w:p w:rsidR="004A6F2C" w:rsidRPr="000A7F75" w:rsidRDefault="004A6F2C" w:rsidP="00FF010D">
      <w:pPr>
        <w:numPr>
          <w:ilvl w:val="0"/>
          <w:numId w:val="99"/>
        </w:numPr>
        <w:tabs>
          <w:tab w:val="clear" w:pos="1418"/>
          <w:tab w:val="num" w:pos="1701"/>
        </w:tabs>
        <w:ind w:left="1701"/>
        <w:jc w:val="both"/>
        <w:rPr>
          <w:b/>
          <w:color w:val="000000"/>
        </w:rPr>
      </w:pPr>
      <w:r w:rsidRPr="000A7F75">
        <w:rPr>
          <w:b/>
          <w:color w:val="000000"/>
        </w:rPr>
        <w:t>'</w:t>
      </w:r>
      <w:r w:rsidRPr="000A7F75">
        <w:rPr>
          <w:b/>
        </w:rPr>
        <w:t>1</w:t>
      </w:r>
      <w:proofErr w:type="gramStart"/>
      <w:r w:rsidRPr="000A7F75">
        <w:rPr>
          <w:b/>
        </w:rPr>
        <w:t>_К</w:t>
      </w:r>
      <w:proofErr w:type="gramEnd"/>
      <w:r w:rsidRPr="000A7F75">
        <w:rPr>
          <w:b/>
          <w:color w:val="000000"/>
        </w:rPr>
        <w:t>'!</w:t>
      </w:r>
      <w:r w:rsidRPr="000A7F75">
        <w:rPr>
          <w:b/>
          <w:color w:val="000000"/>
          <w:lang w:val="en-US"/>
        </w:rPr>
        <w:t>B2</w:t>
      </w:r>
      <w:r w:rsidRPr="000A7F75">
        <w:rPr>
          <w:b/>
          <w:color w:val="000000"/>
        </w:rPr>
        <w:t xml:space="preserve"> =</w:t>
      </w:r>
      <w:r w:rsidRPr="000A7F75">
        <w:rPr>
          <w:b/>
          <w:color w:val="000000"/>
          <w:lang w:val="en-US"/>
        </w:rPr>
        <w:t xml:space="preserve"> 1</w:t>
      </w:r>
    </w:p>
    <w:p w:rsidR="004A6F2C" w:rsidRPr="000A7F75" w:rsidRDefault="004A6F2C" w:rsidP="00FF010D">
      <w:pPr>
        <w:numPr>
          <w:ilvl w:val="0"/>
          <w:numId w:val="99"/>
        </w:numPr>
        <w:tabs>
          <w:tab w:val="clear" w:pos="1418"/>
          <w:tab w:val="num" w:pos="1701"/>
        </w:tabs>
        <w:ind w:left="1701"/>
        <w:jc w:val="both"/>
      </w:pPr>
      <w:r w:rsidRPr="000A7F75">
        <w:rPr>
          <w:color w:val="000000"/>
        </w:rPr>
        <w:t>Заполнить</w:t>
      </w:r>
      <w:r w:rsidRPr="000A7F75">
        <w:t xml:space="preserve"> столбцы </w:t>
      </w:r>
      <w:r w:rsidRPr="000A7F75">
        <w:rPr>
          <w:b/>
          <w:color w:val="000000"/>
        </w:rPr>
        <w:t>'</w:t>
      </w:r>
      <w:r w:rsidRPr="000A7F75">
        <w:rPr>
          <w:b/>
        </w:rPr>
        <w:t>1</w:t>
      </w:r>
      <w:proofErr w:type="gramStart"/>
      <w:r w:rsidRPr="000A7F75">
        <w:rPr>
          <w:b/>
        </w:rPr>
        <w:t>_К</w:t>
      </w:r>
      <w:proofErr w:type="gramEnd"/>
      <w:r w:rsidRPr="000A7F75">
        <w:rPr>
          <w:b/>
          <w:color w:val="000000"/>
        </w:rPr>
        <w:t>'!</w:t>
      </w:r>
      <w:r w:rsidRPr="000A7F75">
        <w:rPr>
          <w:b/>
          <w:color w:val="000000"/>
          <w:lang w:val="en-US"/>
        </w:rPr>
        <w:t>A</w:t>
      </w:r>
      <w:r w:rsidRPr="000A7F75">
        <w:rPr>
          <w:b/>
          <w:color w:val="000000"/>
        </w:rPr>
        <w:t>3:</w:t>
      </w:r>
      <w:r w:rsidRPr="000A7F75">
        <w:rPr>
          <w:b/>
          <w:color w:val="000000"/>
          <w:lang w:val="en-US"/>
        </w:rPr>
        <w:t>A</w:t>
      </w:r>
      <w:r w:rsidRPr="000A7F75">
        <w:rPr>
          <w:b/>
          <w:color w:val="000000"/>
        </w:rPr>
        <w:t>17</w:t>
      </w:r>
      <w:r w:rsidRPr="000A7F75">
        <w:rPr>
          <w:b/>
        </w:rPr>
        <w:t xml:space="preserve"> </w:t>
      </w:r>
      <w:r w:rsidRPr="000A7F75">
        <w:t>(№ п\п)</w:t>
      </w:r>
      <w:r w:rsidRPr="000A7F75">
        <w:rPr>
          <w:b/>
        </w:rPr>
        <w:t xml:space="preserve">, </w:t>
      </w:r>
      <w:r w:rsidRPr="000A7F75">
        <w:rPr>
          <w:b/>
          <w:color w:val="000000"/>
        </w:rPr>
        <w:t>'</w:t>
      </w:r>
      <w:r w:rsidRPr="000A7F75">
        <w:rPr>
          <w:b/>
        </w:rPr>
        <w:t>1_К</w:t>
      </w:r>
      <w:r w:rsidRPr="000A7F75">
        <w:rPr>
          <w:b/>
          <w:color w:val="000000"/>
        </w:rPr>
        <w:t>'</w:t>
      </w:r>
      <w:proofErr w:type="gramStart"/>
      <w:r w:rsidRPr="000A7F75">
        <w:rPr>
          <w:b/>
          <w:color w:val="000000"/>
        </w:rPr>
        <w:t>!</w:t>
      </w:r>
      <w:r w:rsidRPr="000A7F75">
        <w:rPr>
          <w:b/>
          <w:lang w:val="en-US"/>
        </w:rPr>
        <w:t>B</w:t>
      </w:r>
      <w:r w:rsidRPr="000A7F75">
        <w:rPr>
          <w:b/>
          <w:color w:val="000000"/>
        </w:rPr>
        <w:t>3:</w:t>
      </w:r>
      <w:r w:rsidRPr="000A7F75">
        <w:rPr>
          <w:b/>
          <w:lang w:val="en-US"/>
        </w:rPr>
        <w:t>B</w:t>
      </w:r>
      <w:r w:rsidRPr="000A7F75">
        <w:rPr>
          <w:b/>
          <w:color w:val="000000"/>
        </w:rPr>
        <w:t>17</w:t>
      </w:r>
      <w:proofErr w:type="gramEnd"/>
      <w:r w:rsidRPr="000A7F75">
        <w:rPr>
          <w:b/>
        </w:rPr>
        <w:t xml:space="preserve"> </w:t>
      </w:r>
      <w:r w:rsidRPr="000A7F75">
        <w:t>(предметы).</w:t>
      </w:r>
    </w:p>
    <w:p w:rsidR="004A6F2C" w:rsidRPr="000A7F75" w:rsidRDefault="004A6F2C" w:rsidP="00E23CB7">
      <w:pPr>
        <w:tabs>
          <w:tab w:val="num" w:pos="1701"/>
        </w:tabs>
        <w:ind w:left="1701"/>
        <w:jc w:val="both"/>
      </w:pPr>
      <w:r w:rsidRPr="000A7F75">
        <w:t>Для заполнения предметов можно использовать возможность транспониров</w:t>
      </w:r>
      <w:r w:rsidRPr="000A7F75">
        <w:t>а</w:t>
      </w:r>
      <w:r w:rsidRPr="000A7F75">
        <w:t>ния:</w:t>
      </w:r>
    </w:p>
    <w:p w:rsidR="004A6F2C" w:rsidRPr="000A7F75" w:rsidRDefault="004A6F2C" w:rsidP="00E23CB7">
      <w:pPr>
        <w:tabs>
          <w:tab w:val="num" w:pos="1701"/>
        </w:tabs>
        <w:ind w:left="1701"/>
        <w:jc w:val="both"/>
        <w:rPr>
          <w:color w:val="000000"/>
        </w:rPr>
      </w:pPr>
      <w:r w:rsidRPr="000A7F75">
        <w:t xml:space="preserve">диапазон </w:t>
      </w:r>
      <w:r w:rsidRPr="000A7F75">
        <w:rPr>
          <w:b/>
          <w:color w:val="000000"/>
        </w:rPr>
        <w:t>'</w:t>
      </w:r>
      <w:r w:rsidRPr="000A7F75">
        <w:rPr>
          <w:b/>
        </w:rPr>
        <w:t>1_В</w:t>
      </w:r>
      <w:r w:rsidRPr="000A7F75">
        <w:rPr>
          <w:b/>
          <w:color w:val="000000"/>
        </w:rPr>
        <w:t>'</w:t>
      </w:r>
      <w:proofErr w:type="gramStart"/>
      <w:r w:rsidRPr="000A7F75">
        <w:rPr>
          <w:b/>
          <w:color w:val="000000"/>
        </w:rPr>
        <w:t>!С</w:t>
      </w:r>
      <w:proofErr w:type="gramEnd"/>
      <w:r w:rsidRPr="000A7F75">
        <w:rPr>
          <w:b/>
          <w:color w:val="000000"/>
        </w:rPr>
        <w:t>3:</w:t>
      </w:r>
      <w:r w:rsidRPr="000A7F75">
        <w:rPr>
          <w:b/>
          <w:color w:val="000000"/>
          <w:lang w:val="en-US"/>
        </w:rPr>
        <w:t>Q</w:t>
      </w:r>
      <w:r w:rsidRPr="000A7F75">
        <w:rPr>
          <w:b/>
          <w:color w:val="000000"/>
        </w:rPr>
        <w:t xml:space="preserve">3 </w:t>
      </w:r>
      <w:r w:rsidRPr="000A7F75">
        <w:rPr>
          <w:color w:val="000000"/>
        </w:rPr>
        <w:t>скопировать в буфер обмена;</w:t>
      </w:r>
    </w:p>
    <w:p w:rsidR="004A6F2C" w:rsidRPr="000A7F75" w:rsidRDefault="004A6F2C" w:rsidP="00E23CB7">
      <w:pPr>
        <w:tabs>
          <w:tab w:val="num" w:pos="1701"/>
        </w:tabs>
        <w:ind w:left="1701"/>
        <w:jc w:val="both"/>
        <w:rPr>
          <w:color w:val="000000"/>
        </w:rPr>
      </w:pPr>
      <w:r w:rsidRPr="000A7F75">
        <w:rPr>
          <w:color w:val="000000"/>
        </w:rPr>
        <w:t xml:space="preserve">активизировать ячейку </w:t>
      </w:r>
      <w:r w:rsidRPr="000A7F75">
        <w:rPr>
          <w:b/>
          <w:color w:val="000000"/>
        </w:rPr>
        <w:t>'</w:t>
      </w:r>
      <w:r w:rsidRPr="000A7F75">
        <w:rPr>
          <w:b/>
        </w:rPr>
        <w:t>1</w:t>
      </w:r>
      <w:proofErr w:type="gramStart"/>
      <w:r w:rsidRPr="000A7F75">
        <w:rPr>
          <w:b/>
        </w:rPr>
        <w:t>_К</w:t>
      </w:r>
      <w:proofErr w:type="gramEnd"/>
      <w:r w:rsidRPr="000A7F75">
        <w:rPr>
          <w:b/>
          <w:color w:val="000000"/>
        </w:rPr>
        <w:t>'!</w:t>
      </w:r>
      <w:r w:rsidRPr="000A7F75">
        <w:rPr>
          <w:b/>
          <w:lang w:val="en-US"/>
        </w:rPr>
        <w:t>B</w:t>
      </w:r>
      <w:r w:rsidRPr="000A7F75">
        <w:rPr>
          <w:b/>
          <w:color w:val="000000"/>
        </w:rPr>
        <w:t>3</w:t>
      </w:r>
      <w:r w:rsidRPr="000A7F75">
        <w:rPr>
          <w:color w:val="000000"/>
        </w:rPr>
        <w:t>;</w:t>
      </w:r>
    </w:p>
    <w:p w:rsidR="004A6F2C" w:rsidRPr="000A7F75" w:rsidRDefault="004A6F2C" w:rsidP="00E23CB7">
      <w:pPr>
        <w:tabs>
          <w:tab w:val="num" w:pos="1701"/>
        </w:tabs>
        <w:ind w:left="1701"/>
        <w:jc w:val="both"/>
        <w:rPr>
          <w:color w:val="000000"/>
        </w:rPr>
      </w:pPr>
      <w:r w:rsidRPr="000A7F75">
        <w:rPr>
          <w:color w:val="000000"/>
        </w:rPr>
        <w:t xml:space="preserve">вкладка </w:t>
      </w:r>
      <w:r w:rsidRPr="000A7F75">
        <w:rPr>
          <w:b/>
          <w:color w:val="000000"/>
        </w:rPr>
        <w:t>Главная</w:t>
      </w:r>
      <w:r w:rsidRPr="000A7F75">
        <w:rPr>
          <w:color w:val="000000"/>
        </w:rPr>
        <w:t xml:space="preserve"> </w:t>
      </w:r>
      <w:r w:rsidRPr="000A7F75">
        <w:rPr>
          <w:b/>
          <w:color w:val="000000"/>
        </w:rPr>
        <w:sym w:font="Wingdings 3" w:char="F0D2"/>
      </w:r>
      <w:r w:rsidRPr="000A7F75">
        <w:rPr>
          <w:b/>
          <w:color w:val="000000"/>
        </w:rPr>
        <w:t xml:space="preserve"> Буфер обмена</w:t>
      </w:r>
      <w:proofErr w:type="gramStart"/>
      <w:r w:rsidRPr="000A7F75">
        <w:rPr>
          <w:b/>
          <w:color w:val="000000"/>
        </w:rPr>
        <w:t xml:space="preserve"> </w:t>
      </w:r>
      <w:r w:rsidRPr="000A7F75">
        <w:rPr>
          <w:b/>
          <w:color w:val="000000"/>
        </w:rPr>
        <w:sym w:font="Wingdings 3" w:char="F0D2"/>
      </w:r>
      <w:r w:rsidRPr="000A7F75">
        <w:rPr>
          <w:b/>
          <w:color w:val="000000"/>
        </w:rPr>
        <w:t xml:space="preserve"> В</w:t>
      </w:r>
      <w:proofErr w:type="gramEnd"/>
      <w:r w:rsidRPr="000A7F75">
        <w:rPr>
          <w:b/>
          <w:color w:val="000000"/>
        </w:rPr>
        <w:t>ставить</w:t>
      </w:r>
      <w:r w:rsidRPr="000A7F75">
        <w:rPr>
          <w:b/>
          <w:color w:val="000000"/>
        </w:rPr>
        <w:sym w:font="Wingdings 3" w:char="F0D2"/>
      </w:r>
      <w:r w:rsidRPr="000A7F75">
        <w:rPr>
          <w:b/>
          <w:color w:val="000000"/>
        </w:rPr>
        <w:t xml:space="preserve"> Транспонировать</w:t>
      </w:r>
      <w:r w:rsidRPr="000A7F75">
        <w:rPr>
          <w:color w:val="000000"/>
        </w:rPr>
        <w:t>;</w:t>
      </w:r>
    </w:p>
    <w:p w:rsidR="004A6F2C" w:rsidRPr="000A7F75" w:rsidRDefault="004A6F2C" w:rsidP="00E23CB7">
      <w:pPr>
        <w:tabs>
          <w:tab w:val="num" w:pos="1701"/>
        </w:tabs>
        <w:ind w:left="1701"/>
        <w:jc w:val="both"/>
      </w:pPr>
      <w:r w:rsidRPr="000A7F75">
        <w:rPr>
          <w:color w:val="000000"/>
        </w:rPr>
        <w:t>полученный текст развернуть.</w:t>
      </w:r>
    </w:p>
    <w:p w:rsidR="004A6F2C" w:rsidRPr="000A7F75" w:rsidRDefault="004A6F2C" w:rsidP="00FF010D">
      <w:pPr>
        <w:numPr>
          <w:ilvl w:val="0"/>
          <w:numId w:val="99"/>
        </w:numPr>
        <w:tabs>
          <w:tab w:val="clear" w:pos="1418"/>
          <w:tab w:val="num" w:pos="1701"/>
        </w:tabs>
        <w:ind w:left="1701"/>
        <w:jc w:val="both"/>
        <w:rPr>
          <w:color w:val="000000"/>
        </w:rPr>
      </w:pPr>
      <w:r w:rsidRPr="000A7F75">
        <w:rPr>
          <w:color w:val="000000"/>
        </w:rPr>
        <w:t>Дать имена диапазонам:</w:t>
      </w:r>
    </w:p>
    <w:p w:rsidR="004A6F2C" w:rsidRPr="000A7F75" w:rsidRDefault="004A6F2C" w:rsidP="00E23CB7">
      <w:pPr>
        <w:pStyle w:val="ad"/>
        <w:tabs>
          <w:tab w:val="num" w:pos="1701"/>
        </w:tabs>
        <w:ind w:left="1701" w:right="-1"/>
        <w:jc w:val="both"/>
        <w:rPr>
          <w:color w:val="000000"/>
        </w:rPr>
      </w:pPr>
      <w:r w:rsidRPr="000A7F75">
        <w:rPr>
          <w:color w:val="000000"/>
        </w:rPr>
        <w:t xml:space="preserve">Вкладка </w:t>
      </w:r>
      <w:r w:rsidRPr="000A7F75">
        <w:rPr>
          <w:b/>
          <w:color w:val="000000"/>
        </w:rPr>
        <w:t>Формулы</w:t>
      </w:r>
      <w:r w:rsidRPr="000A7F75">
        <w:rPr>
          <w:color w:val="000000"/>
        </w:rPr>
        <w:t xml:space="preserve"> </w:t>
      </w:r>
      <w:r w:rsidRPr="000A7F75">
        <w:rPr>
          <w:b/>
          <w:color w:val="000000"/>
        </w:rPr>
        <w:sym w:font="Wingdings 3" w:char="F0D2"/>
      </w:r>
      <w:r w:rsidRPr="000A7F75">
        <w:rPr>
          <w:b/>
          <w:color w:val="000000"/>
        </w:rPr>
        <w:t xml:space="preserve"> Определенные имена </w:t>
      </w:r>
      <w:r w:rsidRPr="000A7F75">
        <w:rPr>
          <w:b/>
          <w:color w:val="000000"/>
        </w:rPr>
        <w:sym w:font="Wingdings 3" w:char="F0D2"/>
      </w:r>
      <w:r w:rsidRPr="000A7F75">
        <w:rPr>
          <w:b/>
          <w:color w:val="000000"/>
        </w:rPr>
        <w:t xml:space="preserve"> </w:t>
      </w:r>
      <w:r w:rsidRPr="000A7F75">
        <w:rPr>
          <w:color w:val="000000"/>
        </w:rPr>
        <w:t>инструмент</w:t>
      </w:r>
      <w:proofErr w:type="gramStart"/>
      <w:r w:rsidRPr="000A7F75">
        <w:rPr>
          <w:color w:val="000000"/>
        </w:rPr>
        <w:t xml:space="preserve"> </w:t>
      </w:r>
      <w:r w:rsidRPr="000A7F75">
        <w:rPr>
          <w:b/>
          <w:color w:val="000000"/>
        </w:rPr>
        <w:t>П</w:t>
      </w:r>
      <w:proofErr w:type="gramEnd"/>
      <w:r w:rsidRPr="000A7F75">
        <w:rPr>
          <w:b/>
          <w:color w:val="000000"/>
        </w:rPr>
        <w:t>рисвоить имя</w:t>
      </w:r>
      <w:r w:rsidRPr="000A7F75">
        <w:rPr>
          <w:color w:val="000000"/>
        </w:rPr>
        <w:t>:</w:t>
      </w:r>
    </w:p>
    <w:tbl>
      <w:tblPr>
        <w:tblW w:w="7961" w:type="dxa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51"/>
        <w:gridCol w:w="2552"/>
        <w:gridCol w:w="2858"/>
      </w:tblGrid>
      <w:tr w:rsidR="004A6F2C" w:rsidRPr="00E23CB7" w:rsidTr="004A6F2C">
        <w:trPr>
          <w:trHeight w:val="215"/>
        </w:trPr>
        <w:tc>
          <w:tcPr>
            <w:tcW w:w="2551" w:type="dxa"/>
            <w:shd w:val="clear" w:color="auto" w:fill="auto"/>
            <w:noWrap/>
            <w:vAlign w:val="bottom"/>
          </w:tcPr>
          <w:p w:rsidR="004A6F2C" w:rsidRPr="00E23CB7" w:rsidRDefault="004A6F2C" w:rsidP="00E23CB7">
            <w:pPr>
              <w:ind w:right="-1"/>
              <w:jc w:val="center"/>
              <w:rPr>
                <w:b/>
                <w:color w:val="000000"/>
              </w:rPr>
            </w:pPr>
            <w:r w:rsidRPr="00E23CB7">
              <w:rPr>
                <w:b/>
                <w:color w:val="000000"/>
              </w:rPr>
              <w:t>Имя диапазона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4A6F2C" w:rsidRPr="00E23CB7" w:rsidRDefault="004A6F2C" w:rsidP="00E23CB7">
            <w:pPr>
              <w:ind w:right="-1"/>
              <w:jc w:val="center"/>
              <w:rPr>
                <w:b/>
                <w:color w:val="000000"/>
              </w:rPr>
            </w:pPr>
            <w:r w:rsidRPr="00E23CB7">
              <w:rPr>
                <w:b/>
                <w:color w:val="000000"/>
              </w:rPr>
              <w:t>Диапазон</w:t>
            </w:r>
          </w:p>
        </w:tc>
        <w:tc>
          <w:tcPr>
            <w:tcW w:w="2858" w:type="dxa"/>
          </w:tcPr>
          <w:p w:rsidR="004A6F2C" w:rsidRPr="00E23CB7" w:rsidRDefault="004A6F2C" w:rsidP="00E23CB7">
            <w:pPr>
              <w:ind w:right="-1"/>
              <w:jc w:val="center"/>
              <w:rPr>
                <w:b/>
                <w:color w:val="000000"/>
              </w:rPr>
            </w:pPr>
            <w:r w:rsidRPr="00E23CB7">
              <w:rPr>
                <w:b/>
                <w:color w:val="000000"/>
              </w:rPr>
              <w:t>Область действия</w:t>
            </w:r>
          </w:p>
        </w:tc>
      </w:tr>
      <w:tr w:rsidR="004A6F2C" w:rsidRPr="00E23CB7" w:rsidTr="004A6F2C">
        <w:trPr>
          <w:trHeight w:val="283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F2C" w:rsidRPr="00E23CB7" w:rsidRDefault="004A6F2C" w:rsidP="00E23CB7">
            <w:pPr>
              <w:ind w:right="-1"/>
              <w:rPr>
                <w:b/>
                <w:color w:val="000000"/>
              </w:rPr>
            </w:pPr>
            <w:r w:rsidRPr="00E23CB7">
              <w:rPr>
                <w:b/>
              </w:rPr>
              <w:t>№_п_п_1_в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F2C" w:rsidRPr="00E23CB7" w:rsidRDefault="004A6F2C" w:rsidP="00E23CB7">
            <w:pPr>
              <w:ind w:right="-1"/>
              <w:rPr>
                <w:b/>
                <w:color w:val="000000"/>
              </w:rPr>
            </w:pPr>
            <w:r w:rsidRPr="00E23CB7">
              <w:rPr>
                <w:b/>
              </w:rPr>
              <w:t>='1_К'!$B$2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F2C" w:rsidRPr="00E23CB7" w:rsidRDefault="004A6F2C" w:rsidP="00E23CB7">
            <w:pPr>
              <w:ind w:right="-1"/>
              <w:rPr>
                <w:b/>
              </w:rPr>
            </w:pPr>
            <w:r w:rsidRPr="00E23CB7">
              <w:rPr>
                <w:b/>
                <w:color w:val="000000"/>
              </w:rPr>
              <w:t>книга</w:t>
            </w:r>
          </w:p>
        </w:tc>
      </w:tr>
      <w:tr w:rsidR="004A6F2C" w:rsidRPr="00E23CB7" w:rsidTr="004A6F2C">
        <w:trPr>
          <w:trHeight w:val="283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F2C" w:rsidRPr="00E23CB7" w:rsidRDefault="004A6F2C" w:rsidP="00E23CB7">
            <w:pPr>
              <w:ind w:right="-1"/>
              <w:rPr>
                <w:b/>
                <w:color w:val="000000"/>
              </w:rPr>
            </w:pPr>
            <w:r w:rsidRPr="00E23CB7">
              <w:rPr>
                <w:b/>
              </w:rPr>
              <w:t>Список_1_в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F2C" w:rsidRPr="00E23CB7" w:rsidRDefault="004A6F2C" w:rsidP="00E23CB7">
            <w:pPr>
              <w:ind w:right="-1"/>
              <w:rPr>
                <w:b/>
                <w:color w:val="000000"/>
                <w:lang w:val="en-US"/>
              </w:rPr>
            </w:pPr>
            <w:r w:rsidRPr="00E23CB7">
              <w:rPr>
                <w:b/>
                <w:lang w:val="en-US"/>
              </w:rPr>
              <w:t>='1_</w:t>
            </w:r>
            <w:r w:rsidRPr="00E23CB7">
              <w:rPr>
                <w:b/>
              </w:rPr>
              <w:t>В</w:t>
            </w:r>
            <w:r w:rsidRPr="00E23CB7">
              <w:rPr>
                <w:b/>
                <w:lang w:val="en-US"/>
              </w:rPr>
              <w:t>'!$A$3:$Q$8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F2C" w:rsidRPr="00E23CB7" w:rsidRDefault="004A6F2C" w:rsidP="00E23CB7">
            <w:pPr>
              <w:ind w:right="-1"/>
              <w:rPr>
                <w:b/>
                <w:lang w:val="en-US"/>
              </w:rPr>
            </w:pPr>
            <w:r w:rsidRPr="00E23CB7">
              <w:rPr>
                <w:b/>
                <w:color w:val="000000"/>
              </w:rPr>
              <w:t>книга</w:t>
            </w:r>
          </w:p>
        </w:tc>
      </w:tr>
    </w:tbl>
    <w:p w:rsidR="004A6F2C" w:rsidRPr="00E23CB7" w:rsidRDefault="004A6F2C" w:rsidP="00FF010D">
      <w:pPr>
        <w:numPr>
          <w:ilvl w:val="0"/>
          <w:numId w:val="99"/>
        </w:numPr>
        <w:tabs>
          <w:tab w:val="clear" w:pos="1418"/>
          <w:tab w:val="num" w:pos="1701"/>
        </w:tabs>
        <w:ind w:left="1701"/>
        <w:jc w:val="both"/>
        <w:rPr>
          <w:color w:val="000000"/>
        </w:rPr>
      </w:pPr>
      <w:r w:rsidRPr="00E23CB7">
        <w:rPr>
          <w:color w:val="000000"/>
        </w:rPr>
        <w:t xml:space="preserve">Для поиска </w:t>
      </w:r>
      <w:r w:rsidRPr="00E23CB7">
        <w:rPr>
          <w:b/>
          <w:color w:val="000000"/>
        </w:rPr>
        <w:t>Фамилии и имени</w:t>
      </w:r>
      <w:r w:rsidRPr="00E23CB7">
        <w:rPr>
          <w:color w:val="000000"/>
        </w:rPr>
        <w:t xml:space="preserve"> ввести формулу, которая будет искать по </w:t>
      </w:r>
      <w:r w:rsidRPr="00E23CB7">
        <w:rPr>
          <w:b/>
          <w:color w:val="000000"/>
        </w:rPr>
        <w:t>№</w:t>
      </w:r>
      <w:proofErr w:type="spellStart"/>
      <w:r w:rsidRPr="00E23CB7">
        <w:rPr>
          <w:b/>
          <w:color w:val="000000"/>
        </w:rPr>
        <w:t>_п_п</w:t>
      </w:r>
      <w:proofErr w:type="spellEnd"/>
      <w:r w:rsidRPr="00E23CB7">
        <w:rPr>
          <w:color w:val="000000"/>
        </w:rPr>
        <w:t xml:space="preserve">, соответствующую </w:t>
      </w:r>
      <w:r w:rsidRPr="00E23CB7">
        <w:rPr>
          <w:b/>
          <w:color w:val="000000"/>
        </w:rPr>
        <w:t>Фамилию и имя</w:t>
      </w:r>
      <w:r w:rsidRPr="00E23CB7">
        <w:rPr>
          <w:color w:val="000000"/>
        </w:rPr>
        <w:t xml:space="preserve"> (2 столбик) в списке</w:t>
      </w:r>
      <w:r w:rsidRPr="00E23CB7">
        <w:rPr>
          <w:b/>
          <w:color w:val="000000"/>
        </w:rPr>
        <w:t xml:space="preserve"> </w:t>
      </w:r>
      <w:r w:rsidRPr="00E23CB7">
        <w:rPr>
          <w:color w:val="000000"/>
        </w:rPr>
        <w:t xml:space="preserve">на листе </w:t>
      </w:r>
      <w:r w:rsidRPr="00E23CB7">
        <w:rPr>
          <w:b/>
          <w:color w:val="000000"/>
        </w:rPr>
        <w:t>1_В</w:t>
      </w:r>
      <w:r w:rsidRPr="00E23CB7">
        <w:rPr>
          <w:color w:val="000000"/>
        </w:rPr>
        <w:t>:</w:t>
      </w:r>
    </w:p>
    <w:p w:rsidR="004A6F2C" w:rsidRPr="00E23CB7" w:rsidRDefault="004A6F2C" w:rsidP="00E23CB7">
      <w:pPr>
        <w:pStyle w:val="ad"/>
        <w:ind w:left="2835" w:right="-1" w:hanging="1134"/>
        <w:jc w:val="both"/>
        <w:rPr>
          <w:b/>
          <w:color w:val="000000"/>
        </w:rPr>
      </w:pPr>
      <w:r w:rsidRPr="00E23CB7">
        <w:rPr>
          <w:b/>
          <w:color w:val="000000"/>
        </w:rPr>
        <w:t>'</w:t>
      </w:r>
      <w:r w:rsidRPr="00E23CB7">
        <w:rPr>
          <w:b/>
        </w:rPr>
        <w:t>1_К</w:t>
      </w:r>
      <w:r w:rsidRPr="00E23CB7">
        <w:rPr>
          <w:b/>
          <w:color w:val="000000"/>
        </w:rPr>
        <w:t>'!</w:t>
      </w:r>
      <w:r w:rsidRPr="00E23CB7">
        <w:rPr>
          <w:b/>
          <w:color w:val="000000"/>
          <w:lang w:val="en-US"/>
        </w:rPr>
        <w:t>C</w:t>
      </w:r>
      <w:r w:rsidRPr="00E23CB7">
        <w:rPr>
          <w:b/>
          <w:color w:val="000000"/>
        </w:rPr>
        <w:t>2 = ВПР(№_п_п_1_в;Список_1_в;2;ЛОЖЬ),</w:t>
      </w:r>
    </w:p>
    <w:p w:rsidR="004A6F2C" w:rsidRPr="00E23CB7" w:rsidRDefault="004A6F2C" w:rsidP="00E23CB7">
      <w:pPr>
        <w:pStyle w:val="ad"/>
        <w:ind w:left="2835" w:right="-1" w:hanging="1134"/>
        <w:jc w:val="both"/>
        <w:rPr>
          <w:color w:val="000000"/>
        </w:rPr>
      </w:pPr>
      <w:r w:rsidRPr="00E23CB7">
        <w:rPr>
          <w:color w:val="000000"/>
        </w:rPr>
        <w:t xml:space="preserve">где </w:t>
      </w:r>
      <w:r w:rsidRPr="00E23CB7">
        <w:rPr>
          <w:b/>
          <w:color w:val="000000"/>
        </w:rPr>
        <w:t>ВПР()</w:t>
      </w:r>
      <w:r w:rsidRPr="00E23CB7">
        <w:rPr>
          <w:color w:val="000000"/>
        </w:rPr>
        <w:t xml:space="preserve"> – ищет значение, заданное в первом столбце (первый аргумент), ук</w:t>
      </w:r>
      <w:r w:rsidRPr="00E23CB7">
        <w:rPr>
          <w:color w:val="000000"/>
        </w:rPr>
        <w:t>а</w:t>
      </w:r>
      <w:r w:rsidRPr="00E23CB7">
        <w:rPr>
          <w:color w:val="000000"/>
        </w:rPr>
        <w:t>занного диапазона (второй аргумент) и возвращает значение из з</w:t>
      </w:r>
      <w:r w:rsidRPr="00E23CB7">
        <w:rPr>
          <w:color w:val="000000"/>
        </w:rPr>
        <w:t>а</w:t>
      </w:r>
      <w:r w:rsidRPr="00E23CB7">
        <w:rPr>
          <w:color w:val="000000"/>
        </w:rPr>
        <w:t>данного номера столбца (третий аргумент) при абсолютном совп</w:t>
      </w:r>
      <w:r w:rsidRPr="00E23CB7">
        <w:rPr>
          <w:color w:val="000000"/>
        </w:rPr>
        <w:t>а</w:t>
      </w:r>
      <w:r w:rsidRPr="00E23CB7">
        <w:rPr>
          <w:color w:val="000000"/>
        </w:rPr>
        <w:t>дении (четвертый аргумент - необязательный).</w:t>
      </w:r>
    </w:p>
    <w:p w:rsidR="004A6F2C" w:rsidRPr="00E23CB7" w:rsidRDefault="004A6F2C" w:rsidP="00E23CB7">
      <w:pPr>
        <w:pStyle w:val="ad"/>
        <w:ind w:left="1843" w:right="-1" w:hanging="142"/>
        <w:rPr>
          <w:color w:val="000000"/>
        </w:rPr>
      </w:pPr>
      <w:r w:rsidRPr="00E23CB7">
        <w:rPr>
          <w:color w:val="000000"/>
        </w:rPr>
        <w:t>В функции использовать созданные именованные диапазоны:</w:t>
      </w:r>
      <w:r w:rsidRPr="00E23CB7">
        <w:rPr>
          <w:color w:val="000000"/>
        </w:rPr>
        <w:br/>
        <w:t xml:space="preserve">вкладка </w:t>
      </w:r>
      <w:r w:rsidRPr="00E23CB7">
        <w:rPr>
          <w:b/>
          <w:color w:val="000000"/>
        </w:rPr>
        <w:t>Формулы</w:t>
      </w:r>
      <w:r w:rsidRPr="00E23CB7">
        <w:rPr>
          <w:color w:val="000000"/>
        </w:rPr>
        <w:t xml:space="preserve"> </w:t>
      </w:r>
      <w:r w:rsidRPr="00E23CB7">
        <w:rPr>
          <w:b/>
          <w:color w:val="000000"/>
        </w:rPr>
        <w:sym w:font="Wingdings 3" w:char="F0D2"/>
      </w:r>
      <w:r w:rsidRPr="00E23CB7">
        <w:rPr>
          <w:b/>
          <w:color w:val="000000"/>
        </w:rPr>
        <w:t xml:space="preserve"> Определенные имена </w:t>
      </w:r>
      <w:r w:rsidRPr="00E23CB7">
        <w:rPr>
          <w:b/>
          <w:color w:val="000000"/>
        </w:rPr>
        <w:sym w:font="Wingdings 3" w:char="F0D2"/>
      </w:r>
      <w:r w:rsidRPr="00E23CB7">
        <w:rPr>
          <w:b/>
          <w:color w:val="000000"/>
        </w:rPr>
        <w:t xml:space="preserve"> </w:t>
      </w:r>
      <w:r w:rsidRPr="00E23CB7">
        <w:rPr>
          <w:color w:val="000000"/>
        </w:rPr>
        <w:t xml:space="preserve">инструмент </w:t>
      </w:r>
      <w:r w:rsidRPr="00E23CB7">
        <w:rPr>
          <w:b/>
          <w:color w:val="000000"/>
        </w:rPr>
        <w:t>Использовать в формуле.</w:t>
      </w:r>
    </w:p>
    <w:p w:rsidR="004A6F2C" w:rsidRPr="00E23CB7" w:rsidRDefault="004A6F2C" w:rsidP="00FF010D">
      <w:pPr>
        <w:numPr>
          <w:ilvl w:val="0"/>
          <w:numId w:val="99"/>
        </w:numPr>
        <w:tabs>
          <w:tab w:val="clear" w:pos="1418"/>
          <w:tab w:val="num" w:pos="1701"/>
        </w:tabs>
        <w:ind w:left="1701"/>
        <w:jc w:val="both"/>
        <w:rPr>
          <w:b/>
          <w:color w:val="000000"/>
        </w:rPr>
      </w:pPr>
      <w:r w:rsidRPr="00E23CB7">
        <w:rPr>
          <w:color w:val="000000"/>
        </w:rPr>
        <w:t xml:space="preserve">Для заполнения столбца с оценками использовать функцию </w:t>
      </w:r>
      <w:r w:rsidRPr="00E23CB7">
        <w:rPr>
          <w:b/>
          <w:color w:val="000000"/>
        </w:rPr>
        <w:t>ВПР().</w:t>
      </w:r>
    </w:p>
    <w:p w:rsidR="004A6F2C" w:rsidRPr="00E23CB7" w:rsidRDefault="004A6F2C" w:rsidP="00FF010D">
      <w:pPr>
        <w:numPr>
          <w:ilvl w:val="0"/>
          <w:numId w:val="99"/>
        </w:numPr>
        <w:tabs>
          <w:tab w:val="clear" w:pos="1418"/>
          <w:tab w:val="num" w:pos="1701"/>
        </w:tabs>
        <w:ind w:left="1701"/>
        <w:jc w:val="both"/>
        <w:rPr>
          <w:color w:val="000000"/>
        </w:rPr>
      </w:pPr>
      <w:r w:rsidRPr="00E23CB7">
        <w:rPr>
          <w:color w:val="000000"/>
        </w:rPr>
        <w:t>Для получения оценки в текстовом виде:</w:t>
      </w:r>
    </w:p>
    <w:p w:rsidR="004A6F2C" w:rsidRPr="00E23CB7" w:rsidRDefault="004A6F2C" w:rsidP="00E23CB7">
      <w:pPr>
        <w:pStyle w:val="ad"/>
        <w:tabs>
          <w:tab w:val="num" w:pos="1701"/>
        </w:tabs>
        <w:ind w:left="1701" w:right="-1"/>
        <w:rPr>
          <w:b/>
          <w:color w:val="000000"/>
        </w:rPr>
      </w:pPr>
      <w:r w:rsidRPr="00E23CB7">
        <w:rPr>
          <w:b/>
          <w:color w:val="000000"/>
          <w:lang w:val="en-US"/>
        </w:rPr>
        <w:t>D</w:t>
      </w:r>
      <w:r w:rsidRPr="00E23CB7">
        <w:rPr>
          <w:b/>
          <w:color w:val="000000"/>
        </w:rPr>
        <w:t>3 = ВЫБОР(C3;"(</w:t>
      </w:r>
      <w:proofErr w:type="spellStart"/>
      <w:r w:rsidRPr="00E23CB7">
        <w:rPr>
          <w:b/>
          <w:color w:val="000000"/>
        </w:rPr>
        <w:t>неаттестация</w:t>
      </w:r>
      <w:proofErr w:type="spellEnd"/>
      <w:r w:rsidRPr="00E23CB7">
        <w:rPr>
          <w:b/>
          <w:color w:val="000000"/>
        </w:rPr>
        <w:t>)"; "(неудовлетворительно)"; "(удовл</w:t>
      </w:r>
      <w:r w:rsidRPr="00E23CB7">
        <w:rPr>
          <w:b/>
          <w:color w:val="000000"/>
        </w:rPr>
        <w:t>е</w:t>
      </w:r>
      <w:r w:rsidRPr="00E23CB7">
        <w:rPr>
          <w:b/>
          <w:color w:val="000000"/>
        </w:rPr>
        <w:t>творительно)"; "(хорошо)"; "(отлично)")</w:t>
      </w:r>
    </w:p>
    <w:p w:rsidR="004A6F2C" w:rsidRPr="00E23CB7" w:rsidRDefault="004A6F2C" w:rsidP="00FF010D">
      <w:pPr>
        <w:numPr>
          <w:ilvl w:val="0"/>
          <w:numId w:val="99"/>
        </w:numPr>
        <w:tabs>
          <w:tab w:val="clear" w:pos="1418"/>
          <w:tab w:val="num" w:pos="540"/>
          <w:tab w:val="num" w:pos="1701"/>
        </w:tabs>
        <w:ind w:left="1701"/>
        <w:jc w:val="both"/>
        <w:rPr>
          <w:b/>
        </w:rPr>
      </w:pPr>
      <w:r w:rsidRPr="00E23CB7">
        <w:t xml:space="preserve">Для автоматизации выбора по </w:t>
      </w:r>
      <w:r w:rsidRPr="00E23CB7">
        <w:rPr>
          <w:b/>
        </w:rPr>
        <w:t xml:space="preserve">№ </w:t>
      </w:r>
      <w:proofErr w:type="spellStart"/>
      <w:r w:rsidRPr="00E23CB7">
        <w:rPr>
          <w:b/>
        </w:rPr>
        <w:t>п\п</w:t>
      </w:r>
      <w:proofErr w:type="spellEnd"/>
      <w:r w:rsidRPr="00E23CB7">
        <w:t xml:space="preserve"> создать счетчик:</w:t>
      </w:r>
    </w:p>
    <w:p w:rsidR="004A6F2C" w:rsidRPr="00E23CB7" w:rsidRDefault="004A6F2C" w:rsidP="00FF010D">
      <w:pPr>
        <w:pStyle w:val="ad"/>
        <w:numPr>
          <w:ilvl w:val="0"/>
          <w:numId w:val="101"/>
        </w:numPr>
        <w:tabs>
          <w:tab w:val="clear" w:pos="1134"/>
        </w:tabs>
        <w:ind w:left="2268"/>
        <w:contextualSpacing w:val="0"/>
        <w:jc w:val="both"/>
      </w:pPr>
      <w:r w:rsidRPr="00E23CB7">
        <w:t>Если отсутствует вкладка Разработчик:</w:t>
      </w:r>
    </w:p>
    <w:p w:rsidR="004A6F2C" w:rsidRPr="00E23CB7" w:rsidRDefault="004A6F2C" w:rsidP="00E23CB7">
      <w:pPr>
        <w:pStyle w:val="ad"/>
        <w:ind w:left="2268" w:hanging="567"/>
        <w:contextualSpacing w:val="0"/>
        <w:jc w:val="both"/>
      </w:pPr>
      <w:r w:rsidRPr="00E23CB7">
        <w:t xml:space="preserve">Кнопка </w:t>
      </w:r>
      <w:r w:rsidRPr="00E23CB7">
        <w:rPr>
          <w:b/>
          <w:lang w:val="en-US"/>
        </w:rPr>
        <w:t>Office</w:t>
      </w:r>
      <w:r w:rsidRPr="00E23CB7">
        <w:t xml:space="preserve"> </w:t>
      </w:r>
      <w:r w:rsidRPr="00E23CB7">
        <w:rPr>
          <w:lang w:val="en-US"/>
        </w:rPr>
        <w:sym w:font="Wingdings 3" w:char="F0D2"/>
      </w:r>
      <w:r w:rsidRPr="00E23CB7">
        <w:t xml:space="preserve"> </w:t>
      </w:r>
      <w:r w:rsidRPr="00E23CB7">
        <w:rPr>
          <w:b/>
        </w:rPr>
        <w:t xml:space="preserve">Параметры </w:t>
      </w:r>
      <w:r w:rsidRPr="00E23CB7">
        <w:rPr>
          <w:b/>
          <w:lang w:val="en-US"/>
        </w:rPr>
        <w:t>Excel</w:t>
      </w:r>
      <w:r w:rsidRPr="00E23CB7">
        <w:t xml:space="preserve"> </w:t>
      </w:r>
      <w:r w:rsidRPr="00E23CB7">
        <w:rPr>
          <w:lang w:val="en-US"/>
        </w:rPr>
        <w:sym w:font="Wingdings 3" w:char="F0D2"/>
      </w:r>
      <w:r w:rsidRPr="00E23CB7">
        <w:t xml:space="preserve"> группа Основные </w:t>
      </w:r>
      <w:r w:rsidRPr="00E23CB7">
        <w:rPr>
          <w:lang w:val="en-US"/>
        </w:rPr>
        <w:sym w:font="Wingdings 3" w:char="F0D2"/>
      </w:r>
      <w:r w:rsidRPr="00E23CB7">
        <w:t xml:space="preserve"> флажок </w:t>
      </w:r>
      <w:r w:rsidRPr="00E23CB7">
        <w:rPr>
          <w:b/>
        </w:rPr>
        <w:t>Показ</w:t>
      </w:r>
      <w:r w:rsidRPr="00E23CB7">
        <w:rPr>
          <w:b/>
        </w:rPr>
        <w:t>ы</w:t>
      </w:r>
      <w:r w:rsidRPr="00E23CB7">
        <w:rPr>
          <w:b/>
        </w:rPr>
        <w:t>вать вкладку Разработчик на ленте</w:t>
      </w:r>
      <w:r w:rsidRPr="00E23CB7">
        <w:t>.</w:t>
      </w:r>
    </w:p>
    <w:p w:rsidR="004A6F2C" w:rsidRPr="00E23CB7" w:rsidRDefault="004A6F2C" w:rsidP="00FF010D">
      <w:pPr>
        <w:pStyle w:val="ad"/>
        <w:numPr>
          <w:ilvl w:val="0"/>
          <w:numId w:val="101"/>
        </w:numPr>
        <w:tabs>
          <w:tab w:val="clear" w:pos="1134"/>
        </w:tabs>
        <w:ind w:left="2268"/>
        <w:contextualSpacing w:val="0"/>
        <w:jc w:val="both"/>
      </w:pPr>
      <w:r w:rsidRPr="00E23CB7">
        <w:t xml:space="preserve">На вкладке </w:t>
      </w:r>
      <w:r w:rsidRPr="00E23CB7">
        <w:rPr>
          <w:b/>
        </w:rPr>
        <w:t>Разработчик</w:t>
      </w:r>
      <w:r w:rsidRPr="00E23CB7">
        <w:t xml:space="preserve"> в группе </w:t>
      </w:r>
      <w:r w:rsidRPr="00E23CB7">
        <w:rPr>
          <w:b/>
        </w:rPr>
        <w:t>Элементов управления формы</w:t>
      </w:r>
      <w:r w:rsidRPr="00E23CB7">
        <w:t xml:space="preserve"> в</w:t>
      </w:r>
      <w:r w:rsidRPr="00E23CB7">
        <w:t>ы</w:t>
      </w:r>
      <w:r w:rsidRPr="00E23CB7">
        <w:t xml:space="preserve">брать </w:t>
      </w:r>
      <w:r w:rsidRPr="00E23CB7">
        <w:rPr>
          <w:b/>
        </w:rPr>
        <w:t>Счетчик</w:t>
      </w:r>
      <w:r w:rsidRPr="00E23CB7">
        <w:t xml:space="preserve"> и расположить его на рабочем листе за пределами </w:t>
      </w:r>
      <w:r w:rsidRPr="00E23CB7">
        <w:rPr>
          <w:b/>
        </w:rPr>
        <w:t>Ка</w:t>
      </w:r>
      <w:r w:rsidRPr="00E23CB7">
        <w:rPr>
          <w:b/>
        </w:rPr>
        <w:t>р</w:t>
      </w:r>
      <w:r w:rsidRPr="00E23CB7">
        <w:rPr>
          <w:b/>
        </w:rPr>
        <w:t>точки.</w:t>
      </w:r>
    </w:p>
    <w:p w:rsidR="004A6F2C" w:rsidRPr="00E23CB7" w:rsidRDefault="004A6F2C" w:rsidP="00FF010D">
      <w:pPr>
        <w:pStyle w:val="ad"/>
        <w:numPr>
          <w:ilvl w:val="0"/>
          <w:numId w:val="101"/>
        </w:numPr>
        <w:tabs>
          <w:tab w:val="clear" w:pos="1134"/>
        </w:tabs>
        <w:ind w:left="2268"/>
        <w:contextualSpacing w:val="0"/>
        <w:jc w:val="both"/>
      </w:pPr>
      <w:r w:rsidRPr="00E23CB7">
        <w:t xml:space="preserve">В контекстном меню на выделенном элементе выбрать команду </w:t>
      </w:r>
      <w:r w:rsidRPr="00E23CB7">
        <w:rPr>
          <w:b/>
        </w:rPr>
        <w:t>Формат объекта</w:t>
      </w:r>
      <w:r w:rsidRPr="00E23CB7">
        <w:t xml:space="preserve">, на вкладке </w:t>
      </w:r>
      <w:r w:rsidRPr="00E23CB7">
        <w:rPr>
          <w:b/>
        </w:rPr>
        <w:t xml:space="preserve">Элемент управления, </w:t>
      </w:r>
      <w:r w:rsidRPr="00E23CB7">
        <w:t>задать следующие параметры:</w:t>
      </w:r>
    </w:p>
    <w:p w:rsidR="004A6F2C" w:rsidRPr="00E23CB7" w:rsidRDefault="004A6F2C" w:rsidP="00FF010D">
      <w:pPr>
        <w:numPr>
          <w:ilvl w:val="0"/>
          <w:numId w:val="100"/>
        </w:numPr>
        <w:tabs>
          <w:tab w:val="left" w:pos="2835"/>
        </w:tabs>
        <w:ind w:left="2835" w:hanging="567"/>
        <w:jc w:val="both"/>
        <w:rPr>
          <w:b/>
        </w:rPr>
      </w:pPr>
      <w:r w:rsidRPr="00E23CB7">
        <w:rPr>
          <w:b/>
        </w:rPr>
        <w:lastRenderedPageBreak/>
        <w:t xml:space="preserve">Текущее значение = 1;  </w:t>
      </w:r>
    </w:p>
    <w:p w:rsidR="004A6F2C" w:rsidRPr="00E23CB7" w:rsidRDefault="004A6F2C" w:rsidP="00FF010D">
      <w:pPr>
        <w:numPr>
          <w:ilvl w:val="0"/>
          <w:numId w:val="100"/>
        </w:numPr>
        <w:tabs>
          <w:tab w:val="left" w:pos="2835"/>
        </w:tabs>
        <w:ind w:left="2835" w:hanging="567"/>
        <w:jc w:val="both"/>
        <w:rPr>
          <w:b/>
        </w:rPr>
      </w:pPr>
      <w:r w:rsidRPr="00E23CB7">
        <w:rPr>
          <w:b/>
        </w:rPr>
        <w:t>Минимальное значение = 1;</w:t>
      </w:r>
    </w:p>
    <w:p w:rsidR="004A6F2C" w:rsidRPr="00E23CB7" w:rsidRDefault="004A6F2C" w:rsidP="00FF010D">
      <w:pPr>
        <w:numPr>
          <w:ilvl w:val="0"/>
          <w:numId w:val="100"/>
        </w:numPr>
        <w:tabs>
          <w:tab w:val="left" w:pos="2835"/>
        </w:tabs>
        <w:ind w:left="2835" w:hanging="567"/>
        <w:jc w:val="both"/>
        <w:rPr>
          <w:b/>
        </w:rPr>
      </w:pPr>
      <w:r w:rsidRPr="00E23CB7">
        <w:rPr>
          <w:b/>
        </w:rPr>
        <w:t xml:space="preserve">Максимальное значение = 25;  </w:t>
      </w:r>
    </w:p>
    <w:p w:rsidR="004A6F2C" w:rsidRPr="00E23CB7" w:rsidRDefault="004A6F2C" w:rsidP="00FF010D">
      <w:pPr>
        <w:numPr>
          <w:ilvl w:val="0"/>
          <w:numId w:val="100"/>
        </w:numPr>
        <w:tabs>
          <w:tab w:val="left" w:pos="2835"/>
        </w:tabs>
        <w:ind w:left="2835" w:hanging="567"/>
        <w:jc w:val="both"/>
        <w:rPr>
          <w:b/>
        </w:rPr>
      </w:pPr>
      <w:r w:rsidRPr="00E23CB7">
        <w:rPr>
          <w:b/>
        </w:rPr>
        <w:t>Шаг изменения = 1;</w:t>
      </w:r>
    </w:p>
    <w:p w:rsidR="004A6F2C" w:rsidRPr="00E23CB7" w:rsidRDefault="004A6F2C" w:rsidP="00FF010D">
      <w:pPr>
        <w:numPr>
          <w:ilvl w:val="0"/>
          <w:numId w:val="100"/>
        </w:numPr>
        <w:tabs>
          <w:tab w:val="left" w:pos="2835"/>
        </w:tabs>
        <w:ind w:left="2835" w:hanging="567"/>
        <w:jc w:val="both"/>
        <w:rPr>
          <w:b/>
        </w:rPr>
      </w:pPr>
      <w:r w:rsidRPr="00E23CB7">
        <w:rPr>
          <w:b/>
        </w:rPr>
        <w:t>Связь с ячейкой = $</w:t>
      </w:r>
      <w:r w:rsidRPr="00E23CB7">
        <w:rPr>
          <w:b/>
          <w:lang w:val="en-US"/>
        </w:rPr>
        <w:t>B</w:t>
      </w:r>
      <w:r w:rsidRPr="00E23CB7">
        <w:rPr>
          <w:b/>
        </w:rPr>
        <w:t>$2.</w:t>
      </w:r>
    </w:p>
    <w:p w:rsidR="004A6F2C" w:rsidRPr="00E4516D" w:rsidRDefault="004A6F2C" w:rsidP="004A6F2C">
      <w:pPr>
        <w:pStyle w:val="af8"/>
        <w:ind w:left="0" w:firstLine="0"/>
        <w:rPr>
          <w:b w:val="0"/>
          <w:sz w:val="28"/>
          <w:szCs w:val="28"/>
          <w:u w:val="single"/>
        </w:rPr>
      </w:pPr>
      <w:r w:rsidRPr="000A7F75">
        <w:rPr>
          <w:b w:val="0"/>
          <w:u w:val="single"/>
        </w:rPr>
        <w:t>Приложение</w:t>
      </w:r>
      <w:r w:rsidRPr="00E4516D">
        <w:rPr>
          <w:b w:val="0"/>
          <w:sz w:val="28"/>
          <w:szCs w:val="28"/>
          <w:u w:val="single"/>
        </w:rPr>
        <w:t xml:space="preserve"> 1</w:t>
      </w:r>
    </w:p>
    <w:p w:rsidR="00E23CB7" w:rsidRPr="00E23CB7" w:rsidRDefault="00E23CB7" w:rsidP="00E23CB7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181953</wp:posOffset>
            </wp:positionH>
            <wp:positionV relativeFrom="paragraph">
              <wp:posOffset>-7328</wp:posOffset>
            </wp:positionV>
            <wp:extent cx="6157716" cy="1832850"/>
            <wp:effectExtent l="19050" t="19050" r="14484" b="150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210" r="18897" b="61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716" cy="1832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CB7" w:rsidRDefault="00E23CB7" w:rsidP="00E23CB7"/>
    <w:p w:rsidR="00E23CB7" w:rsidRDefault="00E23CB7" w:rsidP="00E23CB7"/>
    <w:p w:rsidR="00E23CB7" w:rsidRDefault="00E23CB7" w:rsidP="00E23CB7"/>
    <w:p w:rsidR="00E23CB7" w:rsidRDefault="00E23CB7" w:rsidP="00E23CB7"/>
    <w:p w:rsidR="00E23CB7" w:rsidRPr="00E23CB7" w:rsidRDefault="00E23CB7" w:rsidP="00E23CB7"/>
    <w:p w:rsidR="00E23CB7" w:rsidRPr="00E23CB7" w:rsidRDefault="00E23CB7" w:rsidP="00E23CB7"/>
    <w:p w:rsidR="00E23CB7" w:rsidRPr="00E23CB7" w:rsidRDefault="00E23CB7" w:rsidP="00E23CB7"/>
    <w:p w:rsidR="00E23CB7" w:rsidRPr="00E23CB7" w:rsidRDefault="00E23CB7" w:rsidP="00E23CB7"/>
    <w:p w:rsidR="00E23CB7" w:rsidRDefault="00E23CB7" w:rsidP="00E23CB7"/>
    <w:p w:rsidR="00E23CB7" w:rsidRPr="00E23CB7" w:rsidRDefault="00E23CB7" w:rsidP="00E23CB7"/>
    <w:p w:rsidR="004A6F2C" w:rsidRPr="00E4516D" w:rsidRDefault="004A6F2C" w:rsidP="004A6F2C">
      <w:pPr>
        <w:pStyle w:val="af8"/>
        <w:ind w:left="0" w:firstLine="0"/>
        <w:rPr>
          <w:b w:val="0"/>
          <w:sz w:val="28"/>
          <w:szCs w:val="28"/>
          <w:u w:val="single"/>
        </w:rPr>
      </w:pPr>
      <w:r w:rsidRPr="000A7F75">
        <w:rPr>
          <w:b w:val="0"/>
          <w:u w:val="single"/>
        </w:rPr>
        <w:t>Приложение</w:t>
      </w:r>
      <w:r w:rsidRPr="00E4516D">
        <w:rPr>
          <w:b w:val="0"/>
          <w:sz w:val="28"/>
          <w:szCs w:val="28"/>
          <w:u w:val="single"/>
        </w:rPr>
        <w:t xml:space="preserve"> 2</w:t>
      </w:r>
    </w:p>
    <w:p w:rsidR="004A6F2C" w:rsidRPr="002055A3" w:rsidRDefault="004A6F2C" w:rsidP="004A6F2C">
      <w:pPr>
        <w:pStyle w:val="af8"/>
        <w:ind w:left="0" w:firstLine="0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107813</wp:posOffset>
            </wp:positionH>
            <wp:positionV relativeFrom="paragraph">
              <wp:posOffset>51092</wp:posOffset>
            </wp:positionV>
            <wp:extent cx="6298085" cy="2563855"/>
            <wp:effectExtent l="19050" t="0" r="26515" b="7895"/>
            <wp:wrapNone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Pr="002055A3">
        <w:rPr>
          <w:noProof/>
          <w:sz w:val="20"/>
          <w:szCs w:val="20"/>
        </w:rPr>
        <w:t xml:space="preserve"> </w:t>
      </w:r>
    </w:p>
    <w:p w:rsidR="004A6F2C" w:rsidRPr="002055A3" w:rsidRDefault="004A6F2C" w:rsidP="004A6F2C">
      <w:pPr>
        <w:pStyle w:val="af8"/>
        <w:ind w:left="0" w:firstLine="0"/>
        <w:rPr>
          <w:noProof/>
          <w:sz w:val="20"/>
          <w:szCs w:val="20"/>
        </w:rPr>
      </w:pPr>
    </w:p>
    <w:p w:rsidR="004A6F2C" w:rsidRDefault="004A6F2C" w:rsidP="004A6F2C">
      <w:pPr>
        <w:pStyle w:val="af8"/>
        <w:ind w:left="0" w:firstLine="0"/>
        <w:rPr>
          <w:noProof/>
          <w:sz w:val="20"/>
          <w:szCs w:val="20"/>
        </w:rPr>
      </w:pPr>
    </w:p>
    <w:p w:rsidR="004A6F2C" w:rsidRDefault="004A6F2C" w:rsidP="004A6F2C">
      <w:pPr>
        <w:pStyle w:val="af8"/>
        <w:ind w:left="0" w:firstLine="0"/>
        <w:rPr>
          <w:noProof/>
          <w:sz w:val="20"/>
          <w:szCs w:val="20"/>
        </w:rPr>
      </w:pPr>
    </w:p>
    <w:p w:rsidR="004A6F2C" w:rsidRDefault="004A6F2C" w:rsidP="004A6F2C">
      <w:pPr>
        <w:pStyle w:val="af8"/>
        <w:ind w:left="0" w:firstLine="0"/>
        <w:rPr>
          <w:noProof/>
          <w:sz w:val="20"/>
          <w:szCs w:val="20"/>
        </w:rPr>
      </w:pPr>
    </w:p>
    <w:p w:rsidR="004A6F2C" w:rsidRDefault="004A6F2C" w:rsidP="004A6F2C">
      <w:pPr>
        <w:pStyle w:val="af8"/>
        <w:ind w:left="0" w:firstLine="0"/>
        <w:rPr>
          <w:noProof/>
          <w:sz w:val="20"/>
          <w:szCs w:val="20"/>
        </w:rPr>
      </w:pPr>
    </w:p>
    <w:p w:rsidR="004A6F2C" w:rsidRDefault="004A6F2C" w:rsidP="004A6F2C">
      <w:pPr>
        <w:pStyle w:val="af8"/>
        <w:ind w:left="0" w:firstLine="0"/>
        <w:rPr>
          <w:noProof/>
          <w:sz w:val="20"/>
          <w:szCs w:val="20"/>
        </w:rPr>
      </w:pPr>
    </w:p>
    <w:p w:rsidR="004A6F2C" w:rsidRDefault="004A6F2C" w:rsidP="004A6F2C">
      <w:pPr>
        <w:pStyle w:val="af8"/>
        <w:ind w:left="0" w:firstLine="0"/>
        <w:rPr>
          <w:noProof/>
          <w:sz w:val="20"/>
          <w:szCs w:val="20"/>
        </w:rPr>
      </w:pPr>
    </w:p>
    <w:p w:rsidR="004A6F2C" w:rsidRDefault="004A6F2C" w:rsidP="004A6F2C">
      <w:pPr>
        <w:pStyle w:val="af8"/>
        <w:ind w:left="0" w:firstLine="0"/>
        <w:rPr>
          <w:noProof/>
          <w:sz w:val="20"/>
          <w:szCs w:val="20"/>
        </w:rPr>
      </w:pPr>
    </w:p>
    <w:p w:rsidR="004A6F2C" w:rsidRDefault="004A6F2C" w:rsidP="004A6F2C">
      <w:pPr>
        <w:pStyle w:val="af8"/>
        <w:ind w:left="0" w:firstLine="0"/>
        <w:rPr>
          <w:noProof/>
          <w:sz w:val="20"/>
          <w:szCs w:val="20"/>
        </w:rPr>
      </w:pPr>
    </w:p>
    <w:p w:rsidR="004A6F2C" w:rsidRDefault="004A6F2C" w:rsidP="004A6F2C">
      <w:pPr>
        <w:pStyle w:val="af8"/>
        <w:ind w:left="0" w:firstLine="0"/>
        <w:rPr>
          <w:noProof/>
          <w:sz w:val="20"/>
          <w:szCs w:val="20"/>
        </w:rPr>
      </w:pPr>
    </w:p>
    <w:p w:rsidR="004A6F2C" w:rsidRDefault="004A6F2C" w:rsidP="004A6F2C">
      <w:pPr>
        <w:pStyle w:val="af8"/>
        <w:ind w:left="0" w:firstLine="0"/>
        <w:rPr>
          <w:noProof/>
          <w:sz w:val="20"/>
          <w:szCs w:val="20"/>
        </w:rPr>
      </w:pPr>
    </w:p>
    <w:p w:rsidR="004A6F2C" w:rsidRPr="002055A3" w:rsidRDefault="004A6F2C" w:rsidP="004A6F2C">
      <w:pPr>
        <w:pStyle w:val="af8"/>
        <w:ind w:left="0" w:firstLine="0"/>
        <w:rPr>
          <w:noProof/>
          <w:sz w:val="20"/>
          <w:szCs w:val="20"/>
        </w:rPr>
      </w:pPr>
    </w:p>
    <w:p w:rsidR="004A6F2C" w:rsidRDefault="004A6F2C" w:rsidP="004A6F2C">
      <w:pPr>
        <w:pStyle w:val="af8"/>
        <w:ind w:left="0" w:firstLine="0"/>
        <w:rPr>
          <w:sz w:val="20"/>
          <w:szCs w:val="20"/>
          <w:u w:val="single"/>
        </w:rPr>
      </w:pPr>
    </w:p>
    <w:p w:rsidR="00E23CB7" w:rsidRPr="002055A3" w:rsidRDefault="00E23CB7" w:rsidP="004A6F2C">
      <w:pPr>
        <w:pStyle w:val="af8"/>
        <w:ind w:left="0" w:firstLine="0"/>
        <w:rPr>
          <w:sz w:val="20"/>
          <w:szCs w:val="20"/>
          <w:u w:val="single"/>
        </w:rPr>
      </w:pPr>
    </w:p>
    <w:p w:rsidR="004A6F2C" w:rsidRPr="00E4516D" w:rsidRDefault="004A6F2C" w:rsidP="004A6F2C">
      <w:pPr>
        <w:pStyle w:val="af8"/>
        <w:ind w:left="0" w:firstLine="0"/>
        <w:rPr>
          <w:b w:val="0"/>
          <w:sz w:val="28"/>
          <w:szCs w:val="28"/>
          <w:u w:val="single"/>
        </w:rPr>
      </w:pPr>
      <w:r w:rsidRPr="000A7F75">
        <w:rPr>
          <w:b w:val="0"/>
          <w:szCs w:val="28"/>
          <w:u w:val="single"/>
        </w:rPr>
        <w:t>Приложение</w:t>
      </w:r>
      <w:r w:rsidRPr="00E4516D">
        <w:rPr>
          <w:b w:val="0"/>
          <w:sz w:val="28"/>
          <w:szCs w:val="28"/>
          <w:u w:val="single"/>
        </w:rPr>
        <w:t xml:space="preserve"> 3</w:t>
      </w:r>
    </w:p>
    <w:p w:rsidR="004A6F2C" w:rsidRDefault="00E23CB7" w:rsidP="004A6F2C">
      <w:pPr>
        <w:pStyle w:val="af8"/>
        <w:ind w:left="0" w:firstLine="0"/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1438984</wp:posOffset>
            </wp:positionH>
            <wp:positionV relativeFrom="paragraph">
              <wp:posOffset>59492</wp:posOffset>
            </wp:positionV>
            <wp:extent cx="4195613" cy="2842903"/>
            <wp:effectExtent l="19050" t="19050" r="14437" b="14597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180" r="41765" b="40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24" cy="28485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F2C" w:rsidRDefault="004A6F2C" w:rsidP="004A6F2C">
      <w:pPr>
        <w:pStyle w:val="af8"/>
        <w:ind w:left="0" w:firstLine="0"/>
        <w:rPr>
          <w:sz w:val="20"/>
          <w:szCs w:val="20"/>
          <w:u w:val="single"/>
        </w:rPr>
      </w:pPr>
    </w:p>
    <w:p w:rsidR="004A6F2C" w:rsidRDefault="004A6F2C" w:rsidP="004A6F2C">
      <w:pPr>
        <w:pStyle w:val="af8"/>
        <w:ind w:left="0" w:firstLine="0"/>
        <w:rPr>
          <w:sz w:val="20"/>
          <w:szCs w:val="20"/>
          <w:u w:val="single"/>
        </w:rPr>
      </w:pPr>
    </w:p>
    <w:p w:rsidR="004A6F2C" w:rsidRDefault="004A6F2C" w:rsidP="004A6F2C">
      <w:pPr>
        <w:pStyle w:val="af8"/>
        <w:ind w:left="0" w:firstLine="0"/>
        <w:rPr>
          <w:sz w:val="20"/>
          <w:szCs w:val="20"/>
          <w:u w:val="single"/>
        </w:rPr>
      </w:pPr>
    </w:p>
    <w:p w:rsidR="004A6F2C" w:rsidRDefault="004A6F2C" w:rsidP="004A6F2C">
      <w:pPr>
        <w:pStyle w:val="af8"/>
        <w:ind w:left="0" w:firstLine="0"/>
        <w:rPr>
          <w:sz w:val="20"/>
          <w:szCs w:val="20"/>
          <w:u w:val="single"/>
        </w:rPr>
      </w:pPr>
    </w:p>
    <w:p w:rsidR="004A6F2C" w:rsidRPr="002055A3" w:rsidRDefault="004A6F2C" w:rsidP="004A6F2C">
      <w:pPr>
        <w:pStyle w:val="af8"/>
        <w:ind w:left="0" w:firstLine="0"/>
        <w:rPr>
          <w:sz w:val="20"/>
          <w:szCs w:val="20"/>
          <w:u w:val="single"/>
        </w:rPr>
      </w:pPr>
    </w:p>
    <w:p w:rsidR="004A6F2C" w:rsidRPr="002055A3" w:rsidRDefault="004A6F2C" w:rsidP="004A6F2C">
      <w:pPr>
        <w:pStyle w:val="af8"/>
        <w:ind w:left="0" w:firstLine="0"/>
        <w:rPr>
          <w:sz w:val="20"/>
          <w:szCs w:val="20"/>
          <w:u w:val="single"/>
        </w:rPr>
      </w:pPr>
    </w:p>
    <w:p w:rsidR="004A6F2C" w:rsidRPr="002055A3" w:rsidRDefault="004A6F2C" w:rsidP="004A6F2C">
      <w:pPr>
        <w:pStyle w:val="af8"/>
        <w:ind w:left="0" w:firstLine="0"/>
        <w:rPr>
          <w:sz w:val="20"/>
          <w:szCs w:val="20"/>
          <w:u w:val="single"/>
        </w:rPr>
      </w:pPr>
    </w:p>
    <w:p w:rsidR="004A6F2C" w:rsidRPr="002055A3" w:rsidRDefault="004A6F2C" w:rsidP="004A6F2C">
      <w:pPr>
        <w:pStyle w:val="af8"/>
        <w:ind w:left="0" w:firstLine="0"/>
        <w:rPr>
          <w:sz w:val="20"/>
          <w:szCs w:val="20"/>
          <w:u w:val="single"/>
        </w:rPr>
      </w:pPr>
    </w:p>
    <w:p w:rsidR="004A6F2C" w:rsidRPr="002055A3" w:rsidRDefault="004A6F2C" w:rsidP="004A6F2C">
      <w:pPr>
        <w:pStyle w:val="af8"/>
        <w:ind w:left="0" w:firstLine="0"/>
        <w:rPr>
          <w:sz w:val="20"/>
          <w:szCs w:val="20"/>
          <w:u w:val="single"/>
        </w:rPr>
      </w:pPr>
    </w:p>
    <w:p w:rsidR="004A6F2C" w:rsidRPr="002055A3" w:rsidRDefault="004A6F2C" w:rsidP="004A6F2C">
      <w:pPr>
        <w:pStyle w:val="af8"/>
        <w:ind w:left="0" w:firstLine="0"/>
        <w:rPr>
          <w:sz w:val="20"/>
          <w:szCs w:val="20"/>
          <w:u w:val="single"/>
        </w:rPr>
      </w:pPr>
    </w:p>
    <w:p w:rsidR="004A6F2C" w:rsidRPr="002055A3" w:rsidRDefault="004A6F2C" w:rsidP="004A6F2C">
      <w:pPr>
        <w:pStyle w:val="af8"/>
        <w:ind w:left="0" w:firstLine="0"/>
        <w:rPr>
          <w:sz w:val="20"/>
          <w:szCs w:val="20"/>
          <w:u w:val="single"/>
        </w:rPr>
      </w:pPr>
    </w:p>
    <w:p w:rsidR="004A6F2C" w:rsidRPr="002055A3" w:rsidRDefault="004A6F2C" w:rsidP="004A6F2C">
      <w:pPr>
        <w:pStyle w:val="af8"/>
        <w:ind w:left="0" w:right="-32" w:firstLine="0"/>
        <w:rPr>
          <w:noProof/>
          <w:sz w:val="20"/>
          <w:szCs w:val="20"/>
          <w:u w:val="single"/>
        </w:rPr>
      </w:pPr>
    </w:p>
    <w:p w:rsidR="004A6F2C" w:rsidRPr="002055A3" w:rsidRDefault="004A6F2C" w:rsidP="004A6F2C">
      <w:pPr>
        <w:pStyle w:val="af8"/>
        <w:ind w:left="0" w:right="-32" w:firstLine="0"/>
        <w:rPr>
          <w:noProof/>
          <w:sz w:val="20"/>
          <w:szCs w:val="20"/>
          <w:u w:val="single"/>
        </w:rPr>
      </w:pPr>
    </w:p>
    <w:p w:rsidR="004A6F2C" w:rsidRDefault="004A6F2C" w:rsidP="004A6F2C">
      <w:pPr>
        <w:pStyle w:val="af8"/>
        <w:ind w:left="0" w:right="-32" w:firstLine="0"/>
        <w:rPr>
          <w:noProof/>
          <w:sz w:val="20"/>
          <w:szCs w:val="20"/>
          <w:u w:val="single"/>
        </w:rPr>
      </w:pPr>
    </w:p>
    <w:p w:rsidR="004A6F2C" w:rsidRPr="000A7F75" w:rsidRDefault="004A6F2C" w:rsidP="004A6F2C">
      <w:pPr>
        <w:keepNext/>
        <w:keepLines/>
        <w:suppressLineNumbers/>
        <w:suppressAutoHyphens/>
        <w:spacing w:before="120" w:after="120"/>
        <w:ind w:left="1701" w:hanging="1134"/>
      </w:pPr>
      <w:r w:rsidRPr="000A7F75">
        <w:lastRenderedPageBreak/>
        <w:t>Критерии оценки к контрольной работе.</w:t>
      </w:r>
    </w:p>
    <w:p w:rsidR="004A6F2C" w:rsidRPr="000A7F75" w:rsidRDefault="004A6F2C" w:rsidP="004A6F2C">
      <w:pPr>
        <w:ind w:firstLine="709"/>
        <w:jc w:val="both"/>
      </w:pPr>
      <w:r w:rsidRPr="000A7F75">
        <w:t>Задание составлено в виде практической задачи. Время решения и оформления составл</w:t>
      </w:r>
      <w:r w:rsidRPr="000A7F75">
        <w:t>я</w:t>
      </w:r>
      <w:r w:rsidRPr="000A7F75">
        <w:t xml:space="preserve">ет 2 </w:t>
      </w:r>
      <w:proofErr w:type="gramStart"/>
      <w:r w:rsidRPr="000A7F75">
        <w:t>академических</w:t>
      </w:r>
      <w:proofErr w:type="gramEnd"/>
      <w:r w:rsidRPr="000A7F75">
        <w:t xml:space="preserve"> часа.</w:t>
      </w:r>
    </w:p>
    <w:p w:rsidR="004A6F2C" w:rsidRPr="000A7F75" w:rsidRDefault="004A6F2C" w:rsidP="004A6F2C">
      <w:pPr>
        <w:keepNext/>
        <w:keepLines/>
        <w:suppressLineNumbers/>
        <w:suppressAutoHyphens/>
        <w:spacing w:before="120" w:after="120"/>
        <w:ind w:firstLine="567"/>
        <w:rPr>
          <w:bCs/>
        </w:rPr>
      </w:pPr>
      <w:r w:rsidRPr="000A7F75">
        <w:rPr>
          <w:bCs/>
        </w:rPr>
        <w:t>Критерии оценки:</w:t>
      </w:r>
    </w:p>
    <w:tbl>
      <w:tblPr>
        <w:tblStyle w:val="ab"/>
        <w:tblW w:w="10773" w:type="dxa"/>
        <w:tblInd w:w="108" w:type="dxa"/>
        <w:tblLook w:val="04A0"/>
      </w:tblPr>
      <w:tblGrid>
        <w:gridCol w:w="2126"/>
        <w:gridCol w:w="3157"/>
        <w:gridCol w:w="5490"/>
      </w:tblGrid>
      <w:tr w:rsidR="004A6F2C" w:rsidRPr="000A7F75" w:rsidTr="004A6F2C">
        <w:tc>
          <w:tcPr>
            <w:tcW w:w="2126" w:type="dxa"/>
          </w:tcPr>
          <w:p w:rsidR="004A6F2C" w:rsidRPr="000A7F75" w:rsidRDefault="004A6F2C" w:rsidP="004A6F2C">
            <w:pPr>
              <w:jc w:val="center"/>
            </w:pPr>
            <w:r w:rsidRPr="000A7F75">
              <w:t>Критерий</w:t>
            </w:r>
          </w:p>
        </w:tc>
        <w:tc>
          <w:tcPr>
            <w:tcW w:w="3157" w:type="dxa"/>
          </w:tcPr>
          <w:p w:rsidR="004A6F2C" w:rsidRPr="000A7F75" w:rsidRDefault="004A6F2C" w:rsidP="004A6F2C">
            <w:pPr>
              <w:jc w:val="center"/>
            </w:pPr>
            <w:r w:rsidRPr="000A7F75">
              <w:t>Балл</w:t>
            </w:r>
          </w:p>
        </w:tc>
        <w:tc>
          <w:tcPr>
            <w:tcW w:w="5490" w:type="dxa"/>
          </w:tcPr>
          <w:p w:rsidR="004A6F2C" w:rsidRPr="000A7F75" w:rsidRDefault="004A6F2C" w:rsidP="004A6F2C">
            <w:pPr>
              <w:jc w:val="center"/>
            </w:pPr>
            <w:r w:rsidRPr="000A7F75">
              <w:t>Степень выполнения работы</w:t>
            </w:r>
          </w:p>
        </w:tc>
      </w:tr>
      <w:tr w:rsidR="004A6F2C" w:rsidRPr="000A7F75" w:rsidTr="004A6F2C">
        <w:trPr>
          <w:trHeight w:val="1042"/>
        </w:trPr>
        <w:tc>
          <w:tcPr>
            <w:tcW w:w="2126" w:type="dxa"/>
          </w:tcPr>
          <w:p w:rsidR="004A6F2C" w:rsidRPr="000A7F75" w:rsidRDefault="004A6F2C" w:rsidP="004A6F2C">
            <w:r w:rsidRPr="000A7F75">
              <w:t xml:space="preserve">работа </w:t>
            </w:r>
            <w:r w:rsidRPr="000A7F75">
              <w:br/>
              <w:t xml:space="preserve">выполнена </w:t>
            </w:r>
            <w:r w:rsidRPr="000A7F75">
              <w:br/>
              <w:t>на 100%.</w:t>
            </w:r>
          </w:p>
        </w:tc>
        <w:tc>
          <w:tcPr>
            <w:tcW w:w="3157" w:type="dxa"/>
          </w:tcPr>
          <w:p w:rsidR="004A6F2C" w:rsidRPr="000A7F75" w:rsidRDefault="004A6F2C" w:rsidP="004A6F2C">
            <w:pPr>
              <w:jc w:val="center"/>
            </w:pPr>
            <w:r w:rsidRPr="000A7F75">
              <w:t xml:space="preserve">5 </w:t>
            </w:r>
            <w:r w:rsidRPr="000A7F75">
              <w:br/>
              <w:t>(отлично)</w:t>
            </w:r>
          </w:p>
        </w:tc>
        <w:tc>
          <w:tcPr>
            <w:tcW w:w="5490" w:type="dxa"/>
          </w:tcPr>
          <w:p w:rsidR="004A6F2C" w:rsidRPr="000A7F75" w:rsidRDefault="00291719" w:rsidP="004A6F2C">
            <w:r w:rsidRPr="000A7F75">
              <w:t>Созданы и оформлены таблицы.</w:t>
            </w:r>
          </w:p>
          <w:p w:rsidR="00291719" w:rsidRPr="000A7F75" w:rsidRDefault="00291719" w:rsidP="004A6F2C">
            <w:r w:rsidRPr="000A7F75">
              <w:t>Созданы и оформлены диаграммы.</w:t>
            </w:r>
          </w:p>
          <w:p w:rsidR="00291719" w:rsidRPr="000A7F75" w:rsidRDefault="00291719" w:rsidP="004A6F2C">
            <w:r w:rsidRPr="000A7F75">
              <w:t>Созданы и оформлены карточки.</w:t>
            </w:r>
          </w:p>
        </w:tc>
      </w:tr>
      <w:tr w:rsidR="004A6F2C" w:rsidRPr="000A7F75" w:rsidTr="004A6F2C">
        <w:trPr>
          <w:trHeight w:val="1120"/>
        </w:trPr>
        <w:tc>
          <w:tcPr>
            <w:tcW w:w="2126" w:type="dxa"/>
          </w:tcPr>
          <w:p w:rsidR="004A6F2C" w:rsidRPr="000A7F75" w:rsidRDefault="004A6F2C" w:rsidP="004A6F2C">
            <w:r w:rsidRPr="000A7F75">
              <w:t xml:space="preserve">работа </w:t>
            </w:r>
            <w:r w:rsidRPr="000A7F75">
              <w:br/>
              <w:t xml:space="preserve">выполнена </w:t>
            </w:r>
            <w:r w:rsidRPr="000A7F75">
              <w:br/>
              <w:t>на 75%</w:t>
            </w:r>
          </w:p>
        </w:tc>
        <w:tc>
          <w:tcPr>
            <w:tcW w:w="3157" w:type="dxa"/>
          </w:tcPr>
          <w:p w:rsidR="004A6F2C" w:rsidRPr="000A7F75" w:rsidRDefault="004A6F2C" w:rsidP="004A6F2C">
            <w:pPr>
              <w:jc w:val="center"/>
            </w:pPr>
            <w:r w:rsidRPr="000A7F75">
              <w:t xml:space="preserve">4 </w:t>
            </w:r>
            <w:r w:rsidRPr="000A7F75">
              <w:br/>
              <w:t>(хорошо)</w:t>
            </w:r>
          </w:p>
        </w:tc>
        <w:tc>
          <w:tcPr>
            <w:tcW w:w="5490" w:type="dxa"/>
          </w:tcPr>
          <w:p w:rsidR="00291719" w:rsidRPr="000A7F75" w:rsidRDefault="00291719" w:rsidP="00291719">
            <w:r w:rsidRPr="000A7F75">
              <w:t>Созданы таблицы.</w:t>
            </w:r>
          </w:p>
          <w:p w:rsidR="00291719" w:rsidRPr="000A7F75" w:rsidRDefault="00291719" w:rsidP="00291719">
            <w:r w:rsidRPr="000A7F75">
              <w:t>Созданы диаграммы.</w:t>
            </w:r>
          </w:p>
          <w:p w:rsidR="00291719" w:rsidRPr="000A7F75" w:rsidRDefault="00291719" w:rsidP="00291719">
            <w:r w:rsidRPr="000A7F75">
              <w:t>Созданы карточки.</w:t>
            </w:r>
          </w:p>
        </w:tc>
      </w:tr>
      <w:tr w:rsidR="004A6F2C" w:rsidRPr="000A7F75" w:rsidTr="004A6F2C">
        <w:trPr>
          <w:trHeight w:val="1120"/>
        </w:trPr>
        <w:tc>
          <w:tcPr>
            <w:tcW w:w="2126" w:type="dxa"/>
          </w:tcPr>
          <w:p w:rsidR="004A6F2C" w:rsidRPr="000A7F75" w:rsidRDefault="004A6F2C" w:rsidP="004A6F2C">
            <w:r w:rsidRPr="000A7F75">
              <w:t xml:space="preserve">работа </w:t>
            </w:r>
            <w:r w:rsidRPr="000A7F75">
              <w:br/>
              <w:t xml:space="preserve">выполнена </w:t>
            </w:r>
            <w:r w:rsidRPr="000A7F75">
              <w:br/>
              <w:t>на 50%</w:t>
            </w:r>
          </w:p>
        </w:tc>
        <w:tc>
          <w:tcPr>
            <w:tcW w:w="3157" w:type="dxa"/>
          </w:tcPr>
          <w:p w:rsidR="004A6F2C" w:rsidRPr="000A7F75" w:rsidRDefault="004A6F2C" w:rsidP="004A6F2C">
            <w:pPr>
              <w:jc w:val="center"/>
            </w:pPr>
            <w:r w:rsidRPr="000A7F75">
              <w:t>3</w:t>
            </w:r>
            <w:r w:rsidRPr="000A7F75">
              <w:br/>
              <w:t>(удовлетворительно)</w:t>
            </w:r>
          </w:p>
        </w:tc>
        <w:tc>
          <w:tcPr>
            <w:tcW w:w="5490" w:type="dxa"/>
          </w:tcPr>
          <w:p w:rsidR="00291719" w:rsidRPr="000A7F75" w:rsidRDefault="00291719" w:rsidP="00291719">
            <w:r w:rsidRPr="000A7F75">
              <w:t>Созданы таблицы.</w:t>
            </w:r>
          </w:p>
          <w:p w:rsidR="004A6F2C" w:rsidRPr="000A7F75" w:rsidRDefault="00291719" w:rsidP="00291719">
            <w:r w:rsidRPr="000A7F75">
              <w:t xml:space="preserve">Созданы диаграммы </w:t>
            </w:r>
          </w:p>
        </w:tc>
      </w:tr>
      <w:tr w:rsidR="004A6F2C" w:rsidRPr="000A7F75" w:rsidTr="004A6F2C">
        <w:trPr>
          <w:trHeight w:val="1136"/>
        </w:trPr>
        <w:tc>
          <w:tcPr>
            <w:tcW w:w="2126" w:type="dxa"/>
          </w:tcPr>
          <w:p w:rsidR="004A6F2C" w:rsidRPr="000A7F75" w:rsidRDefault="004A6F2C" w:rsidP="004A6F2C">
            <w:r w:rsidRPr="000A7F75">
              <w:t xml:space="preserve">работа </w:t>
            </w:r>
            <w:r w:rsidRPr="000A7F75">
              <w:br/>
              <w:t xml:space="preserve">не выполнена </w:t>
            </w:r>
          </w:p>
        </w:tc>
        <w:tc>
          <w:tcPr>
            <w:tcW w:w="3157" w:type="dxa"/>
          </w:tcPr>
          <w:p w:rsidR="004A6F2C" w:rsidRPr="000A7F75" w:rsidRDefault="004A6F2C" w:rsidP="004A6F2C">
            <w:pPr>
              <w:jc w:val="center"/>
            </w:pPr>
            <w:r w:rsidRPr="000A7F75">
              <w:t xml:space="preserve">2 </w:t>
            </w:r>
            <w:r w:rsidRPr="000A7F75">
              <w:br/>
              <w:t>(неудовлетворительно)</w:t>
            </w:r>
          </w:p>
        </w:tc>
        <w:tc>
          <w:tcPr>
            <w:tcW w:w="5490" w:type="dxa"/>
          </w:tcPr>
          <w:p w:rsidR="005D29DE" w:rsidRPr="000A7F75" w:rsidRDefault="005D29DE" w:rsidP="005D29DE">
            <w:r w:rsidRPr="000A7F75">
              <w:t>Созданы таблицы.</w:t>
            </w:r>
          </w:p>
          <w:p w:rsidR="004A6F2C" w:rsidRPr="000A7F75" w:rsidRDefault="004A6F2C" w:rsidP="004A6F2C"/>
        </w:tc>
      </w:tr>
    </w:tbl>
    <w:p w:rsidR="004A6F2C" w:rsidRDefault="004A6F2C" w:rsidP="004A6F2C">
      <w:pPr>
        <w:rPr>
          <w:b/>
          <w:sz w:val="32"/>
          <w:szCs w:val="32"/>
        </w:rPr>
      </w:pPr>
      <w:r>
        <w:rPr>
          <w:b/>
          <w:color w:val="FF0000"/>
          <w:sz w:val="28"/>
          <w:szCs w:val="28"/>
        </w:rPr>
        <w:br w:type="page"/>
      </w:r>
    </w:p>
    <w:p w:rsidR="00CB6417" w:rsidRPr="000A7F75" w:rsidRDefault="00C32629" w:rsidP="00E4516D">
      <w:pPr>
        <w:keepNext/>
        <w:keepLines/>
        <w:suppressLineNumbers/>
        <w:suppressAutoHyphens/>
        <w:spacing w:after="240"/>
      </w:pPr>
      <w:r w:rsidRPr="000A7F75">
        <w:lastRenderedPageBreak/>
        <w:t>5.6</w:t>
      </w:r>
      <w:r w:rsidR="00CB6417" w:rsidRPr="00E4516D">
        <w:rPr>
          <w:sz w:val="28"/>
          <w:szCs w:val="28"/>
        </w:rPr>
        <w:t xml:space="preserve">. </w:t>
      </w:r>
      <w:r w:rsidR="00CB6417" w:rsidRPr="000A7F75">
        <w:t>Контрольная работа</w:t>
      </w:r>
      <w:r w:rsidR="00CB6417" w:rsidRPr="000A7F75">
        <w:rPr>
          <w:bCs/>
        </w:rPr>
        <w:t>: «</w:t>
      </w:r>
      <w:r w:rsidRPr="000A7F75">
        <w:rPr>
          <w:bCs/>
        </w:rPr>
        <w:t>Раздел 5 Телекоммуникационные технологии</w:t>
      </w:r>
      <w:proofErr w:type="gramStart"/>
      <w:r w:rsidR="00FE14C6" w:rsidRPr="000A7F75">
        <w:rPr>
          <w:bCs/>
        </w:rPr>
        <w:t>.</w:t>
      </w:r>
      <w:r w:rsidR="00CB6417" w:rsidRPr="000A7F75">
        <w:rPr>
          <w:bCs/>
        </w:rPr>
        <w:t>»</w:t>
      </w:r>
      <w:proofErr w:type="gramEnd"/>
    </w:p>
    <w:tbl>
      <w:tblPr>
        <w:tblStyle w:val="ab"/>
        <w:tblW w:w="10277" w:type="dxa"/>
        <w:tblLook w:val="04A0"/>
      </w:tblPr>
      <w:tblGrid>
        <w:gridCol w:w="566"/>
        <w:gridCol w:w="8756"/>
        <w:gridCol w:w="955"/>
      </w:tblGrid>
      <w:tr w:rsidR="000215BF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215BF" w:rsidRPr="000A7F75" w:rsidRDefault="000215B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1.</w:t>
            </w:r>
          </w:p>
        </w:tc>
        <w:tc>
          <w:tcPr>
            <w:tcW w:w="8756" w:type="dxa"/>
          </w:tcPr>
          <w:p w:rsidR="000215BF" w:rsidRPr="000A7F75" w:rsidRDefault="000215BF" w:rsidP="000215BF">
            <w:pPr>
              <w:rPr>
                <w:b/>
              </w:rPr>
            </w:pPr>
            <w:r w:rsidRPr="000A7F75">
              <w:rPr>
                <w:b/>
              </w:rPr>
              <w:t>Глобальная сеть - это ...</w:t>
            </w:r>
          </w:p>
          <w:p w:rsidR="000215BF" w:rsidRPr="000A7F75" w:rsidRDefault="000215BF" w:rsidP="00FF010D">
            <w:pPr>
              <w:numPr>
                <w:ilvl w:val="0"/>
                <w:numId w:val="102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система, связанных между собой компьютеров</w:t>
            </w:r>
          </w:p>
          <w:p w:rsidR="000215BF" w:rsidRPr="000A7F75" w:rsidRDefault="000215BF" w:rsidP="00FF010D">
            <w:pPr>
              <w:numPr>
                <w:ilvl w:val="0"/>
                <w:numId w:val="102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система, связанных между собой локальных сетей</w:t>
            </w:r>
          </w:p>
          <w:p w:rsidR="000215BF" w:rsidRPr="000A7F75" w:rsidRDefault="000215BF" w:rsidP="00FF010D">
            <w:pPr>
              <w:numPr>
                <w:ilvl w:val="0"/>
                <w:numId w:val="102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система, связанных между собой локальных телекоммуникационных с</w:t>
            </w:r>
            <w:r w:rsidRPr="000A7F75">
              <w:t>е</w:t>
            </w:r>
            <w:r w:rsidRPr="000A7F75">
              <w:t>тей</w:t>
            </w:r>
          </w:p>
          <w:p w:rsidR="000215BF" w:rsidRPr="000A7F75" w:rsidRDefault="000215BF" w:rsidP="00FF010D">
            <w:pPr>
              <w:numPr>
                <w:ilvl w:val="0"/>
                <w:numId w:val="102"/>
              </w:numPr>
              <w:tabs>
                <w:tab w:val="clear" w:pos="720"/>
                <w:tab w:val="num" w:pos="852"/>
              </w:tabs>
              <w:ind w:left="852" w:hanging="567"/>
              <w:rPr>
                <w:b/>
              </w:rPr>
            </w:pPr>
            <w:r w:rsidRPr="000A7F75">
              <w:t>система, связанных между собой локальных сетей и компьютеров отдел</w:t>
            </w:r>
            <w:r w:rsidRPr="000A7F75">
              <w:t>ь</w:t>
            </w:r>
            <w:r w:rsidRPr="000A7F75">
              <w:t>ных пользователей</w:t>
            </w:r>
          </w:p>
        </w:tc>
        <w:tc>
          <w:tcPr>
            <w:tcW w:w="955" w:type="dxa"/>
          </w:tcPr>
          <w:p w:rsidR="000215BF" w:rsidRPr="000A7F75" w:rsidRDefault="000215BF" w:rsidP="000215BF"/>
        </w:tc>
      </w:tr>
      <w:tr w:rsidR="00CB6417" w:rsidRPr="000A7F75" w:rsidTr="00E4516D">
        <w:trPr>
          <w:trHeight w:val="1737"/>
        </w:trPr>
        <w:tc>
          <w:tcPr>
            <w:tcW w:w="566" w:type="dxa"/>
            <w:vAlign w:val="center"/>
          </w:tcPr>
          <w:p w:rsidR="00CB6417" w:rsidRPr="000A7F75" w:rsidRDefault="000215B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2.</w:t>
            </w:r>
          </w:p>
        </w:tc>
        <w:tc>
          <w:tcPr>
            <w:tcW w:w="8756" w:type="dxa"/>
          </w:tcPr>
          <w:p w:rsidR="00211F0C" w:rsidRPr="000A7F75" w:rsidRDefault="000215BF" w:rsidP="000215BF">
            <w:pPr>
              <w:rPr>
                <w:b/>
              </w:rPr>
            </w:pPr>
            <w:r w:rsidRPr="000A7F75">
              <w:rPr>
                <w:b/>
              </w:rPr>
              <w:t>Чтобы соединить два компьютера по телефонным линиям связи необходимо иметь:</w:t>
            </w:r>
          </w:p>
          <w:p w:rsidR="00211F0C" w:rsidRPr="000A7F75" w:rsidRDefault="000215BF" w:rsidP="00FF010D">
            <w:pPr>
              <w:numPr>
                <w:ilvl w:val="0"/>
                <w:numId w:val="103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модем</w:t>
            </w:r>
          </w:p>
          <w:p w:rsidR="00211F0C" w:rsidRPr="000A7F75" w:rsidRDefault="000215BF" w:rsidP="00FF010D">
            <w:pPr>
              <w:numPr>
                <w:ilvl w:val="0"/>
                <w:numId w:val="103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два модема</w:t>
            </w:r>
          </w:p>
          <w:p w:rsidR="00211F0C" w:rsidRPr="000A7F75" w:rsidRDefault="000215BF" w:rsidP="00FF010D">
            <w:pPr>
              <w:numPr>
                <w:ilvl w:val="0"/>
                <w:numId w:val="103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телефон, модем и специальное программное обеспечение</w:t>
            </w:r>
          </w:p>
          <w:p w:rsidR="00CB6417" w:rsidRPr="000A7F75" w:rsidRDefault="000215BF" w:rsidP="00FF010D">
            <w:pPr>
              <w:numPr>
                <w:ilvl w:val="0"/>
                <w:numId w:val="103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по модему на каждом компьютере и специальное программное обеспеч</w:t>
            </w:r>
            <w:r w:rsidRPr="000A7F75">
              <w:t>е</w:t>
            </w:r>
            <w:r w:rsidRPr="000A7F75">
              <w:t>ние</w:t>
            </w:r>
          </w:p>
        </w:tc>
        <w:tc>
          <w:tcPr>
            <w:tcW w:w="955" w:type="dxa"/>
          </w:tcPr>
          <w:p w:rsidR="00CB6417" w:rsidRPr="000A7F75" w:rsidRDefault="00CB6417" w:rsidP="000215BF"/>
        </w:tc>
      </w:tr>
      <w:tr w:rsidR="00FE14C6" w:rsidRPr="000A7F75" w:rsidTr="00E4516D">
        <w:trPr>
          <w:trHeight w:val="1737"/>
        </w:trPr>
        <w:tc>
          <w:tcPr>
            <w:tcW w:w="566" w:type="dxa"/>
            <w:vAlign w:val="center"/>
          </w:tcPr>
          <w:p w:rsidR="00FE14C6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3.</w:t>
            </w:r>
          </w:p>
        </w:tc>
        <w:tc>
          <w:tcPr>
            <w:tcW w:w="8756" w:type="dxa"/>
          </w:tcPr>
          <w:p w:rsidR="00747F1F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>E-mail - это:</w:t>
            </w:r>
          </w:p>
          <w:p w:rsidR="00747F1F" w:rsidRPr="000A7F75" w:rsidRDefault="000A4C78" w:rsidP="00FF010D">
            <w:pPr>
              <w:numPr>
                <w:ilvl w:val="0"/>
                <w:numId w:val="104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поисковая программа</w:t>
            </w:r>
          </w:p>
          <w:p w:rsidR="00747F1F" w:rsidRPr="000A7F75" w:rsidRDefault="000A4C78" w:rsidP="00FF010D">
            <w:pPr>
              <w:numPr>
                <w:ilvl w:val="0"/>
                <w:numId w:val="104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название почтового сервера</w:t>
            </w:r>
          </w:p>
          <w:p w:rsidR="00747F1F" w:rsidRPr="000A7F75" w:rsidRDefault="000A4C78" w:rsidP="00FF010D">
            <w:pPr>
              <w:numPr>
                <w:ilvl w:val="0"/>
                <w:numId w:val="104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почтовая программа</w:t>
            </w:r>
          </w:p>
          <w:p w:rsidR="00FE14C6" w:rsidRPr="000A7F75" w:rsidRDefault="000A4C78" w:rsidP="00FF010D">
            <w:pPr>
              <w:numPr>
                <w:ilvl w:val="0"/>
                <w:numId w:val="104"/>
              </w:numPr>
              <w:tabs>
                <w:tab w:val="clear" w:pos="720"/>
                <w:tab w:val="num" w:pos="852"/>
              </w:tabs>
              <w:ind w:left="852" w:hanging="567"/>
              <w:rPr>
                <w:b/>
              </w:rPr>
            </w:pPr>
            <w:r w:rsidRPr="000A7F75">
              <w:t>обмен письмами в компьютерных сетя</w:t>
            </w:r>
            <w:proofErr w:type="gramStart"/>
            <w:r w:rsidRPr="000A7F75">
              <w:t>х(</w:t>
            </w:r>
            <w:proofErr w:type="gramEnd"/>
            <w:r w:rsidRPr="000A7F75">
              <w:t>электронная почта</w:t>
            </w:r>
            <w:r w:rsidR="00747F1F" w:rsidRPr="000A7F75">
              <w:t>)</w:t>
            </w:r>
          </w:p>
        </w:tc>
        <w:tc>
          <w:tcPr>
            <w:tcW w:w="955" w:type="dxa"/>
          </w:tcPr>
          <w:p w:rsidR="00FE14C6" w:rsidRPr="000A7F75" w:rsidRDefault="00FE14C6" w:rsidP="000215BF"/>
        </w:tc>
      </w:tr>
      <w:tr w:rsidR="00FE14C6" w:rsidRPr="000A7F75" w:rsidTr="00E4516D">
        <w:trPr>
          <w:trHeight w:val="1737"/>
        </w:trPr>
        <w:tc>
          <w:tcPr>
            <w:tcW w:w="566" w:type="dxa"/>
            <w:vAlign w:val="center"/>
          </w:tcPr>
          <w:p w:rsidR="00FE14C6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4.</w:t>
            </w:r>
          </w:p>
        </w:tc>
        <w:tc>
          <w:tcPr>
            <w:tcW w:w="8756" w:type="dxa"/>
          </w:tcPr>
          <w:p w:rsidR="00747F1F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 xml:space="preserve">Протокол HTTP служит </w:t>
            </w:r>
            <w:proofErr w:type="gramStart"/>
            <w:r w:rsidRPr="000A7F75">
              <w:rPr>
                <w:b/>
              </w:rPr>
              <w:t>для</w:t>
            </w:r>
            <w:proofErr w:type="gramEnd"/>
            <w:r w:rsidRPr="000A7F75">
              <w:rPr>
                <w:b/>
              </w:rPr>
              <w:t>:</w:t>
            </w:r>
          </w:p>
          <w:p w:rsidR="00747F1F" w:rsidRPr="000A7F75" w:rsidRDefault="000A4C78" w:rsidP="00FF010D">
            <w:pPr>
              <w:numPr>
                <w:ilvl w:val="0"/>
                <w:numId w:val="105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передачи гипертекста</w:t>
            </w:r>
          </w:p>
          <w:p w:rsidR="00747F1F" w:rsidRPr="000A7F75" w:rsidRDefault="000A4C78" w:rsidP="00FF010D">
            <w:pPr>
              <w:numPr>
                <w:ilvl w:val="0"/>
                <w:numId w:val="105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передачи файлов</w:t>
            </w:r>
          </w:p>
          <w:p w:rsidR="00747F1F" w:rsidRPr="000A7F75" w:rsidRDefault="000A4C78" w:rsidP="00FF010D">
            <w:pPr>
              <w:numPr>
                <w:ilvl w:val="0"/>
                <w:numId w:val="105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управления передачи сообщениями</w:t>
            </w:r>
          </w:p>
          <w:p w:rsidR="00FE14C6" w:rsidRPr="000A7F75" w:rsidRDefault="000A4C78" w:rsidP="00FF010D">
            <w:pPr>
              <w:numPr>
                <w:ilvl w:val="0"/>
                <w:numId w:val="105"/>
              </w:numPr>
              <w:tabs>
                <w:tab w:val="clear" w:pos="720"/>
                <w:tab w:val="num" w:pos="852"/>
              </w:tabs>
              <w:ind w:left="852" w:hanging="567"/>
              <w:rPr>
                <w:b/>
              </w:rPr>
            </w:pPr>
            <w:r w:rsidRPr="000A7F75">
              <w:t>запуска программы с удаленного компьютера</w:t>
            </w:r>
          </w:p>
        </w:tc>
        <w:tc>
          <w:tcPr>
            <w:tcW w:w="955" w:type="dxa"/>
          </w:tcPr>
          <w:p w:rsidR="00FE14C6" w:rsidRPr="000A7F75" w:rsidRDefault="00FE14C6" w:rsidP="000215BF"/>
        </w:tc>
      </w:tr>
      <w:tr w:rsidR="000A4C78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A4C78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5.</w:t>
            </w:r>
          </w:p>
        </w:tc>
        <w:tc>
          <w:tcPr>
            <w:tcW w:w="8756" w:type="dxa"/>
          </w:tcPr>
          <w:p w:rsidR="00747F1F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 xml:space="preserve">Какие компоненты вычислительной сети необходимы для организации </w:t>
            </w:r>
            <w:proofErr w:type="spellStart"/>
            <w:r w:rsidRPr="000A7F75">
              <w:rPr>
                <w:b/>
              </w:rPr>
              <w:t>одн</w:t>
            </w:r>
            <w:r w:rsidRPr="000A7F75">
              <w:rPr>
                <w:b/>
              </w:rPr>
              <w:t>о</w:t>
            </w:r>
            <w:r w:rsidRPr="000A7F75">
              <w:rPr>
                <w:b/>
              </w:rPr>
              <w:t>ранговой</w:t>
            </w:r>
            <w:proofErr w:type="spellEnd"/>
            <w:r w:rsidRPr="000A7F75">
              <w:rPr>
                <w:b/>
              </w:rPr>
              <w:t xml:space="preserve"> локальной сети?</w:t>
            </w:r>
          </w:p>
          <w:p w:rsidR="00747F1F" w:rsidRPr="000A7F75" w:rsidRDefault="000A4C78" w:rsidP="00FF010D">
            <w:pPr>
              <w:numPr>
                <w:ilvl w:val="0"/>
                <w:numId w:val="106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модем, компьютер-сервер</w:t>
            </w:r>
          </w:p>
          <w:p w:rsidR="00747F1F" w:rsidRPr="000A7F75" w:rsidRDefault="000A4C78" w:rsidP="00FF010D">
            <w:pPr>
              <w:numPr>
                <w:ilvl w:val="0"/>
                <w:numId w:val="106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сетевая плата, сетевое программное обеспечение</w:t>
            </w:r>
          </w:p>
          <w:p w:rsidR="00747F1F" w:rsidRPr="000A7F75" w:rsidRDefault="000A4C78" w:rsidP="00FF010D">
            <w:pPr>
              <w:numPr>
                <w:ilvl w:val="0"/>
                <w:numId w:val="106"/>
              </w:numPr>
              <w:tabs>
                <w:tab w:val="clear" w:pos="720"/>
                <w:tab w:val="num" w:pos="852"/>
              </w:tabs>
              <w:ind w:left="852" w:hanging="567"/>
            </w:pPr>
            <w:proofErr w:type="spellStart"/>
            <w:r w:rsidRPr="000A7F75">
              <w:t>компьютер-сервер</w:t>
            </w:r>
            <w:proofErr w:type="gramStart"/>
            <w:r w:rsidRPr="000A7F75">
              <w:t>,р</w:t>
            </w:r>
            <w:proofErr w:type="gramEnd"/>
            <w:r w:rsidRPr="000A7F75">
              <w:t>абочие</w:t>
            </w:r>
            <w:proofErr w:type="spellEnd"/>
            <w:r w:rsidRPr="000A7F75">
              <w:t xml:space="preserve"> станции,</w:t>
            </w:r>
          </w:p>
          <w:p w:rsidR="000A4C78" w:rsidRPr="000A7F75" w:rsidRDefault="000A4C78" w:rsidP="00FF010D">
            <w:pPr>
              <w:numPr>
                <w:ilvl w:val="0"/>
                <w:numId w:val="106"/>
              </w:numPr>
              <w:tabs>
                <w:tab w:val="clear" w:pos="720"/>
                <w:tab w:val="num" w:pos="852"/>
              </w:tabs>
              <w:ind w:left="852" w:hanging="567"/>
              <w:rPr>
                <w:b/>
              </w:rPr>
            </w:pPr>
            <w:r w:rsidRPr="000A7F75">
              <w:t>линии связи, сетевая плата, сетевое программное обеспечение</w:t>
            </w:r>
          </w:p>
        </w:tc>
        <w:tc>
          <w:tcPr>
            <w:tcW w:w="955" w:type="dxa"/>
          </w:tcPr>
          <w:p w:rsidR="000A4C78" w:rsidRPr="000A7F75" w:rsidRDefault="000A4C78" w:rsidP="000215BF"/>
        </w:tc>
      </w:tr>
      <w:tr w:rsidR="000A4C78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A4C78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6.</w:t>
            </w:r>
          </w:p>
        </w:tc>
        <w:tc>
          <w:tcPr>
            <w:tcW w:w="8756" w:type="dxa"/>
          </w:tcPr>
          <w:p w:rsidR="00747F1F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 xml:space="preserve">Для просмотра WEB-страниц </w:t>
            </w:r>
            <w:proofErr w:type="gramStart"/>
            <w:r w:rsidRPr="000A7F75">
              <w:rPr>
                <w:b/>
              </w:rPr>
              <w:t>предназначены</w:t>
            </w:r>
            <w:proofErr w:type="gramEnd"/>
            <w:r w:rsidRPr="000A7F75">
              <w:rPr>
                <w:b/>
              </w:rPr>
              <w:t>:</w:t>
            </w:r>
          </w:p>
          <w:p w:rsidR="00747F1F" w:rsidRPr="000A7F75" w:rsidRDefault="000A4C78" w:rsidP="00FF010D">
            <w:pPr>
              <w:numPr>
                <w:ilvl w:val="0"/>
                <w:numId w:val="107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поисковые серверы</w:t>
            </w:r>
          </w:p>
          <w:p w:rsidR="00747F1F" w:rsidRPr="000A7F75" w:rsidRDefault="000A4C78" w:rsidP="00FF010D">
            <w:pPr>
              <w:numPr>
                <w:ilvl w:val="0"/>
                <w:numId w:val="107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браузеры</w:t>
            </w:r>
          </w:p>
          <w:p w:rsidR="00747F1F" w:rsidRPr="000A7F75" w:rsidRDefault="000A4C78" w:rsidP="00FF010D">
            <w:pPr>
              <w:numPr>
                <w:ilvl w:val="0"/>
                <w:numId w:val="107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телеконференции</w:t>
            </w:r>
          </w:p>
          <w:p w:rsidR="000A4C78" w:rsidRPr="000A7F75" w:rsidRDefault="000A4C78" w:rsidP="00FF010D">
            <w:pPr>
              <w:numPr>
                <w:ilvl w:val="0"/>
                <w:numId w:val="107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провайдеры</w:t>
            </w:r>
          </w:p>
        </w:tc>
        <w:tc>
          <w:tcPr>
            <w:tcW w:w="955" w:type="dxa"/>
          </w:tcPr>
          <w:p w:rsidR="000A4C78" w:rsidRPr="000A7F75" w:rsidRDefault="000A4C78" w:rsidP="000215BF"/>
        </w:tc>
      </w:tr>
      <w:tr w:rsidR="000A4C78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A4C78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7.</w:t>
            </w:r>
          </w:p>
        </w:tc>
        <w:tc>
          <w:tcPr>
            <w:tcW w:w="8756" w:type="dxa"/>
          </w:tcPr>
          <w:p w:rsidR="00747F1F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>Какая из приведенных схем соединения компьютеров представляет собой замкнутую цепочку?</w:t>
            </w:r>
          </w:p>
          <w:p w:rsidR="00747F1F" w:rsidRPr="000A7F75" w:rsidRDefault="00747F1F" w:rsidP="00FF010D">
            <w:pPr>
              <w:numPr>
                <w:ilvl w:val="0"/>
                <w:numId w:val="108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шина</w:t>
            </w:r>
          </w:p>
          <w:p w:rsidR="00747F1F" w:rsidRPr="000A7F75" w:rsidRDefault="00747F1F" w:rsidP="00FF010D">
            <w:pPr>
              <w:numPr>
                <w:ilvl w:val="0"/>
                <w:numId w:val="108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кольцо</w:t>
            </w:r>
          </w:p>
          <w:p w:rsidR="00747F1F" w:rsidRPr="000A7F75" w:rsidRDefault="00747F1F" w:rsidP="00FF010D">
            <w:pPr>
              <w:numPr>
                <w:ilvl w:val="0"/>
                <w:numId w:val="108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звезда</w:t>
            </w:r>
          </w:p>
          <w:p w:rsidR="000A4C78" w:rsidRPr="000A7F75" w:rsidRDefault="00747F1F" w:rsidP="00FF010D">
            <w:pPr>
              <w:numPr>
                <w:ilvl w:val="0"/>
                <w:numId w:val="108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смешанная</w:t>
            </w:r>
          </w:p>
        </w:tc>
        <w:tc>
          <w:tcPr>
            <w:tcW w:w="955" w:type="dxa"/>
          </w:tcPr>
          <w:p w:rsidR="000A4C78" w:rsidRPr="000A7F75" w:rsidRDefault="000A4C78" w:rsidP="000215BF"/>
        </w:tc>
      </w:tr>
      <w:tr w:rsidR="000A4C78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A4C78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8.</w:t>
            </w:r>
          </w:p>
        </w:tc>
        <w:tc>
          <w:tcPr>
            <w:tcW w:w="8756" w:type="dxa"/>
          </w:tcPr>
          <w:p w:rsidR="004701BF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 xml:space="preserve">Какой кабель обеспечивает </w:t>
            </w:r>
            <w:proofErr w:type="spellStart"/>
            <w:r w:rsidRPr="000A7F75">
              <w:rPr>
                <w:b/>
              </w:rPr>
              <w:t>скоростю</w:t>
            </w:r>
            <w:proofErr w:type="spellEnd"/>
            <w:r w:rsidRPr="000A7F75">
              <w:rPr>
                <w:b/>
              </w:rPr>
              <w:t xml:space="preserve"> передачи данных до 10 Мбит/</w:t>
            </w:r>
            <w:proofErr w:type="gramStart"/>
            <w:r w:rsidRPr="000A7F75">
              <w:rPr>
                <w:b/>
              </w:rPr>
              <w:t>с</w:t>
            </w:r>
            <w:proofErr w:type="gramEnd"/>
            <w:r w:rsidRPr="000A7F75">
              <w:rPr>
                <w:b/>
              </w:rPr>
              <w:t>?</w:t>
            </w:r>
          </w:p>
          <w:p w:rsidR="004701BF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>коаксиальный</w:t>
            </w:r>
          </w:p>
          <w:p w:rsidR="004701BF" w:rsidRPr="000A7F75" w:rsidRDefault="000A4C78" w:rsidP="00FF010D">
            <w:pPr>
              <w:numPr>
                <w:ilvl w:val="0"/>
                <w:numId w:val="109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витая пара</w:t>
            </w:r>
          </w:p>
          <w:p w:rsidR="004701BF" w:rsidRPr="000A7F75" w:rsidRDefault="000A4C78" w:rsidP="00FF010D">
            <w:pPr>
              <w:numPr>
                <w:ilvl w:val="0"/>
                <w:numId w:val="109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оптоволокно</w:t>
            </w:r>
          </w:p>
          <w:p w:rsidR="0049443A" w:rsidRPr="000A7F75" w:rsidRDefault="0049443A" w:rsidP="00FF010D">
            <w:pPr>
              <w:numPr>
                <w:ilvl w:val="0"/>
                <w:numId w:val="109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оптический</w:t>
            </w:r>
          </w:p>
          <w:p w:rsidR="000A4C78" w:rsidRPr="000A7F75" w:rsidRDefault="000A4C78" w:rsidP="00FF010D">
            <w:pPr>
              <w:numPr>
                <w:ilvl w:val="0"/>
                <w:numId w:val="109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нет правильного ответа</w:t>
            </w:r>
          </w:p>
        </w:tc>
        <w:tc>
          <w:tcPr>
            <w:tcW w:w="955" w:type="dxa"/>
          </w:tcPr>
          <w:p w:rsidR="000A4C78" w:rsidRPr="000A7F75" w:rsidRDefault="000A4C78" w:rsidP="000215BF"/>
        </w:tc>
      </w:tr>
      <w:tr w:rsidR="000A4C78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A4C78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lastRenderedPageBreak/>
              <w:t>9.</w:t>
            </w:r>
          </w:p>
        </w:tc>
        <w:tc>
          <w:tcPr>
            <w:tcW w:w="8756" w:type="dxa"/>
          </w:tcPr>
          <w:p w:rsidR="004701BF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>Для передачи файлов по сети используется протокол...</w:t>
            </w:r>
          </w:p>
          <w:p w:rsidR="004701BF" w:rsidRPr="000A7F75" w:rsidRDefault="000A4C78" w:rsidP="00FF010D">
            <w:pPr>
              <w:numPr>
                <w:ilvl w:val="0"/>
                <w:numId w:val="110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POP3</w:t>
            </w:r>
          </w:p>
          <w:p w:rsidR="004701BF" w:rsidRPr="000A7F75" w:rsidRDefault="000A4C78" w:rsidP="00FF010D">
            <w:pPr>
              <w:numPr>
                <w:ilvl w:val="0"/>
                <w:numId w:val="110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HTTP</w:t>
            </w:r>
          </w:p>
          <w:p w:rsidR="004701BF" w:rsidRPr="000A7F75" w:rsidRDefault="000A4C78" w:rsidP="00FF010D">
            <w:pPr>
              <w:numPr>
                <w:ilvl w:val="0"/>
                <w:numId w:val="110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CMPT</w:t>
            </w:r>
          </w:p>
          <w:p w:rsidR="000A4C78" w:rsidRPr="000A7F75" w:rsidRDefault="000A4C78" w:rsidP="00FF010D">
            <w:pPr>
              <w:numPr>
                <w:ilvl w:val="0"/>
                <w:numId w:val="110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FTP</w:t>
            </w:r>
          </w:p>
        </w:tc>
        <w:tc>
          <w:tcPr>
            <w:tcW w:w="955" w:type="dxa"/>
          </w:tcPr>
          <w:p w:rsidR="000A4C78" w:rsidRPr="000A7F75" w:rsidRDefault="000A4C78" w:rsidP="000215BF"/>
        </w:tc>
      </w:tr>
      <w:tr w:rsidR="000A4C78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A4C78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10.</w:t>
            </w:r>
          </w:p>
        </w:tc>
        <w:tc>
          <w:tcPr>
            <w:tcW w:w="8756" w:type="dxa"/>
          </w:tcPr>
          <w:p w:rsidR="004701BF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>Выберите корректный адрес электронной почты:</w:t>
            </w:r>
          </w:p>
          <w:p w:rsidR="004701BF" w:rsidRPr="000A7F75" w:rsidRDefault="000A4C78" w:rsidP="00FF010D">
            <w:pPr>
              <w:numPr>
                <w:ilvl w:val="0"/>
                <w:numId w:val="111"/>
              </w:numPr>
              <w:tabs>
                <w:tab w:val="clear" w:pos="720"/>
                <w:tab w:val="num" w:pos="852"/>
              </w:tabs>
              <w:ind w:left="852" w:hanging="567"/>
            </w:pPr>
            <w:proofErr w:type="spellStart"/>
            <w:r w:rsidRPr="000A7F75">
              <w:t>ivanpetrov@mail</w:t>
            </w:r>
            <w:proofErr w:type="spellEnd"/>
          </w:p>
          <w:p w:rsidR="004701BF" w:rsidRPr="000A7F75" w:rsidRDefault="000A4C78" w:rsidP="00FF010D">
            <w:pPr>
              <w:numPr>
                <w:ilvl w:val="0"/>
                <w:numId w:val="111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ivan_petrov.mail.ru</w:t>
            </w:r>
          </w:p>
          <w:p w:rsidR="004701BF" w:rsidRPr="000A7F75" w:rsidRDefault="000A4C78" w:rsidP="00FF010D">
            <w:pPr>
              <w:numPr>
                <w:ilvl w:val="0"/>
                <w:numId w:val="111"/>
              </w:numPr>
              <w:tabs>
                <w:tab w:val="clear" w:pos="720"/>
                <w:tab w:val="num" w:pos="852"/>
              </w:tabs>
              <w:ind w:left="852" w:hanging="567"/>
            </w:pPr>
            <w:proofErr w:type="spellStart"/>
            <w:r w:rsidRPr="000A7F75">
              <w:t>ivan</w:t>
            </w:r>
            <w:proofErr w:type="spellEnd"/>
            <w:r w:rsidRPr="000A7F75">
              <w:t xml:space="preserve"> </w:t>
            </w:r>
            <w:proofErr w:type="spellStart"/>
            <w:r w:rsidRPr="000A7F75">
              <w:t>petrov.mail.ru</w:t>
            </w:r>
            <w:proofErr w:type="spellEnd"/>
          </w:p>
          <w:p w:rsidR="000A4C78" w:rsidRPr="000A7F75" w:rsidRDefault="000A4C78" w:rsidP="00FF010D">
            <w:pPr>
              <w:numPr>
                <w:ilvl w:val="0"/>
                <w:numId w:val="111"/>
              </w:numPr>
              <w:tabs>
                <w:tab w:val="clear" w:pos="720"/>
                <w:tab w:val="num" w:pos="852"/>
              </w:tabs>
              <w:ind w:left="852" w:hanging="567"/>
              <w:rPr>
                <w:lang w:val="en-US"/>
              </w:rPr>
            </w:pPr>
            <w:r w:rsidRPr="000A7F75">
              <w:t>ivan_petrov@mail.ru</w:t>
            </w:r>
          </w:p>
        </w:tc>
        <w:tc>
          <w:tcPr>
            <w:tcW w:w="955" w:type="dxa"/>
          </w:tcPr>
          <w:p w:rsidR="000A4C78" w:rsidRPr="000A7F75" w:rsidRDefault="000A4C78" w:rsidP="000215BF"/>
        </w:tc>
      </w:tr>
      <w:tr w:rsidR="000A4C78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A4C78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11.</w:t>
            </w:r>
          </w:p>
        </w:tc>
        <w:tc>
          <w:tcPr>
            <w:tcW w:w="8756" w:type="dxa"/>
          </w:tcPr>
          <w:p w:rsidR="004701BF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>Задан адрес электронной почты в сети Интернет: fortuna@list.ru. Каково имя почтового сервера?</w:t>
            </w:r>
          </w:p>
          <w:p w:rsidR="004701BF" w:rsidRPr="000A7F75" w:rsidRDefault="000A4C78" w:rsidP="00FF010D">
            <w:pPr>
              <w:numPr>
                <w:ilvl w:val="0"/>
                <w:numId w:val="112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fortuna@list.ru</w:t>
            </w:r>
          </w:p>
          <w:p w:rsidR="004701BF" w:rsidRPr="000A7F75" w:rsidRDefault="000A4C78" w:rsidP="00FF010D">
            <w:pPr>
              <w:numPr>
                <w:ilvl w:val="0"/>
                <w:numId w:val="112"/>
              </w:numPr>
              <w:tabs>
                <w:tab w:val="clear" w:pos="720"/>
                <w:tab w:val="num" w:pos="852"/>
              </w:tabs>
              <w:ind w:left="852" w:hanging="567"/>
            </w:pPr>
            <w:proofErr w:type="spellStart"/>
            <w:r w:rsidRPr="000A7F75">
              <w:t>fortuna</w:t>
            </w:r>
            <w:proofErr w:type="spellEnd"/>
          </w:p>
          <w:p w:rsidR="004701BF" w:rsidRPr="000A7F75" w:rsidRDefault="000A4C78" w:rsidP="00FF010D">
            <w:pPr>
              <w:numPr>
                <w:ilvl w:val="0"/>
                <w:numId w:val="112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list.ru</w:t>
            </w:r>
          </w:p>
          <w:p w:rsidR="000A4C78" w:rsidRPr="000A7F75" w:rsidRDefault="000A4C78" w:rsidP="00FF010D">
            <w:pPr>
              <w:numPr>
                <w:ilvl w:val="0"/>
                <w:numId w:val="112"/>
              </w:numPr>
              <w:tabs>
                <w:tab w:val="clear" w:pos="720"/>
                <w:tab w:val="num" w:pos="852"/>
              </w:tabs>
              <w:ind w:left="852" w:hanging="567"/>
            </w:pPr>
            <w:proofErr w:type="spellStart"/>
            <w:r w:rsidRPr="000A7F75">
              <w:t>list</w:t>
            </w:r>
            <w:proofErr w:type="spellEnd"/>
          </w:p>
        </w:tc>
        <w:tc>
          <w:tcPr>
            <w:tcW w:w="955" w:type="dxa"/>
          </w:tcPr>
          <w:p w:rsidR="000A4C78" w:rsidRPr="000A7F75" w:rsidRDefault="000A4C78" w:rsidP="000215BF"/>
        </w:tc>
      </w:tr>
      <w:tr w:rsidR="000A4C78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A4C78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12.</w:t>
            </w:r>
          </w:p>
        </w:tc>
        <w:tc>
          <w:tcPr>
            <w:tcW w:w="8756" w:type="dxa"/>
          </w:tcPr>
          <w:p w:rsidR="004701BF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>Скорость передачи данных равна 6000Мбит/мин. Это составляет ... Мбит/</w:t>
            </w:r>
            <w:proofErr w:type="gramStart"/>
            <w:r w:rsidRPr="000A7F75">
              <w:rPr>
                <w:b/>
              </w:rPr>
              <w:t>с</w:t>
            </w:r>
            <w:proofErr w:type="gramEnd"/>
          </w:p>
          <w:p w:rsidR="004701BF" w:rsidRPr="000A7F75" w:rsidRDefault="000A4C78" w:rsidP="00FF010D">
            <w:pPr>
              <w:numPr>
                <w:ilvl w:val="0"/>
                <w:numId w:val="113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10</w:t>
            </w:r>
          </w:p>
          <w:p w:rsidR="004701BF" w:rsidRPr="000A7F75" w:rsidRDefault="000A4C78" w:rsidP="00FF010D">
            <w:pPr>
              <w:numPr>
                <w:ilvl w:val="0"/>
                <w:numId w:val="113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100</w:t>
            </w:r>
          </w:p>
          <w:p w:rsidR="004701BF" w:rsidRPr="000A7F75" w:rsidRDefault="000A4C78" w:rsidP="00FF010D">
            <w:pPr>
              <w:numPr>
                <w:ilvl w:val="0"/>
                <w:numId w:val="113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3</w:t>
            </w:r>
            <w:r w:rsidR="004701BF" w:rsidRPr="000A7F75">
              <w:t> </w:t>
            </w:r>
            <w:r w:rsidRPr="000A7F75">
              <w:t>600</w:t>
            </w:r>
          </w:p>
          <w:p w:rsidR="000A4C78" w:rsidRPr="000A7F75" w:rsidRDefault="000A4C78" w:rsidP="00FF010D">
            <w:pPr>
              <w:numPr>
                <w:ilvl w:val="0"/>
                <w:numId w:val="113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36</w:t>
            </w:r>
            <w:r w:rsidR="004701BF" w:rsidRPr="000A7F75">
              <w:t> </w:t>
            </w:r>
            <w:r w:rsidRPr="000A7F75">
              <w:t>000</w:t>
            </w:r>
          </w:p>
        </w:tc>
        <w:tc>
          <w:tcPr>
            <w:tcW w:w="955" w:type="dxa"/>
          </w:tcPr>
          <w:p w:rsidR="000A4C78" w:rsidRPr="000A7F75" w:rsidRDefault="000A4C78" w:rsidP="000215BF"/>
        </w:tc>
      </w:tr>
      <w:tr w:rsidR="000A4C78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A4C78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13.</w:t>
            </w:r>
          </w:p>
        </w:tc>
        <w:tc>
          <w:tcPr>
            <w:tcW w:w="8756" w:type="dxa"/>
          </w:tcPr>
          <w:p w:rsidR="003F1264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 xml:space="preserve">Компьютер, подключенный к сети </w:t>
            </w:r>
            <w:proofErr w:type="spellStart"/>
            <w:r w:rsidRPr="000A7F75">
              <w:rPr>
                <w:b/>
              </w:rPr>
              <w:t>Internet</w:t>
            </w:r>
            <w:proofErr w:type="spellEnd"/>
            <w:r w:rsidRPr="000A7F75">
              <w:rPr>
                <w:b/>
              </w:rPr>
              <w:t>, обязательно имеет</w:t>
            </w:r>
          </w:p>
          <w:p w:rsidR="003F1264" w:rsidRPr="000A7F75" w:rsidRDefault="000A4C78" w:rsidP="00FF010D">
            <w:pPr>
              <w:numPr>
                <w:ilvl w:val="0"/>
                <w:numId w:val="114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URL-адрес</w:t>
            </w:r>
          </w:p>
          <w:p w:rsidR="003F1264" w:rsidRPr="000A7F75" w:rsidRDefault="000A4C78" w:rsidP="00FF010D">
            <w:pPr>
              <w:numPr>
                <w:ilvl w:val="0"/>
                <w:numId w:val="114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IP-адрес</w:t>
            </w:r>
          </w:p>
          <w:p w:rsidR="003F1264" w:rsidRPr="000A7F75" w:rsidRDefault="000A4C78" w:rsidP="00FF010D">
            <w:pPr>
              <w:numPr>
                <w:ilvl w:val="0"/>
                <w:numId w:val="114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WEB-страницу</w:t>
            </w:r>
          </w:p>
          <w:p w:rsidR="000A4C78" w:rsidRPr="000A7F75" w:rsidRDefault="000A4C78" w:rsidP="00FF010D">
            <w:pPr>
              <w:numPr>
                <w:ilvl w:val="0"/>
                <w:numId w:val="114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доменное имя</w:t>
            </w:r>
          </w:p>
        </w:tc>
        <w:tc>
          <w:tcPr>
            <w:tcW w:w="955" w:type="dxa"/>
          </w:tcPr>
          <w:p w:rsidR="000A4C78" w:rsidRPr="000A7F75" w:rsidRDefault="000A4C78" w:rsidP="000215BF"/>
        </w:tc>
      </w:tr>
      <w:tr w:rsidR="000A4C78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A4C78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14.</w:t>
            </w:r>
          </w:p>
        </w:tc>
        <w:tc>
          <w:tcPr>
            <w:tcW w:w="8756" w:type="dxa"/>
          </w:tcPr>
          <w:p w:rsidR="003F1264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>Выберите корректный IP-адрес компьютера в сети</w:t>
            </w:r>
          </w:p>
          <w:p w:rsidR="003F1264" w:rsidRPr="000A7F75" w:rsidRDefault="000A4C78" w:rsidP="00FF010D">
            <w:pPr>
              <w:numPr>
                <w:ilvl w:val="0"/>
                <w:numId w:val="115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108.214.198.112</w:t>
            </w:r>
          </w:p>
          <w:p w:rsidR="003F1264" w:rsidRPr="000A7F75" w:rsidRDefault="000A4C78" w:rsidP="00FF010D">
            <w:pPr>
              <w:numPr>
                <w:ilvl w:val="0"/>
                <w:numId w:val="115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18.274.198.0</w:t>
            </w:r>
          </w:p>
          <w:p w:rsidR="003F1264" w:rsidRPr="000A7F75" w:rsidRDefault="000A4C78" w:rsidP="00FF010D">
            <w:pPr>
              <w:numPr>
                <w:ilvl w:val="0"/>
                <w:numId w:val="115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1278.214.198</w:t>
            </w:r>
          </w:p>
          <w:p w:rsidR="000A4C78" w:rsidRPr="000A7F75" w:rsidRDefault="000A4C78" w:rsidP="00FF010D">
            <w:pPr>
              <w:numPr>
                <w:ilvl w:val="0"/>
                <w:numId w:val="115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10,0,0,1225</w:t>
            </w:r>
          </w:p>
        </w:tc>
        <w:tc>
          <w:tcPr>
            <w:tcW w:w="955" w:type="dxa"/>
          </w:tcPr>
          <w:p w:rsidR="000A4C78" w:rsidRPr="000A7F75" w:rsidRDefault="000A4C78" w:rsidP="000215BF"/>
        </w:tc>
      </w:tr>
      <w:tr w:rsidR="000A4C78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A4C78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15.</w:t>
            </w:r>
          </w:p>
        </w:tc>
        <w:tc>
          <w:tcPr>
            <w:tcW w:w="8756" w:type="dxa"/>
          </w:tcPr>
          <w:p w:rsidR="003F1264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>Топология компьютерной сети, в которой все компьютеры сети присоедин</w:t>
            </w:r>
            <w:r w:rsidRPr="000A7F75">
              <w:rPr>
                <w:b/>
              </w:rPr>
              <w:t>е</w:t>
            </w:r>
            <w:r w:rsidRPr="000A7F75">
              <w:rPr>
                <w:b/>
              </w:rPr>
              <w:t>ны к центральному узлу называется</w:t>
            </w:r>
          </w:p>
          <w:p w:rsidR="003F1264" w:rsidRPr="000A7F75" w:rsidRDefault="003F1264" w:rsidP="00FF010D">
            <w:pPr>
              <w:numPr>
                <w:ilvl w:val="0"/>
                <w:numId w:val="116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шина</w:t>
            </w:r>
          </w:p>
          <w:p w:rsidR="003F1264" w:rsidRPr="000A7F75" w:rsidRDefault="003F1264" w:rsidP="00FF010D">
            <w:pPr>
              <w:numPr>
                <w:ilvl w:val="0"/>
                <w:numId w:val="116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кольцо</w:t>
            </w:r>
          </w:p>
          <w:p w:rsidR="003F1264" w:rsidRPr="000A7F75" w:rsidRDefault="003F1264" w:rsidP="00FF010D">
            <w:pPr>
              <w:numPr>
                <w:ilvl w:val="0"/>
                <w:numId w:val="116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звезда</w:t>
            </w:r>
          </w:p>
          <w:p w:rsidR="000A4C78" w:rsidRPr="000A7F75" w:rsidRDefault="003F1264" w:rsidP="00FF010D">
            <w:pPr>
              <w:numPr>
                <w:ilvl w:val="0"/>
                <w:numId w:val="116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нет правильного ответа</w:t>
            </w:r>
          </w:p>
        </w:tc>
        <w:tc>
          <w:tcPr>
            <w:tcW w:w="955" w:type="dxa"/>
          </w:tcPr>
          <w:p w:rsidR="000A4C78" w:rsidRPr="000A7F75" w:rsidRDefault="000A4C78" w:rsidP="000215BF"/>
        </w:tc>
      </w:tr>
      <w:tr w:rsidR="000A4C78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A4C78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16.</w:t>
            </w:r>
          </w:p>
        </w:tc>
        <w:tc>
          <w:tcPr>
            <w:tcW w:w="8756" w:type="dxa"/>
          </w:tcPr>
          <w:p w:rsidR="003F1264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>Какой домен верхнего уровня означает "образовательный сайт"?</w:t>
            </w:r>
          </w:p>
          <w:p w:rsidR="003F1264" w:rsidRPr="000A7F75" w:rsidRDefault="000A4C78" w:rsidP="00FF010D">
            <w:pPr>
              <w:numPr>
                <w:ilvl w:val="0"/>
                <w:numId w:val="117"/>
              </w:numPr>
              <w:tabs>
                <w:tab w:val="clear" w:pos="720"/>
                <w:tab w:val="num" w:pos="852"/>
              </w:tabs>
              <w:ind w:left="852" w:hanging="567"/>
            </w:pPr>
            <w:proofErr w:type="spellStart"/>
            <w:r w:rsidRPr="000A7F75">
              <w:t>mil</w:t>
            </w:r>
            <w:proofErr w:type="spellEnd"/>
          </w:p>
          <w:p w:rsidR="003F1264" w:rsidRPr="000A7F75" w:rsidRDefault="000A4C78" w:rsidP="00FF010D">
            <w:pPr>
              <w:numPr>
                <w:ilvl w:val="0"/>
                <w:numId w:val="117"/>
              </w:numPr>
              <w:tabs>
                <w:tab w:val="clear" w:pos="720"/>
                <w:tab w:val="num" w:pos="852"/>
              </w:tabs>
              <w:ind w:left="852" w:hanging="567"/>
            </w:pPr>
            <w:proofErr w:type="spellStart"/>
            <w:r w:rsidRPr="000A7F75">
              <w:t>gov</w:t>
            </w:r>
            <w:proofErr w:type="spellEnd"/>
          </w:p>
          <w:p w:rsidR="003F1264" w:rsidRPr="000A7F75" w:rsidRDefault="000A4C78" w:rsidP="00FF010D">
            <w:pPr>
              <w:numPr>
                <w:ilvl w:val="0"/>
                <w:numId w:val="117"/>
              </w:numPr>
              <w:tabs>
                <w:tab w:val="clear" w:pos="720"/>
                <w:tab w:val="num" w:pos="852"/>
              </w:tabs>
              <w:ind w:left="852" w:hanging="567"/>
            </w:pPr>
            <w:proofErr w:type="spellStart"/>
            <w:r w:rsidRPr="000A7F75">
              <w:t>com</w:t>
            </w:r>
            <w:proofErr w:type="spellEnd"/>
          </w:p>
          <w:p w:rsidR="000A4C78" w:rsidRPr="000A7F75" w:rsidRDefault="000A4C78" w:rsidP="00FF010D">
            <w:pPr>
              <w:numPr>
                <w:ilvl w:val="0"/>
                <w:numId w:val="117"/>
              </w:numPr>
              <w:tabs>
                <w:tab w:val="clear" w:pos="720"/>
                <w:tab w:val="num" w:pos="852"/>
              </w:tabs>
              <w:ind w:left="852" w:hanging="567"/>
            </w:pPr>
            <w:proofErr w:type="spellStart"/>
            <w:r w:rsidRPr="000A7F75">
              <w:t>edu</w:t>
            </w:r>
            <w:proofErr w:type="spellEnd"/>
          </w:p>
        </w:tc>
        <w:tc>
          <w:tcPr>
            <w:tcW w:w="955" w:type="dxa"/>
          </w:tcPr>
          <w:p w:rsidR="000A4C78" w:rsidRPr="000A7F75" w:rsidRDefault="000A4C78" w:rsidP="000215BF"/>
        </w:tc>
      </w:tr>
      <w:tr w:rsidR="000A4C78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A4C78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lastRenderedPageBreak/>
              <w:t>17.</w:t>
            </w:r>
          </w:p>
        </w:tc>
        <w:tc>
          <w:tcPr>
            <w:tcW w:w="8756" w:type="dxa"/>
          </w:tcPr>
          <w:p w:rsidR="007F77B2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 xml:space="preserve">Определите домен 2 уровня </w:t>
            </w:r>
            <w:hyperlink r:id="rId29" w:history="1">
              <w:r w:rsidR="007F77B2" w:rsidRPr="000A7F75">
                <w:rPr>
                  <w:b/>
                </w:rPr>
                <w:t>www.klyaksa.inform.net</w:t>
              </w:r>
            </w:hyperlink>
          </w:p>
          <w:p w:rsidR="007F77B2" w:rsidRPr="000A7F75" w:rsidRDefault="000A4C78" w:rsidP="00FF010D">
            <w:pPr>
              <w:numPr>
                <w:ilvl w:val="0"/>
                <w:numId w:val="118"/>
              </w:numPr>
              <w:tabs>
                <w:tab w:val="clear" w:pos="720"/>
                <w:tab w:val="num" w:pos="852"/>
              </w:tabs>
              <w:ind w:left="852" w:hanging="567"/>
            </w:pPr>
            <w:proofErr w:type="spellStart"/>
            <w:r w:rsidRPr="000A7F75">
              <w:t>klyaksa</w:t>
            </w:r>
            <w:proofErr w:type="spellEnd"/>
          </w:p>
          <w:p w:rsidR="007F77B2" w:rsidRPr="000A7F75" w:rsidRDefault="000A4C78" w:rsidP="00FF010D">
            <w:pPr>
              <w:numPr>
                <w:ilvl w:val="0"/>
                <w:numId w:val="118"/>
              </w:numPr>
              <w:tabs>
                <w:tab w:val="clear" w:pos="720"/>
                <w:tab w:val="num" w:pos="852"/>
              </w:tabs>
              <w:ind w:left="852" w:hanging="567"/>
            </w:pPr>
            <w:proofErr w:type="spellStart"/>
            <w:r w:rsidRPr="000A7F75">
              <w:t>inform</w:t>
            </w:r>
            <w:proofErr w:type="spellEnd"/>
          </w:p>
          <w:p w:rsidR="007F77B2" w:rsidRPr="000A7F75" w:rsidRDefault="000A4C78" w:rsidP="00FF010D">
            <w:pPr>
              <w:numPr>
                <w:ilvl w:val="0"/>
                <w:numId w:val="118"/>
              </w:numPr>
              <w:tabs>
                <w:tab w:val="clear" w:pos="720"/>
                <w:tab w:val="num" w:pos="852"/>
              </w:tabs>
              <w:ind w:left="852" w:hanging="567"/>
            </w:pPr>
            <w:proofErr w:type="spellStart"/>
            <w:r w:rsidRPr="000A7F75">
              <w:t>www</w:t>
            </w:r>
            <w:proofErr w:type="spellEnd"/>
          </w:p>
          <w:p w:rsidR="000A4C78" w:rsidRPr="000A7F75" w:rsidRDefault="000A4C78" w:rsidP="00FF010D">
            <w:pPr>
              <w:numPr>
                <w:ilvl w:val="0"/>
                <w:numId w:val="118"/>
              </w:numPr>
              <w:tabs>
                <w:tab w:val="clear" w:pos="720"/>
                <w:tab w:val="num" w:pos="852"/>
              </w:tabs>
              <w:ind w:left="852" w:hanging="567"/>
            </w:pPr>
            <w:proofErr w:type="spellStart"/>
            <w:r w:rsidRPr="000A7F75">
              <w:t>net</w:t>
            </w:r>
            <w:proofErr w:type="spellEnd"/>
          </w:p>
        </w:tc>
        <w:tc>
          <w:tcPr>
            <w:tcW w:w="955" w:type="dxa"/>
          </w:tcPr>
          <w:p w:rsidR="000A4C78" w:rsidRPr="000A7F75" w:rsidRDefault="000A4C78" w:rsidP="000215BF"/>
        </w:tc>
      </w:tr>
      <w:tr w:rsidR="000A4C78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A4C78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18.</w:t>
            </w:r>
          </w:p>
        </w:tc>
        <w:tc>
          <w:tcPr>
            <w:tcW w:w="8756" w:type="dxa"/>
          </w:tcPr>
          <w:p w:rsidR="007F77B2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>Определите номер компьютера в сети по IP 215.128.255.106</w:t>
            </w:r>
          </w:p>
          <w:p w:rsidR="007F77B2" w:rsidRPr="000A7F75" w:rsidRDefault="000A4C78" w:rsidP="00FF010D">
            <w:pPr>
              <w:numPr>
                <w:ilvl w:val="0"/>
                <w:numId w:val="119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215.128.255.106</w:t>
            </w:r>
          </w:p>
          <w:p w:rsidR="007F77B2" w:rsidRPr="000A7F75" w:rsidRDefault="000A4C78" w:rsidP="00FF010D">
            <w:pPr>
              <w:numPr>
                <w:ilvl w:val="0"/>
                <w:numId w:val="119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128.255.106</w:t>
            </w:r>
          </w:p>
          <w:p w:rsidR="007F77B2" w:rsidRPr="000A7F75" w:rsidRDefault="000A4C78" w:rsidP="00FF010D">
            <w:pPr>
              <w:numPr>
                <w:ilvl w:val="0"/>
                <w:numId w:val="119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255.106</w:t>
            </w:r>
          </w:p>
          <w:p w:rsidR="000A4C78" w:rsidRPr="000A7F75" w:rsidRDefault="000A4C78" w:rsidP="00FF010D">
            <w:pPr>
              <w:numPr>
                <w:ilvl w:val="0"/>
                <w:numId w:val="119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106</w:t>
            </w:r>
          </w:p>
        </w:tc>
        <w:tc>
          <w:tcPr>
            <w:tcW w:w="955" w:type="dxa"/>
          </w:tcPr>
          <w:p w:rsidR="000A4C78" w:rsidRPr="000A7F75" w:rsidRDefault="000A4C78" w:rsidP="000215BF"/>
        </w:tc>
      </w:tr>
      <w:tr w:rsidR="000A4C78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A4C78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19.</w:t>
            </w:r>
          </w:p>
        </w:tc>
        <w:tc>
          <w:tcPr>
            <w:tcW w:w="8756" w:type="dxa"/>
          </w:tcPr>
          <w:p w:rsidR="00A01D93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>Протокол – это ...</w:t>
            </w:r>
          </w:p>
          <w:p w:rsidR="00A01D93" w:rsidRPr="000A7F75" w:rsidRDefault="000A4C78" w:rsidP="00FF010D">
            <w:pPr>
              <w:numPr>
                <w:ilvl w:val="0"/>
                <w:numId w:val="120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способность компьютера посылать файлы через каналы передачи инфо</w:t>
            </w:r>
            <w:r w:rsidRPr="000A7F75">
              <w:t>р</w:t>
            </w:r>
            <w:r w:rsidRPr="000A7F75">
              <w:t>мации</w:t>
            </w:r>
          </w:p>
          <w:p w:rsidR="00A01D93" w:rsidRPr="000A7F75" w:rsidRDefault="000A4C78" w:rsidP="00FF010D">
            <w:pPr>
              <w:numPr>
                <w:ilvl w:val="0"/>
                <w:numId w:val="120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устройство для работы локальной сети</w:t>
            </w:r>
          </w:p>
          <w:p w:rsidR="00A01D93" w:rsidRPr="000A7F75" w:rsidRDefault="000A4C78" w:rsidP="00FF010D">
            <w:pPr>
              <w:numPr>
                <w:ilvl w:val="0"/>
                <w:numId w:val="120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стандарт передачи данных через компьютерную сеть</w:t>
            </w:r>
          </w:p>
          <w:p w:rsidR="000A4C78" w:rsidRPr="000A7F75" w:rsidRDefault="000A4C78" w:rsidP="00FF010D">
            <w:pPr>
              <w:numPr>
                <w:ilvl w:val="0"/>
                <w:numId w:val="120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стандарт отправки сообщений через электронную почту</w:t>
            </w:r>
          </w:p>
        </w:tc>
        <w:tc>
          <w:tcPr>
            <w:tcW w:w="955" w:type="dxa"/>
          </w:tcPr>
          <w:p w:rsidR="000A4C78" w:rsidRPr="000A7F75" w:rsidRDefault="000A4C78" w:rsidP="000215BF"/>
        </w:tc>
      </w:tr>
      <w:tr w:rsidR="000A4C78" w:rsidRPr="000A7F75" w:rsidTr="00E4516D">
        <w:trPr>
          <w:trHeight w:val="1737"/>
        </w:trPr>
        <w:tc>
          <w:tcPr>
            <w:tcW w:w="566" w:type="dxa"/>
            <w:vAlign w:val="center"/>
          </w:tcPr>
          <w:p w:rsidR="000A4C78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20.</w:t>
            </w:r>
          </w:p>
        </w:tc>
        <w:tc>
          <w:tcPr>
            <w:tcW w:w="8756" w:type="dxa"/>
          </w:tcPr>
          <w:p w:rsidR="00A01D93" w:rsidRPr="000A7F75" w:rsidRDefault="000A4C78" w:rsidP="000215BF">
            <w:pPr>
              <w:rPr>
                <w:b/>
              </w:rPr>
            </w:pPr>
            <w:r w:rsidRPr="000A7F75">
              <w:rPr>
                <w:b/>
              </w:rPr>
              <w:t>Сколько времени будет проходить передача файла размером 128 кбайт по с</w:t>
            </w:r>
            <w:r w:rsidRPr="000A7F75">
              <w:rPr>
                <w:b/>
              </w:rPr>
              <w:t>е</w:t>
            </w:r>
            <w:r w:rsidRPr="000A7F75">
              <w:rPr>
                <w:b/>
              </w:rPr>
              <w:t>ти, скорость которой составляет 128Кбит/</w:t>
            </w:r>
            <w:proofErr w:type="gramStart"/>
            <w:r w:rsidRPr="000A7F75">
              <w:rPr>
                <w:b/>
              </w:rPr>
              <w:t>с</w:t>
            </w:r>
            <w:proofErr w:type="gramEnd"/>
            <w:r w:rsidRPr="000A7F75">
              <w:rPr>
                <w:b/>
              </w:rPr>
              <w:t>?</w:t>
            </w:r>
          </w:p>
          <w:p w:rsidR="00A01D93" w:rsidRPr="000A7F75" w:rsidRDefault="000A4C78" w:rsidP="00FF010D">
            <w:pPr>
              <w:numPr>
                <w:ilvl w:val="0"/>
                <w:numId w:val="121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8 с.</w:t>
            </w:r>
          </w:p>
          <w:p w:rsidR="00A01D93" w:rsidRPr="000A7F75" w:rsidRDefault="000A4C78" w:rsidP="00FF010D">
            <w:pPr>
              <w:numPr>
                <w:ilvl w:val="0"/>
                <w:numId w:val="121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1 с.</w:t>
            </w:r>
          </w:p>
          <w:p w:rsidR="00A01D93" w:rsidRPr="000A7F75" w:rsidRDefault="000A4C78" w:rsidP="00FF010D">
            <w:pPr>
              <w:numPr>
                <w:ilvl w:val="0"/>
                <w:numId w:val="121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1 мин.</w:t>
            </w:r>
          </w:p>
          <w:p w:rsidR="000A4C78" w:rsidRPr="000A7F75" w:rsidRDefault="000A4C78" w:rsidP="00FF010D">
            <w:pPr>
              <w:numPr>
                <w:ilvl w:val="0"/>
                <w:numId w:val="121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10 с.</w:t>
            </w:r>
          </w:p>
        </w:tc>
        <w:tc>
          <w:tcPr>
            <w:tcW w:w="955" w:type="dxa"/>
          </w:tcPr>
          <w:p w:rsidR="000A4C78" w:rsidRPr="000A7F75" w:rsidRDefault="000A4C78" w:rsidP="000215BF"/>
        </w:tc>
      </w:tr>
      <w:tr w:rsidR="00F470CF" w:rsidRPr="000A7F75" w:rsidTr="00E4516D">
        <w:trPr>
          <w:trHeight w:val="1737"/>
        </w:trPr>
        <w:tc>
          <w:tcPr>
            <w:tcW w:w="566" w:type="dxa"/>
            <w:vAlign w:val="center"/>
          </w:tcPr>
          <w:p w:rsidR="00F470CF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21.</w:t>
            </w:r>
          </w:p>
        </w:tc>
        <w:tc>
          <w:tcPr>
            <w:tcW w:w="8756" w:type="dxa"/>
          </w:tcPr>
          <w:p w:rsidR="00F470CF" w:rsidRPr="000A7F75" w:rsidRDefault="00F470CF" w:rsidP="00250AE0">
            <w:pPr>
              <w:rPr>
                <w:b/>
              </w:rPr>
            </w:pPr>
            <w:r w:rsidRPr="000A7F75">
              <w:rPr>
                <w:b/>
              </w:rPr>
              <w:t>Установите соответствие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2991"/>
              <w:gridCol w:w="5533"/>
            </w:tblGrid>
            <w:tr w:rsidR="00F470CF" w:rsidRPr="000A7F75" w:rsidTr="00F470CF">
              <w:trPr>
                <w:tblCellSpacing w:w="0" w:type="dxa"/>
                <w:jc w:val="center"/>
              </w:trPr>
              <w:tc>
                <w:tcPr>
                  <w:tcW w:w="33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470CF" w:rsidRPr="000A7F75" w:rsidRDefault="00F470CF" w:rsidP="00F470CF">
                  <w:pPr>
                    <w:spacing w:before="100" w:beforeAutospacing="1" w:after="100" w:afterAutospacing="1"/>
                  </w:pPr>
                  <w:r w:rsidRPr="000A7F75">
                    <w:t>1. Системы общения «</w:t>
                  </w:r>
                  <w:proofErr w:type="spellStart"/>
                  <w:r w:rsidRPr="000A7F75">
                    <w:t>on</w:t>
                  </w:r>
                  <w:proofErr w:type="spellEnd"/>
                  <w:r w:rsidRPr="000A7F75">
                    <w:t xml:space="preserve"> </w:t>
                  </w:r>
                  <w:proofErr w:type="spellStart"/>
                  <w:r w:rsidRPr="000A7F75">
                    <w:t>line</w:t>
                  </w:r>
                  <w:proofErr w:type="spellEnd"/>
                  <w:r w:rsidRPr="000A7F75">
                    <w:t xml:space="preserve">» </w:t>
                  </w:r>
                  <w:proofErr w:type="spellStart"/>
                  <w:r w:rsidRPr="000A7F75">
                    <w:t>chat</w:t>
                  </w:r>
                  <w:proofErr w:type="spellEnd"/>
                  <w:r w:rsidRPr="000A7F75">
                    <w:t>, ICQ</w:t>
                  </w:r>
                </w:p>
              </w:tc>
              <w:tc>
                <w:tcPr>
                  <w:tcW w:w="6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470CF" w:rsidRPr="000A7F75" w:rsidRDefault="00F470CF" w:rsidP="00F470CF">
                  <w:pPr>
                    <w:spacing w:before="100" w:beforeAutospacing="1" w:after="100" w:afterAutospacing="1"/>
                  </w:pPr>
                  <w:r w:rsidRPr="000A7F75">
                    <w:t>a) специализированные средства, позволяющие в реальном времени организовать общение пользов</w:t>
                  </w:r>
                  <w:r w:rsidRPr="000A7F75">
                    <w:t>а</w:t>
                  </w:r>
                  <w:r w:rsidRPr="000A7F75">
                    <w:t>телей по каналам компьютерной связи</w:t>
                  </w:r>
                </w:p>
              </w:tc>
            </w:tr>
            <w:tr w:rsidR="00F470CF" w:rsidRPr="000A7F75" w:rsidTr="00F470CF">
              <w:trPr>
                <w:tblCellSpacing w:w="0" w:type="dxa"/>
                <w:jc w:val="center"/>
              </w:trPr>
              <w:tc>
                <w:tcPr>
                  <w:tcW w:w="33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470CF" w:rsidRPr="000A7F75" w:rsidRDefault="00F470CF" w:rsidP="00F470CF">
                  <w:pPr>
                    <w:spacing w:before="100" w:beforeAutospacing="1" w:after="100" w:afterAutospacing="1"/>
                  </w:pPr>
                  <w:r w:rsidRPr="000A7F75">
                    <w:t xml:space="preserve">2. Всемирная паутина WWW </w:t>
                  </w:r>
                </w:p>
              </w:tc>
              <w:tc>
                <w:tcPr>
                  <w:tcW w:w="6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470CF" w:rsidRPr="000A7F75" w:rsidRDefault="00F470CF" w:rsidP="00F470CF">
                  <w:pPr>
                    <w:spacing w:before="100" w:beforeAutospacing="1" w:after="100" w:afterAutospacing="1"/>
                  </w:pPr>
                  <w:r w:rsidRPr="000A7F75">
                    <w:t>b) информационная система, основными компоне</w:t>
                  </w:r>
                  <w:r w:rsidRPr="000A7F75">
                    <w:t>н</w:t>
                  </w:r>
                  <w:r w:rsidRPr="000A7F75">
                    <w:t>тами которой являются гипертекстовые документы</w:t>
                  </w:r>
                </w:p>
              </w:tc>
            </w:tr>
            <w:tr w:rsidR="00F470CF" w:rsidRPr="000A7F75" w:rsidTr="00F470CF">
              <w:trPr>
                <w:tblCellSpacing w:w="0" w:type="dxa"/>
                <w:jc w:val="center"/>
              </w:trPr>
              <w:tc>
                <w:tcPr>
                  <w:tcW w:w="33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470CF" w:rsidRPr="000A7F75" w:rsidRDefault="00F470CF" w:rsidP="00F470CF">
                  <w:pPr>
                    <w:spacing w:before="100" w:beforeAutospacing="1" w:after="100" w:afterAutospacing="1"/>
                  </w:pPr>
                  <w:r w:rsidRPr="000A7F75">
                    <w:t xml:space="preserve">3. Электронная почта e-mail </w:t>
                  </w:r>
                </w:p>
              </w:tc>
              <w:tc>
                <w:tcPr>
                  <w:tcW w:w="6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470CF" w:rsidRPr="000A7F75" w:rsidRDefault="00F470CF" w:rsidP="00F470CF">
                  <w:pPr>
                    <w:spacing w:before="100" w:beforeAutospacing="1" w:after="100" w:afterAutospacing="1"/>
                  </w:pPr>
                  <w:r w:rsidRPr="000A7F75">
                    <w:t>c) система пересылки  корреспонденции между пользователями в сети</w:t>
                  </w:r>
                </w:p>
              </w:tc>
            </w:tr>
            <w:tr w:rsidR="00F470CF" w:rsidRPr="000A7F75" w:rsidTr="00F470CF">
              <w:trPr>
                <w:tblCellSpacing w:w="0" w:type="dxa"/>
                <w:jc w:val="center"/>
              </w:trPr>
              <w:tc>
                <w:tcPr>
                  <w:tcW w:w="33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470CF" w:rsidRPr="000A7F75" w:rsidRDefault="00F470CF" w:rsidP="00F470CF">
                  <w:pPr>
                    <w:spacing w:before="100" w:beforeAutospacing="1" w:after="100" w:afterAutospacing="1"/>
                  </w:pPr>
                  <w:r w:rsidRPr="000A7F75">
                    <w:t xml:space="preserve">4. Передача файлов FTP </w:t>
                  </w:r>
                </w:p>
              </w:tc>
              <w:tc>
                <w:tcPr>
                  <w:tcW w:w="6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470CF" w:rsidRPr="000A7F75" w:rsidRDefault="00F470CF" w:rsidP="00F470CF">
                  <w:pPr>
                    <w:spacing w:before="100" w:beforeAutospacing="1" w:after="100" w:afterAutospacing="1"/>
                  </w:pPr>
                  <w:r w:rsidRPr="000A7F75">
                    <w:t>d) система передачи электронной информации, п</w:t>
                  </w:r>
                  <w:r w:rsidRPr="000A7F75">
                    <w:t>о</w:t>
                  </w:r>
                  <w:r w:rsidRPr="000A7F75">
                    <w:t xml:space="preserve">зволяющая каждому пользователю сети получить доступ к программам и документам, хранящимся на удаленном компьютере    </w:t>
                  </w:r>
                </w:p>
              </w:tc>
            </w:tr>
            <w:tr w:rsidR="00F470CF" w:rsidRPr="000A7F75" w:rsidTr="00F470CF">
              <w:trPr>
                <w:tblCellSpacing w:w="0" w:type="dxa"/>
                <w:jc w:val="center"/>
              </w:trPr>
              <w:tc>
                <w:tcPr>
                  <w:tcW w:w="33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470CF" w:rsidRPr="000A7F75" w:rsidRDefault="00F470CF" w:rsidP="00F470CF">
                  <w:pPr>
                    <w:spacing w:before="100" w:beforeAutospacing="1" w:after="100" w:afterAutospacing="1"/>
                  </w:pPr>
                  <w:r w:rsidRPr="000A7F75">
                    <w:t xml:space="preserve">5. Телеконференция </w:t>
                  </w:r>
                  <w:proofErr w:type="spellStart"/>
                  <w:r w:rsidRPr="000A7F75">
                    <w:t>UseNet</w:t>
                  </w:r>
                  <w:proofErr w:type="spellEnd"/>
                  <w:r w:rsidRPr="000A7F75">
                    <w:t xml:space="preserve"> </w:t>
                  </w:r>
                </w:p>
              </w:tc>
              <w:tc>
                <w:tcPr>
                  <w:tcW w:w="66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470CF" w:rsidRPr="000A7F75" w:rsidRDefault="00F470CF" w:rsidP="00F470CF">
                  <w:pPr>
                    <w:spacing w:before="100" w:beforeAutospacing="1" w:after="100" w:afterAutospacing="1"/>
                  </w:pPr>
                  <w:r w:rsidRPr="000A7F75">
                    <w:t>e) система обмена информацией между множеством пользователей</w:t>
                  </w:r>
                </w:p>
              </w:tc>
            </w:tr>
          </w:tbl>
          <w:p w:rsidR="00F470CF" w:rsidRPr="000A7F75" w:rsidRDefault="00F470CF" w:rsidP="000215BF"/>
        </w:tc>
        <w:tc>
          <w:tcPr>
            <w:tcW w:w="955" w:type="dxa"/>
          </w:tcPr>
          <w:p w:rsidR="00F470CF" w:rsidRPr="000A7F75" w:rsidRDefault="00F470CF" w:rsidP="000215BF"/>
        </w:tc>
      </w:tr>
      <w:tr w:rsidR="00F470CF" w:rsidRPr="000A7F75" w:rsidTr="00E4516D">
        <w:trPr>
          <w:trHeight w:val="1737"/>
        </w:trPr>
        <w:tc>
          <w:tcPr>
            <w:tcW w:w="566" w:type="dxa"/>
            <w:vAlign w:val="center"/>
          </w:tcPr>
          <w:p w:rsidR="00F470CF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22.</w:t>
            </w:r>
          </w:p>
        </w:tc>
        <w:tc>
          <w:tcPr>
            <w:tcW w:w="8756" w:type="dxa"/>
          </w:tcPr>
          <w:p w:rsidR="00F470CF" w:rsidRPr="000A7F75" w:rsidRDefault="00F470CF" w:rsidP="00F470CF">
            <w:pPr>
              <w:rPr>
                <w:b/>
              </w:rPr>
            </w:pPr>
            <w:r w:rsidRPr="000A7F75">
              <w:rPr>
                <w:b/>
              </w:rPr>
              <w:t>Сетевой протокол - это:</w:t>
            </w:r>
          </w:p>
          <w:p w:rsidR="00F470CF" w:rsidRPr="000A7F75" w:rsidRDefault="00F470CF" w:rsidP="00FF010D">
            <w:pPr>
              <w:numPr>
                <w:ilvl w:val="0"/>
                <w:numId w:val="122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правила интерпретации данных, передаваемых по сети</w:t>
            </w:r>
          </w:p>
          <w:p w:rsidR="00F470CF" w:rsidRPr="000A7F75" w:rsidRDefault="00F470CF" w:rsidP="00FF010D">
            <w:pPr>
              <w:numPr>
                <w:ilvl w:val="0"/>
                <w:numId w:val="122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последовательная запись событий, происходящих в компьютерной сети</w:t>
            </w:r>
          </w:p>
          <w:p w:rsidR="00F470CF" w:rsidRPr="000A7F75" w:rsidRDefault="00F470CF" w:rsidP="00FF010D">
            <w:pPr>
              <w:numPr>
                <w:ilvl w:val="0"/>
                <w:numId w:val="122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набор соглашений о взаимодействиях в компьютерной сети</w:t>
            </w:r>
          </w:p>
          <w:p w:rsidR="00F470CF" w:rsidRPr="000A7F75" w:rsidRDefault="00F470CF" w:rsidP="00FF010D">
            <w:pPr>
              <w:numPr>
                <w:ilvl w:val="0"/>
                <w:numId w:val="122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 xml:space="preserve"> правила установления связи между двумя компьютерами сети</w:t>
            </w:r>
          </w:p>
        </w:tc>
        <w:tc>
          <w:tcPr>
            <w:tcW w:w="955" w:type="dxa"/>
          </w:tcPr>
          <w:p w:rsidR="00F470CF" w:rsidRPr="000A7F75" w:rsidRDefault="00F470CF" w:rsidP="000215BF"/>
        </w:tc>
      </w:tr>
      <w:tr w:rsidR="00F470CF" w:rsidRPr="000A7F75" w:rsidTr="00E4516D">
        <w:trPr>
          <w:trHeight w:val="1737"/>
        </w:trPr>
        <w:tc>
          <w:tcPr>
            <w:tcW w:w="566" w:type="dxa"/>
            <w:vAlign w:val="center"/>
          </w:tcPr>
          <w:p w:rsidR="00F470CF" w:rsidRPr="000A7F75" w:rsidRDefault="00F470CF" w:rsidP="00F470CF">
            <w:pPr>
              <w:jc w:val="center"/>
              <w:rPr>
                <w:b/>
              </w:rPr>
            </w:pPr>
            <w:r w:rsidRPr="000A7F75">
              <w:rPr>
                <w:b/>
              </w:rPr>
              <w:t>23.</w:t>
            </w:r>
          </w:p>
        </w:tc>
        <w:tc>
          <w:tcPr>
            <w:tcW w:w="8756" w:type="dxa"/>
          </w:tcPr>
          <w:p w:rsidR="00F470CF" w:rsidRPr="000A7F75" w:rsidRDefault="00F470CF" w:rsidP="00F470CF">
            <w:pPr>
              <w:rPr>
                <w:b/>
              </w:rPr>
            </w:pPr>
            <w:r w:rsidRPr="000A7F75">
              <w:rPr>
                <w:b/>
              </w:rPr>
              <w:t>Web – сайт – это:</w:t>
            </w:r>
          </w:p>
          <w:p w:rsidR="00F470CF" w:rsidRPr="000A7F75" w:rsidRDefault="00F470CF" w:rsidP="00FF010D">
            <w:pPr>
              <w:numPr>
                <w:ilvl w:val="0"/>
                <w:numId w:val="123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специальная программа, помогающая пользователю найти нужную и</w:t>
            </w:r>
            <w:r w:rsidRPr="000A7F75">
              <w:t>н</w:t>
            </w:r>
            <w:r w:rsidRPr="000A7F75">
              <w:t>формацию в сети</w:t>
            </w:r>
          </w:p>
          <w:p w:rsidR="00F470CF" w:rsidRPr="000A7F75" w:rsidRDefault="00F470CF" w:rsidP="00FF010D">
            <w:pPr>
              <w:numPr>
                <w:ilvl w:val="0"/>
                <w:numId w:val="123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совокупность Web – страниц, принадлежащих одному пользователю или организации</w:t>
            </w:r>
          </w:p>
          <w:p w:rsidR="00F470CF" w:rsidRPr="000A7F75" w:rsidRDefault="00F470CF" w:rsidP="00FF010D">
            <w:pPr>
              <w:numPr>
                <w:ilvl w:val="0"/>
                <w:numId w:val="123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телекоммуникационная сеть с находящейся в ней информацией</w:t>
            </w:r>
          </w:p>
          <w:p w:rsidR="00F470CF" w:rsidRPr="000A7F75" w:rsidRDefault="00F470CF" w:rsidP="00FF010D">
            <w:pPr>
              <w:numPr>
                <w:ilvl w:val="0"/>
                <w:numId w:val="123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lastRenderedPageBreak/>
              <w:t>информационно – поисковая система сети Интернет</w:t>
            </w:r>
          </w:p>
        </w:tc>
        <w:tc>
          <w:tcPr>
            <w:tcW w:w="955" w:type="dxa"/>
          </w:tcPr>
          <w:p w:rsidR="00F470CF" w:rsidRPr="000A7F75" w:rsidRDefault="00F470CF" w:rsidP="000215BF"/>
        </w:tc>
      </w:tr>
      <w:tr w:rsidR="00F470CF" w:rsidRPr="000A7F75" w:rsidTr="00E4516D">
        <w:trPr>
          <w:trHeight w:val="1737"/>
        </w:trPr>
        <w:tc>
          <w:tcPr>
            <w:tcW w:w="566" w:type="dxa"/>
            <w:vAlign w:val="center"/>
          </w:tcPr>
          <w:p w:rsidR="00F470CF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lastRenderedPageBreak/>
              <w:t>24.</w:t>
            </w:r>
          </w:p>
        </w:tc>
        <w:tc>
          <w:tcPr>
            <w:tcW w:w="8756" w:type="dxa"/>
          </w:tcPr>
          <w:p w:rsidR="0063071E" w:rsidRPr="000A7F75" w:rsidRDefault="0063071E" w:rsidP="00250AE0">
            <w:pPr>
              <w:rPr>
                <w:b/>
              </w:rPr>
            </w:pPr>
            <w:r w:rsidRPr="000A7F75">
              <w:rPr>
                <w:b/>
              </w:rPr>
              <w:t>WWW – это:</w:t>
            </w:r>
          </w:p>
          <w:p w:rsidR="0063071E" w:rsidRPr="000A7F75" w:rsidRDefault="0063071E" w:rsidP="00FF010D">
            <w:pPr>
              <w:numPr>
                <w:ilvl w:val="0"/>
                <w:numId w:val="124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название электронной почты</w:t>
            </w:r>
          </w:p>
          <w:p w:rsidR="0063071E" w:rsidRPr="000A7F75" w:rsidRDefault="0063071E" w:rsidP="00FF010D">
            <w:pPr>
              <w:numPr>
                <w:ilvl w:val="0"/>
                <w:numId w:val="124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совокупность Web – страниц, принадлежащих одному пользователю или организации</w:t>
            </w:r>
          </w:p>
          <w:p w:rsidR="0063071E" w:rsidRPr="000A7F75" w:rsidRDefault="0063071E" w:rsidP="00FF010D">
            <w:pPr>
              <w:numPr>
                <w:ilvl w:val="0"/>
                <w:numId w:val="124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телекоммуникационная сеть с находящейся в ней информацией</w:t>
            </w:r>
          </w:p>
          <w:p w:rsidR="00F470CF" w:rsidRPr="000A7F75" w:rsidRDefault="0063071E" w:rsidP="00FF010D">
            <w:pPr>
              <w:numPr>
                <w:ilvl w:val="0"/>
                <w:numId w:val="124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информационно – поисковая система сети Интернет</w:t>
            </w:r>
          </w:p>
        </w:tc>
        <w:tc>
          <w:tcPr>
            <w:tcW w:w="955" w:type="dxa"/>
          </w:tcPr>
          <w:p w:rsidR="00F470CF" w:rsidRPr="000A7F75" w:rsidRDefault="00F470CF" w:rsidP="000215BF"/>
        </w:tc>
      </w:tr>
      <w:tr w:rsidR="00F470CF" w:rsidRPr="000A7F75" w:rsidTr="00E4516D">
        <w:trPr>
          <w:trHeight w:val="1737"/>
        </w:trPr>
        <w:tc>
          <w:tcPr>
            <w:tcW w:w="566" w:type="dxa"/>
            <w:vAlign w:val="center"/>
          </w:tcPr>
          <w:p w:rsidR="00F470CF" w:rsidRPr="000A7F75" w:rsidRDefault="00F470CF" w:rsidP="000215BF">
            <w:pPr>
              <w:jc w:val="center"/>
              <w:rPr>
                <w:b/>
              </w:rPr>
            </w:pPr>
            <w:r w:rsidRPr="000A7F75">
              <w:rPr>
                <w:b/>
              </w:rPr>
              <w:t>25.</w:t>
            </w:r>
          </w:p>
        </w:tc>
        <w:tc>
          <w:tcPr>
            <w:tcW w:w="8756" w:type="dxa"/>
          </w:tcPr>
          <w:p w:rsidR="0063071E" w:rsidRPr="000A7F75" w:rsidRDefault="0063071E" w:rsidP="00250AE0">
            <w:pPr>
              <w:rPr>
                <w:b/>
              </w:rPr>
            </w:pPr>
            <w:r w:rsidRPr="000A7F75">
              <w:rPr>
                <w:b/>
              </w:rPr>
              <w:t>Гиперссылка – это:</w:t>
            </w:r>
          </w:p>
          <w:p w:rsidR="0063071E" w:rsidRPr="000A7F75" w:rsidRDefault="0063071E" w:rsidP="00FF010D">
            <w:pPr>
              <w:numPr>
                <w:ilvl w:val="0"/>
                <w:numId w:val="125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информационно – поисковая система сети Интернет</w:t>
            </w:r>
          </w:p>
          <w:p w:rsidR="0063071E" w:rsidRPr="000A7F75" w:rsidRDefault="0063071E" w:rsidP="00FF010D">
            <w:pPr>
              <w:numPr>
                <w:ilvl w:val="0"/>
                <w:numId w:val="125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совокупность Web – страниц, принадлежащих одному пользователю или организации</w:t>
            </w:r>
          </w:p>
          <w:p w:rsidR="0063071E" w:rsidRPr="000A7F75" w:rsidRDefault="0063071E" w:rsidP="00FF010D">
            <w:pPr>
              <w:numPr>
                <w:ilvl w:val="0"/>
                <w:numId w:val="125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текст, в котором могут осуществляться переходы между различными д</w:t>
            </w:r>
            <w:r w:rsidRPr="000A7F75">
              <w:t>о</w:t>
            </w:r>
            <w:r w:rsidRPr="000A7F75">
              <w:t>кументами, с помощью выделенных меток</w:t>
            </w:r>
          </w:p>
          <w:p w:rsidR="00F470CF" w:rsidRPr="000A7F75" w:rsidRDefault="0063071E" w:rsidP="00FF010D">
            <w:pPr>
              <w:numPr>
                <w:ilvl w:val="0"/>
                <w:numId w:val="125"/>
              </w:numPr>
              <w:tabs>
                <w:tab w:val="clear" w:pos="720"/>
                <w:tab w:val="num" w:pos="852"/>
              </w:tabs>
              <w:ind w:left="852" w:hanging="567"/>
            </w:pPr>
            <w:r w:rsidRPr="000A7F75">
              <w:t>выделенная метка для перехода к другому документу</w:t>
            </w:r>
          </w:p>
        </w:tc>
        <w:tc>
          <w:tcPr>
            <w:tcW w:w="955" w:type="dxa"/>
          </w:tcPr>
          <w:p w:rsidR="00F470CF" w:rsidRPr="000A7F75" w:rsidRDefault="00F470CF" w:rsidP="000215BF"/>
        </w:tc>
      </w:tr>
    </w:tbl>
    <w:p w:rsidR="0063071E" w:rsidRDefault="0063071E">
      <w:pPr>
        <w:rPr>
          <w:b/>
          <w:sz w:val="32"/>
          <w:szCs w:val="32"/>
        </w:rPr>
      </w:pPr>
    </w:p>
    <w:p w:rsidR="006E6088" w:rsidRDefault="006E6088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E6088" w:rsidRPr="000A7F75" w:rsidRDefault="006E6088" w:rsidP="00E4516D">
      <w:pPr>
        <w:tabs>
          <w:tab w:val="left" w:pos="1153"/>
        </w:tabs>
        <w:spacing w:before="240" w:after="240"/>
        <w:ind w:left="567" w:hanging="567"/>
      </w:pPr>
      <w:r w:rsidRPr="000A7F75">
        <w:lastRenderedPageBreak/>
        <w:t>Критерии оценки и версии эталонн</w:t>
      </w:r>
      <w:r w:rsidR="000A7F75">
        <w:t>ых ответов к контрольной работе</w:t>
      </w:r>
      <w:r w:rsidR="00FE14C6" w:rsidRPr="000A7F75">
        <w:rPr>
          <w:bCs/>
        </w:rPr>
        <w:t>: «Телекоммуникационные технологии</w:t>
      </w:r>
      <w:proofErr w:type="gramStart"/>
      <w:r w:rsidR="00FE14C6" w:rsidRPr="000A7F75">
        <w:rPr>
          <w:bCs/>
        </w:rPr>
        <w:t>.»</w:t>
      </w:r>
      <w:proofErr w:type="gramEnd"/>
    </w:p>
    <w:p w:rsidR="006E6088" w:rsidRPr="000A7F75" w:rsidRDefault="006E6088" w:rsidP="006E6088">
      <w:pPr>
        <w:keepNext/>
        <w:keepLines/>
        <w:suppressLineNumbers/>
        <w:suppressAutoHyphens/>
        <w:spacing w:before="120" w:after="120"/>
        <w:ind w:firstLine="567"/>
        <w:rPr>
          <w:bCs/>
        </w:rPr>
      </w:pPr>
      <w:r w:rsidRPr="000A7F75">
        <w:rPr>
          <w:bCs/>
        </w:rPr>
        <w:t>Критерии оценки:</w:t>
      </w:r>
    </w:p>
    <w:p w:rsidR="006E6088" w:rsidRPr="000A7F75" w:rsidRDefault="006E6088" w:rsidP="006E6088">
      <w:pPr>
        <w:ind w:firstLine="709"/>
        <w:jc w:val="both"/>
      </w:pPr>
      <w:r w:rsidRPr="000A7F75">
        <w:t>При разработке тестовых заданий использовались следующие формы заданий:</w:t>
      </w:r>
    </w:p>
    <w:p w:rsidR="006E6088" w:rsidRPr="000A7F75" w:rsidRDefault="006E6088" w:rsidP="006E6088">
      <w:pPr>
        <w:ind w:left="1134"/>
        <w:jc w:val="both"/>
      </w:pPr>
      <w:r w:rsidRPr="000A7F75">
        <w:t>– задания с выбором одного из 4 ответов.</w:t>
      </w:r>
    </w:p>
    <w:p w:rsidR="006E6088" w:rsidRPr="000A7F75" w:rsidRDefault="006E6088" w:rsidP="006E6088">
      <w:pPr>
        <w:ind w:firstLine="709"/>
        <w:jc w:val="both"/>
      </w:pPr>
      <w:r w:rsidRPr="000A7F75">
        <w:t>Время тестирования составляет до 40-45 минут, время ответа на одно тестовое задание – до 1 – 1,5 минуты.</w:t>
      </w:r>
    </w:p>
    <w:p w:rsidR="006E6088" w:rsidRPr="000A7F75" w:rsidRDefault="006E6088" w:rsidP="006E6088">
      <w:pPr>
        <w:ind w:firstLine="709"/>
        <w:jc w:val="both"/>
      </w:pPr>
      <w:r w:rsidRPr="000A7F75">
        <w:t xml:space="preserve">Оценка теста: </w:t>
      </w:r>
    </w:p>
    <w:p w:rsidR="006E6088" w:rsidRPr="000A7F75" w:rsidRDefault="006E6088" w:rsidP="006E6088">
      <w:pPr>
        <w:ind w:left="1134"/>
        <w:jc w:val="both"/>
      </w:pPr>
      <w:r w:rsidRPr="000A7F75">
        <w:t>– 0(–) – ответ на тестовое задание неверный,</w:t>
      </w:r>
    </w:p>
    <w:p w:rsidR="006E6088" w:rsidRPr="000A7F75" w:rsidRDefault="006E6088" w:rsidP="006E6088">
      <w:pPr>
        <w:ind w:left="1134"/>
        <w:jc w:val="both"/>
      </w:pPr>
      <w:r w:rsidRPr="000A7F75">
        <w:t>– 1(+) – ответ на тестовое задание верный.</w:t>
      </w:r>
    </w:p>
    <w:p w:rsidR="006E6088" w:rsidRPr="000A7F75" w:rsidRDefault="006E6088" w:rsidP="006E6088">
      <w:pPr>
        <w:ind w:firstLine="709"/>
        <w:jc w:val="both"/>
      </w:pPr>
      <w:r w:rsidRPr="000A7F75">
        <w:t>Справочная таблица по переводу данных тестирования в пятибалльную систему:</w:t>
      </w:r>
    </w:p>
    <w:p w:rsidR="006E6088" w:rsidRPr="000A7F75" w:rsidRDefault="006E6088" w:rsidP="006E6088">
      <w:pPr>
        <w:ind w:firstLine="709"/>
        <w:jc w:val="both"/>
      </w:pPr>
    </w:p>
    <w:tbl>
      <w:tblPr>
        <w:tblStyle w:val="ab"/>
        <w:tblW w:w="0" w:type="auto"/>
        <w:tblInd w:w="1242" w:type="dxa"/>
        <w:tblLook w:val="04A0"/>
      </w:tblPr>
      <w:tblGrid>
        <w:gridCol w:w="2398"/>
        <w:gridCol w:w="3393"/>
        <w:gridCol w:w="3106"/>
      </w:tblGrid>
      <w:tr w:rsidR="006E6088" w:rsidRPr="000A7F75" w:rsidTr="000215BF">
        <w:trPr>
          <w:trHeight w:val="506"/>
        </w:trPr>
        <w:tc>
          <w:tcPr>
            <w:tcW w:w="2410" w:type="dxa"/>
            <w:vAlign w:val="center"/>
          </w:tcPr>
          <w:p w:rsidR="006E6088" w:rsidRPr="000A7F75" w:rsidRDefault="006E6088" w:rsidP="000215BF">
            <w:pPr>
              <w:jc w:val="center"/>
            </w:pPr>
            <w:r w:rsidRPr="000A7F75">
              <w:t>Критерий</w:t>
            </w:r>
          </w:p>
        </w:tc>
        <w:tc>
          <w:tcPr>
            <w:tcW w:w="3402" w:type="dxa"/>
            <w:vAlign w:val="center"/>
          </w:tcPr>
          <w:p w:rsidR="006E6088" w:rsidRPr="000A7F75" w:rsidRDefault="006E6088" w:rsidP="000215BF">
            <w:pPr>
              <w:jc w:val="center"/>
            </w:pPr>
            <w:r w:rsidRPr="000A7F75">
              <w:t>Балл</w:t>
            </w:r>
          </w:p>
        </w:tc>
        <w:tc>
          <w:tcPr>
            <w:tcW w:w="3119" w:type="dxa"/>
            <w:vAlign w:val="center"/>
          </w:tcPr>
          <w:p w:rsidR="006E6088" w:rsidRPr="000A7F75" w:rsidRDefault="006E6088" w:rsidP="000215BF">
            <w:pPr>
              <w:jc w:val="center"/>
            </w:pPr>
            <w:proofErr w:type="spellStart"/>
            <w:r w:rsidRPr="000A7F75">
              <w:t>Критериальный</w:t>
            </w:r>
            <w:proofErr w:type="spellEnd"/>
            <w:r w:rsidRPr="000A7F75">
              <w:t xml:space="preserve"> интервал</w:t>
            </w:r>
          </w:p>
        </w:tc>
      </w:tr>
      <w:tr w:rsidR="006E6088" w:rsidRPr="000A7F75" w:rsidTr="000215BF">
        <w:tc>
          <w:tcPr>
            <w:tcW w:w="2410" w:type="dxa"/>
            <w:vAlign w:val="center"/>
          </w:tcPr>
          <w:p w:rsidR="006E6088" w:rsidRPr="000A7F75" w:rsidRDefault="006E6088" w:rsidP="000215BF">
            <w:pPr>
              <w:spacing w:before="120" w:after="120"/>
            </w:pPr>
            <w:r w:rsidRPr="000A7F75">
              <w:t>85%</w:t>
            </w:r>
          </w:p>
        </w:tc>
        <w:tc>
          <w:tcPr>
            <w:tcW w:w="3402" w:type="dxa"/>
            <w:vAlign w:val="center"/>
          </w:tcPr>
          <w:p w:rsidR="006E6088" w:rsidRPr="000A7F75" w:rsidRDefault="006E6088" w:rsidP="000215BF">
            <w:pPr>
              <w:spacing w:before="120" w:after="120"/>
            </w:pPr>
            <w:r w:rsidRPr="000A7F75">
              <w:t>5 (отлично)</w:t>
            </w:r>
          </w:p>
        </w:tc>
        <w:tc>
          <w:tcPr>
            <w:tcW w:w="3119" w:type="dxa"/>
            <w:vAlign w:val="center"/>
          </w:tcPr>
          <w:p w:rsidR="006E6088" w:rsidRPr="000A7F75" w:rsidRDefault="006E6088" w:rsidP="000215BF">
            <w:pPr>
              <w:spacing w:before="120" w:after="120"/>
            </w:pPr>
            <w:r w:rsidRPr="000A7F75">
              <w:t>От 22 до 25</w:t>
            </w:r>
          </w:p>
        </w:tc>
      </w:tr>
      <w:tr w:rsidR="006E6088" w:rsidRPr="000A7F75" w:rsidTr="000215BF">
        <w:tc>
          <w:tcPr>
            <w:tcW w:w="2410" w:type="dxa"/>
            <w:vAlign w:val="center"/>
          </w:tcPr>
          <w:p w:rsidR="006E6088" w:rsidRPr="000A7F75" w:rsidRDefault="006E6088" w:rsidP="000215BF">
            <w:pPr>
              <w:spacing w:before="120" w:after="120"/>
            </w:pPr>
            <w:r w:rsidRPr="000A7F75">
              <w:t>68%</w:t>
            </w:r>
          </w:p>
        </w:tc>
        <w:tc>
          <w:tcPr>
            <w:tcW w:w="3402" w:type="dxa"/>
            <w:vAlign w:val="center"/>
          </w:tcPr>
          <w:p w:rsidR="006E6088" w:rsidRPr="000A7F75" w:rsidRDefault="006E6088" w:rsidP="000215BF">
            <w:pPr>
              <w:spacing w:before="120" w:after="120"/>
            </w:pPr>
            <w:r w:rsidRPr="000A7F75">
              <w:t>4 (хорошо)</w:t>
            </w:r>
          </w:p>
        </w:tc>
        <w:tc>
          <w:tcPr>
            <w:tcW w:w="3119" w:type="dxa"/>
            <w:vAlign w:val="center"/>
          </w:tcPr>
          <w:p w:rsidR="006E6088" w:rsidRPr="000A7F75" w:rsidRDefault="006E6088" w:rsidP="000215BF">
            <w:pPr>
              <w:spacing w:before="120" w:after="120"/>
            </w:pPr>
            <w:r w:rsidRPr="000A7F75">
              <w:t>От 18 до 21</w:t>
            </w:r>
          </w:p>
        </w:tc>
      </w:tr>
      <w:tr w:rsidR="006E6088" w:rsidRPr="000A7F75" w:rsidTr="000215BF">
        <w:tc>
          <w:tcPr>
            <w:tcW w:w="2410" w:type="dxa"/>
            <w:vAlign w:val="center"/>
          </w:tcPr>
          <w:p w:rsidR="006E6088" w:rsidRPr="000A7F75" w:rsidRDefault="006E6088" w:rsidP="000215BF">
            <w:pPr>
              <w:spacing w:before="120" w:after="120"/>
            </w:pPr>
            <w:r w:rsidRPr="000A7F75">
              <w:t>48%</w:t>
            </w:r>
          </w:p>
        </w:tc>
        <w:tc>
          <w:tcPr>
            <w:tcW w:w="3402" w:type="dxa"/>
            <w:vAlign w:val="center"/>
          </w:tcPr>
          <w:p w:rsidR="006E6088" w:rsidRPr="000A7F75" w:rsidRDefault="006E6088" w:rsidP="000215BF">
            <w:pPr>
              <w:spacing w:before="120" w:after="120"/>
            </w:pPr>
            <w:r w:rsidRPr="000A7F75">
              <w:t>3 (удовлетворительно)</w:t>
            </w:r>
          </w:p>
        </w:tc>
        <w:tc>
          <w:tcPr>
            <w:tcW w:w="3119" w:type="dxa"/>
            <w:vAlign w:val="center"/>
          </w:tcPr>
          <w:p w:rsidR="006E6088" w:rsidRPr="000A7F75" w:rsidRDefault="006E6088" w:rsidP="000215BF">
            <w:pPr>
              <w:spacing w:before="120" w:after="120"/>
            </w:pPr>
            <w:r w:rsidRPr="000A7F75">
              <w:t>От 12 до 17</w:t>
            </w:r>
          </w:p>
        </w:tc>
      </w:tr>
      <w:tr w:rsidR="006E6088" w:rsidRPr="000A7F75" w:rsidTr="000215BF">
        <w:tc>
          <w:tcPr>
            <w:tcW w:w="2410" w:type="dxa"/>
            <w:vAlign w:val="center"/>
          </w:tcPr>
          <w:p w:rsidR="006E6088" w:rsidRPr="000A7F75" w:rsidRDefault="006E6088" w:rsidP="000215BF">
            <w:pPr>
              <w:spacing w:before="120" w:after="120"/>
            </w:pPr>
            <w:r w:rsidRPr="000A7F75">
              <w:t>менее чем на 48%</w:t>
            </w:r>
          </w:p>
        </w:tc>
        <w:tc>
          <w:tcPr>
            <w:tcW w:w="3402" w:type="dxa"/>
            <w:vAlign w:val="center"/>
          </w:tcPr>
          <w:p w:rsidR="006E6088" w:rsidRPr="000A7F75" w:rsidRDefault="006E6088" w:rsidP="000215BF">
            <w:pPr>
              <w:spacing w:before="120" w:after="120"/>
            </w:pPr>
            <w:proofErr w:type="gramStart"/>
            <w:r w:rsidRPr="000A7F75">
              <w:t>2 неудовлетворительно)</w:t>
            </w:r>
            <w:proofErr w:type="gramEnd"/>
          </w:p>
        </w:tc>
        <w:tc>
          <w:tcPr>
            <w:tcW w:w="3119" w:type="dxa"/>
            <w:vAlign w:val="center"/>
          </w:tcPr>
          <w:p w:rsidR="006E6088" w:rsidRPr="000A7F75" w:rsidRDefault="006E6088" w:rsidP="000215BF">
            <w:pPr>
              <w:spacing w:before="120" w:after="120"/>
            </w:pPr>
            <w:r w:rsidRPr="000A7F75">
              <w:t>От 0 до 11</w:t>
            </w:r>
          </w:p>
        </w:tc>
      </w:tr>
    </w:tbl>
    <w:p w:rsidR="006E6088" w:rsidRPr="000A7F75" w:rsidRDefault="006E6088" w:rsidP="006E6088">
      <w:pPr>
        <w:keepNext/>
        <w:keepLines/>
        <w:suppressLineNumbers/>
        <w:suppressAutoHyphens/>
        <w:spacing w:before="120" w:after="120"/>
        <w:ind w:firstLine="567"/>
        <w:rPr>
          <w:b/>
          <w:bCs/>
        </w:rPr>
      </w:pPr>
      <w:r w:rsidRPr="000A7F75">
        <w:rPr>
          <w:b/>
          <w:bCs/>
        </w:rPr>
        <w:t>Версии эталонных ответов:</w:t>
      </w:r>
    </w:p>
    <w:tbl>
      <w:tblPr>
        <w:tblW w:w="1011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E827E6" w:rsidRPr="000A7F75" w:rsidTr="00E4516D">
        <w:trPr>
          <w:trHeight w:val="680"/>
        </w:trPr>
        <w:tc>
          <w:tcPr>
            <w:tcW w:w="1276" w:type="dxa"/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№ вопр</w:t>
            </w:r>
            <w:r w:rsidRPr="000A7F75">
              <w:rPr>
                <w:b/>
                <w:bCs/>
              </w:rPr>
              <w:t>о</w:t>
            </w:r>
            <w:r w:rsidRPr="000A7F75">
              <w:rPr>
                <w:b/>
                <w:bCs/>
              </w:rPr>
              <w:t>са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5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6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7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8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9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10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11</w:t>
            </w:r>
          </w:p>
        </w:tc>
        <w:tc>
          <w:tcPr>
            <w:tcW w:w="680" w:type="dxa"/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E827E6" w:rsidRPr="000A7F75" w:rsidRDefault="00E827E6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13</w:t>
            </w:r>
          </w:p>
        </w:tc>
      </w:tr>
      <w:tr w:rsidR="00E827E6" w:rsidRPr="000A7F75" w:rsidTr="00E4516D">
        <w:trPr>
          <w:trHeight w:val="680"/>
        </w:trPr>
        <w:tc>
          <w:tcPr>
            <w:tcW w:w="1276" w:type="dxa"/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№ ответа</w:t>
            </w:r>
          </w:p>
        </w:tc>
        <w:tc>
          <w:tcPr>
            <w:tcW w:w="680" w:type="dxa"/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4</w:t>
            </w:r>
          </w:p>
        </w:tc>
        <w:tc>
          <w:tcPr>
            <w:tcW w:w="680" w:type="dxa"/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2</w:t>
            </w:r>
          </w:p>
        </w:tc>
        <w:tc>
          <w:tcPr>
            <w:tcW w:w="680" w:type="dxa"/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4</w:t>
            </w:r>
          </w:p>
        </w:tc>
        <w:tc>
          <w:tcPr>
            <w:tcW w:w="680" w:type="dxa"/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1</w:t>
            </w:r>
          </w:p>
        </w:tc>
        <w:tc>
          <w:tcPr>
            <w:tcW w:w="680" w:type="dxa"/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1</w:t>
            </w:r>
          </w:p>
        </w:tc>
        <w:tc>
          <w:tcPr>
            <w:tcW w:w="680" w:type="dxa"/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2</w:t>
            </w:r>
          </w:p>
        </w:tc>
        <w:tc>
          <w:tcPr>
            <w:tcW w:w="680" w:type="dxa"/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2</w:t>
            </w:r>
          </w:p>
        </w:tc>
        <w:tc>
          <w:tcPr>
            <w:tcW w:w="680" w:type="dxa"/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1</w:t>
            </w:r>
          </w:p>
        </w:tc>
        <w:tc>
          <w:tcPr>
            <w:tcW w:w="680" w:type="dxa"/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4</w:t>
            </w:r>
          </w:p>
        </w:tc>
        <w:tc>
          <w:tcPr>
            <w:tcW w:w="680" w:type="dxa"/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4</w:t>
            </w:r>
          </w:p>
        </w:tc>
        <w:tc>
          <w:tcPr>
            <w:tcW w:w="680" w:type="dxa"/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3</w:t>
            </w:r>
          </w:p>
        </w:tc>
        <w:tc>
          <w:tcPr>
            <w:tcW w:w="680" w:type="dxa"/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2</w:t>
            </w:r>
          </w:p>
        </w:tc>
        <w:tc>
          <w:tcPr>
            <w:tcW w:w="680" w:type="dxa"/>
            <w:shd w:val="clear" w:color="auto" w:fill="auto"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2</w:t>
            </w:r>
          </w:p>
        </w:tc>
      </w:tr>
      <w:tr w:rsidR="00E827E6" w:rsidRPr="000A7F75" w:rsidTr="00E4516D">
        <w:trPr>
          <w:trHeight w:val="68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№ вопр</w:t>
            </w:r>
            <w:r w:rsidRPr="000A7F75">
              <w:rPr>
                <w:b/>
                <w:bCs/>
              </w:rPr>
              <w:t>о</w:t>
            </w:r>
            <w:r w:rsidRPr="000A7F75">
              <w:rPr>
                <w:b/>
                <w:bCs/>
              </w:rPr>
              <w:t>са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E6" w:rsidRPr="000A7F75" w:rsidRDefault="00E827E6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E6" w:rsidRPr="000A7F75" w:rsidRDefault="00E827E6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E6" w:rsidRPr="000A7F75" w:rsidRDefault="00E827E6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E6" w:rsidRPr="000A7F75" w:rsidRDefault="00E827E6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E6" w:rsidRPr="000A7F75" w:rsidRDefault="00E827E6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E6" w:rsidRPr="000A7F75" w:rsidRDefault="00E827E6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E6" w:rsidRPr="000A7F75" w:rsidRDefault="00E827E6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E6" w:rsidRPr="000A7F75" w:rsidRDefault="00E827E6" w:rsidP="00E827E6">
            <w:pPr>
              <w:jc w:val="center"/>
              <w:rPr>
                <w:b/>
                <w:bCs/>
              </w:rPr>
            </w:pPr>
            <w:r w:rsidRPr="000A7F75">
              <w:rPr>
                <w:b/>
                <w:bCs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25</w:t>
            </w:r>
          </w:p>
        </w:tc>
      </w:tr>
      <w:tr w:rsidR="00E827E6" w:rsidRPr="000A7F75" w:rsidTr="00E4516D">
        <w:trPr>
          <w:trHeight w:val="68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E6" w:rsidRPr="000A7F75" w:rsidRDefault="00E827E6" w:rsidP="000215BF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№ ответа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1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7E6" w:rsidRPr="000A7F75" w:rsidRDefault="00E827E6" w:rsidP="000C61A6">
            <w:pPr>
              <w:jc w:val="center"/>
              <w:rPr>
                <w:color w:val="000000"/>
              </w:rPr>
            </w:pPr>
            <w:r w:rsidRPr="000A7F75">
              <w:rPr>
                <w:color w:val="000000"/>
              </w:rPr>
              <w:t>1-a,2-b, 3-c, 4-d, 5-e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7E6" w:rsidRPr="000A7F75" w:rsidRDefault="00E827E6" w:rsidP="00216761">
            <w:pPr>
              <w:jc w:val="right"/>
              <w:rPr>
                <w:color w:val="000000"/>
              </w:rPr>
            </w:pPr>
            <w:r w:rsidRPr="000A7F75">
              <w:rPr>
                <w:color w:val="000000"/>
              </w:rPr>
              <w:t>4</w:t>
            </w:r>
          </w:p>
        </w:tc>
      </w:tr>
    </w:tbl>
    <w:p w:rsidR="00E827E6" w:rsidRDefault="00E827E6">
      <w:pPr>
        <w:rPr>
          <w:b/>
          <w:sz w:val="32"/>
          <w:szCs w:val="32"/>
        </w:rPr>
      </w:pPr>
    </w:p>
    <w:p w:rsidR="004F73F2" w:rsidRPr="008F5437" w:rsidRDefault="004F73F2">
      <w:pPr>
        <w:rPr>
          <w:b/>
          <w:sz w:val="32"/>
          <w:szCs w:val="32"/>
        </w:rPr>
      </w:pPr>
      <w:r w:rsidRPr="008F5437">
        <w:rPr>
          <w:b/>
          <w:sz w:val="32"/>
          <w:szCs w:val="32"/>
        </w:rPr>
        <w:br w:type="page"/>
      </w:r>
    </w:p>
    <w:p w:rsidR="0045074C" w:rsidRPr="000A7F75" w:rsidRDefault="00E4516D" w:rsidP="00741C80">
      <w:pPr>
        <w:shd w:val="clear" w:color="auto" w:fill="FFFFFF"/>
        <w:jc w:val="both"/>
        <w:rPr>
          <w:b/>
        </w:rPr>
      </w:pPr>
      <w:r w:rsidRPr="000A7F75">
        <w:lastRenderedPageBreak/>
        <w:t>6</w:t>
      </w:r>
      <w:r w:rsidR="0045074C" w:rsidRPr="000A7F75">
        <w:t>.</w:t>
      </w:r>
      <w:r w:rsidR="003A3D0A" w:rsidRPr="000A7F75">
        <w:t>1</w:t>
      </w:r>
      <w:r w:rsidRPr="000A7F75">
        <w:t>2</w:t>
      </w:r>
      <w:r w:rsidR="0045074C" w:rsidRPr="000A7F75">
        <w:t xml:space="preserve">. </w:t>
      </w:r>
      <w:r w:rsidRPr="000A7F75">
        <w:t xml:space="preserve"> Контрольная работа</w:t>
      </w:r>
      <w:r w:rsidR="0045074C" w:rsidRPr="000A7F75">
        <w:rPr>
          <w:bCs/>
        </w:rPr>
        <w:t>: «</w:t>
      </w:r>
      <w:r w:rsidR="00741C80" w:rsidRPr="000A7F75">
        <w:t>Раздел 4. Технологии создания и преобразования информационных объектов</w:t>
      </w:r>
      <w:proofErr w:type="gramStart"/>
      <w:r w:rsidR="00741C80" w:rsidRPr="000A7F75">
        <w:t xml:space="preserve"> :</w:t>
      </w:r>
      <w:proofErr w:type="gramEnd"/>
      <w:r w:rsidR="00741C80" w:rsidRPr="000A7F75">
        <w:t xml:space="preserve"> </w:t>
      </w:r>
      <w:r w:rsidR="003A3D0A" w:rsidRPr="000A7F75">
        <w:rPr>
          <w:bCs/>
        </w:rPr>
        <w:t xml:space="preserve">Технология обработки числовой информации. </w:t>
      </w:r>
      <w:r w:rsidR="00741C80" w:rsidRPr="000A7F75">
        <w:t xml:space="preserve">Раздел 5 </w:t>
      </w:r>
      <w:r w:rsidR="003A3D0A" w:rsidRPr="000A7F75">
        <w:rPr>
          <w:bCs/>
        </w:rPr>
        <w:t>Телекоммуникационные те</w:t>
      </w:r>
      <w:r w:rsidR="003A3D0A" w:rsidRPr="000A7F75">
        <w:rPr>
          <w:bCs/>
        </w:rPr>
        <w:t>х</w:t>
      </w:r>
      <w:r w:rsidR="003A3D0A" w:rsidRPr="000A7F75">
        <w:rPr>
          <w:bCs/>
        </w:rPr>
        <w:t>нологии</w:t>
      </w:r>
      <w:proofErr w:type="gramStart"/>
      <w:r w:rsidR="003A3D0A" w:rsidRPr="000A7F75">
        <w:rPr>
          <w:bCs/>
        </w:rPr>
        <w:t>.</w:t>
      </w:r>
      <w:r w:rsidR="0045074C" w:rsidRPr="000A7F75">
        <w:rPr>
          <w:bCs/>
        </w:rPr>
        <w:t>»</w:t>
      </w:r>
      <w:proofErr w:type="gramEnd"/>
    </w:p>
    <w:tbl>
      <w:tblPr>
        <w:tblStyle w:val="ab"/>
        <w:tblW w:w="10314" w:type="dxa"/>
        <w:tblLook w:val="04A0"/>
      </w:tblPr>
      <w:tblGrid>
        <w:gridCol w:w="566"/>
        <w:gridCol w:w="6"/>
        <w:gridCol w:w="9179"/>
        <w:gridCol w:w="563"/>
      </w:tblGrid>
      <w:tr w:rsidR="00CC601C" w:rsidRPr="000A7F75" w:rsidTr="00E4516D">
        <w:trPr>
          <w:trHeight w:val="1737"/>
        </w:trPr>
        <w:tc>
          <w:tcPr>
            <w:tcW w:w="572" w:type="dxa"/>
            <w:gridSpan w:val="2"/>
            <w:vAlign w:val="center"/>
          </w:tcPr>
          <w:p w:rsidR="00CC601C" w:rsidRPr="000A7F75" w:rsidRDefault="00CC601C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1.</w:t>
            </w:r>
          </w:p>
        </w:tc>
        <w:tc>
          <w:tcPr>
            <w:tcW w:w="9179" w:type="dxa"/>
          </w:tcPr>
          <w:p w:rsidR="00CC601C" w:rsidRPr="000A7F75" w:rsidRDefault="00CC601C" w:rsidP="000A7F75">
            <w:pPr>
              <w:rPr>
                <w:b/>
              </w:rPr>
            </w:pPr>
            <w:r w:rsidRPr="000A7F75">
              <w:rPr>
                <w:b/>
              </w:rPr>
              <w:t xml:space="preserve">Укажите правильный адрес ячейки: </w:t>
            </w:r>
          </w:p>
          <w:p w:rsidR="00CC601C" w:rsidRPr="000A7F75" w:rsidRDefault="00CC601C" w:rsidP="000A7F75">
            <w:pPr>
              <w:numPr>
                <w:ilvl w:val="0"/>
                <w:numId w:val="126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t xml:space="preserve">А12С </w:t>
            </w:r>
          </w:p>
          <w:p w:rsidR="00CC601C" w:rsidRPr="000A7F75" w:rsidRDefault="00CC601C" w:rsidP="000A7F75">
            <w:pPr>
              <w:numPr>
                <w:ilvl w:val="0"/>
                <w:numId w:val="126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t>В1256</w:t>
            </w:r>
          </w:p>
          <w:p w:rsidR="00CC601C" w:rsidRPr="000A7F75" w:rsidRDefault="00CC601C" w:rsidP="000A7F75">
            <w:pPr>
              <w:numPr>
                <w:ilvl w:val="0"/>
                <w:numId w:val="126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t>123С</w:t>
            </w:r>
          </w:p>
          <w:p w:rsidR="00CC601C" w:rsidRPr="000A7F75" w:rsidRDefault="00CC601C" w:rsidP="000A7F75">
            <w:pPr>
              <w:numPr>
                <w:ilvl w:val="0"/>
                <w:numId w:val="126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</w:rPr>
            </w:pPr>
            <w:r w:rsidRPr="000A7F75">
              <w:t>В1А</w:t>
            </w:r>
          </w:p>
        </w:tc>
        <w:tc>
          <w:tcPr>
            <w:tcW w:w="563" w:type="dxa"/>
          </w:tcPr>
          <w:p w:rsidR="00CC601C" w:rsidRPr="000A7F75" w:rsidRDefault="00CC601C" w:rsidP="000A7F75"/>
        </w:tc>
      </w:tr>
      <w:tr w:rsidR="0045074C" w:rsidRPr="000A7F75" w:rsidTr="00E4516D">
        <w:trPr>
          <w:trHeight w:val="1737"/>
        </w:trPr>
        <w:tc>
          <w:tcPr>
            <w:tcW w:w="572" w:type="dxa"/>
            <w:gridSpan w:val="2"/>
            <w:vAlign w:val="center"/>
          </w:tcPr>
          <w:p w:rsidR="0045074C" w:rsidRPr="000A7F75" w:rsidRDefault="00CC601C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2.</w:t>
            </w:r>
          </w:p>
        </w:tc>
        <w:tc>
          <w:tcPr>
            <w:tcW w:w="9179" w:type="dxa"/>
          </w:tcPr>
          <w:p w:rsidR="00CA7EDD" w:rsidRPr="000A7F75" w:rsidRDefault="00CA7EDD" w:rsidP="000A7F75">
            <w:pPr>
              <w:rPr>
                <w:b/>
              </w:rPr>
            </w:pPr>
            <w:r w:rsidRPr="000A7F75">
              <w:rPr>
                <w:b/>
              </w:rPr>
              <w:t>В электронных таблицах выделена группа ячеек А</w:t>
            </w:r>
            <w:proofErr w:type="gramStart"/>
            <w:r w:rsidRPr="000A7F75">
              <w:rPr>
                <w:b/>
              </w:rPr>
              <w:t>1</w:t>
            </w:r>
            <w:proofErr w:type="gramEnd"/>
            <w:r w:rsidRPr="000A7F75">
              <w:rPr>
                <w:b/>
              </w:rPr>
              <w:t xml:space="preserve">:В3. Сколько ячеек входит в этот диапазон? </w:t>
            </w:r>
          </w:p>
          <w:p w:rsidR="00CA7EDD" w:rsidRPr="000A7F75" w:rsidRDefault="00CA7EDD" w:rsidP="000A7F75">
            <w:pPr>
              <w:numPr>
                <w:ilvl w:val="0"/>
                <w:numId w:val="127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t>6</w:t>
            </w:r>
          </w:p>
          <w:p w:rsidR="00CA7EDD" w:rsidRPr="000A7F75" w:rsidRDefault="00CA7EDD" w:rsidP="000A7F75">
            <w:pPr>
              <w:numPr>
                <w:ilvl w:val="0"/>
                <w:numId w:val="127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t>5</w:t>
            </w:r>
          </w:p>
          <w:p w:rsidR="00CA7EDD" w:rsidRPr="000A7F75" w:rsidRDefault="00CA7EDD" w:rsidP="000A7F75">
            <w:pPr>
              <w:numPr>
                <w:ilvl w:val="0"/>
                <w:numId w:val="127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t>4</w:t>
            </w:r>
          </w:p>
          <w:p w:rsidR="0045074C" w:rsidRPr="000A7F75" w:rsidRDefault="00CA7EDD" w:rsidP="000A7F75">
            <w:pPr>
              <w:numPr>
                <w:ilvl w:val="0"/>
                <w:numId w:val="127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</w:rPr>
            </w:pPr>
            <w:r w:rsidRPr="000A7F75">
              <w:t>3</w:t>
            </w:r>
          </w:p>
        </w:tc>
        <w:tc>
          <w:tcPr>
            <w:tcW w:w="563" w:type="dxa"/>
          </w:tcPr>
          <w:p w:rsidR="0045074C" w:rsidRPr="000A7F75" w:rsidRDefault="0045074C" w:rsidP="000A7F75"/>
        </w:tc>
      </w:tr>
      <w:tr w:rsidR="003A3D0A" w:rsidRPr="000A7F75" w:rsidTr="00E4516D">
        <w:trPr>
          <w:trHeight w:val="1737"/>
        </w:trPr>
        <w:tc>
          <w:tcPr>
            <w:tcW w:w="572" w:type="dxa"/>
            <w:gridSpan w:val="2"/>
            <w:vAlign w:val="center"/>
          </w:tcPr>
          <w:p w:rsidR="003A3D0A" w:rsidRPr="000A7F75" w:rsidRDefault="00CC601C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3.</w:t>
            </w:r>
          </w:p>
        </w:tc>
        <w:tc>
          <w:tcPr>
            <w:tcW w:w="9179" w:type="dxa"/>
          </w:tcPr>
          <w:p w:rsidR="00CA7EDD" w:rsidRPr="000A7F75" w:rsidRDefault="00CA7EDD" w:rsidP="000A7F75">
            <w:pPr>
              <w:rPr>
                <w:b/>
              </w:rPr>
            </w:pPr>
            <w:r w:rsidRPr="000A7F75">
              <w:rPr>
                <w:b/>
              </w:rPr>
              <w:t>Результатом вычислений в ячейке С</w:t>
            </w:r>
            <w:proofErr w:type="gramStart"/>
            <w:r w:rsidRPr="000A7F75">
              <w:rPr>
                <w:b/>
              </w:rPr>
              <w:t>1</w:t>
            </w:r>
            <w:proofErr w:type="gramEnd"/>
            <w:r w:rsidRPr="000A7F75">
              <w:rPr>
                <w:b/>
              </w:rPr>
              <w:t xml:space="preserve"> будет: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134"/>
              <w:gridCol w:w="1134"/>
              <w:gridCol w:w="2835"/>
              <w:gridCol w:w="2835"/>
            </w:tblGrid>
            <w:tr w:rsidR="00CA7EDD" w:rsidRPr="000A7F75" w:rsidTr="00216761">
              <w:trPr>
                <w:trHeight w:val="340"/>
                <w:jc w:val="center"/>
              </w:trPr>
              <w:tc>
                <w:tcPr>
                  <w:tcW w:w="1134" w:type="dxa"/>
                  <w:vAlign w:val="center"/>
                </w:tcPr>
                <w:p w:rsidR="00CA7EDD" w:rsidRPr="000A7F75" w:rsidRDefault="00CA7EDD" w:rsidP="000A7F75">
                  <w:pPr>
                    <w:jc w:val="center"/>
                  </w:pPr>
                </w:p>
              </w:tc>
              <w:tc>
                <w:tcPr>
                  <w:tcW w:w="1134" w:type="dxa"/>
                  <w:vAlign w:val="center"/>
                </w:tcPr>
                <w:p w:rsidR="00CA7EDD" w:rsidRPr="000A7F75" w:rsidRDefault="00CA7EDD" w:rsidP="000A7F75">
                  <w:pPr>
                    <w:jc w:val="center"/>
                  </w:pPr>
                  <w:r w:rsidRPr="000A7F75">
                    <w:t>А</w:t>
                  </w:r>
                </w:p>
              </w:tc>
              <w:tc>
                <w:tcPr>
                  <w:tcW w:w="2835" w:type="dxa"/>
                  <w:vAlign w:val="center"/>
                </w:tcPr>
                <w:p w:rsidR="00CA7EDD" w:rsidRPr="000A7F75" w:rsidRDefault="00CA7EDD" w:rsidP="000A7F75">
                  <w:pPr>
                    <w:jc w:val="center"/>
                  </w:pPr>
                  <w:r w:rsidRPr="000A7F75">
                    <w:t>В</w:t>
                  </w:r>
                </w:p>
              </w:tc>
              <w:tc>
                <w:tcPr>
                  <w:tcW w:w="2835" w:type="dxa"/>
                  <w:vAlign w:val="center"/>
                </w:tcPr>
                <w:p w:rsidR="00CA7EDD" w:rsidRPr="000A7F75" w:rsidRDefault="00CA7EDD" w:rsidP="000A7F75">
                  <w:pPr>
                    <w:jc w:val="center"/>
                  </w:pPr>
                  <w:r w:rsidRPr="000A7F75">
                    <w:t>С</w:t>
                  </w:r>
                </w:p>
              </w:tc>
            </w:tr>
            <w:tr w:rsidR="00CA7EDD" w:rsidRPr="000A7F75" w:rsidTr="00216761">
              <w:trPr>
                <w:trHeight w:val="397"/>
                <w:jc w:val="center"/>
              </w:trPr>
              <w:tc>
                <w:tcPr>
                  <w:tcW w:w="1134" w:type="dxa"/>
                  <w:vAlign w:val="center"/>
                </w:tcPr>
                <w:p w:rsidR="00CA7EDD" w:rsidRPr="000A7F75" w:rsidRDefault="00CA7EDD" w:rsidP="000A7F75">
                  <w:pPr>
                    <w:jc w:val="center"/>
                  </w:pPr>
                  <w:r w:rsidRPr="000A7F75">
                    <w:t>1</w:t>
                  </w:r>
                </w:p>
              </w:tc>
              <w:tc>
                <w:tcPr>
                  <w:tcW w:w="1134" w:type="dxa"/>
                  <w:vAlign w:val="center"/>
                </w:tcPr>
                <w:p w:rsidR="00CA7EDD" w:rsidRPr="000A7F75" w:rsidRDefault="00CA7EDD" w:rsidP="000A7F75">
                  <w:pPr>
                    <w:jc w:val="center"/>
                  </w:pPr>
                  <w:r w:rsidRPr="000A7F75">
                    <w:t>5</w:t>
                  </w:r>
                </w:p>
              </w:tc>
              <w:tc>
                <w:tcPr>
                  <w:tcW w:w="2835" w:type="dxa"/>
                  <w:vAlign w:val="center"/>
                </w:tcPr>
                <w:p w:rsidR="00CA7EDD" w:rsidRPr="000A7F75" w:rsidRDefault="00CA7EDD" w:rsidP="000A7F75">
                  <w:pPr>
                    <w:jc w:val="center"/>
                  </w:pPr>
                  <w:r w:rsidRPr="000A7F75">
                    <w:t>=А</w:t>
                  </w:r>
                  <w:proofErr w:type="gramStart"/>
                  <w:r w:rsidRPr="000A7F75">
                    <w:t>1</w:t>
                  </w:r>
                  <w:proofErr w:type="gramEnd"/>
                  <w:r w:rsidRPr="000A7F75">
                    <w:t>*2</w:t>
                  </w:r>
                </w:p>
              </w:tc>
              <w:tc>
                <w:tcPr>
                  <w:tcW w:w="2835" w:type="dxa"/>
                  <w:vAlign w:val="center"/>
                </w:tcPr>
                <w:p w:rsidR="00CA7EDD" w:rsidRPr="000A7F75" w:rsidRDefault="00CA7EDD" w:rsidP="000A7F75">
                  <w:pPr>
                    <w:jc w:val="center"/>
                  </w:pPr>
                  <w:r w:rsidRPr="000A7F75">
                    <w:t>=А</w:t>
                  </w:r>
                  <w:proofErr w:type="gramStart"/>
                  <w:r w:rsidRPr="000A7F75">
                    <w:t>1</w:t>
                  </w:r>
                  <w:proofErr w:type="gramEnd"/>
                  <w:r w:rsidRPr="000A7F75">
                    <w:t>+В1</w:t>
                  </w:r>
                </w:p>
              </w:tc>
            </w:tr>
          </w:tbl>
          <w:p w:rsidR="003A3D0A" w:rsidRPr="000A7F75" w:rsidRDefault="00CA7EDD" w:rsidP="000A7F75">
            <w:pPr>
              <w:numPr>
                <w:ilvl w:val="0"/>
                <w:numId w:val="128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t>5</w:t>
            </w:r>
          </w:p>
          <w:p w:rsidR="00CA7EDD" w:rsidRPr="000A7F75" w:rsidRDefault="00CA7EDD" w:rsidP="000A7F75">
            <w:pPr>
              <w:numPr>
                <w:ilvl w:val="0"/>
                <w:numId w:val="128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t>10</w:t>
            </w:r>
          </w:p>
          <w:p w:rsidR="00CA7EDD" w:rsidRPr="000A7F75" w:rsidRDefault="00CA7EDD" w:rsidP="000A7F75">
            <w:pPr>
              <w:numPr>
                <w:ilvl w:val="0"/>
                <w:numId w:val="128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t>15</w:t>
            </w:r>
          </w:p>
          <w:p w:rsidR="00CA7EDD" w:rsidRPr="000A7F75" w:rsidRDefault="00CA7EDD" w:rsidP="000A7F75">
            <w:pPr>
              <w:numPr>
                <w:ilvl w:val="0"/>
                <w:numId w:val="128"/>
              </w:numPr>
              <w:tabs>
                <w:tab w:val="clear" w:pos="720"/>
                <w:tab w:val="num" w:pos="884"/>
              </w:tabs>
              <w:ind w:left="884" w:hanging="567"/>
              <w:rPr>
                <w:b/>
              </w:rPr>
            </w:pPr>
            <w:r w:rsidRPr="000A7F75">
              <w:t>20</w:t>
            </w:r>
          </w:p>
        </w:tc>
        <w:tc>
          <w:tcPr>
            <w:tcW w:w="563" w:type="dxa"/>
          </w:tcPr>
          <w:p w:rsidR="003A3D0A" w:rsidRPr="000A7F75" w:rsidRDefault="003A3D0A" w:rsidP="000A7F75"/>
        </w:tc>
      </w:tr>
      <w:tr w:rsidR="00CA7EDD" w:rsidRPr="000A7F75" w:rsidTr="00E4516D">
        <w:trPr>
          <w:trHeight w:val="1737"/>
        </w:trPr>
        <w:tc>
          <w:tcPr>
            <w:tcW w:w="572" w:type="dxa"/>
            <w:gridSpan w:val="2"/>
            <w:vAlign w:val="center"/>
          </w:tcPr>
          <w:p w:rsidR="00CA7EDD" w:rsidRPr="000A7F75" w:rsidRDefault="005F0663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4.</w:t>
            </w:r>
          </w:p>
        </w:tc>
        <w:tc>
          <w:tcPr>
            <w:tcW w:w="9179" w:type="dxa"/>
          </w:tcPr>
          <w:p w:rsidR="00CA7EDD" w:rsidRPr="000A7F75" w:rsidRDefault="005F0663" w:rsidP="000A7F75">
            <w:pPr>
              <w:rPr>
                <w:b/>
              </w:rPr>
            </w:pPr>
            <w:r w:rsidRPr="000A7F75">
              <w:rPr>
                <w:b/>
              </w:rPr>
              <w:t>В ЭТ нельзя удалить:</w:t>
            </w:r>
          </w:p>
          <w:p w:rsidR="005F0663" w:rsidRPr="000A7F75" w:rsidRDefault="005F0663" w:rsidP="000A7F75">
            <w:pPr>
              <w:numPr>
                <w:ilvl w:val="0"/>
                <w:numId w:val="129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t>столбец</w:t>
            </w:r>
          </w:p>
          <w:p w:rsidR="005F0663" w:rsidRPr="000A7F75" w:rsidRDefault="005F0663" w:rsidP="000A7F75">
            <w:pPr>
              <w:numPr>
                <w:ilvl w:val="0"/>
                <w:numId w:val="129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t>строку</w:t>
            </w:r>
          </w:p>
          <w:p w:rsidR="005F0663" w:rsidRPr="000A7F75" w:rsidRDefault="005F0663" w:rsidP="000A7F75">
            <w:pPr>
              <w:numPr>
                <w:ilvl w:val="0"/>
                <w:numId w:val="129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t>имя ячейки</w:t>
            </w:r>
          </w:p>
          <w:p w:rsidR="005F0663" w:rsidRPr="000A7F75" w:rsidRDefault="005F0663" w:rsidP="000A7F75">
            <w:pPr>
              <w:numPr>
                <w:ilvl w:val="0"/>
                <w:numId w:val="129"/>
              </w:numPr>
              <w:tabs>
                <w:tab w:val="clear" w:pos="720"/>
                <w:tab w:val="num" w:pos="884"/>
              </w:tabs>
              <w:ind w:left="884" w:hanging="567"/>
            </w:pPr>
            <w:r w:rsidRPr="000A7F75">
              <w:t>содержимое ячейки</w:t>
            </w:r>
          </w:p>
        </w:tc>
        <w:tc>
          <w:tcPr>
            <w:tcW w:w="563" w:type="dxa"/>
          </w:tcPr>
          <w:p w:rsidR="00CA7EDD" w:rsidRPr="000A7F75" w:rsidRDefault="00CA7EDD" w:rsidP="000A7F75"/>
        </w:tc>
      </w:tr>
      <w:tr w:rsidR="00CA7EDD" w:rsidRPr="000A7F75" w:rsidTr="00E4516D">
        <w:trPr>
          <w:trHeight w:val="1737"/>
        </w:trPr>
        <w:tc>
          <w:tcPr>
            <w:tcW w:w="572" w:type="dxa"/>
            <w:gridSpan w:val="2"/>
            <w:vAlign w:val="center"/>
          </w:tcPr>
          <w:p w:rsidR="00CA7EDD" w:rsidRPr="000A7F75" w:rsidRDefault="005F0663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5.</w:t>
            </w:r>
          </w:p>
        </w:tc>
        <w:tc>
          <w:tcPr>
            <w:tcW w:w="9179" w:type="dxa"/>
          </w:tcPr>
          <w:p w:rsidR="00CA7EDD" w:rsidRPr="000A7F75" w:rsidRDefault="00B766D8" w:rsidP="000A7F75">
            <w:pPr>
              <w:rPr>
                <w:b/>
              </w:rPr>
            </w:pPr>
            <w:r w:rsidRPr="000A7F75">
              <w:rPr>
                <w:b/>
              </w:rPr>
              <w:t>Основным элементом ЭТ является:</w:t>
            </w:r>
          </w:p>
          <w:p w:rsidR="00B766D8" w:rsidRPr="000A7F75" w:rsidRDefault="00B766D8" w:rsidP="000A7F75">
            <w:pPr>
              <w:numPr>
                <w:ilvl w:val="0"/>
                <w:numId w:val="131"/>
              </w:numPr>
              <w:tabs>
                <w:tab w:val="clear" w:pos="720"/>
                <w:tab w:val="num" w:pos="846"/>
              </w:tabs>
              <w:ind w:left="884" w:hanging="567"/>
            </w:pPr>
            <w:r w:rsidRPr="000A7F75">
              <w:t>ячейка</w:t>
            </w:r>
          </w:p>
          <w:p w:rsidR="00B766D8" w:rsidRPr="000A7F75" w:rsidRDefault="00B766D8" w:rsidP="000A7F75">
            <w:pPr>
              <w:numPr>
                <w:ilvl w:val="0"/>
                <w:numId w:val="131"/>
              </w:numPr>
              <w:tabs>
                <w:tab w:val="clear" w:pos="720"/>
                <w:tab w:val="num" w:pos="846"/>
              </w:tabs>
              <w:ind w:left="884" w:hanging="567"/>
            </w:pPr>
            <w:r w:rsidRPr="000A7F75">
              <w:t>строка</w:t>
            </w:r>
          </w:p>
          <w:p w:rsidR="00B766D8" w:rsidRPr="000A7F75" w:rsidRDefault="00B766D8" w:rsidP="000A7F75">
            <w:pPr>
              <w:numPr>
                <w:ilvl w:val="0"/>
                <w:numId w:val="131"/>
              </w:numPr>
              <w:tabs>
                <w:tab w:val="clear" w:pos="720"/>
                <w:tab w:val="num" w:pos="846"/>
              </w:tabs>
              <w:ind w:left="884" w:hanging="567"/>
            </w:pPr>
            <w:r w:rsidRPr="000A7F75">
              <w:t>столбец</w:t>
            </w:r>
          </w:p>
          <w:p w:rsidR="00B766D8" w:rsidRPr="000A7F75" w:rsidRDefault="00B766D8" w:rsidP="000A7F75">
            <w:pPr>
              <w:numPr>
                <w:ilvl w:val="0"/>
                <w:numId w:val="131"/>
              </w:numPr>
              <w:tabs>
                <w:tab w:val="clear" w:pos="720"/>
                <w:tab w:val="num" w:pos="846"/>
              </w:tabs>
              <w:ind w:left="884" w:hanging="567"/>
            </w:pPr>
            <w:r w:rsidRPr="000A7F75">
              <w:t>таблица</w:t>
            </w:r>
          </w:p>
        </w:tc>
        <w:tc>
          <w:tcPr>
            <w:tcW w:w="563" w:type="dxa"/>
          </w:tcPr>
          <w:p w:rsidR="00CA7EDD" w:rsidRPr="000A7F75" w:rsidRDefault="00CA7EDD" w:rsidP="000A7F75"/>
        </w:tc>
      </w:tr>
      <w:tr w:rsidR="00B766D8" w:rsidRPr="000A7F75" w:rsidTr="00E4516D">
        <w:trPr>
          <w:trHeight w:val="1737"/>
        </w:trPr>
        <w:tc>
          <w:tcPr>
            <w:tcW w:w="572" w:type="dxa"/>
            <w:gridSpan w:val="2"/>
            <w:vAlign w:val="center"/>
          </w:tcPr>
          <w:p w:rsidR="00B766D8" w:rsidRPr="000A7F75" w:rsidRDefault="00266307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6.</w:t>
            </w:r>
          </w:p>
        </w:tc>
        <w:tc>
          <w:tcPr>
            <w:tcW w:w="9179" w:type="dxa"/>
          </w:tcPr>
          <w:p w:rsidR="00B766D8" w:rsidRPr="000A7F75" w:rsidRDefault="00266307" w:rsidP="000A7F75">
            <w:pPr>
              <w:rPr>
                <w:b/>
              </w:rPr>
            </w:pPr>
            <w:r w:rsidRPr="000A7F75">
              <w:rPr>
                <w:b/>
              </w:rPr>
              <w:t>Укажите неправильную формулу:</w:t>
            </w:r>
          </w:p>
          <w:p w:rsidR="00266307" w:rsidRPr="000A7F75" w:rsidRDefault="00266307" w:rsidP="000A7F75">
            <w:pPr>
              <w:numPr>
                <w:ilvl w:val="0"/>
                <w:numId w:val="130"/>
              </w:numPr>
              <w:tabs>
                <w:tab w:val="clear" w:pos="720"/>
                <w:tab w:val="num" w:pos="846"/>
              </w:tabs>
              <w:ind w:left="884" w:hanging="567"/>
            </w:pPr>
            <w:r w:rsidRPr="000A7F75">
              <w:t>А</w:t>
            </w:r>
            <w:proofErr w:type="gramStart"/>
            <w:r w:rsidRPr="000A7F75">
              <w:t>2</w:t>
            </w:r>
            <w:proofErr w:type="gramEnd"/>
            <w:r w:rsidRPr="000A7F75">
              <w:t>+В4</w:t>
            </w:r>
          </w:p>
          <w:p w:rsidR="00266307" w:rsidRPr="000A7F75" w:rsidRDefault="00266307" w:rsidP="000A7F75">
            <w:pPr>
              <w:numPr>
                <w:ilvl w:val="0"/>
                <w:numId w:val="130"/>
              </w:numPr>
              <w:tabs>
                <w:tab w:val="clear" w:pos="720"/>
                <w:tab w:val="num" w:pos="846"/>
              </w:tabs>
              <w:ind w:left="884" w:hanging="567"/>
            </w:pPr>
            <w:r w:rsidRPr="000A7F75">
              <w:t>=А</w:t>
            </w:r>
            <w:proofErr w:type="gramStart"/>
            <w:r w:rsidRPr="000A7F75">
              <w:t>1</w:t>
            </w:r>
            <w:proofErr w:type="gramEnd"/>
            <w:r w:rsidRPr="000A7F75">
              <w:t>/С453</w:t>
            </w:r>
          </w:p>
          <w:p w:rsidR="00266307" w:rsidRPr="000A7F75" w:rsidRDefault="00266307" w:rsidP="000A7F75">
            <w:pPr>
              <w:numPr>
                <w:ilvl w:val="0"/>
                <w:numId w:val="130"/>
              </w:numPr>
              <w:tabs>
                <w:tab w:val="clear" w:pos="720"/>
                <w:tab w:val="num" w:pos="846"/>
              </w:tabs>
              <w:ind w:left="884" w:hanging="567"/>
            </w:pPr>
            <w:r w:rsidRPr="000A7F75">
              <w:t>=С245*М67</w:t>
            </w:r>
          </w:p>
          <w:p w:rsidR="00266307" w:rsidRPr="000A7F75" w:rsidRDefault="00266307" w:rsidP="000A7F75">
            <w:pPr>
              <w:numPr>
                <w:ilvl w:val="0"/>
                <w:numId w:val="130"/>
              </w:numPr>
              <w:tabs>
                <w:tab w:val="clear" w:pos="720"/>
                <w:tab w:val="num" w:pos="846"/>
              </w:tabs>
              <w:ind w:left="884" w:hanging="567"/>
            </w:pPr>
            <w:r w:rsidRPr="000A7F75">
              <w:t>=О89-К89</w:t>
            </w:r>
          </w:p>
        </w:tc>
        <w:tc>
          <w:tcPr>
            <w:tcW w:w="563" w:type="dxa"/>
          </w:tcPr>
          <w:p w:rsidR="00B766D8" w:rsidRPr="000A7F75" w:rsidRDefault="00B766D8" w:rsidP="000A7F75"/>
        </w:tc>
      </w:tr>
      <w:tr w:rsidR="00B766D8" w:rsidRPr="000A7F75" w:rsidTr="00E4516D">
        <w:trPr>
          <w:trHeight w:val="1737"/>
        </w:trPr>
        <w:tc>
          <w:tcPr>
            <w:tcW w:w="572" w:type="dxa"/>
            <w:gridSpan w:val="2"/>
            <w:vAlign w:val="center"/>
          </w:tcPr>
          <w:p w:rsidR="00B766D8" w:rsidRPr="000A7F75" w:rsidRDefault="00266307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7.</w:t>
            </w:r>
          </w:p>
        </w:tc>
        <w:tc>
          <w:tcPr>
            <w:tcW w:w="9179" w:type="dxa"/>
          </w:tcPr>
          <w:p w:rsidR="00B766D8" w:rsidRPr="000A7F75" w:rsidRDefault="00266307" w:rsidP="000A7F75">
            <w:pPr>
              <w:rPr>
                <w:b/>
              </w:rPr>
            </w:pPr>
            <w:r w:rsidRPr="000A7F75">
              <w:rPr>
                <w:b/>
              </w:rPr>
              <w:t>При перемещении или копировании в ЭТ абсолютные ссылки:</w:t>
            </w:r>
          </w:p>
          <w:p w:rsidR="00266307" w:rsidRPr="000A7F75" w:rsidRDefault="00266307" w:rsidP="000A7F75">
            <w:pPr>
              <w:numPr>
                <w:ilvl w:val="0"/>
                <w:numId w:val="132"/>
              </w:numPr>
              <w:tabs>
                <w:tab w:val="clear" w:pos="720"/>
                <w:tab w:val="num" w:pos="846"/>
              </w:tabs>
              <w:ind w:left="846" w:hanging="486"/>
            </w:pPr>
            <w:r w:rsidRPr="000A7F75">
              <w:t>не изменяются</w:t>
            </w:r>
          </w:p>
          <w:p w:rsidR="00266307" w:rsidRPr="000A7F75" w:rsidRDefault="00266307" w:rsidP="000A7F75">
            <w:pPr>
              <w:numPr>
                <w:ilvl w:val="0"/>
                <w:numId w:val="132"/>
              </w:numPr>
              <w:tabs>
                <w:tab w:val="clear" w:pos="720"/>
                <w:tab w:val="num" w:pos="846"/>
              </w:tabs>
              <w:ind w:left="846" w:hanging="486"/>
            </w:pPr>
            <w:r w:rsidRPr="000A7F75">
              <w:t>преобразуются вне зависимости от нового положения формулы</w:t>
            </w:r>
          </w:p>
          <w:p w:rsidR="00266307" w:rsidRPr="000A7F75" w:rsidRDefault="00266307" w:rsidP="000A7F75">
            <w:pPr>
              <w:numPr>
                <w:ilvl w:val="0"/>
                <w:numId w:val="132"/>
              </w:numPr>
              <w:tabs>
                <w:tab w:val="clear" w:pos="720"/>
                <w:tab w:val="num" w:pos="846"/>
              </w:tabs>
              <w:ind w:left="846" w:hanging="486"/>
            </w:pPr>
            <w:r w:rsidRPr="000A7F75">
              <w:t>преобразуются в зависимости от нового положения формулы</w:t>
            </w:r>
          </w:p>
          <w:p w:rsidR="00266307" w:rsidRPr="000A7F75" w:rsidRDefault="00266307" w:rsidP="000A7F75">
            <w:pPr>
              <w:numPr>
                <w:ilvl w:val="0"/>
                <w:numId w:val="132"/>
              </w:numPr>
              <w:tabs>
                <w:tab w:val="clear" w:pos="720"/>
                <w:tab w:val="num" w:pos="846"/>
              </w:tabs>
              <w:ind w:left="846" w:hanging="486"/>
            </w:pPr>
            <w:r w:rsidRPr="000A7F75">
              <w:t>преобразуются в зависимости от длины формулы</w:t>
            </w:r>
          </w:p>
        </w:tc>
        <w:tc>
          <w:tcPr>
            <w:tcW w:w="563" w:type="dxa"/>
          </w:tcPr>
          <w:p w:rsidR="00B766D8" w:rsidRPr="000A7F75" w:rsidRDefault="00B766D8" w:rsidP="000A7F75"/>
        </w:tc>
      </w:tr>
      <w:tr w:rsidR="00266307" w:rsidRPr="000A7F75" w:rsidTr="00E4516D">
        <w:trPr>
          <w:trHeight w:val="1737"/>
        </w:trPr>
        <w:tc>
          <w:tcPr>
            <w:tcW w:w="572" w:type="dxa"/>
            <w:gridSpan w:val="2"/>
            <w:vAlign w:val="center"/>
          </w:tcPr>
          <w:p w:rsidR="00266307" w:rsidRPr="000A7F75" w:rsidRDefault="00266307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8.</w:t>
            </w:r>
          </w:p>
        </w:tc>
        <w:tc>
          <w:tcPr>
            <w:tcW w:w="9179" w:type="dxa"/>
          </w:tcPr>
          <w:p w:rsidR="00266307" w:rsidRPr="000A7F75" w:rsidRDefault="00266307" w:rsidP="000A7F75">
            <w:pPr>
              <w:rPr>
                <w:b/>
              </w:rPr>
            </w:pPr>
            <w:r w:rsidRPr="000A7F75">
              <w:rPr>
                <w:b/>
              </w:rPr>
              <w:t>Диапазон – это:</w:t>
            </w:r>
          </w:p>
          <w:p w:rsidR="00266307" w:rsidRPr="000A7F75" w:rsidRDefault="00AF148D" w:rsidP="000A7F75">
            <w:pPr>
              <w:numPr>
                <w:ilvl w:val="0"/>
                <w:numId w:val="133"/>
              </w:numPr>
              <w:tabs>
                <w:tab w:val="clear" w:pos="720"/>
                <w:tab w:val="num" w:pos="846"/>
              </w:tabs>
              <w:ind w:left="846" w:hanging="529"/>
            </w:pPr>
            <w:r w:rsidRPr="000A7F75">
              <w:t>только</w:t>
            </w:r>
            <w:r w:rsidR="00266307" w:rsidRPr="000A7F75">
              <w:t xml:space="preserve"> ячейки одной строки</w:t>
            </w:r>
          </w:p>
          <w:p w:rsidR="00266307" w:rsidRPr="000A7F75" w:rsidRDefault="00266307" w:rsidP="000A7F75">
            <w:pPr>
              <w:numPr>
                <w:ilvl w:val="0"/>
                <w:numId w:val="133"/>
              </w:numPr>
              <w:tabs>
                <w:tab w:val="clear" w:pos="720"/>
                <w:tab w:val="num" w:pos="846"/>
              </w:tabs>
              <w:ind w:left="846" w:hanging="529"/>
            </w:pPr>
            <w:r w:rsidRPr="000A7F75">
              <w:t>совокупность клеток, образующих в таблице область прямоугольной формы</w:t>
            </w:r>
          </w:p>
          <w:p w:rsidR="00266307" w:rsidRPr="000A7F75" w:rsidRDefault="00AF148D" w:rsidP="000A7F75">
            <w:pPr>
              <w:numPr>
                <w:ilvl w:val="0"/>
                <w:numId w:val="133"/>
              </w:numPr>
              <w:tabs>
                <w:tab w:val="clear" w:pos="720"/>
                <w:tab w:val="num" w:pos="846"/>
              </w:tabs>
              <w:ind w:left="846" w:hanging="529"/>
            </w:pPr>
            <w:r w:rsidRPr="000A7F75">
              <w:t>только</w:t>
            </w:r>
            <w:r w:rsidR="00266307" w:rsidRPr="000A7F75">
              <w:t xml:space="preserve"> ячейки одного столбца</w:t>
            </w:r>
          </w:p>
          <w:p w:rsidR="00266307" w:rsidRPr="000A7F75" w:rsidRDefault="00266307" w:rsidP="000A7F75">
            <w:pPr>
              <w:numPr>
                <w:ilvl w:val="0"/>
                <w:numId w:val="133"/>
              </w:numPr>
              <w:tabs>
                <w:tab w:val="clear" w:pos="720"/>
                <w:tab w:val="num" w:pos="846"/>
              </w:tabs>
              <w:ind w:left="846" w:hanging="529"/>
            </w:pPr>
            <w:r w:rsidRPr="000A7F75">
              <w:t>множество допустимых значений</w:t>
            </w:r>
          </w:p>
        </w:tc>
        <w:tc>
          <w:tcPr>
            <w:tcW w:w="563" w:type="dxa"/>
          </w:tcPr>
          <w:p w:rsidR="00266307" w:rsidRPr="000A7F75" w:rsidRDefault="00266307" w:rsidP="000A7F75"/>
        </w:tc>
      </w:tr>
      <w:tr w:rsidR="00266307" w:rsidRPr="000A7F75" w:rsidTr="00E4516D">
        <w:trPr>
          <w:trHeight w:val="1737"/>
        </w:trPr>
        <w:tc>
          <w:tcPr>
            <w:tcW w:w="572" w:type="dxa"/>
            <w:gridSpan w:val="2"/>
            <w:vAlign w:val="center"/>
          </w:tcPr>
          <w:p w:rsidR="00266307" w:rsidRPr="000A7F75" w:rsidRDefault="00266307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lastRenderedPageBreak/>
              <w:t>9.</w:t>
            </w:r>
          </w:p>
        </w:tc>
        <w:tc>
          <w:tcPr>
            <w:tcW w:w="9179" w:type="dxa"/>
          </w:tcPr>
          <w:p w:rsidR="00266307" w:rsidRPr="000A7F75" w:rsidRDefault="00266307" w:rsidP="000A7F75">
            <w:pPr>
              <w:rPr>
                <w:b/>
              </w:rPr>
            </w:pPr>
            <w:r w:rsidRPr="000A7F75">
              <w:rPr>
                <w:b/>
              </w:rPr>
              <w:t>Электронная таблица – это</w:t>
            </w:r>
          </w:p>
          <w:p w:rsidR="00266307" w:rsidRPr="000A7F75" w:rsidRDefault="00266307" w:rsidP="000A7F75">
            <w:pPr>
              <w:numPr>
                <w:ilvl w:val="0"/>
                <w:numId w:val="134"/>
              </w:numPr>
              <w:tabs>
                <w:tab w:val="clear" w:pos="720"/>
                <w:tab w:val="num" w:pos="846"/>
              </w:tabs>
              <w:ind w:left="846" w:hanging="529"/>
            </w:pPr>
            <w:r w:rsidRPr="000A7F75">
              <w:t>прикладная программа для обработки кодовых таблиц</w:t>
            </w:r>
          </w:p>
          <w:p w:rsidR="00266307" w:rsidRPr="000A7F75" w:rsidRDefault="00266307" w:rsidP="000A7F75">
            <w:pPr>
              <w:numPr>
                <w:ilvl w:val="0"/>
                <w:numId w:val="134"/>
              </w:numPr>
              <w:tabs>
                <w:tab w:val="clear" w:pos="720"/>
                <w:tab w:val="num" w:pos="846"/>
              </w:tabs>
              <w:ind w:left="846" w:hanging="529"/>
            </w:pPr>
            <w:r w:rsidRPr="000A7F75">
              <w:t>устройство персонального компьютера, управляющее его ресурсами</w:t>
            </w:r>
          </w:p>
          <w:p w:rsidR="00266307" w:rsidRPr="000A7F75" w:rsidRDefault="00266307" w:rsidP="000A7F75">
            <w:pPr>
              <w:numPr>
                <w:ilvl w:val="0"/>
                <w:numId w:val="134"/>
              </w:numPr>
              <w:tabs>
                <w:tab w:val="clear" w:pos="720"/>
                <w:tab w:val="num" w:pos="846"/>
              </w:tabs>
              <w:ind w:left="846" w:hanging="529"/>
            </w:pPr>
            <w:r w:rsidRPr="000A7F75">
              <w:t>прикладная программа, предназначенная для обработки структурированных в виде таблицы данных</w:t>
            </w:r>
          </w:p>
          <w:p w:rsidR="001D5C65" w:rsidRPr="000A7F75" w:rsidRDefault="00266307" w:rsidP="000A7F75">
            <w:pPr>
              <w:numPr>
                <w:ilvl w:val="0"/>
                <w:numId w:val="134"/>
              </w:numPr>
              <w:tabs>
                <w:tab w:val="clear" w:pos="720"/>
                <w:tab w:val="num" w:pos="846"/>
              </w:tabs>
              <w:ind w:left="846" w:hanging="529"/>
            </w:pPr>
            <w:r w:rsidRPr="000A7F75">
              <w:t>системная программа, управляющая ресурсами персонального компьютера при обработке таблиц</w:t>
            </w:r>
          </w:p>
        </w:tc>
        <w:tc>
          <w:tcPr>
            <w:tcW w:w="563" w:type="dxa"/>
          </w:tcPr>
          <w:p w:rsidR="00266307" w:rsidRPr="000A7F75" w:rsidRDefault="00266307" w:rsidP="000A7F75"/>
        </w:tc>
      </w:tr>
      <w:tr w:rsidR="00266307" w:rsidRPr="000A7F75" w:rsidTr="00E4516D">
        <w:trPr>
          <w:trHeight w:val="1737"/>
        </w:trPr>
        <w:tc>
          <w:tcPr>
            <w:tcW w:w="572" w:type="dxa"/>
            <w:gridSpan w:val="2"/>
            <w:vAlign w:val="center"/>
          </w:tcPr>
          <w:p w:rsidR="00266307" w:rsidRPr="000A7F75" w:rsidRDefault="00266307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10.</w:t>
            </w:r>
          </w:p>
        </w:tc>
        <w:tc>
          <w:tcPr>
            <w:tcW w:w="9179" w:type="dxa"/>
          </w:tcPr>
          <w:p w:rsidR="00266307" w:rsidRPr="000A7F75" w:rsidRDefault="000A7F75" w:rsidP="000A7F75">
            <w:pPr>
              <w:rPr>
                <w:b/>
              </w:rPr>
            </w:pPr>
            <w:r w:rsidRPr="000A7F75"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2302510</wp:posOffset>
                  </wp:positionH>
                  <wp:positionV relativeFrom="paragraph">
                    <wp:posOffset>190500</wp:posOffset>
                  </wp:positionV>
                  <wp:extent cx="2891790" cy="1539875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486" y="21377"/>
                      <wp:lineTo x="21486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2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35CBC" w:rsidRPr="000A7F75">
              <w:rPr>
                <w:b/>
              </w:rPr>
              <w:t>Какая формула будет получена при копировании в ячейку D3, формулы из яче</w:t>
            </w:r>
            <w:r w:rsidR="00D35CBC" w:rsidRPr="000A7F75">
              <w:rPr>
                <w:b/>
              </w:rPr>
              <w:t>й</w:t>
            </w:r>
            <w:r w:rsidR="00D35CBC" w:rsidRPr="000A7F75">
              <w:rPr>
                <w:b/>
              </w:rPr>
              <w:t>ки D2</w:t>
            </w:r>
          </w:p>
          <w:p w:rsidR="00D35CBC" w:rsidRPr="000A7F75" w:rsidRDefault="00D35CBC" w:rsidP="000A7F75">
            <w:pPr>
              <w:numPr>
                <w:ilvl w:val="0"/>
                <w:numId w:val="135"/>
              </w:numPr>
              <w:tabs>
                <w:tab w:val="clear" w:pos="720"/>
                <w:tab w:val="num" w:pos="846"/>
              </w:tabs>
              <w:ind w:left="846" w:hanging="529"/>
            </w:pPr>
            <w:r w:rsidRPr="000A7F75">
              <w:t>=А2</w:t>
            </w:r>
            <w:proofErr w:type="gramStart"/>
            <w:r w:rsidRPr="000A7F75">
              <w:t>*$С</w:t>
            </w:r>
            <w:proofErr w:type="gramEnd"/>
            <w:r w:rsidRPr="000A7F75">
              <w:t>$2</w:t>
            </w:r>
          </w:p>
          <w:p w:rsidR="00D35CBC" w:rsidRPr="000A7F75" w:rsidRDefault="00D35CBC" w:rsidP="000A7F75">
            <w:pPr>
              <w:numPr>
                <w:ilvl w:val="0"/>
                <w:numId w:val="135"/>
              </w:numPr>
              <w:tabs>
                <w:tab w:val="clear" w:pos="720"/>
                <w:tab w:val="num" w:pos="846"/>
              </w:tabs>
              <w:ind w:left="846" w:hanging="529"/>
            </w:pPr>
            <w:r w:rsidRPr="000A7F75">
              <w:t>=$A$2*C2</w:t>
            </w:r>
          </w:p>
          <w:p w:rsidR="00D35CBC" w:rsidRPr="000A7F75" w:rsidRDefault="00D35CBC" w:rsidP="000A7F75">
            <w:pPr>
              <w:numPr>
                <w:ilvl w:val="0"/>
                <w:numId w:val="135"/>
              </w:numPr>
              <w:tabs>
                <w:tab w:val="clear" w:pos="720"/>
                <w:tab w:val="num" w:pos="846"/>
              </w:tabs>
              <w:ind w:left="846" w:hanging="529"/>
            </w:pPr>
            <w:r w:rsidRPr="000A7F75">
              <w:t>=A3*$C$2</w:t>
            </w:r>
          </w:p>
          <w:p w:rsidR="00D35CBC" w:rsidRPr="000A7F75" w:rsidRDefault="00D35CBC" w:rsidP="000A7F75">
            <w:pPr>
              <w:numPr>
                <w:ilvl w:val="0"/>
                <w:numId w:val="135"/>
              </w:numPr>
              <w:tabs>
                <w:tab w:val="clear" w:pos="720"/>
                <w:tab w:val="num" w:pos="846"/>
              </w:tabs>
              <w:ind w:left="846" w:hanging="529"/>
            </w:pPr>
            <w:r w:rsidRPr="000A7F75">
              <w:t>= A2*C3</w:t>
            </w:r>
          </w:p>
          <w:p w:rsidR="00D35CBC" w:rsidRPr="000A7F75" w:rsidRDefault="00D35CBC" w:rsidP="000A7F75"/>
          <w:p w:rsidR="00D35CBC" w:rsidRPr="000A7F75" w:rsidRDefault="00D35CBC" w:rsidP="000A7F75"/>
          <w:p w:rsidR="00D35CBC" w:rsidRPr="000A7F75" w:rsidRDefault="00D35CBC" w:rsidP="000A7F75"/>
          <w:p w:rsidR="00D45644" w:rsidRPr="000A7F75" w:rsidRDefault="00D45644" w:rsidP="000A7F75"/>
          <w:p w:rsidR="00D35CBC" w:rsidRPr="000A7F75" w:rsidRDefault="00D35CBC" w:rsidP="000A7F75"/>
        </w:tc>
        <w:tc>
          <w:tcPr>
            <w:tcW w:w="563" w:type="dxa"/>
          </w:tcPr>
          <w:p w:rsidR="00266307" w:rsidRPr="000A7F75" w:rsidRDefault="00266307" w:rsidP="000A7F75"/>
        </w:tc>
      </w:tr>
      <w:tr w:rsidR="00216761" w:rsidRPr="000A7F75" w:rsidTr="00E4516D">
        <w:tc>
          <w:tcPr>
            <w:tcW w:w="566" w:type="dxa"/>
            <w:vAlign w:val="center"/>
          </w:tcPr>
          <w:p w:rsidR="00216761" w:rsidRPr="000A7F75" w:rsidRDefault="00216761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11.</w:t>
            </w:r>
          </w:p>
        </w:tc>
        <w:tc>
          <w:tcPr>
            <w:tcW w:w="9185" w:type="dxa"/>
            <w:gridSpan w:val="2"/>
          </w:tcPr>
          <w:p w:rsidR="00216761" w:rsidRPr="000A7F75" w:rsidRDefault="00216761" w:rsidP="000A7F75">
            <w:pPr>
              <w:rPr>
                <w:b/>
              </w:rPr>
            </w:pPr>
            <w:r w:rsidRPr="000A7F75">
              <w:rPr>
                <w:b/>
              </w:rPr>
              <w:t>В электронных таблицах выделена группа ячеек А</w:t>
            </w:r>
            <w:proofErr w:type="gramStart"/>
            <w:r w:rsidRPr="000A7F75">
              <w:rPr>
                <w:b/>
              </w:rPr>
              <w:t>1</w:t>
            </w:r>
            <w:proofErr w:type="gramEnd"/>
            <w:r w:rsidRPr="000A7F75">
              <w:rPr>
                <w:b/>
              </w:rPr>
              <w:t>:В3. Сколько ячеек входит в эту группу?</w:t>
            </w:r>
          </w:p>
          <w:p w:rsidR="00216761" w:rsidRPr="000A7F75" w:rsidRDefault="00216761" w:rsidP="000A7F75">
            <w:pPr>
              <w:numPr>
                <w:ilvl w:val="0"/>
                <w:numId w:val="135"/>
              </w:numPr>
              <w:tabs>
                <w:tab w:val="clear" w:pos="720"/>
                <w:tab w:val="num" w:pos="852"/>
              </w:tabs>
              <w:ind w:left="852" w:hanging="535"/>
            </w:pPr>
            <w:r w:rsidRPr="000A7F75">
              <w:t>6</w:t>
            </w:r>
          </w:p>
          <w:p w:rsidR="00216761" w:rsidRPr="000A7F75" w:rsidRDefault="00216761" w:rsidP="000A7F75">
            <w:pPr>
              <w:numPr>
                <w:ilvl w:val="0"/>
                <w:numId w:val="135"/>
              </w:numPr>
              <w:tabs>
                <w:tab w:val="clear" w:pos="720"/>
                <w:tab w:val="num" w:pos="852"/>
              </w:tabs>
              <w:ind w:left="852" w:hanging="535"/>
            </w:pPr>
            <w:r w:rsidRPr="000A7F75">
              <w:t>5</w:t>
            </w:r>
          </w:p>
          <w:p w:rsidR="00216761" w:rsidRPr="000A7F75" w:rsidRDefault="00216761" w:rsidP="000A7F75">
            <w:pPr>
              <w:numPr>
                <w:ilvl w:val="0"/>
                <w:numId w:val="135"/>
              </w:numPr>
              <w:tabs>
                <w:tab w:val="clear" w:pos="720"/>
                <w:tab w:val="num" w:pos="852"/>
              </w:tabs>
              <w:ind w:left="852" w:hanging="535"/>
            </w:pPr>
            <w:r w:rsidRPr="000A7F75">
              <w:t>4</w:t>
            </w:r>
          </w:p>
          <w:p w:rsidR="00216761" w:rsidRPr="000A7F75" w:rsidRDefault="00216761" w:rsidP="000A7F75">
            <w:pPr>
              <w:numPr>
                <w:ilvl w:val="0"/>
                <w:numId w:val="135"/>
              </w:numPr>
              <w:tabs>
                <w:tab w:val="clear" w:pos="720"/>
                <w:tab w:val="num" w:pos="852"/>
              </w:tabs>
              <w:ind w:left="852" w:hanging="535"/>
            </w:pPr>
            <w:r w:rsidRPr="000A7F75">
              <w:t>3</w:t>
            </w:r>
          </w:p>
        </w:tc>
        <w:tc>
          <w:tcPr>
            <w:tcW w:w="563" w:type="dxa"/>
          </w:tcPr>
          <w:p w:rsidR="00216761" w:rsidRPr="000A7F75" w:rsidRDefault="00216761" w:rsidP="000A7F75"/>
        </w:tc>
      </w:tr>
      <w:tr w:rsidR="00216761" w:rsidRPr="000A7F75" w:rsidTr="00E4516D">
        <w:tc>
          <w:tcPr>
            <w:tcW w:w="566" w:type="dxa"/>
            <w:vAlign w:val="center"/>
          </w:tcPr>
          <w:p w:rsidR="00216761" w:rsidRPr="000A7F75" w:rsidRDefault="00216761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12.</w:t>
            </w:r>
          </w:p>
        </w:tc>
        <w:tc>
          <w:tcPr>
            <w:tcW w:w="9185" w:type="dxa"/>
            <w:gridSpan w:val="2"/>
          </w:tcPr>
          <w:p w:rsidR="00216761" w:rsidRPr="000A7F75" w:rsidRDefault="00216761" w:rsidP="000A7F75">
            <w:pPr>
              <w:rPr>
                <w:b/>
              </w:rPr>
            </w:pPr>
            <w:r w:rsidRPr="000A7F75">
              <w:rPr>
                <w:b/>
              </w:rPr>
              <w:t>В электронных таблицах нельзя удалить…</w:t>
            </w:r>
          </w:p>
          <w:p w:rsidR="00216761" w:rsidRPr="000A7F75" w:rsidRDefault="00216761" w:rsidP="000A7F75">
            <w:pPr>
              <w:numPr>
                <w:ilvl w:val="0"/>
                <w:numId w:val="136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столбец</w:t>
            </w:r>
          </w:p>
          <w:p w:rsidR="00216761" w:rsidRPr="000A7F75" w:rsidRDefault="00216761" w:rsidP="000A7F75">
            <w:pPr>
              <w:numPr>
                <w:ilvl w:val="0"/>
                <w:numId w:val="136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строку</w:t>
            </w:r>
          </w:p>
          <w:p w:rsidR="00216761" w:rsidRPr="000A7F75" w:rsidRDefault="00216761" w:rsidP="000A7F75">
            <w:pPr>
              <w:numPr>
                <w:ilvl w:val="0"/>
                <w:numId w:val="136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имя ячейки</w:t>
            </w:r>
          </w:p>
          <w:p w:rsidR="00216761" w:rsidRPr="000A7F75" w:rsidRDefault="00216761" w:rsidP="000A7F75">
            <w:pPr>
              <w:numPr>
                <w:ilvl w:val="0"/>
                <w:numId w:val="136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содержимое ячейки</w:t>
            </w:r>
          </w:p>
        </w:tc>
        <w:tc>
          <w:tcPr>
            <w:tcW w:w="563" w:type="dxa"/>
          </w:tcPr>
          <w:p w:rsidR="00216761" w:rsidRPr="000A7F75" w:rsidRDefault="00216761" w:rsidP="000A7F75"/>
        </w:tc>
      </w:tr>
      <w:tr w:rsidR="00216761" w:rsidRPr="000A7F75" w:rsidTr="00E4516D">
        <w:tc>
          <w:tcPr>
            <w:tcW w:w="566" w:type="dxa"/>
            <w:vAlign w:val="center"/>
          </w:tcPr>
          <w:p w:rsidR="00216761" w:rsidRPr="000A7F75" w:rsidRDefault="00216761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13.</w:t>
            </w:r>
          </w:p>
        </w:tc>
        <w:tc>
          <w:tcPr>
            <w:tcW w:w="9185" w:type="dxa"/>
            <w:gridSpan w:val="2"/>
          </w:tcPr>
          <w:p w:rsidR="00216761" w:rsidRPr="000A7F75" w:rsidRDefault="00216761" w:rsidP="000A7F75">
            <w:pPr>
              <w:rPr>
                <w:b/>
              </w:rPr>
            </w:pPr>
            <w:r w:rsidRPr="000A7F75">
              <w:rPr>
                <w:b/>
              </w:rPr>
              <w:t>Выберите верную запись формулы для электронной таблицы:</w:t>
            </w:r>
          </w:p>
          <w:p w:rsidR="00216761" w:rsidRPr="000A7F75" w:rsidRDefault="00216761" w:rsidP="000A7F75">
            <w:pPr>
              <w:numPr>
                <w:ilvl w:val="0"/>
                <w:numId w:val="137"/>
              </w:numPr>
              <w:tabs>
                <w:tab w:val="clear" w:pos="720"/>
                <w:tab w:val="num" w:pos="852"/>
              </w:tabs>
              <w:ind w:left="884" w:hanging="567"/>
            </w:pPr>
            <w:r w:rsidRPr="000A7F75">
              <w:t xml:space="preserve">C3+4*D4 </w:t>
            </w:r>
          </w:p>
          <w:p w:rsidR="00216761" w:rsidRPr="000A7F75" w:rsidRDefault="00216761" w:rsidP="000A7F75">
            <w:pPr>
              <w:numPr>
                <w:ilvl w:val="0"/>
                <w:numId w:val="137"/>
              </w:numPr>
              <w:tabs>
                <w:tab w:val="clear" w:pos="720"/>
                <w:tab w:val="num" w:pos="852"/>
              </w:tabs>
              <w:ind w:left="884" w:hanging="567"/>
            </w:pPr>
            <w:r w:rsidRPr="000A7F75">
              <w:t xml:space="preserve">C3=C1+2*C2 </w:t>
            </w:r>
          </w:p>
          <w:p w:rsidR="00216761" w:rsidRPr="000A7F75" w:rsidRDefault="00216761" w:rsidP="000A7F75">
            <w:pPr>
              <w:numPr>
                <w:ilvl w:val="0"/>
                <w:numId w:val="137"/>
              </w:numPr>
              <w:tabs>
                <w:tab w:val="clear" w:pos="720"/>
                <w:tab w:val="num" w:pos="852"/>
              </w:tabs>
              <w:ind w:left="884" w:hanging="567"/>
            </w:pPr>
            <w:r w:rsidRPr="000A7F75">
              <w:t xml:space="preserve">A5B5+23 </w:t>
            </w:r>
          </w:p>
          <w:p w:rsidR="00216761" w:rsidRPr="000A7F75" w:rsidRDefault="00216761" w:rsidP="000A7F75">
            <w:pPr>
              <w:numPr>
                <w:ilvl w:val="0"/>
                <w:numId w:val="137"/>
              </w:numPr>
              <w:tabs>
                <w:tab w:val="clear" w:pos="720"/>
                <w:tab w:val="num" w:pos="852"/>
              </w:tabs>
              <w:ind w:left="884" w:hanging="567"/>
            </w:pPr>
            <w:r w:rsidRPr="000A7F75">
              <w:t>=A2*A3-A4</w:t>
            </w:r>
            <w:r w:rsidRPr="000A7F75">
              <w:rPr>
                <w:rStyle w:val="c0"/>
              </w:rPr>
              <w:t xml:space="preserve"> </w:t>
            </w:r>
          </w:p>
        </w:tc>
        <w:tc>
          <w:tcPr>
            <w:tcW w:w="563" w:type="dxa"/>
          </w:tcPr>
          <w:p w:rsidR="00216761" w:rsidRPr="000A7F75" w:rsidRDefault="00216761" w:rsidP="000A7F75"/>
        </w:tc>
      </w:tr>
      <w:tr w:rsidR="00216761" w:rsidRPr="000A7F75" w:rsidTr="00E4516D">
        <w:tc>
          <w:tcPr>
            <w:tcW w:w="566" w:type="dxa"/>
            <w:vAlign w:val="center"/>
          </w:tcPr>
          <w:p w:rsidR="00216761" w:rsidRPr="000A7F75" w:rsidRDefault="00216761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14.</w:t>
            </w:r>
          </w:p>
        </w:tc>
        <w:tc>
          <w:tcPr>
            <w:tcW w:w="9185" w:type="dxa"/>
            <w:gridSpan w:val="2"/>
          </w:tcPr>
          <w:p w:rsidR="00216761" w:rsidRPr="000A7F75" w:rsidRDefault="00216761" w:rsidP="000A7F75">
            <w:pPr>
              <w:rPr>
                <w:b/>
              </w:rPr>
            </w:pPr>
            <w:r w:rsidRPr="000A7F75">
              <w:rPr>
                <w:b/>
              </w:rPr>
              <w:t>При перемещении или копировании в электронной таблице абсолютные ссылки:</w:t>
            </w:r>
          </w:p>
          <w:p w:rsidR="00216761" w:rsidRPr="000A7F75" w:rsidRDefault="00216761" w:rsidP="000A7F75">
            <w:pPr>
              <w:numPr>
                <w:ilvl w:val="0"/>
                <w:numId w:val="138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не изменяются</w:t>
            </w:r>
          </w:p>
          <w:p w:rsidR="00216761" w:rsidRPr="000A7F75" w:rsidRDefault="00216761" w:rsidP="000A7F75">
            <w:pPr>
              <w:numPr>
                <w:ilvl w:val="0"/>
                <w:numId w:val="138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преобразуются вне зависимости от нового положения формулы</w:t>
            </w:r>
          </w:p>
          <w:p w:rsidR="00216761" w:rsidRPr="000A7F75" w:rsidRDefault="00216761" w:rsidP="000A7F75">
            <w:pPr>
              <w:numPr>
                <w:ilvl w:val="0"/>
                <w:numId w:val="138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преобразуются в зависимости от нового положения формулы</w:t>
            </w:r>
          </w:p>
          <w:p w:rsidR="00216761" w:rsidRPr="000A7F75" w:rsidRDefault="00216761" w:rsidP="000A7F75">
            <w:pPr>
              <w:numPr>
                <w:ilvl w:val="0"/>
                <w:numId w:val="138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преобразуются в зависимости от правил указанных в формуле</w:t>
            </w:r>
          </w:p>
        </w:tc>
        <w:tc>
          <w:tcPr>
            <w:tcW w:w="563" w:type="dxa"/>
          </w:tcPr>
          <w:p w:rsidR="00216761" w:rsidRPr="000A7F75" w:rsidRDefault="00216761" w:rsidP="000A7F75"/>
        </w:tc>
      </w:tr>
      <w:tr w:rsidR="00216761" w:rsidRPr="000A7F75" w:rsidTr="00E4516D">
        <w:tc>
          <w:tcPr>
            <w:tcW w:w="566" w:type="dxa"/>
            <w:vAlign w:val="center"/>
          </w:tcPr>
          <w:p w:rsidR="00216761" w:rsidRPr="000A7F75" w:rsidRDefault="00216761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15.</w:t>
            </w:r>
          </w:p>
        </w:tc>
        <w:tc>
          <w:tcPr>
            <w:tcW w:w="9185" w:type="dxa"/>
            <w:gridSpan w:val="2"/>
          </w:tcPr>
          <w:p w:rsidR="00216761" w:rsidRPr="000A7F75" w:rsidRDefault="00216761" w:rsidP="000A7F75">
            <w:pPr>
              <w:rPr>
                <w:b/>
              </w:rPr>
            </w:pPr>
            <w:r w:rsidRPr="000A7F75">
              <w:rPr>
                <w:b/>
              </w:rPr>
              <w:t>В электронной таблице результатом вычислений в ячейке С</w:t>
            </w:r>
            <w:proofErr w:type="gramStart"/>
            <w:r w:rsidRPr="000A7F75">
              <w:rPr>
                <w:b/>
              </w:rPr>
              <w:t>1</w:t>
            </w:r>
            <w:proofErr w:type="gramEnd"/>
            <w:r w:rsidRPr="000A7F75">
              <w:rPr>
                <w:b/>
              </w:rPr>
              <w:t xml:space="preserve"> будет:</w:t>
            </w:r>
          </w:p>
          <w:tbl>
            <w:tblPr>
              <w:tblStyle w:val="ab"/>
              <w:tblW w:w="0" w:type="auto"/>
              <w:tblInd w:w="1729" w:type="dxa"/>
              <w:tblLook w:val="04A0"/>
            </w:tblPr>
            <w:tblGrid>
              <w:gridCol w:w="709"/>
              <w:gridCol w:w="1984"/>
              <w:gridCol w:w="1984"/>
              <w:gridCol w:w="1984"/>
            </w:tblGrid>
            <w:tr w:rsidR="00216761" w:rsidRPr="000A7F75" w:rsidTr="00216761">
              <w:tc>
                <w:tcPr>
                  <w:tcW w:w="709" w:type="dxa"/>
                  <w:hideMark/>
                </w:tcPr>
                <w:p w:rsidR="00216761" w:rsidRPr="000A7F75" w:rsidRDefault="00216761" w:rsidP="000A7F75"/>
              </w:tc>
              <w:tc>
                <w:tcPr>
                  <w:tcW w:w="1984" w:type="dxa"/>
                  <w:hideMark/>
                </w:tcPr>
                <w:p w:rsidR="00216761" w:rsidRPr="000A7F75" w:rsidRDefault="00216761" w:rsidP="000A7F75">
                  <w:r w:rsidRPr="000A7F75">
                    <w:t xml:space="preserve">А </w:t>
                  </w:r>
                </w:p>
              </w:tc>
              <w:tc>
                <w:tcPr>
                  <w:tcW w:w="1984" w:type="dxa"/>
                  <w:hideMark/>
                </w:tcPr>
                <w:p w:rsidR="00216761" w:rsidRPr="000A7F75" w:rsidRDefault="00216761" w:rsidP="000A7F75">
                  <w:r w:rsidRPr="000A7F75">
                    <w:t xml:space="preserve">В </w:t>
                  </w:r>
                </w:p>
              </w:tc>
              <w:tc>
                <w:tcPr>
                  <w:tcW w:w="1984" w:type="dxa"/>
                  <w:hideMark/>
                </w:tcPr>
                <w:p w:rsidR="00216761" w:rsidRPr="000A7F75" w:rsidRDefault="00216761" w:rsidP="000A7F75">
                  <w:r w:rsidRPr="000A7F75">
                    <w:t xml:space="preserve">С </w:t>
                  </w:r>
                </w:p>
              </w:tc>
            </w:tr>
            <w:tr w:rsidR="00216761" w:rsidRPr="000A7F75" w:rsidTr="00216761">
              <w:tc>
                <w:tcPr>
                  <w:tcW w:w="709" w:type="dxa"/>
                  <w:hideMark/>
                </w:tcPr>
                <w:p w:rsidR="00216761" w:rsidRPr="000A7F75" w:rsidRDefault="00216761" w:rsidP="000A7F75">
                  <w:r w:rsidRPr="000A7F75">
                    <w:t xml:space="preserve">1 </w:t>
                  </w:r>
                </w:p>
              </w:tc>
              <w:tc>
                <w:tcPr>
                  <w:tcW w:w="1984" w:type="dxa"/>
                  <w:hideMark/>
                </w:tcPr>
                <w:p w:rsidR="00216761" w:rsidRPr="000A7F75" w:rsidRDefault="00216761" w:rsidP="000A7F75">
                  <w:r w:rsidRPr="000A7F75">
                    <w:t xml:space="preserve">10 </w:t>
                  </w:r>
                </w:p>
              </w:tc>
              <w:tc>
                <w:tcPr>
                  <w:tcW w:w="1984" w:type="dxa"/>
                  <w:hideMark/>
                </w:tcPr>
                <w:p w:rsidR="00216761" w:rsidRPr="000A7F75" w:rsidRDefault="00216761" w:rsidP="000A7F75">
                  <w:r w:rsidRPr="000A7F75">
                    <w:t>= А</w:t>
                  </w:r>
                  <w:proofErr w:type="gramStart"/>
                  <w:r w:rsidRPr="000A7F75">
                    <w:t>1</w:t>
                  </w:r>
                  <w:proofErr w:type="gramEnd"/>
                  <w:r w:rsidRPr="000A7F75">
                    <w:t xml:space="preserve">/2 </w:t>
                  </w:r>
                </w:p>
              </w:tc>
              <w:tc>
                <w:tcPr>
                  <w:tcW w:w="1984" w:type="dxa"/>
                  <w:hideMark/>
                </w:tcPr>
                <w:p w:rsidR="00216761" w:rsidRPr="000A7F75" w:rsidRDefault="00216761" w:rsidP="000A7F75">
                  <w:r w:rsidRPr="000A7F75">
                    <w:t>=СУМ</w:t>
                  </w:r>
                  <w:proofErr w:type="gramStart"/>
                  <w:r w:rsidRPr="000A7F75">
                    <w:t>М(</w:t>
                  </w:r>
                  <w:proofErr w:type="gramEnd"/>
                  <w:r w:rsidRPr="000A7F75">
                    <w:t>А1:В</w:t>
                  </w:r>
                  <w:proofErr w:type="gramStart"/>
                  <w:r w:rsidRPr="000A7F75">
                    <w:t>1</w:t>
                  </w:r>
                  <w:proofErr w:type="gramEnd"/>
                  <w:r w:rsidRPr="000A7F75">
                    <w:t xml:space="preserve">) </w:t>
                  </w:r>
                </w:p>
              </w:tc>
            </w:tr>
          </w:tbl>
          <w:p w:rsidR="00216761" w:rsidRPr="000A7F75" w:rsidRDefault="00216761" w:rsidP="000A7F75">
            <w:pPr>
              <w:numPr>
                <w:ilvl w:val="0"/>
                <w:numId w:val="139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5</w:t>
            </w:r>
          </w:p>
          <w:p w:rsidR="00216761" w:rsidRPr="000A7F75" w:rsidRDefault="00216761" w:rsidP="000A7F75">
            <w:pPr>
              <w:numPr>
                <w:ilvl w:val="0"/>
                <w:numId w:val="139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10</w:t>
            </w:r>
          </w:p>
          <w:p w:rsidR="00216761" w:rsidRPr="000A7F75" w:rsidRDefault="00216761" w:rsidP="000A7F75">
            <w:pPr>
              <w:numPr>
                <w:ilvl w:val="0"/>
                <w:numId w:val="139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15</w:t>
            </w:r>
          </w:p>
          <w:p w:rsidR="00216761" w:rsidRPr="000A7F75" w:rsidRDefault="00216761" w:rsidP="000A7F75">
            <w:pPr>
              <w:numPr>
                <w:ilvl w:val="0"/>
                <w:numId w:val="139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20</w:t>
            </w:r>
          </w:p>
        </w:tc>
        <w:tc>
          <w:tcPr>
            <w:tcW w:w="563" w:type="dxa"/>
          </w:tcPr>
          <w:p w:rsidR="00216761" w:rsidRPr="000A7F75" w:rsidRDefault="00216761" w:rsidP="000A7F75"/>
        </w:tc>
      </w:tr>
      <w:tr w:rsidR="00216761" w:rsidRPr="000A7F75" w:rsidTr="00E4516D">
        <w:tc>
          <w:tcPr>
            <w:tcW w:w="566" w:type="dxa"/>
            <w:vAlign w:val="center"/>
          </w:tcPr>
          <w:p w:rsidR="00216761" w:rsidRPr="000A7F75" w:rsidRDefault="00216761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16.</w:t>
            </w:r>
          </w:p>
        </w:tc>
        <w:tc>
          <w:tcPr>
            <w:tcW w:w="9185" w:type="dxa"/>
            <w:gridSpan w:val="2"/>
          </w:tcPr>
          <w:p w:rsidR="00216761" w:rsidRPr="000A7F75" w:rsidRDefault="00216761" w:rsidP="000A7F75">
            <w:pPr>
              <w:rPr>
                <w:b/>
              </w:rPr>
            </w:pPr>
            <w:r w:rsidRPr="000A7F75">
              <w:rPr>
                <w:b/>
              </w:rPr>
              <w:t>В электронной таблице результатом вычислений в ячейке С</w:t>
            </w:r>
            <w:proofErr w:type="gramStart"/>
            <w:r w:rsidRPr="000A7F75">
              <w:rPr>
                <w:b/>
              </w:rPr>
              <w:t>1</w:t>
            </w:r>
            <w:proofErr w:type="gramEnd"/>
            <w:r w:rsidRPr="000A7F75">
              <w:rPr>
                <w:b/>
              </w:rPr>
              <w:t xml:space="preserve"> будет:</w:t>
            </w:r>
          </w:p>
          <w:tbl>
            <w:tblPr>
              <w:tblStyle w:val="ab"/>
              <w:tblW w:w="0" w:type="auto"/>
              <w:tblInd w:w="1729" w:type="dxa"/>
              <w:tblLook w:val="04A0"/>
            </w:tblPr>
            <w:tblGrid>
              <w:gridCol w:w="726"/>
              <w:gridCol w:w="1968"/>
              <w:gridCol w:w="1946"/>
              <w:gridCol w:w="2023"/>
            </w:tblGrid>
            <w:tr w:rsidR="00216761" w:rsidRPr="000A7F75" w:rsidTr="00216761">
              <w:tc>
                <w:tcPr>
                  <w:tcW w:w="726" w:type="dxa"/>
                  <w:hideMark/>
                </w:tcPr>
                <w:p w:rsidR="00216761" w:rsidRPr="000A7F75" w:rsidRDefault="00216761" w:rsidP="000A7F75"/>
              </w:tc>
              <w:tc>
                <w:tcPr>
                  <w:tcW w:w="1968" w:type="dxa"/>
                  <w:hideMark/>
                </w:tcPr>
                <w:p w:rsidR="00216761" w:rsidRPr="000A7F75" w:rsidRDefault="00216761" w:rsidP="000A7F75">
                  <w:r w:rsidRPr="000A7F75">
                    <w:t>А</w:t>
                  </w:r>
                </w:p>
              </w:tc>
              <w:tc>
                <w:tcPr>
                  <w:tcW w:w="1946" w:type="dxa"/>
                  <w:hideMark/>
                </w:tcPr>
                <w:p w:rsidR="00216761" w:rsidRPr="000A7F75" w:rsidRDefault="00216761" w:rsidP="000A7F75">
                  <w:r w:rsidRPr="000A7F75">
                    <w:t>В</w:t>
                  </w:r>
                </w:p>
              </w:tc>
              <w:tc>
                <w:tcPr>
                  <w:tcW w:w="2023" w:type="dxa"/>
                  <w:hideMark/>
                </w:tcPr>
                <w:p w:rsidR="00216761" w:rsidRPr="000A7F75" w:rsidRDefault="00216761" w:rsidP="000A7F75">
                  <w:r w:rsidRPr="000A7F75">
                    <w:t>С</w:t>
                  </w:r>
                </w:p>
              </w:tc>
            </w:tr>
            <w:tr w:rsidR="00216761" w:rsidRPr="000A7F75" w:rsidTr="00216761">
              <w:tc>
                <w:tcPr>
                  <w:tcW w:w="726" w:type="dxa"/>
                  <w:hideMark/>
                </w:tcPr>
                <w:p w:rsidR="00216761" w:rsidRPr="000A7F75" w:rsidRDefault="00216761" w:rsidP="000A7F75">
                  <w:r w:rsidRPr="000A7F75">
                    <w:t>1</w:t>
                  </w:r>
                </w:p>
              </w:tc>
              <w:tc>
                <w:tcPr>
                  <w:tcW w:w="1968" w:type="dxa"/>
                  <w:hideMark/>
                </w:tcPr>
                <w:p w:rsidR="00216761" w:rsidRPr="000A7F75" w:rsidRDefault="00216761" w:rsidP="000A7F75">
                  <w:r w:rsidRPr="000A7F75">
                    <w:t>5</w:t>
                  </w:r>
                </w:p>
              </w:tc>
              <w:tc>
                <w:tcPr>
                  <w:tcW w:w="1946" w:type="dxa"/>
                  <w:hideMark/>
                </w:tcPr>
                <w:p w:rsidR="00216761" w:rsidRPr="000A7F75" w:rsidRDefault="00216761" w:rsidP="000A7F75">
                  <w:r w:rsidRPr="000A7F75">
                    <w:t>=А</w:t>
                  </w:r>
                  <w:proofErr w:type="gramStart"/>
                  <w:r w:rsidRPr="000A7F75">
                    <w:t>1</w:t>
                  </w:r>
                  <w:proofErr w:type="gramEnd"/>
                  <w:r w:rsidRPr="000A7F75">
                    <w:t>*2</w:t>
                  </w:r>
                </w:p>
              </w:tc>
              <w:tc>
                <w:tcPr>
                  <w:tcW w:w="2023" w:type="dxa"/>
                  <w:hideMark/>
                </w:tcPr>
                <w:p w:rsidR="00216761" w:rsidRPr="000A7F75" w:rsidRDefault="00216761" w:rsidP="000A7F75">
                  <w:r w:rsidRPr="000A7F75">
                    <w:t>=А</w:t>
                  </w:r>
                  <w:proofErr w:type="gramStart"/>
                  <w:r w:rsidRPr="000A7F75">
                    <w:t>1</w:t>
                  </w:r>
                  <w:proofErr w:type="gramEnd"/>
                  <w:r w:rsidRPr="000A7F75">
                    <w:t>+В1</w:t>
                  </w:r>
                </w:p>
              </w:tc>
            </w:tr>
          </w:tbl>
          <w:p w:rsidR="00216761" w:rsidRPr="000A7F75" w:rsidRDefault="00216761" w:rsidP="000A7F75">
            <w:pPr>
              <w:numPr>
                <w:ilvl w:val="0"/>
                <w:numId w:val="140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5</w:t>
            </w:r>
          </w:p>
          <w:p w:rsidR="00216761" w:rsidRPr="000A7F75" w:rsidRDefault="00216761" w:rsidP="000A7F75">
            <w:pPr>
              <w:numPr>
                <w:ilvl w:val="0"/>
                <w:numId w:val="140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10</w:t>
            </w:r>
          </w:p>
          <w:p w:rsidR="00216761" w:rsidRPr="000A7F75" w:rsidRDefault="00216761" w:rsidP="000A7F75">
            <w:pPr>
              <w:numPr>
                <w:ilvl w:val="0"/>
                <w:numId w:val="140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15</w:t>
            </w:r>
          </w:p>
          <w:p w:rsidR="00216761" w:rsidRPr="000A7F75" w:rsidRDefault="00216761" w:rsidP="000A7F75">
            <w:pPr>
              <w:numPr>
                <w:ilvl w:val="0"/>
                <w:numId w:val="140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20</w:t>
            </w:r>
          </w:p>
        </w:tc>
        <w:tc>
          <w:tcPr>
            <w:tcW w:w="563" w:type="dxa"/>
          </w:tcPr>
          <w:p w:rsidR="00216761" w:rsidRPr="000A7F75" w:rsidRDefault="00216761" w:rsidP="000A7F75"/>
        </w:tc>
      </w:tr>
      <w:tr w:rsidR="00216761" w:rsidRPr="000A7F75" w:rsidTr="00E4516D">
        <w:tc>
          <w:tcPr>
            <w:tcW w:w="566" w:type="dxa"/>
            <w:vAlign w:val="center"/>
          </w:tcPr>
          <w:p w:rsidR="00216761" w:rsidRPr="000A7F75" w:rsidRDefault="00216761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17.</w:t>
            </w:r>
          </w:p>
        </w:tc>
        <w:tc>
          <w:tcPr>
            <w:tcW w:w="9185" w:type="dxa"/>
            <w:gridSpan w:val="2"/>
          </w:tcPr>
          <w:p w:rsidR="00216761" w:rsidRPr="000A7F75" w:rsidRDefault="00216761" w:rsidP="000A7F75">
            <w:pPr>
              <w:rPr>
                <w:b/>
              </w:rPr>
            </w:pPr>
            <w:r w:rsidRPr="000A7F75">
              <w:rPr>
                <w:b/>
              </w:rPr>
              <w:t xml:space="preserve">В электронной </w:t>
            </w:r>
            <w:proofErr w:type="gramStart"/>
            <w:r w:rsidRPr="000A7F75">
              <w:rPr>
                <w:b/>
              </w:rPr>
              <w:t>таблице</w:t>
            </w:r>
            <w:proofErr w:type="gramEnd"/>
            <w:r w:rsidRPr="000A7F75">
              <w:rPr>
                <w:b/>
              </w:rPr>
              <w:t xml:space="preserve"> какая формула содержит ошибку?</w:t>
            </w:r>
          </w:p>
          <w:p w:rsidR="00216761" w:rsidRPr="000A7F75" w:rsidRDefault="00216761" w:rsidP="000A7F75">
            <w:pPr>
              <w:numPr>
                <w:ilvl w:val="0"/>
                <w:numId w:val="141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lastRenderedPageBreak/>
              <w:t>=Н</w:t>
            </w:r>
            <w:proofErr w:type="gramStart"/>
            <w:r w:rsidRPr="000A7F75">
              <w:t>9</w:t>
            </w:r>
            <w:proofErr w:type="gramEnd"/>
            <w:r w:rsidRPr="000A7F75">
              <w:t>*3</w:t>
            </w:r>
          </w:p>
          <w:p w:rsidR="00216761" w:rsidRPr="000A7F75" w:rsidRDefault="00216761" w:rsidP="000A7F75">
            <w:pPr>
              <w:numPr>
                <w:ilvl w:val="0"/>
                <w:numId w:val="141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=S6*1,609/S4</w:t>
            </w:r>
          </w:p>
          <w:p w:rsidR="00216761" w:rsidRPr="000A7F75" w:rsidRDefault="00216761" w:rsidP="000A7F75">
            <w:pPr>
              <w:numPr>
                <w:ilvl w:val="0"/>
                <w:numId w:val="141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=7A1+1</w:t>
            </w:r>
          </w:p>
          <w:p w:rsidR="00216761" w:rsidRPr="000A7F75" w:rsidRDefault="00216761" w:rsidP="000A7F75">
            <w:pPr>
              <w:numPr>
                <w:ilvl w:val="0"/>
                <w:numId w:val="141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=1/(1-F3*2+F5/3)</w:t>
            </w:r>
          </w:p>
        </w:tc>
        <w:tc>
          <w:tcPr>
            <w:tcW w:w="563" w:type="dxa"/>
          </w:tcPr>
          <w:p w:rsidR="00216761" w:rsidRPr="000A7F75" w:rsidRDefault="00216761" w:rsidP="000A7F75"/>
        </w:tc>
      </w:tr>
      <w:tr w:rsidR="00216761" w:rsidRPr="000A7F75" w:rsidTr="00E4516D">
        <w:tc>
          <w:tcPr>
            <w:tcW w:w="566" w:type="dxa"/>
            <w:vAlign w:val="center"/>
          </w:tcPr>
          <w:p w:rsidR="00216761" w:rsidRPr="000A7F75" w:rsidRDefault="00216761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lastRenderedPageBreak/>
              <w:t>18.</w:t>
            </w:r>
          </w:p>
        </w:tc>
        <w:tc>
          <w:tcPr>
            <w:tcW w:w="9185" w:type="dxa"/>
            <w:gridSpan w:val="2"/>
          </w:tcPr>
          <w:p w:rsidR="00216761" w:rsidRPr="000A7F75" w:rsidRDefault="00216761" w:rsidP="000A7F75">
            <w:r w:rsidRPr="000A7F75">
              <w:rPr>
                <w:b/>
              </w:rPr>
              <w:t xml:space="preserve">Дано математическое выражение:. </w:t>
            </w:r>
            <w:r w:rsidR="00DE13AD" w:rsidRPr="000A7F75">
              <w:rPr>
                <w:b/>
              </w:rPr>
              <w:t xml:space="preserve"> </w:t>
            </w:r>
            <w:r w:rsidR="00DE13AD" w:rsidRPr="000A7F75">
              <w:rPr>
                <w:b/>
                <w:position w:val="-28"/>
              </w:rPr>
              <w:object w:dxaOrig="920" w:dyaOrig="660">
                <v:shape id="_x0000_i1025" type="#_x0000_t75" style="width:45.35pt;height:32.9pt" o:ole="">
                  <v:imagedata r:id="rId31" o:title=""/>
                </v:shape>
                <o:OLEObject Type="Embed" ProgID="Equation.3" ShapeID="_x0000_i1025" DrawAspect="Content" ObjectID="_1772435482" r:id="rId32"/>
              </w:object>
            </w:r>
            <w:r w:rsidR="00DE13AD" w:rsidRPr="000A7F75">
              <w:rPr>
                <w:b/>
              </w:rPr>
              <w:t xml:space="preserve">  </w:t>
            </w:r>
            <w:r w:rsidRPr="000A7F75">
              <w:rPr>
                <w:b/>
              </w:rPr>
              <w:t>Как запишется эта формула в эле</w:t>
            </w:r>
            <w:r w:rsidRPr="000A7F75">
              <w:rPr>
                <w:b/>
              </w:rPr>
              <w:t>к</w:t>
            </w:r>
            <w:r w:rsidRPr="000A7F75">
              <w:rPr>
                <w:b/>
              </w:rPr>
              <w:t xml:space="preserve">тронной таблице, если значение </w:t>
            </w:r>
            <w:proofErr w:type="spellStart"/>
            <w:r w:rsidRPr="000A7F75">
              <w:rPr>
                <w:b/>
              </w:rPr>
              <w:t>x</w:t>
            </w:r>
            <w:proofErr w:type="spellEnd"/>
            <w:r w:rsidRPr="000A7F75">
              <w:rPr>
                <w:b/>
              </w:rPr>
              <w:t xml:space="preserve"> хранится в ячейке А</w:t>
            </w:r>
            <w:proofErr w:type="gramStart"/>
            <w:r w:rsidRPr="000A7F75">
              <w:rPr>
                <w:b/>
              </w:rPr>
              <w:t>1</w:t>
            </w:r>
            <w:proofErr w:type="gramEnd"/>
            <w:r w:rsidRPr="000A7F75">
              <w:rPr>
                <w:b/>
              </w:rPr>
              <w:t>?</w:t>
            </w:r>
            <w:r w:rsidR="00DE13AD" w:rsidRPr="000A7F75">
              <w:rPr>
                <w:b/>
                <w:position w:val="-28"/>
              </w:rPr>
              <w:t xml:space="preserve"> </w:t>
            </w:r>
          </w:p>
          <w:p w:rsidR="00216761" w:rsidRPr="000A7F75" w:rsidRDefault="00216761" w:rsidP="000A7F75">
            <w:pPr>
              <w:numPr>
                <w:ilvl w:val="0"/>
                <w:numId w:val="142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=5А1/(25*(А</w:t>
            </w:r>
            <w:proofErr w:type="gramStart"/>
            <w:r w:rsidRPr="000A7F75">
              <w:t>1</w:t>
            </w:r>
            <w:proofErr w:type="gramEnd"/>
            <w:r w:rsidRPr="000A7F75">
              <w:t>+1))</w:t>
            </w:r>
          </w:p>
          <w:p w:rsidR="00216761" w:rsidRPr="000A7F75" w:rsidRDefault="00216761" w:rsidP="000A7F75">
            <w:pPr>
              <w:numPr>
                <w:ilvl w:val="0"/>
                <w:numId w:val="142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=5*А</w:t>
            </w:r>
            <w:proofErr w:type="gramStart"/>
            <w:r w:rsidRPr="000A7F75">
              <w:t>1</w:t>
            </w:r>
            <w:proofErr w:type="gramEnd"/>
            <w:r w:rsidRPr="000A7F75">
              <w:t>/(25*А1+1)</w:t>
            </w:r>
          </w:p>
          <w:p w:rsidR="00216761" w:rsidRPr="000A7F75" w:rsidRDefault="00216761" w:rsidP="000A7F75">
            <w:pPr>
              <w:numPr>
                <w:ilvl w:val="0"/>
                <w:numId w:val="142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=(5*А</w:t>
            </w:r>
            <w:proofErr w:type="gramStart"/>
            <w:r w:rsidRPr="000A7F75">
              <w:t>1</w:t>
            </w:r>
            <w:proofErr w:type="gramEnd"/>
            <w:r w:rsidRPr="000A7F75">
              <w:t>)/(25*(А1+1))</w:t>
            </w:r>
          </w:p>
          <w:p w:rsidR="00216761" w:rsidRPr="000A7F75" w:rsidRDefault="00216761" w:rsidP="000A7F75">
            <w:pPr>
              <w:numPr>
                <w:ilvl w:val="0"/>
                <w:numId w:val="142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=(5*А</w:t>
            </w:r>
            <w:proofErr w:type="gramStart"/>
            <w:r w:rsidRPr="000A7F75">
              <w:t>1</w:t>
            </w:r>
            <w:proofErr w:type="gramEnd"/>
            <w:r w:rsidRPr="000A7F75">
              <w:t>)/25*(А1+1)</w:t>
            </w:r>
          </w:p>
        </w:tc>
        <w:tc>
          <w:tcPr>
            <w:tcW w:w="563" w:type="dxa"/>
          </w:tcPr>
          <w:p w:rsidR="00216761" w:rsidRPr="000A7F75" w:rsidRDefault="00216761" w:rsidP="000A7F75"/>
        </w:tc>
      </w:tr>
      <w:tr w:rsidR="00216761" w:rsidRPr="000A7F75" w:rsidTr="00E4516D">
        <w:tc>
          <w:tcPr>
            <w:tcW w:w="566" w:type="dxa"/>
            <w:vAlign w:val="center"/>
          </w:tcPr>
          <w:p w:rsidR="00216761" w:rsidRPr="000A7F75" w:rsidRDefault="00216761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19.</w:t>
            </w:r>
          </w:p>
        </w:tc>
        <w:tc>
          <w:tcPr>
            <w:tcW w:w="9185" w:type="dxa"/>
            <w:gridSpan w:val="2"/>
          </w:tcPr>
          <w:p w:rsidR="00216761" w:rsidRPr="000A7F75" w:rsidRDefault="00216761" w:rsidP="000A7F75">
            <w:pPr>
              <w:rPr>
                <w:b/>
              </w:rPr>
            </w:pPr>
            <w:r w:rsidRPr="000A7F75">
              <w:rPr>
                <w:b/>
              </w:rPr>
              <w:t xml:space="preserve">В электронной таблице </w:t>
            </w:r>
            <w:proofErr w:type="gramStart"/>
            <w:r w:rsidRPr="000A7F75">
              <w:rPr>
                <w:b/>
              </w:rPr>
              <w:t>адрес</w:t>
            </w:r>
            <w:proofErr w:type="gramEnd"/>
            <w:r w:rsidRPr="000A7F75">
              <w:rPr>
                <w:b/>
              </w:rPr>
              <w:t xml:space="preserve"> какой ячейки является относительным?</w:t>
            </w:r>
          </w:p>
          <w:p w:rsidR="00216761" w:rsidRPr="000A7F75" w:rsidRDefault="00216761" w:rsidP="000A7F75">
            <w:pPr>
              <w:numPr>
                <w:ilvl w:val="0"/>
                <w:numId w:val="143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$3D</w:t>
            </w:r>
          </w:p>
          <w:p w:rsidR="00216761" w:rsidRPr="000A7F75" w:rsidRDefault="00216761" w:rsidP="000A7F75">
            <w:pPr>
              <w:numPr>
                <w:ilvl w:val="0"/>
                <w:numId w:val="143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F$9</w:t>
            </w:r>
          </w:p>
          <w:p w:rsidR="00216761" w:rsidRPr="000A7F75" w:rsidRDefault="00216761" w:rsidP="000A7F75">
            <w:pPr>
              <w:numPr>
                <w:ilvl w:val="0"/>
                <w:numId w:val="143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D4</w:t>
            </w:r>
          </w:p>
          <w:p w:rsidR="00216761" w:rsidRPr="000A7F75" w:rsidRDefault="00216761" w:rsidP="000A7F75">
            <w:pPr>
              <w:numPr>
                <w:ilvl w:val="0"/>
                <w:numId w:val="143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$B$7</w:t>
            </w:r>
          </w:p>
        </w:tc>
        <w:tc>
          <w:tcPr>
            <w:tcW w:w="563" w:type="dxa"/>
          </w:tcPr>
          <w:p w:rsidR="00216761" w:rsidRPr="000A7F75" w:rsidRDefault="00216761" w:rsidP="000A7F75"/>
        </w:tc>
      </w:tr>
      <w:tr w:rsidR="00216761" w:rsidRPr="000A7F75" w:rsidTr="00E4516D">
        <w:tc>
          <w:tcPr>
            <w:tcW w:w="566" w:type="dxa"/>
            <w:vAlign w:val="center"/>
          </w:tcPr>
          <w:p w:rsidR="00216761" w:rsidRPr="000A7F75" w:rsidRDefault="00216761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20.</w:t>
            </w:r>
          </w:p>
        </w:tc>
        <w:tc>
          <w:tcPr>
            <w:tcW w:w="9185" w:type="dxa"/>
            <w:gridSpan w:val="2"/>
          </w:tcPr>
          <w:p w:rsidR="00216761" w:rsidRPr="000A7F75" w:rsidRDefault="00216761" w:rsidP="000A7F75">
            <w:pPr>
              <w:rPr>
                <w:b/>
              </w:rPr>
            </w:pPr>
            <w:r w:rsidRPr="000A7F75">
              <w:rPr>
                <w:b/>
              </w:rPr>
              <w:t>Дана электронная таблица:</w:t>
            </w:r>
          </w:p>
          <w:tbl>
            <w:tblPr>
              <w:tblW w:w="7195" w:type="dxa"/>
              <w:tblInd w:w="11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418"/>
              <w:gridCol w:w="1086"/>
              <w:gridCol w:w="1101"/>
              <w:gridCol w:w="1344"/>
              <w:gridCol w:w="1135"/>
              <w:gridCol w:w="1111"/>
            </w:tblGrid>
            <w:tr w:rsidR="00216761" w:rsidRPr="000A7F75" w:rsidTr="00216761">
              <w:trPr>
                <w:trHeight w:val="561"/>
              </w:trPr>
              <w:tc>
                <w:tcPr>
                  <w:tcW w:w="1418" w:type="dxa"/>
                  <w:noWrap/>
                  <w:vAlign w:val="center"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Фамилия</w:t>
                  </w:r>
                </w:p>
              </w:tc>
              <w:tc>
                <w:tcPr>
                  <w:tcW w:w="1086" w:type="dxa"/>
                  <w:noWrap/>
                  <w:vAlign w:val="center"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0A7F75">
                    <w:rPr>
                      <w:sz w:val="22"/>
                      <w:szCs w:val="22"/>
                    </w:rPr>
                    <w:t>Матема-тика</w:t>
                  </w:r>
                  <w:proofErr w:type="spellEnd"/>
                  <w:proofErr w:type="gramEnd"/>
                </w:p>
              </w:tc>
              <w:tc>
                <w:tcPr>
                  <w:tcW w:w="1101" w:type="dxa"/>
                  <w:noWrap/>
                  <w:vAlign w:val="center"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Физика</w:t>
                  </w:r>
                </w:p>
              </w:tc>
              <w:tc>
                <w:tcPr>
                  <w:tcW w:w="1344" w:type="dxa"/>
                  <w:noWrap/>
                  <w:vAlign w:val="center"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0A7F75">
                    <w:rPr>
                      <w:sz w:val="22"/>
                      <w:szCs w:val="22"/>
                    </w:rPr>
                    <w:t>Сочи-нение</w:t>
                  </w:r>
                  <w:proofErr w:type="spellEnd"/>
                  <w:proofErr w:type="gramEnd"/>
                </w:p>
              </w:tc>
              <w:tc>
                <w:tcPr>
                  <w:tcW w:w="1135" w:type="dxa"/>
                  <w:noWrap/>
                  <w:vAlign w:val="center"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Сумма баллов</w:t>
                  </w:r>
                </w:p>
              </w:tc>
              <w:tc>
                <w:tcPr>
                  <w:tcW w:w="1111" w:type="dxa"/>
                  <w:noWrap/>
                  <w:vAlign w:val="center"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Средний балл</w:t>
                  </w:r>
                </w:p>
              </w:tc>
            </w:tr>
            <w:tr w:rsidR="00216761" w:rsidRPr="000A7F75" w:rsidTr="00216761">
              <w:trPr>
                <w:trHeight w:val="255"/>
              </w:trPr>
              <w:tc>
                <w:tcPr>
                  <w:tcW w:w="1418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086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101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344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135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111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6</w:t>
                  </w:r>
                </w:p>
              </w:tc>
            </w:tr>
            <w:tr w:rsidR="00216761" w:rsidRPr="000A7F75" w:rsidTr="00216761">
              <w:trPr>
                <w:trHeight w:val="255"/>
              </w:trPr>
              <w:tc>
                <w:tcPr>
                  <w:tcW w:w="1418" w:type="dxa"/>
                  <w:noWrap/>
                  <w:vAlign w:val="bottom"/>
                </w:tcPr>
                <w:p w:rsidR="00216761" w:rsidRPr="000A7F75" w:rsidRDefault="00216761" w:rsidP="000A7F75">
                  <w:pPr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Бобров</w:t>
                  </w:r>
                </w:p>
              </w:tc>
              <w:tc>
                <w:tcPr>
                  <w:tcW w:w="1086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101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344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135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111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4,0</w:t>
                  </w:r>
                </w:p>
              </w:tc>
            </w:tr>
            <w:tr w:rsidR="00216761" w:rsidRPr="000A7F75" w:rsidTr="00216761">
              <w:trPr>
                <w:trHeight w:val="255"/>
              </w:trPr>
              <w:tc>
                <w:tcPr>
                  <w:tcW w:w="1418" w:type="dxa"/>
                  <w:noWrap/>
                  <w:vAlign w:val="bottom"/>
                </w:tcPr>
                <w:p w:rsidR="00216761" w:rsidRPr="000A7F75" w:rsidRDefault="00216761" w:rsidP="000A7F75">
                  <w:pPr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Городилов</w:t>
                  </w:r>
                </w:p>
              </w:tc>
              <w:tc>
                <w:tcPr>
                  <w:tcW w:w="1086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101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344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135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111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4,3</w:t>
                  </w:r>
                </w:p>
              </w:tc>
            </w:tr>
            <w:tr w:rsidR="00216761" w:rsidRPr="000A7F75" w:rsidTr="00216761">
              <w:trPr>
                <w:trHeight w:val="255"/>
              </w:trPr>
              <w:tc>
                <w:tcPr>
                  <w:tcW w:w="1418" w:type="dxa"/>
                  <w:noWrap/>
                  <w:vAlign w:val="bottom"/>
                </w:tcPr>
                <w:p w:rsidR="00216761" w:rsidRPr="000A7F75" w:rsidRDefault="00216761" w:rsidP="000A7F75">
                  <w:pPr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Лосева</w:t>
                  </w:r>
                </w:p>
              </w:tc>
              <w:tc>
                <w:tcPr>
                  <w:tcW w:w="1086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101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344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135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111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4,3</w:t>
                  </w:r>
                </w:p>
              </w:tc>
            </w:tr>
            <w:tr w:rsidR="00216761" w:rsidRPr="000A7F75" w:rsidTr="00216761">
              <w:trPr>
                <w:trHeight w:val="255"/>
              </w:trPr>
              <w:tc>
                <w:tcPr>
                  <w:tcW w:w="1418" w:type="dxa"/>
                  <w:noWrap/>
                  <w:vAlign w:val="bottom"/>
                </w:tcPr>
                <w:p w:rsidR="00216761" w:rsidRPr="000A7F75" w:rsidRDefault="00216761" w:rsidP="000A7F75">
                  <w:pPr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Орехова</w:t>
                  </w:r>
                </w:p>
              </w:tc>
              <w:tc>
                <w:tcPr>
                  <w:tcW w:w="1086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101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344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135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111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4,3</w:t>
                  </w:r>
                </w:p>
              </w:tc>
            </w:tr>
            <w:tr w:rsidR="00216761" w:rsidRPr="000A7F75" w:rsidTr="00216761">
              <w:trPr>
                <w:trHeight w:val="255"/>
              </w:trPr>
              <w:tc>
                <w:tcPr>
                  <w:tcW w:w="1418" w:type="dxa"/>
                  <w:noWrap/>
                  <w:vAlign w:val="bottom"/>
                </w:tcPr>
                <w:p w:rsidR="00216761" w:rsidRPr="000A7F75" w:rsidRDefault="00216761" w:rsidP="000A7F75">
                  <w:pPr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Орлова</w:t>
                  </w:r>
                </w:p>
              </w:tc>
              <w:tc>
                <w:tcPr>
                  <w:tcW w:w="1086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101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344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135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111" w:type="dxa"/>
                  <w:noWrap/>
                </w:tcPr>
                <w:p w:rsidR="00216761" w:rsidRPr="000A7F75" w:rsidRDefault="00216761" w:rsidP="000A7F75">
                  <w:pPr>
                    <w:jc w:val="center"/>
                    <w:rPr>
                      <w:sz w:val="22"/>
                      <w:szCs w:val="22"/>
                    </w:rPr>
                  </w:pPr>
                  <w:r w:rsidRPr="000A7F75">
                    <w:rPr>
                      <w:sz w:val="22"/>
                      <w:szCs w:val="22"/>
                    </w:rPr>
                    <w:t>1,7</w:t>
                  </w:r>
                </w:p>
              </w:tc>
            </w:tr>
          </w:tbl>
          <w:p w:rsidR="00216761" w:rsidRPr="000A7F75" w:rsidRDefault="00216761" w:rsidP="000A7F75">
            <w:pPr>
              <w:rPr>
                <w:b/>
              </w:rPr>
            </w:pPr>
            <w:r w:rsidRPr="000A7F75">
              <w:rPr>
                <w:b/>
              </w:rPr>
              <w:t>Определите, какие столбцы будут вычисляемыми:</w:t>
            </w:r>
          </w:p>
          <w:p w:rsidR="00216761" w:rsidRPr="000A7F75" w:rsidRDefault="00216761" w:rsidP="000A7F75">
            <w:pPr>
              <w:numPr>
                <w:ilvl w:val="0"/>
                <w:numId w:val="144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5, 6</w:t>
            </w:r>
          </w:p>
          <w:p w:rsidR="00216761" w:rsidRPr="000A7F75" w:rsidRDefault="00216761" w:rsidP="000A7F75">
            <w:pPr>
              <w:numPr>
                <w:ilvl w:val="0"/>
                <w:numId w:val="144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2, 3, 4</w:t>
            </w:r>
          </w:p>
          <w:p w:rsidR="00216761" w:rsidRPr="000A7F75" w:rsidRDefault="00216761" w:rsidP="000A7F75">
            <w:pPr>
              <w:numPr>
                <w:ilvl w:val="0"/>
                <w:numId w:val="144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1, 2, 3, 4</w:t>
            </w:r>
          </w:p>
          <w:p w:rsidR="00216761" w:rsidRPr="000A7F75" w:rsidRDefault="00216761" w:rsidP="000A7F75">
            <w:pPr>
              <w:numPr>
                <w:ilvl w:val="0"/>
                <w:numId w:val="144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нет вычисляемых столбцов</w:t>
            </w:r>
          </w:p>
        </w:tc>
        <w:tc>
          <w:tcPr>
            <w:tcW w:w="563" w:type="dxa"/>
          </w:tcPr>
          <w:p w:rsidR="00216761" w:rsidRPr="000A7F75" w:rsidRDefault="00216761" w:rsidP="000A7F75"/>
        </w:tc>
      </w:tr>
      <w:tr w:rsidR="00216761" w:rsidRPr="000A7F75" w:rsidTr="00E4516D">
        <w:tc>
          <w:tcPr>
            <w:tcW w:w="566" w:type="dxa"/>
            <w:vAlign w:val="center"/>
          </w:tcPr>
          <w:p w:rsidR="00216761" w:rsidRPr="000A7F75" w:rsidRDefault="00216761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21.</w:t>
            </w:r>
          </w:p>
        </w:tc>
        <w:tc>
          <w:tcPr>
            <w:tcW w:w="9185" w:type="dxa"/>
            <w:gridSpan w:val="2"/>
          </w:tcPr>
          <w:p w:rsidR="00216761" w:rsidRPr="000A7F75" w:rsidRDefault="00216761" w:rsidP="000A7F75">
            <w:pPr>
              <w:rPr>
                <w:b/>
              </w:rPr>
            </w:pPr>
            <w:r w:rsidRPr="000A7F75">
              <w:rPr>
                <w:b/>
              </w:rPr>
              <w:t xml:space="preserve">Диаграмма — это: </w:t>
            </w:r>
          </w:p>
          <w:p w:rsidR="00216761" w:rsidRPr="000A7F75" w:rsidRDefault="00216761" w:rsidP="000A7F75">
            <w:pPr>
              <w:numPr>
                <w:ilvl w:val="0"/>
                <w:numId w:val="145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форма графического представления числовых значений, которая позволяет облегчить интерпретацию числовых данных</w:t>
            </w:r>
          </w:p>
          <w:p w:rsidR="00216761" w:rsidRPr="000A7F75" w:rsidRDefault="00216761" w:rsidP="000A7F75">
            <w:pPr>
              <w:numPr>
                <w:ilvl w:val="0"/>
                <w:numId w:val="145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график</w:t>
            </w:r>
          </w:p>
          <w:p w:rsidR="00216761" w:rsidRPr="000A7F75" w:rsidRDefault="00216761" w:rsidP="000A7F75">
            <w:pPr>
              <w:numPr>
                <w:ilvl w:val="0"/>
                <w:numId w:val="145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красиво оформленная таблица</w:t>
            </w:r>
          </w:p>
          <w:p w:rsidR="00216761" w:rsidRPr="000A7F75" w:rsidRDefault="00216761" w:rsidP="000A7F75">
            <w:pPr>
              <w:numPr>
                <w:ilvl w:val="0"/>
                <w:numId w:val="145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карта местности</w:t>
            </w:r>
          </w:p>
        </w:tc>
        <w:tc>
          <w:tcPr>
            <w:tcW w:w="563" w:type="dxa"/>
          </w:tcPr>
          <w:p w:rsidR="00216761" w:rsidRPr="000A7F75" w:rsidRDefault="00216761" w:rsidP="000A7F75"/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79644F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22.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 xml:space="preserve">INTERNET это… </w:t>
            </w:r>
          </w:p>
          <w:p w:rsidR="00E30736" w:rsidRPr="000A7F75" w:rsidRDefault="0079644F" w:rsidP="000A7F75">
            <w:pPr>
              <w:numPr>
                <w:ilvl w:val="0"/>
                <w:numId w:val="146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локальная сеть</w:t>
            </w:r>
          </w:p>
          <w:p w:rsidR="00E30736" w:rsidRPr="000A7F75" w:rsidRDefault="0079644F" w:rsidP="000A7F75">
            <w:pPr>
              <w:numPr>
                <w:ilvl w:val="0"/>
                <w:numId w:val="146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региональная сеть</w:t>
            </w:r>
          </w:p>
          <w:p w:rsidR="00E30736" w:rsidRPr="000A7F75" w:rsidRDefault="0079644F" w:rsidP="000A7F75">
            <w:pPr>
              <w:numPr>
                <w:ilvl w:val="0"/>
                <w:numId w:val="146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глобальная сеть</w:t>
            </w:r>
          </w:p>
          <w:p w:rsidR="0079644F" w:rsidRPr="000A7F75" w:rsidRDefault="0079644F" w:rsidP="000A7F75">
            <w:pPr>
              <w:numPr>
                <w:ilvl w:val="0"/>
                <w:numId w:val="146"/>
              </w:numPr>
              <w:tabs>
                <w:tab w:val="clear" w:pos="720"/>
                <w:tab w:val="num" w:pos="852"/>
              </w:tabs>
              <w:ind w:left="852" w:hanging="492"/>
              <w:rPr>
                <w:b/>
                <w:bCs/>
              </w:rPr>
            </w:pPr>
            <w:r w:rsidRPr="000A7F75">
              <w:t xml:space="preserve">отраслевая сеть </w:t>
            </w:r>
          </w:p>
        </w:tc>
        <w:tc>
          <w:tcPr>
            <w:tcW w:w="563" w:type="dxa"/>
          </w:tcPr>
          <w:p w:rsidR="0079644F" w:rsidRPr="000A7F75" w:rsidRDefault="0079644F" w:rsidP="000A7F75"/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79644F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23.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МОДЕ</w:t>
            </w:r>
            <w:proofErr w:type="gramStart"/>
            <w:r w:rsidRPr="000A7F75">
              <w:rPr>
                <w:b/>
              </w:rPr>
              <w:t>М-</w:t>
            </w:r>
            <w:proofErr w:type="gramEnd"/>
            <w:r w:rsidRPr="000A7F75">
              <w:rPr>
                <w:b/>
              </w:rPr>
              <w:t xml:space="preserve"> это устройство?</w:t>
            </w:r>
          </w:p>
          <w:p w:rsidR="0079644F" w:rsidRPr="000A7F75" w:rsidRDefault="0079644F" w:rsidP="000A7F75">
            <w:pPr>
              <w:numPr>
                <w:ilvl w:val="0"/>
                <w:numId w:val="147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 xml:space="preserve">для хранения информации </w:t>
            </w:r>
          </w:p>
          <w:p w:rsidR="0079644F" w:rsidRPr="000A7F75" w:rsidRDefault="0079644F" w:rsidP="000A7F75">
            <w:pPr>
              <w:numPr>
                <w:ilvl w:val="0"/>
                <w:numId w:val="147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для обработки информации в данный момент времени</w:t>
            </w:r>
          </w:p>
          <w:p w:rsidR="0079644F" w:rsidRPr="000A7F75" w:rsidRDefault="0079644F" w:rsidP="000A7F75">
            <w:pPr>
              <w:numPr>
                <w:ilvl w:val="0"/>
                <w:numId w:val="147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для передачи информации по телефонным каналам связи</w:t>
            </w:r>
          </w:p>
          <w:p w:rsidR="0079644F" w:rsidRPr="000A7F75" w:rsidRDefault="0079644F" w:rsidP="000A7F75">
            <w:pPr>
              <w:numPr>
                <w:ilvl w:val="0"/>
                <w:numId w:val="147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для вывода информации на печать</w:t>
            </w:r>
          </w:p>
        </w:tc>
        <w:tc>
          <w:tcPr>
            <w:tcW w:w="563" w:type="dxa"/>
          </w:tcPr>
          <w:p w:rsidR="0079644F" w:rsidRPr="000A7F75" w:rsidRDefault="0079644F" w:rsidP="000A7F75"/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79644F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24.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Сервер-это?</w:t>
            </w:r>
          </w:p>
          <w:p w:rsidR="0079644F" w:rsidRPr="000A7F75" w:rsidRDefault="0079644F" w:rsidP="000A7F75">
            <w:pPr>
              <w:numPr>
                <w:ilvl w:val="0"/>
                <w:numId w:val="148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сетевая программа, которая ведёт диалог одного пользователя с другим</w:t>
            </w:r>
          </w:p>
          <w:p w:rsidR="0079644F" w:rsidRPr="000A7F75" w:rsidRDefault="0079644F" w:rsidP="000A7F75">
            <w:pPr>
              <w:numPr>
                <w:ilvl w:val="0"/>
                <w:numId w:val="148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мощный компьютер, к которому подключаются остальные компьютеры</w:t>
            </w:r>
          </w:p>
          <w:p w:rsidR="0079644F" w:rsidRPr="000A7F75" w:rsidRDefault="0079644F" w:rsidP="000A7F75">
            <w:pPr>
              <w:numPr>
                <w:ilvl w:val="0"/>
                <w:numId w:val="148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компьютер отдельного пользователя, подключённый в общую сеть</w:t>
            </w:r>
          </w:p>
          <w:p w:rsidR="0079644F" w:rsidRPr="000A7F75" w:rsidRDefault="0079644F" w:rsidP="000A7F75">
            <w:pPr>
              <w:numPr>
                <w:ilvl w:val="0"/>
                <w:numId w:val="148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стандарт, определяющий форму представления и способ пересылки сообщ</w:t>
            </w:r>
            <w:r w:rsidRPr="000A7F75">
              <w:t>е</w:t>
            </w:r>
            <w:r w:rsidRPr="000A7F75">
              <w:t>ния</w:t>
            </w:r>
          </w:p>
        </w:tc>
        <w:tc>
          <w:tcPr>
            <w:tcW w:w="563" w:type="dxa"/>
          </w:tcPr>
          <w:p w:rsidR="0079644F" w:rsidRPr="000A7F75" w:rsidRDefault="0079644F" w:rsidP="000A7F75"/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E30736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25.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Локальные компьютерные сети это?</w:t>
            </w:r>
          </w:p>
          <w:p w:rsidR="0079644F" w:rsidRPr="000A7F75" w:rsidRDefault="0079644F" w:rsidP="000A7F75">
            <w:pPr>
              <w:numPr>
                <w:ilvl w:val="0"/>
                <w:numId w:val="149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сеть, к которой подключены все компьютеры одного населённого пункта</w:t>
            </w:r>
          </w:p>
          <w:p w:rsidR="0079644F" w:rsidRPr="000A7F75" w:rsidRDefault="0079644F" w:rsidP="000A7F75">
            <w:pPr>
              <w:numPr>
                <w:ilvl w:val="0"/>
                <w:numId w:val="149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lastRenderedPageBreak/>
              <w:t>сеть, к которой подключены все компьютеры страны</w:t>
            </w:r>
          </w:p>
          <w:p w:rsidR="0079644F" w:rsidRPr="000A7F75" w:rsidRDefault="0079644F" w:rsidP="000A7F75">
            <w:pPr>
              <w:numPr>
                <w:ilvl w:val="0"/>
                <w:numId w:val="149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сеть, к которой подключены все компьютеры, находящиеся в одном здании</w:t>
            </w:r>
          </w:p>
          <w:p w:rsidR="0079644F" w:rsidRPr="000A7F75" w:rsidRDefault="0079644F" w:rsidP="000A7F75">
            <w:pPr>
              <w:numPr>
                <w:ilvl w:val="0"/>
                <w:numId w:val="149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сеть, к которой подключены все компьютеры</w:t>
            </w:r>
          </w:p>
        </w:tc>
        <w:tc>
          <w:tcPr>
            <w:tcW w:w="563" w:type="dxa"/>
          </w:tcPr>
          <w:p w:rsidR="0079644F" w:rsidRPr="000A7F75" w:rsidRDefault="0079644F" w:rsidP="000A7F75"/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79644F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lastRenderedPageBreak/>
              <w:t>26.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Домен-это...</w:t>
            </w:r>
          </w:p>
          <w:p w:rsidR="0079644F" w:rsidRPr="000A7F75" w:rsidRDefault="0079644F" w:rsidP="000A7F75">
            <w:pPr>
              <w:numPr>
                <w:ilvl w:val="0"/>
                <w:numId w:val="150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часть адреса, определяющая адрес компьютера пользователя в сети</w:t>
            </w:r>
          </w:p>
          <w:p w:rsidR="0079644F" w:rsidRPr="000A7F75" w:rsidRDefault="0079644F" w:rsidP="000A7F75">
            <w:pPr>
              <w:numPr>
                <w:ilvl w:val="0"/>
                <w:numId w:val="150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название программы, для осуществления связи между компьютерами</w:t>
            </w:r>
          </w:p>
          <w:p w:rsidR="0079644F" w:rsidRPr="000A7F75" w:rsidRDefault="0079644F" w:rsidP="000A7F75">
            <w:pPr>
              <w:numPr>
                <w:ilvl w:val="0"/>
                <w:numId w:val="150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название устройства, осуществляющего связь между компьютерами</w:t>
            </w:r>
          </w:p>
          <w:p w:rsidR="0079644F" w:rsidRPr="000A7F75" w:rsidRDefault="0079644F" w:rsidP="000A7F75">
            <w:pPr>
              <w:numPr>
                <w:ilvl w:val="0"/>
                <w:numId w:val="150"/>
              </w:numPr>
              <w:tabs>
                <w:tab w:val="clear" w:pos="720"/>
                <w:tab w:val="num" w:pos="852"/>
              </w:tabs>
              <w:ind w:left="852" w:hanging="492"/>
              <w:rPr>
                <w:b/>
                <w:bCs/>
              </w:rPr>
            </w:pPr>
            <w:r w:rsidRPr="000A7F75">
              <w:t>единица скорости информационного обмена</w:t>
            </w:r>
          </w:p>
        </w:tc>
        <w:tc>
          <w:tcPr>
            <w:tcW w:w="563" w:type="dxa"/>
          </w:tcPr>
          <w:p w:rsidR="0079644F" w:rsidRPr="000A7F75" w:rsidRDefault="0079644F" w:rsidP="000A7F75"/>
        </w:tc>
      </w:tr>
      <w:tr w:rsidR="0079644F" w:rsidRPr="000A7F75" w:rsidTr="00E4516D">
        <w:trPr>
          <w:trHeight w:val="2723"/>
        </w:trPr>
        <w:tc>
          <w:tcPr>
            <w:tcW w:w="566" w:type="dxa"/>
            <w:vAlign w:val="center"/>
          </w:tcPr>
          <w:p w:rsidR="0079644F" w:rsidRPr="000A7F75" w:rsidRDefault="0079644F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27.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Что такое гипертекст?</w:t>
            </w:r>
          </w:p>
          <w:p w:rsidR="0079644F" w:rsidRPr="000A7F75" w:rsidRDefault="0079644F" w:rsidP="000A7F75">
            <w:pPr>
              <w:numPr>
                <w:ilvl w:val="0"/>
                <w:numId w:val="151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простейший способ организации данных в компьютере, состоящий из кодов таблицы символьной кодировки</w:t>
            </w:r>
          </w:p>
          <w:p w:rsidR="0079644F" w:rsidRPr="000A7F75" w:rsidRDefault="0079644F" w:rsidP="000A7F75">
            <w:pPr>
              <w:numPr>
                <w:ilvl w:val="0"/>
                <w:numId w:val="151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 xml:space="preserve">способ организации текстовой информации, внутри которой установлены смысловые связи между различными её фрагментами </w:t>
            </w:r>
          </w:p>
          <w:p w:rsidR="0079644F" w:rsidRPr="000A7F75" w:rsidRDefault="0079644F" w:rsidP="000A7F75">
            <w:pPr>
              <w:numPr>
                <w:ilvl w:val="0"/>
                <w:numId w:val="151"/>
              </w:numPr>
              <w:tabs>
                <w:tab w:val="clear" w:pos="720"/>
                <w:tab w:val="num" w:pos="852"/>
              </w:tabs>
              <w:ind w:left="852" w:hanging="492"/>
              <w:rPr>
                <w:b/>
                <w:bCs/>
              </w:rPr>
            </w:pPr>
            <w:r w:rsidRPr="000A7F75">
              <w:t>прикладная программа, позволяющая создавать текстовые документы</w:t>
            </w:r>
          </w:p>
          <w:p w:rsidR="00DD3023" w:rsidRPr="000A7F75" w:rsidRDefault="0046004F" w:rsidP="000A7F75">
            <w:pPr>
              <w:numPr>
                <w:ilvl w:val="0"/>
                <w:numId w:val="151"/>
              </w:numPr>
              <w:tabs>
                <w:tab w:val="clear" w:pos="720"/>
                <w:tab w:val="num" w:pos="852"/>
              </w:tabs>
              <w:ind w:left="852" w:hanging="492"/>
              <w:rPr>
                <w:b/>
                <w:bCs/>
              </w:rPr>
            </w:pPr>
            <w:r w:rsidRPr="000A7F75">
              <w:t xml:space="preserve">способ </w:t>
            </w:r>
            <w:proofErr w:type="spellStart"/>
            <w:r w:rsidRPr="000A7F75">
              <w:t>адересации</w:t>
            </w:r>
            <w:proofErr w:type="spellEnd"/>
            <w:r w:rsidRPr="000A7F75">
              <w:t xml:space="preserve"> данных</w:t>
            </w:r>
          </w:p>
        </w:tc>
        <w:tc>
          <w:tcPr>
            <w:tcW w:w="563" w:type="dxa"/>
          </w:tcPr>
          <w:p w:rsidR="0079644F" w:rsidRPr="000A7F75" w:rsidRDefault="0079644F" w:rsidP="000A7F75"/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79644F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28.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Терминал это…</w:t>
            </w:r>
          </w:p>
          <w:p w:rsidR="0079644F" w:rsidRPr="000A7F75" w:rsidRDefault="0079644F" w:rsidP="000A7F75">
            <w:pPr>
              <w:numPr>
                <w:ilvl w:val="0"/>
                <w:numId w:val="152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устройство подключения компьютера к телефонной сети</w:t>
            </w:r>
          </w:p>
          <w:p w:rsidR="0079644F" w:rsidRPr="000A7F75" w:rsidRDefault="0079644F" w:rsidP="000A7F75">
            <w:pPr>
              <w:numPr>
                <w:ilvl w:val="0"/>
                <w:numId w:val="152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устройство внешней памяти</w:t>
            </w:r>
          </w:p>
          <w:p w:rsidR="0079644F" w:rsidRPr="000A7F75" w:rsidRDefault="0079644F" w:rsidP="000A7F75">
            <w:pPr>
              <w:numPr>
                <w:ilvl w:val="0"/>
                <w:numId w:val="152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компьютер пользователя</w:t>
            </w:r>
          </w:p>
          <w:p w:rsidR="0079644F" w:rsidRPr="000A7F75" w:rsidRDefault="0079644F" w:rsidP="000A7F75">
            <w:pPr>
              <w:numPr>
                <w:ilvl w:val="0"/>
                <w:numId w:val="152"/>
              </w:numPr>
              <w:tabs>
                <w:tab w:val="clear" w:pos="720"/>
                <w:tab w:val="num" w:pos="852"/>
              </w:tabs>
              <w:ind w:left="852" w:hanging="492"/>
              <w:rPr>
                <w:b/>
                <w:bCs/>
              </w:rPr>
            </w:pPr>
            <w:r w:rsidRPr="000A7F75">
              <w:t>компьютер-сервер</w:t>
            </w:r>
          </w:p>
        </w:tc>
        <w:tc>
          <w:tcPr>
            <w:tcW w:w="563" w:type="dxa"/>
          </w:tcPr>
          <w:p w:rsidR="0079644F" w:rsidRPr="000A7F75" w:rsidRDefault="0079644F" w:rsidP="000A7F75"/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570CCD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29.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Браузер – это:</w:t>
            </w:r>
          </w:p>
          <w:p w:rsidR="0079644F" w:rsidRPr="000A7F75" w:rsidRDefault="0079644F" w:rsidP="000A7F75">
            <w:pPr>
              <w:numPr>
                <w:ilvl w:val="0"/>
                <w:numId w:val="153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сервер Интернета</w:t>
            </w:r>
          </w:p>
          <w:p w:rsidR="0079644F" w:rsidRPr="000A7F75" w:rsidRDefault="0079644F" w:rsidP="000A7F75">
            <w:pPr>
              <w:numPr>
                <w:ilvl w:val="0"/>
                <w:numId w:val="153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средство просмотра и поиска Web – страниц</w:t>
            </w:r>
          </w:p>
          <w:p w:rsidR="0079644F" w:rsidRPr="000A7F75" w:rsidRDefault="0079644F" w:rsidP="000A7F75">
            <w:pPr>
              <w:numPr>
                <w:ilvl w:val="0"/>
                <w:numId w:val="153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устройство для передачи информации по телефонной сети</w:t>
            </w:r>
          </w:p>
          <w:p w:rsidR="0079644F" w:rsidRPr="000A7F75" w:rsidRDefault="0079644F" w:rsidP="000A7F75">
            <w:pPr>
              <w:numPr>
                <w:ilvl w:val="0"/>
                <w:numId w:val="153"/>
              </w:numPr>
              <w:tabs>
                <w:tab w:val="clear" w:pos="720"/>
                <w:tab w:val="num" w:pos="852"/>
              </w:tabs>
              <w:ind w:left="852" w:hanging="492"/>
              <w:rPr>
                <w:b/>
                <w:bCs/>
              </w:rPr>
            </w:pPr>
            <w:r w:rsidRPr="000A7F75">
              <w:t>английское название электронной почты</w:t>
            </w:r>
          </w:p>
        </w:tc>
        <w:tc>
          <w:tcPr>
            <w:tcW w:w="563" w:type="dxa"/>
          </w:tcPr>
          <w:p w:rsidR="0079644F" w:rsidRPr="000A7F75" w:rsidRDefault="0079644F" w:rsidP="000A7F75"/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570CCD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30.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Как по-другому называют корпоративную сеть:</w:t>
            </w:r>
          </w:p>
          <w:p w:rsidR="00897D1E" w:rsidRPr="000A7F75" w:rsidRDefault="0079644F" w:rsidP="000A7F75">
            <w:pPr>
              <w:numPr>
                <w:ilvl w:val="0"/>
                <w:numId w:val="154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глобальная</w:t>
            </w:r>
          </w:p>
          <w:p w:rsidR="00897D1E" w:rsidRPr="000A7F75" w:rsidRDefault="0079644F" w:rsidP="000A7F75">
            <w:pPr>
              <w:numPr>
                <w:ilvl w:val="0"/>
                <w:numId w:val="154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региональная</w:t>
            </w:r>
          </w:p>
          <w:p w:rsidR="00897D1E" w:rsidRPr="000A7F75" w:rsidRDefault="0079644F" w:rsidP="000A7F75">
            <w:pPr>
              <w:numPr>
                <w:ilvl w:val="0"/>
                <w:numId w:val="154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локальная</w:t>
            </w:r>
          </w:p>
          <w:p w:rsidR="0079644F" w:rsidRPr="000A7F75" w:rsidRDefault="0079644F" w:rsidP="000A7F75">
            <w:pPr>
              <w:numPr>
                <w:ilvl w:val="0"/>
                <w:numId w:val="154"/>
              </w:numPr>
              <w:tabs>
                <w:tab w:val="clear" w:pos="720"/>
                <w:tab w:val="num" w:pos="852"/>
              </w:tabs>
              <w:ind w:left="852" w:hanging="492"/>
              <w:rPr>
                <w:b/>
                <w:bCs/>
              </w:rPr>
            </w:pPr>
            <w:r w:rsidRPr="000A7F75">
              <w:t>отраслевая</w:t>
            </w:r>
          </w:p>
        </w:tc>
        <w:tc>
          <w:tcPr>
            <w:tcW w:w="563" w:type="dxa"/>
          </w:tcPr>
          <w:p w:rsidR="0079644F" w:rsidRPr="000A7F75" w:rsidRDefault="0079644F" w:rsidP="000A7F75">
            <w:pPr>
              <w:jc w:val="center"/>
              <w:rPr>
                <w:b/>
                <w:bCs/>
              </w:rPr>
            </w:pPr>
          </w:p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570CCD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31.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Телекоммуникационную сетью называется сеть:</w:t>
            </w:r>
          </w:p>
          <w:p w:rsidR="00897D1E" w:rsidRPr="000A7F75" w:rsidRDefault="0079644F" w:rsidP="000A7F75">
            <w:pPr>
              <w:numPr>
                <w:ilvl w:val="0"/>
                <w:numId w:val="155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глобальная</w:t>
            </w:r>
          </w:p>
          <w:p w:rsidR="00897D1E" w:rsidRPr="000A7F75" w:rsidRDefault="0079644F" w:rsidP="000A7F75">
            <w:pPr>
              <w:numPr>
                <w:ilvl w:val="0"/>
                <w:numId w:val="155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региональная</w:t>
            </w:r>
          </w:p>
          <w:p w:rsidR="00897D1E" w:rsidRPr="000A7F75" w:rsidRDefault="0079644F" w:rsidP="000A7F75">
            <w:pPr>
              <w:numPr>
                <w:ilvl w:val="0"/>
                <w:numId w:val="155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локальная</w:t>
            </w:r>
          </w:p>
          <w:p w:rsidR="0079644F" w:rsidRPr="000A7F75" w:rsidRDefault="0079644F" w:rsidP="000A7F75">
            <w:pPr>
              <w:numPr>
                <w:ilvl w:val="0"/>
                <w:numId w:val="155"/>
              </w:numPr>
              <w:tabs>
                <w:tab w:val="clear" w:pos="720"/>
                <w:tab w:val="num" w:pos="852"/>
              </w:tabs>
              <w:ind w:left="852" w:hanging="492"/>
              <w:rPr>
                <w:b/>
                <w:bCs/>
              </w:rPr>
            </w:pPr>
            <w:r w:rsidRPr="000A7F75">
              <w:t>отраслевая</w:t>
            </w:r>
          </w:p>
        </w:tc>
        <w:tc>
          <w:tcPr>
            <w:tcW w:w="563" w:type="dxa"/>
          </w:tcPr>
          <w:p w:rsidR="0079644F" w:rsidRPr="000A7F75" w:rsidRDefault="0079644F" w:rsidP="000A7F75">
            <w:pPr>
              <w:jc w:val="center"/>
              <w:rPr>
                <w:b/>
                <w:bCs/>
              </w:rPr>
            </w:pPr>
          </w:p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570CCD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32.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Почтовый ящик – это:</w:t>
            </w:r>
          </w:p>
          <w:p w:rsidR="0079644F" w:rsidRPr="000A7F75" w:rsidRDefault="0079644F" w:rsidP="000A7F75">
            <w:pPr>
              <w:numPr>
                <w:ilvl w:val="0"/>
                <w:numId w:val="156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специальное техническое соглашения для работы в сети</w:t>
            </w:r>
          </w:p>
          <w:p w:rsidR="0079644F" w:rsidRPr="000A7F75" w:rsidRDefault="0079644F" w:rsidP="000A7F75">
            <w:pPr>
              <w:numPr>
                <w:ilvl w:val="0"/>
                <w:numId w:val="156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раздел внешней памяти почтового сервера</w:t>
            </w:r>
          </w:p>
          <w:p w:rsidR="0079644F" w:rsidRPr="000A7F75" w:rsidRDefault="0079644F" w:rsidP="000A7F75">
            <w:pPr>
              <w:numPr>
                <w:ilvl w:val="0"/>
                <w:numId w:val="156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компьютер, использующийся для пересылки электронных писем</w:t>
            </w:r>
          </w:p>
          <w:p w:rsidR="0079644F" w:rsidRPr="000A7F75" w:rsidRDefault="0079644F" w:rsidP="000A7F75">
            <w:pPr>
              <w:numPr>
                <w:ilvl w:val="0"/>
                <w:numId w:val="156"/>
              </w:numPr>
              <w:tabs>
                <w:tab w:val="clear" w:pos="720"/>
                <w:tab w:val="num" w:pos="852"/>
              </w:tabs>
              <w:ind w:left="852" w:hanging="492"/>
              <w:rPr>
                <w:b/>
                <w:bCs/>
              </w:rPr>
            </w:pPr>
            <w:r w:rsidRPr="000A7F75">
              <w:t>название программы для пересылки электронных писем</w:t>
            </w:r>
          </w:p>
        </w:tc>
        <w:tc>
          <w:tcPr>
            <w:tcW w:w="563" w:type="dxa"/>
          </w:tcPr>
          <w:p w:rsidR="0079644F" w:rsidRPr="000A7F75" w:rsidRDefault="0079644F" w:rsidP="000A7F75">
            <w:pPr>
              <w:jc w:val="center"/>
              <w:rPr>
                <w:b/>
                <w:bCs/>
              </w:rPr>
            </w:pPr>
          </w:p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570CCD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33.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 xml:space="preserve">Как называется узловой компьютер в сети: </w:t>
            </w:r>
          </w:p>
          <w:p w:rsidR="00897D1E" w:rsidRPr="000A7F75" w:rsidRDefault="0079644F" w:rsidP="000A7F75">
            <w:pPr>
              <w:numPr>
                <w:ilvl w:val="0"/>
                <w:numId w:val="157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терминал</w:t>
            </w:r>
          </w:p>
          <w:p w:rsidR="00897D1E" w:rsidRPr="000A7F75" w:rsidRDefault="0079644F" w:rsidP="000A7F75">
            <w:pPr>
              <w:numPr>
                <w:ilvl w:val="0"/>
                <w:numId w:val="157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модем</w:t>
            </w:r>
          </w:p>
          <w:p w:rsidR="00897D1E" w:rsidRPr="000A7F75" w:rsidRDefault="0079644F" w:rsidP="000A7F75">
            <w:pPr>
              <w:numPr>
                <w:ilvl w:val="0"/>
                <w:numId w:val="157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хост-компьютер</w:t>
            </w:r>
          </w:p>
          <w:p w:rsidR="0079644F" w:rsidRPr="000A7F75" w:rsidRDefault="0079644F" w:rsidP="000A7F75">
            <w:pPr>
              <w:numPr>
                <w:ilvl w:val="0"/>
                <w:numId w:val="157"/>
              </w:numPr>
              <w:tabs>
                <w:tab w:val="clear" w:pos="720"/>
                <w:tab w:val="num" w:pos="852"/>
              </w:tabs>
              <w:ind w:left="852" w:hanging="492"/>
              <w:rPr>
                <w:b/>
                <w:bCs/>
              </w:rPr>
            </w:pPr>
            <w:r w:rsidRPr="000A7F75">
              <w:t>браузер.</w:t>
            </w:r>
          </w:p>
        </w:tc>
        <w:tc>
          <w:tcPr>
            <w:tcW w:w="563" w:type="dxa"/>
          </w:tcPr>
          <w:p w:rsidR="0079644F" w:rsidRPr="000A7F75" w:rsidRDefault="0079644F" w:rsidP="000A7F75">
            <w:pPr>
              <w:jc w:val="center"/>
              <w:rPr>
                <w:b/>
                <w:bCs/>
              </w:rPr>
            </w:pPr>
          </w:p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570CCD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34.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Протокол – это:</w:t>
            </w:r>
          </w:p>
          <w:p w:rsidR="0079644F" w:rsidRPr="000A7F75" w:rsidRDefault="0079644F" w:rsidP="000A7F75">
            <w:pPr>
              <w:numPr>
                <w:ilvl w:val="0"/>
                <w:numId w:val="158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устройство для преобразования информации</w:t>
            </w:r>
          </w:p>
          <w:p w:rsidR="0079644F" w:rsidRPr="000A7F75" w:rsidRDefault="0079644F" w:rsidP="000A7F75">
            <w:pPr>
              <w:numPr>
                <w:ilvl w:val="0"/>
                <w:numId w:val="158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линия связи, соединяющая компьютеры в сеть</w:t>
            </w:r>
          </w:p>
          <w:p w:rsidR="0079644F" w:rsidRPr="000A7F75" w:rsidRDefault="0079644F" w:rsidP="000A7F75">
            <w:pPr>
              <w:numPr>
                <w:ilvl w:val="0"/>
                <w:numId w:val="158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специальная программа, помогающая пользователю найти нужную информ</w:t>
            </w:r>
            <w:r w:rsidRPr="000A7F75">
              <w:t>а</w:t>
            </w:r>
            <w:r w:rsidRPr="000A7F75">
              <w:t>цию в сети</w:t>
            </w:r>
          </w:p>
          <w:p w:rsidR="0079644F" w:rsidRPr="000A7F75" w:rsidRDefault="0079644F" w:rsidP="000A7F75">
            <w:pPr>
              <w:numPr>
                <w:ilvl w:val="0"/>
                <w:numId w:val="158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специальное техническое соглашения для работы в сети</w:t>
            </w:r>
          </w:p>
        </w:tc>
        <w:tc>
          <w:tcPr>
            <w:tcW w:w="563" w:type="dxa"/>
          </w:tcPr>
          <w:p w:rsidR="0079644F" w:rsidRPr="000A7F75" w:rsidRDefault="0079644F" w:rsidP="000A7F75">
            <w:pPr>
              <w:jc w:val="center"/>
              <w:rPr>
                <w:b/>
                <w:bCs/>
              </w:rPr>
            </w:pPr>
          </w:p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570CCD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35.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Web – сайт – это:</w:t>
            </w:r>
          </w:p>
          <w:p w:rsidR="0079644F" w:rsidRPr="000A7F75" w:rsidRDefault="0079644F" w:rsidP="000A7F75">
            <w:pPr>
              <w:numPr>
                <w:ilvl w:val="0"/>
                <w:numId w:val="159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lastRenderedPageBreak/>
              <w:t>специальная программа, помогающая пользователю найти нужную информ</w:t>
            </w:r>
            <w:r w:rsidRPr="000A7F75">
              <w:t>а</w:t>
            </w:r>
            <w:r w:rsidRPr="000A7F75">
              <w:t>цию в сети</w:t>
            </w:r>
          </w:p>
          <w:p w:rsidR="0079644F" w:rsidRPr="000A7F75" w:rsidRDefault="0079644F" w:rsidP="000A7F75">
            <w:pPr>
              <w:numPr>
                <w:ilvl w:val="0"/>
                <w:numId w:val="159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совокупность Web – страниц, принадлежащих одному пользователю или о</w:t>
            </w:r>
            <w:r w:rsidRPr="000A7F75">
              <w:t>р</w:t>
            </w:r>
            <w:r w:rsidRPr="000A7F75">
              <w:t>ганизации</w:t>
            </w:r>
          </w:p>
          <w:p w:rsidR="0079644F" w:rsidRPr="000A7F75" w:rsidRDefault="0079644F" w:rsidP="000A7F75">
            <w:pPr>
              <w:numPr>
                <w:ilvl w:val="0"/>
                <w:numId w:val="159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телекоммуникационная сеть с находящейся в ней информацией</w:t>
            </w:r>
          </w:p>
          <w:p w:rsidR="0079644F" w:rsidRPr="000A7F75" w:rsidRDefault="0079644F" w:rsidP="000A7F75">
            <w:pPr>
              <w:numPr>
                <w:ilvl w:val="0"/>
                <w:numId w:val="159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информационно – поисковая система сети Интернет</w:t>
            </w:r>
          </w:p>
        </w:tc>
        <w:tc>
          <w:tcPr>
            <w:tcW w:w="563" w:type="dxa"/>
          </w:tcPr>
          <w:p w:rsidR="0079644F" w:rsidRPr="000A7F75" w:rsidRDefault="0079644F" w:rsidP="000A7F75">
            <w:pPr>
              <w:jc w:val="center"/>
              <w:rPr>
                <w:b/>
                <w:bCs/>
              </w:rPr>
            </w:pPr>
          </w:p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570CCD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lastRenderedPageBreak/>
              <w:t>36.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WWW – это:</w:t>
            </w:r>
          </w:p>
          <w:p w:rsidR="0079644F" w:rsidRPr="000A7F75" w:rsidRDefault="0079644F" w:rsidP="000A7F75">
            <w:pPr>
              <w:numPr>
                <w:ilvl w:val="0"/>
                <w:numId w:val="160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название электронной почты</w:t>
            </w:r>
          </w:p>
          <w:p w:rsidR="0079644F" w:rsidRPr="000A7F75" w:rsidRDefault="0079644F" w:rsidP="000A7F75">
            <w:pPr>
              <w:numPr>
                <w:ilvl w:val="0"/>
                <w:numId w:val="160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совокупность Web – страниц, принадлежащих одному пользователю или о</w:t>
            </w:r>
            <w:r w:rsidRPr="000A7F75">
              <w:t>р</w:t>
            </w:r>
            <w:r w:rsidRPr="000A7F75">
              <w:t>ганизации</w:t>
            </w:r>
          </w:p>
          <w:p w:rsidR="0079644F" w:rsidRPr="000A7F75" w:rsidRDefault="0079644F" w:rsidP="000A7F75">
            <w:pPr>
              <w:numPr>
                <w:ilvl w:val="0"/>
                <w:numId w:val="160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телекоммуникационная сеть с находящейся в ней информацией</w:t>
            </w:r>
          </w:p>
          <w:p w:rsidR="0079644F" w:rsidRPr="000A7F75" w:rsidRDefault="0079644F" w:rsidP="000A7F75">
            <w:pPr>
              <w:numPr>
                <w:ilvl w:val="0"/>
                <w:numId w:val="160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информационно – поисковая система сети Интернет</w:t>
            </w:r>
          </w:p>
        </w:tc>
        <w:tc>
          <w:tcPr>
            <w:tcW w:w="563" w:type="dxa"/>
          </w:tcPr>
          <w:p w:rsidR="0079644F" w:rsidRPr="000A7F75" w:rsidRDefault="0079644F" w:rsidP="000A7F75">
            <w:pPr>
              <w:jc w:val="center"/>
              <w:rPr>
                <w:b/>
                <w:bCs/>
              </w:rPr>
            </w:pPr>
          </w:p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570CCD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37.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Гиперссылка – это:</w:t>
            </w:r>
          </w:p>
          <w:p w:rsidR="0079644F" w:rsidRPr="000A7F75" w:rsidRDefault="0079644F" w:rsidP="000A7F75">
            <w:pPr>
              <w:numPr>
                <w:ilvl w:val="0"/>
                <w:numId w:val="161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информационно – поисковая система сети Интернет</w:t>
            </w:r>
          </w:p>
          <w:p w:rsidR="0079644F" w:rsidRPr="000A7F75" w:rsidRDefault="0079644F" w:rsidP="000A7F75">
            <w:pPr>
              <w:numPr>
                <w:ilvl w:val="0"/>
                <w:numId w:val="161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совокупность Web – страниц, принадлежащих одному пользователю или о</w:t>
            </w:r>
            <w:r w:rsidRPr="000A7F75">
              <w:t>р</w:t>
            </w:r>
            <w:r w:rsidRPr="000A7F75">
              <w:t>ганизации</w:t>
            </w:r>
          </w:p>
          <w:p w:rsidR="0079644F" w:rsidRPr="000A7F75" w:rsidRDefault="0079644F" w:rsidP="000A7F75">
            <w:pPr>
              <w:numPr>
                <w:ilvl w:val="0"/>
                <w:numId w:val="161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текст, в котором могут осуществляться переходы между различными док</w:t>
            </w:r>
            <w:r w:rsidRPr="000A7F75">
              <w:t>у</w:t>
            </w:r>
            <w:r w:rsidRPr="000A7F75">
              <w:t>ментами, с помощью выделенных меток</w:t>
            </w:r>
          </w:p>
          <w:p w:rsidR="0079644F" w:rsidRPr="000A7F75" w:rsidRDefault="0079644F" w:rsidP="000A7F75">
            <w:pPr>
              <w:numPr>
                <w:ilvl w:val="0"/>
                <w:numId w:val="161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выделенная метка для перехода к другому документу</w:t>
            </w:r>
          </w:p>
        </w:tc>
        <w:tc>
          <w:tcPr>
            <w:tcW w:w="563" w:type="dxa"/>
          </w:tcPr>
          <w:p w:rsidR="0079644F" w:rsidRPr="000A7F75" w:rsidRDefault="0079644F" w:rsidP="000A7F75">
            <w:pPr>
              <w:jc w:val="center"/>
              <w:rPr>
                <w:b/>
                <w:bCs/>
              </w:rPr>
            </w:pPr>
          </w:p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570CCD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38.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Адресация - это:</w:t>
            </w:r>
          </w:p>
          <w:p w:rsidR="0079644F" w:rsidRPr="000A7F75" w:rsidRDefault="0079644F" w:rsidP="000A7F75">
            <w:pPr>
              <w:numPr>
                <w:ilvl w:val="0"/>
                <w:numId w:val="162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 xml:space="preserve">способ идентификации абонентов в сети </w:t>
            </w:r>
          </w:p>
          <w:p w:rsidR="0079644F" w:rsidRPr="000A7F75" w:rsidRDefault="0079644F" w:rsidP="000A7F75">
            <w:pPr>
              <w:numPr>
                <w:ilvl w:val="0"/>
                <w:numId w:val="162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адрес сервера</w:t>
            </w:r>
          </w:p>
          <w:p w:rsidR="0079644F" w:rsidRPr="000A7F75" w:rsidRDefault="0079644F" w:rsidP="000A7F75">
            <w:pPr>
              <w:numPr>
                <w:ilvl w:val="0"/>
                <w:numId w:val="162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адрес пользователя сети</w:t>
            </w:r>
          </w:p>
          <w:p w:rsidR="00166853" w:rsidRPr="000A7F75" w:rsidRDefault="00166853" w:rsidP="000A7F75">
            <w:pPr>
              <w:numPr>
                <w:ilvl w:val="0"/>
                <w:numId w:val="162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 xml:space="preserve">ссылка на </w:t>
            </w:r>
            <w:proofErr w:type="spellStart"/>
            <w:r w:rsidRPr="000A7F75">
              <w:t>компьтер</w:t>
            </w:r>
            <w:proofErr w:type="spellEnd"/>
            <w:r w:rsidRPr="000A7F75">
              <w:t xml:space="preserve"> пользователя</w:t>
            </w:r>
          </w:p>
        </w:tc>
        <w:tc>
          <w:tcPr>
            <w:tcW w:w="563" w:type="dxa"/>
          </w:tcPr>
          <w:p w:rsidR="0079644F" w:rsidRPr="000A7F75" w:rsidRDefault="0079644F" w:rsidP="000A7F75">
            <w:pPr>
              <w:jc w:val="center"/>
              <w:rPr>
                <w:b/>
                <w:bCs/>
              </w:rPr>
            </w:pPr>
          </w:p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570CCD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39.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Компьютер, подключённый к Интернету, обязательно должен иметь:</w:t>
            </w:r>
          </w:p>
          <w:p w:rsidR="008A759A" w:rsidRPr="000A7F75" w:rsidRDefault="0079644F" w:rsidP="000A7F75">
            <w:pPr>
              <w:numPr>
                <w:ilvl w:val="0"/>
                <w:numId w:val="163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rPr>
                <w:lang w:val="en-US"/>
              </w:rPr>
              <w:t>Web</w:t>
            </w:r>
            <w:r w:rsidRPr="000A7F75">
              <w:t xml:space="preserve"> - сайт</w:t>
            </w:r>
            <w:r w:rsidRPr="000A7F75">
              <w:rPr>
                <w:b/>
                <w:bCs/>
              </w:rPr>
              <w:t xml:space="preserve"> </w:t>
            </w:r>
          </w:p>
          <w:p w:rsidR="008A759A" w:rsidRPr="000A7F75" w:rsidRDefault="0079644F" w:rsidP="000A7F75">
            <w:pPr>
              <w:numPr>
                <w:ilvl w:val="0"/>
                <w:numId w:val="163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 xml:space="preserve">установленный </w:t>
            </w:r>
            <w:r w:rsidRPr="000A7F75">
              <w:rPr>
                <w:lang w:val="en-US"/>
              </w:rPr>
              <w:t>Web</w:t>
            </w:r>
            <w:r w:rsidRPr="000A7F75">
              <w:t xml:space="preserve"> – сервер </w:t>
            </w:r>
          </w:p>
          <w:p w:rsidR="0079644F" w:rsidRPr="000A7F75" w:rsidRDefault="0079644F" w:rsidP="000A7F75">
            <w:pPr>
              <w:numPr>
                <w:ilvl w:val="0"/>
                <w:numId w:val="163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rPr>
                <w:lang w:val="en-US"/>
              </w:rPr>
              <w:t>IP</w:t>
            </w:r>
            <w:r w:rsidRPr="000A7F75">
              <w:t xml:space="preserve"> – адрес</w:t>
            </w:r>
          </w:p>
          <w:p w:rsidR="00A21134" w:rsidRPr="000A7F75" w:rsidRDefault="00A21134" w:rsidP="000A7F75">
            <w:pPr>
              <w:numPr>
                <w:ilvl w:val="0"/>
                <w:numId w:val="163"/>
              </w:numPr>
              <w:tabs>
                <w:tab w:val="clear" w:pos="720"/>
                <w:tab w:val="num" w:pos="852"/>
              </w:tabs>
              <w:ind w:left="852" w:hanging="492"/>
            </w:pPr>
            <w:proofErr w:type="spellStart"/>
            <w:r w:rsidRPr="000A7F75">
              <w:t>Internet</w:t>
            </w:r>
            <w:proofErr w:type="spellEnd"/>
            <w:r w:rsidRPr="000A7F75">
              <w:t xml:space="preserve"> </w:t>
            </w:r>
            <w:proofErr w:type="spellStart"/>
            <w:r w:rsidRPr="000A7F75">
              <w:t>Explorer</w:t>
            </w:r>
            <w:proofErr w:type="spellEnd"/>
          </w:p>
        </w:tc>
        <w:tc>
          <w:tcPr>
            <w:tcW w:w="563" w:type="dxa"/>
          </w:tcPr>
          <w:p w:rsidR="0079644F" w:rsidRPr="000A7F75" w:rsidRDefault="0079644F" w:rsidP="000A7F75">
            <w:pPr>
              <w:jc w:val="center"/>
              <w:rPr>
                <w:b/>
                <w:bCs/>
              </w:rPr>
            </w:pPr>
          </w:p>
        </w:tc>
      </w:tr>
      <w:tr w:rsidR="0079644F" w:rsidRPr="000A7F75" w:rsidTr="00E4516D">
        <w:tc>
          <w:tcPr>
            <w:tcW w:w="566" w:type="dxa"/>
            <w:vAlign w:val="center"/>
          </w:tcPr>
          <w:p w:rsidR="0079644F" w:rsidRPr="000A7F75" w:rsidRDefault="00570CCD" w:rsidP="000A7F75">
            <w:pPr>
              <w:jc w:val="center"/>
              <w:rPr>
                <w:b/>
              </w:rPr>
            </w:pPr>
            <w:r w:rsidRPr="000A7F75">
              <w:rPr>
                <w:b/>
              </w:rPr>
              <w:t>40.</w:t>
            </w:r>
          </w:p>
        </w:tc>
        <w:tc>
          <w:tcPr>
            <w:tcW w:w="9185" w:type="dxa"/>
            <w:gridSpan w:val="2"/>
          </w:tcPr>
          <w:p w:rsidR="0079644F" w:rsidRPr="000A7F75" w:rsidRDefault="0079644F" w:rsidP="000A7F75">
            <w:pPr>
              <w:rPr>
                <w:b/>
              </w:rPr>
            </w:pPr>
            <w:r w:rsidRPr="000A7F75">
              <w:rPr>
                <w:b/>
              </w:rPr>
              <w:t>Провайдер – это:</w:t>
            </w:r>
          </w:p>
          <w:p w:rsidR="0079644F" w:rsidRPr="000A7F75" w:rsidRDefault="0079644F" w:rsidP="000A7F75">
            <w:pPr>
              <w:numPr>
                <w:ilvl w:val="0"/>
                <w:numId w:val="164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владелец узла сети, с которым заключается договор на подключение к его у</w:t>
            </w:r>
            <w:r w:rsidRPr="000A7F75">
              <w:t>з</w:t>
            </w:r>
            <w:r w:rsidRPr="000A7F75">
              <w:t>лу</w:t>
            </w:r>
          </w:p>
          <w:p w:rsidR="0079644F" w:rsidRPr="000A7F75" w:rsidRDefault="0079644F" w:rsidP="000A7F75">
            <w:pPr>
              <w:numPr>
                <w:ilvl w:val="0"/>
                <w:numId w:val="164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>специальная программа для подключения к узлу сети</w:t>
            </w:r>
          </w:p>
          <w:p w:rsidR="0079644F" w:rsidRPr="000A7F75" w:rsidRDefault="0079644F" w:rsidP="000A7F75">
            <w:pPr>
              <w:numPr>
                <w:ilvl w:val="0"/>
                <w:numId w:val="164"/>
              </w:numPr>
              <w:tabs>
                <w:tab w:val="clear" w:pos="720"/>
                <w:tab w:val="num" w:pos="852"/>
              </w:tabs>
              <w:ind w:left="852" w:hanging="492"/>
            </w:pPr>
            <w:r w:rsidRPr="000A7F75">
              <w:t xml:space="preserve">владелец </w:t>
            </w:r>
            <w:proofErr w:type="gramStart"/>
            <w:r w:rsidRPr="000A7F75">
              <w:t>компьютера</w:t>
            </w:r>
            <w:proofErr w:type="gramEnd"/>
            <w:r w:rsidRPr="000A7F75">
              <w:t xml:space="preserve"> с которым заключается договор на подключение его компьютера к узлу сети</w:t>
            </w:r>
          </w:p>
          <w:p w:rsidR="0079644F" w:rsidRPr="000A7F75" w:rsidRDefault="0079644F" w:rsidP="000A7F75">
            <w:pPr>
              <w:numPr>
                <w:ilvl w:val="0"/>
                <w:numId w:val="164"/>
              </w:numPr>
              <w:tabs>
                <w:tab w:val="clear" w:pos="720"/>
                <w:tab w:val="num" w:pos="852"/>
              </w:tabs>
              <w:ind w:left="852" w:hanging="492"/>
              <w:rPr>
                <w:b/>
                <w:bCs/>
              </w:rPr>
            </w:pPr>
            <w:r w:rsidRPr="000A7F75">
              <w:t>аппаратное устройство для подключения к узлу сети</w:t>
            </w:r>
          </w:p>
        </w:tc>
        <w:tc>
          <w:tcPr>
            <w:tcW w:w="563" w:type="dxa"/>
          </w:tcPr>
          <w:p w:rsidR="0079644F" w:rsidRPr="000A7F75" w:rsidRDefault="0079644F" w:rsidP="000A7F75">
            <w:pPr>
              <w:jc w:val="center"/>
              <w:rPr>
                <w:b/>
                <w:bCs/>
              </w:rPr>
            </w:pPr>
          </w:p>
        </w:tc>
      </w:tr>
    </w:tbl>
    <w:p w:rsidR="005A46D9" w:rsidRDefault="005A46D9" w:rsidP="005A46D9">
      <w:pPr>
        <w:pStyle w:val="a6"/>
        <w:rPr>
          <w:b/>
          <w:bCs/>
          <w:sz w:val="16"/>
        </w:rPr>
      </w:pPr>
    </w:p>
    <w:p w:rsidR="001621A8" w:rsidRPr="00BD5D04" w:rsidRDefault="001621A8">
      <w:pPr>
        <w:rPr>
          <w:b/>
          <w:bCs/>
          <w:spacing w:val="-5"/>
          <w:sz w:val="32"/>
          <w:szCs w:val="32"/>
        </w:rPr>
      </w:pPr>
      <w:r w:rsidRPr="002F2CD4">
        <w:rPr>
          <w:b/>
          <w:bCs/>
          <w:color w:val="FF0000"/>
          <w:spacing w:val="-5"/>
          <w:sz w:val="32"/>
          <w:szCs w:val="32"/>
        </w:rPr>
        <w:br w:type="page"/>
      </w:r>
    </w:p>
    <w:p w:rsidR="0045074C" w:rsidRPr="000A7F75" w:rsidRDefault="0045074C" w:rsidP="0045074C">
      <w:pPr>
        <w:tabs>
          <w:tab w:val="left" w:pos="1153"/>
        </w:tabs>
        <w:spacing w:before="240" w:after="240"/>
      </w:pPr>
      <w:r w:rsidRPr="000A7F75">
        <w:lastRenderedPageBreak/>
        <w:t xml:space="preserve">Критерии оценки и версии эталонных ответов </w:t>
      </w:r>
    </w:p>
    <w:p w:rsidR="0045074C" w:rsidRPr="000A7F75" w:rsidRDefault="0045074C" w:rsidP="0045074C">
      <w:pPr>
        <w:keepNext/>
        <w:keepLines/>
        <w:suppressLineNumbers/>
        <w:suppressAutoHyphens/>
        <w:spacing w:before="120" w:after="120"/>
        <w:ind w:firstLine="567"/>
        <w:rPr>
          <w:bCs/>
        </w:rPr>
      </w:pPr>
      <w:r w:rsidRPr="000A7F75">
        <w:rPr>
          <w:bCs/>
        </w:rPr>
        <w:t>Критерии оценки:</w:t>
      </w:r>
    </w:p>
    <w:p w:rsidR="0045074C" w:rsidRPr="000A7F75" w:rsidRDefault="0045074C" w:rsidP="0045074C">
      <w:pPr>
        <w:ind w:firstLine="709"/>
        <w:jc w:val="both"/>
      </w:pPr>
      <w:r w:rsidRPr="000A7F75">
        <w:t>При разработке тестовых заданий использовались следующие формы заданий:</w:t>
      </w:r>
    </w:p>
    <w:p w:rsidR="0045074C" w:rsidRPr="000A7F75" w:rsidRDefault="0045074C" w:rsidP="0045074C">
      <w:pPr>
        <w:ind w:left="1134"/>
        <w:jc w:val="both"/>
      </w:pPr>
      <w:r w:rsidRPr="000A7F75">
        <w:t>– задания с выбором одного из 4 ответов.</w:t>
      </w:r>
    </w:p>
    <w:p w:rsidR="0045074C" w:rsidRPr="000A7F75" w:rsidRDefault="0045074C" w:rsidP="0045074C">
      <w:pPr>
        <w:ind w:firstLine="709"/>
        <w:jc w:val="both"/>
      </w:pPr>
      <w:r w:rsidRPr="000A7F75">
        <w:t>Время тестирования составляет до 40-45 минут, время ответа на одно тестовое задание – до 1,5 минут.</w:t>
      </w:r>
    </w:p>
    <w:p w:rsidR="0045074C" w:rsidRPr="000A7F75" w:rsidRDefault="0045074C" w:rsidP="0045074C">
      <w:pPr>
        <w:ind w:firstLine="709"/>
        <w:jc w:val="both"/>
      </w:pPr>
      <w:r w:rsidRPr="000A7F75">
        <w:t xml:space="preserve">Оценка теста: </w:t>
      </w:r>
    </w:p>
    <w:p w:rsidR="0045074C" w:rsidRPr="000A7F75" w:rsidRDefault="0045074C" w:rsidP="0045074C">
      <w:pPr>
        <w:ind w:left="1134"/>
        <w:jc w:val="both"/>
      </w:pPr>
      <w:r w:rsidRPr="000A7F75">
        <w:t>– 0(–) – ответ на тестовое задание неверный,</w:t>
      </w:r>
    </w:p>
    <w:p w:rsidR="0045074C" w:rsidRPr="000A7F75" w:rsidRDefault="0045074C" w:rsidP="0045074C">
      <w:pPr>
        <w:ind w:left="1134"/>
        <w:jc w:val="both"/>
      </w:pPr>
      <w:r w:rsidRPr="000A7F75">
        <w:t>– 1(+) – ответ на тестовое задание верный.</w:t>
      </w:r>
    </w:p>
    <w:p w:rsidR="0045074C" w:rsidRPr="000A7F75" w:rsidRDefault="0045074C" w:rsidP="0045074C">
      <w:pPr>
        <w:ind w:firstLine="709"/>
        <w:jc w:val="both"/>
      </w:pPr>
      <w:r w:rsidRPr="000A7F75">
        <w:t>Справочная таблица по переводу данных тестирования в пятибалльную систему:</w:t>
      </w:r>
    </w:p>
    <w:p w:rsidR="0045074C" w:rsidRPr="00BD5D04" w:rsidRDefault="0045074C" w:rsidP="0045074C">
      <w:pPr>
        <w:ind w:firstLine="709"/>
        <w:jc w:val="both"/>
        <w:rPr>
          <w:sz w:val="28"/>
          <w:szCs w:val="28"/>
        </w:rPr>
      </w:pPr>
    </w:p>
    <w:tbl>
      <w:tblPr>
        <w:tblStyle w:val="ab"/>
        <w:tblW w:w="0" w:type="auto"/>
        <w:tblInd w:w="1242" w:type="dxa"/>
        <w:tblLook w:val="04A0"/>
      </w:tblPr>
      <w:tblGrid>
        <w:gridCol w:w="2306"/>
        <w:gridCol w:w="3325"/>
        <w:gridCol w:w="3266"/>
      </w:tblGrid>
      <w:tr w:rsidR="0045074C" w:rsidRPr="000A7F75" w:rsidTr="00216761">
        <w:trPr>
          <w:trHeight w:val="506"/>
        </w:trPr>
        <w:tc>
          <w:tcPr>
            <w:tcW w:w="2410" w:type="dxa"/>
            <w:vAlign w:val="center"/>
          </w:tcPr>
          <w:p w:rsidR="0045074C" w:rsidRPr="000A7F75" w:rsidRDefault="0045074C" w:rsidP="00216761">
            <w:pPr>
              <w:jc w:val="center"/>
            </w:pPr>
            <w:r w:rsidRPr="000A7F75">
              <w:t>Критерий</w:t>
            </w:r>
          </w:p>
        </w:tc>
        <w:tc>
          <w:tcPr>
            <w:tcW w:w="3402" w:type="dxa"/>
            <w:vAlign w:val="center"/>
          </w:tcPr>
          <w:p w:rsidR="0045074C" w:rsidRPr="000A7F75" w:rsidRDefault="0045074C" w:rsidP="00216761">
            <w:pPr>
              <w:jc w:val="center"/>
            </w:pPr>
            <w:r w:rsidRPr="000A7F75">
              <w:t>Балл</w:t>
            </w:r>
          </w:p>
        </w:tc>
        <w:tc>
          <w:tcPr>
            <w:tcW w:w="3402" w:type="dxa"/>
            <w:vAlign w:val="center"/>
          </w:tcPr>
          <w:p w:rsidR="0045074C" w:rsidRPr="000A7F75" w:rsidRDefault="0045074C" w:rsidP="00216761">
            <w:pPr>
              <w:jc w:val="center"/>
            </w:pPr>
            <w:proofErr w:type="spellStart"/>
            <w:r w:rsidRPr="000A7F75">
              <w:t>Критериальный</w:t>
            </w:r>
            <w:proofErr w:type="spellEnd"/>
            <w:r w:rsidRPr="000A7F75">
              <w:t xml:space="preserve"> интервал</w:t>
            </w:r>
          </w:p>
        </w:tc>
      </w:tr>
      <w:tr w:rsidR="0045074C" w:rsidRPr="000A7F75" w:rsidTr="00216761">
        <w:tc>
          <w:tcPr>
            <w:tcW w:w="2410" w:type="dxa"/>
            <w:vAlign w:val="center"/>
          </w:tcPr>
          <w:p w:rsidR="0045074C" w:rsidRPr="000A7F75" w:rsidRDefault="0045074C" w:rsidP="00216761">
            <w:pPr>
              <w:spacing w:before="120" w:after="120"/>
            </w:pPr>
            <w:r w:rsidRPr="000A7F75">
              <w:t>85%</w:t>
            </w:r>
          </w:p>
        </w:tc>
        <w:tc>
          <w:tcPr>
            <w:tcW w:w="3402" w:type="dxa"/>
            <w:vAlign w:val="center"/>
          </w:tcPr>
          <w:p w:rsidR="0045074C" w:rsidRPr="000A7F75" w:rsidRDefault="0045074C" w:rsidP="00216761">
            <w:pPr>
              <w:spacing w:before="120" w:after="120"/>
            </w:pPr>
            <w:r w:rsidRPr="000A7F75">
              <w:t>5 (отлично)</w:t>
            </w:r>
          </w:p>
        </w:tc>
        <w:tc>
          <w:tcPr>
            <w:tcW w:w="3402" w:type="dxa"/>
            <w:vAlign w:val="center"/>
          </w:tcPr>
          <w:p w:rsidR="0045074C" w:rsidRPr="000A7F75" w:rsidRDefault="0045074C" w:rsidP="00216761">
            <w:pPr>
              <w:spacing w:before="120" w:after="120"/>
            </w:pPr>
            <w:r w:rsidRPr="000A7F75">
              <w:t>От 35 до 40</w:t>
            </w:r>
          </w:p>
        </w:tc>
      </w:tr>
      <w:tr w:rsidR="0045074C" w:rsidRPr="000A7F75" w:rsidTr="00216761">
        <w:tc>
          <w:tcPr>
            <w:tcW w:w="2410" w:type="dxa"/>
            <w:vAlign w:val="center"/>
          </w:tcPr>
          <w:p w:rsidR="0045074C" w:rsidRPr="000A7F75" w:rsidRDefault="0045074C" w:rsidP="00216761">
            <w:pPr>
              <w:spacing w:before="120" w:after="120"/>
            </w:pPr>
            <w:r w:rsidRPr="000A7F75">
              <w:t>68%</w:t>
            </w:r>
          </w:p>
        </w:tc>
        <w:tc>
          <w:tcPr>
            <w:tcW w:w="3402" w:type="dxa"/>
            <w:vAlign w:val="center"/>
          </w:tcPr>
          <w:p w:rsidR="0045074C" w:rsidRPr="000A7F75" w:rsidRDefault="0045074C" w:rsidP="00216761">
            <w:pPr>
              <w:spacing w:before="120" w:after="120"/>
            </w:pPr>
            <w:r w:rsidRPr="000A7F75">
              <w:t>4 (хорошо)</w:t>
            </w:r>
          </w:p>
        </w:tc>
        <w:tc>
          <w:tcPr>
            <w:tcW w:w="3402" w:type="dxa"/>
            <w:vAlign w:val="center"/>
          </w:tcPr>
          <w:p w:rsidR="0045074C" w:rsidRPr="000A7F75" w:rsidRDefault="0045074C" w:rsidP="00216761">
            <w:pPr>
              <w:spacing w:before="120" w:after="120"/>
            </w:pPr>
            <w:r w:rsidRPr="000A7F75">
              <w:t>От 28 до 34</w:t>
            </w:r>
          </w:p>
        </w:tc>
      </w:tr>
      <w:tr w:rsidR="0045074C" w:rsidRPr="000A7F75" w:rsidTr="00216761">
        <w:tc>
          <w:tcPr>
            <w:tcW w:w="2410" w:type="dxa"/>
            <w:vAlign w:val="center"/>
          </w:tcPr>
          <w:p w:rsidR="0045074C" w:rsidRPr="000A7F75" w:rsidRDefault="0045074C" w:rsidP="00216761">
            <w:pPr>
              <w:spacing w:before="120" w:after="120"/>
            </w:pPr>
            <w:r w:rsidRPr="000A7F75">
              <w:t>48%</w:t>
            </w:r>
          </w:p>
        </w:tc>
        <w:tc>
          <w:tcPr>
            <w:tcW w:w="3402" w:type="dxa"/>
            <w:vAlign w:val="center"/>
          </w:tcPr>
          <w:p w:rsidR="0045074C" w:rsidRPr="000A7F75" w:rsidRDefault="0045074C" w:rsidP="00216761">
            <w:pPr>
              <w:spacing w:before="120" w:after="120"/>
            </w:pPr>
            <w:r w:rsidRPr="000A7F75">
              <w:t>3 (удовлетворительно)</w:t>
            </w:r>
          </w:p>
        </w:tc>
        <w:tc>
          <w:tcPr>
            <w:tcW w:w="3402" w:type="dxa"/>
            <w:vAlign w:val="center"/>
          </w:tcPr>
          <w:p w:rsidR="0045074C" w:rsidRPr="000A7F75" w:rsidRDefault="0045074C" w:rsidP="00216761">
            <w:pPr>
              <w:spacing w:before="120" w:after="120"/>
            </w:pPr>
            <w:r w:rsidRPr="000A7F75">
              <w:t>От 20 до 27</w:t>
            </w:r>
          </w:p>
        </w:tc>
      </w:tr>
      <w:tr w:rsidR="0045074C" w:rsidRPr="000A7F75" w:rsidTr="00216761">
        <w:tc>
          <w:tcPr>
            <w:tcW w:w="2410" w:type="dxa"/>
            <w:vAlign w:val="center"/>
          </w:tcPr>
          <w:p w:rsidR="0045074C" w:rsidRPr="000A7F75" w:rsidRDefault="0045074C" w:rsidP="00216761">
            <w:pPr>
              <w:spacing w:before="120" w:after="120"/>
            </w:pPr>
            <w:r w:rsidRPr="000A7F75">
              <w:t>менее чем на 48%</w:t>
            </w:r>
          </w:p>
        </w:tc>
        <w:tc>
          <w:tcPr>
            <w:tcW w:w="3402" w:type="dxa"/>
            <w:vAlign w:val="center"/>
          </w:tcPr>
          <w:p w:rsidR="0045074C" w:rsidRPr="000A7F75" w:rsidRDefault="0045074C" w:rsidP="00216761">
            <w:pPr>
              <w:spacing w:before="120" w:after="120"/>
            </w:pPr>
            <w:proofErr w:type="gramStart"/>
            <w:r w:rsidRPr="000A7F75">
              <w:t>2 неудовлетворительно)</w:t>
            </w:r>
            <w:proofErr w:type="gramEnd"/>
          </w:p>
        </w:tc>
        <w:tc>
          <w:tcPr>
            <w:tcW w:w="3402" w:type="dxa"/>
            <w:vAlign w:val="center"/>
          </w:tcPr>
          <w:p w:rsidR="0045074C" w:rsidRPr="000A7F75" w:rsidRDefault="0045074C" w:rsidP="00216761">
            <w:pPr>
              <w:spacing w:before="120" w:after="120"/>
            </w:pPr>
            <w:r w:rsidRPr="000A7F75">
              <w:t>От 0 до 19</w:t>
            </w:r>
          </w:p>
        </w:tc>
      </w:tr>
    </w:tbl>
    <w:p w:rsidR="0045074C" w:rsidRPr="000A7F75" w:rsidRDefault="0045074C" w:rsidP="0045074C">
      <w:pPr>
        <w:keepNext/>
        <w:keepLines/>
        <w:suppressLineNumbers/>
        <w:suppressAutoHyphens/>
        <w:spacing w:before="120" w:after="120"/>
        <w:ind w:firstLine="567"/>
        <w:rPr>
          <w:b/>
          <w:bCs/>
        </w:rPr>
      </w:pPr>
      <w:r w:rsidRPr="000A7F75">
        <w:rPr>
          <w:b/>
          <w:bCs/>
        </w:rPr>
        <w:t>Версии эталонных ответов:</w:t>
      </w:r>
    </w:p>
    <w:tbl>
      <w:tblPr>
        <w:tblW w:w="921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45074C" w:rsidRPr="000A7F75" w:rsidTr="00E4516D">
        <w:trPr>
          <w:trHeight w:val="680"/>
        </w:trPr>
        <w:tc>
          <w:tcPr>
            <w:tcW w:w="1843" w:type="dxa"/>
            <w:shd w:val="clear" w:color="auto" w:fill="auto"/>
            <w:vAlign w:val="center"/>
            <w:hideMark/>
          </w:tcPr>
          <w:p w:rsidR="0045074C" w:rsidRPr="000A7F75" w:rsidRDefault="0045074C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№ вопроса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45074C" w:rsidRPr="000A7F75" w:rsidRDefault="0045074C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45074C" w:rsidRPr="000A7F75" w:rsidRDefault="0045074C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45074C" w:rsidRPr="000A7F75" w:rsidRDefault="0045074C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45074C" w:rsidRPr="000A7F75" w:rsidRDefault="0045074C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45074C" w:rsidRPr="000A7F75" w:rsidRDefault="0045074C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45074C" w:rsidRPr="000A7F75" w:rsidRDefault="0045074C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45074C" w:rsidRPr="000A7F75" w:rsidRDefault="0045074C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45074C" w:rsidRPr="000A7F75" w:rsidRDefault="0045074C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45074C" w:rsidRPr="000A7F75" w:rsidRDefault="0045074C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45074C" w:rsidRPr="000A7F75" w:rsidRDefault="0045074C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10</w:t>
            </w:r>
          </w:p>
        </w:tc>
      </w:tr>
      <w:tr w:rsidR="00155E8F" w:rsidRPr="000A7F75" w:rsidTr="00E4516D">
        <w:trPr>
          <w:trHeight w:val="680"/>
        </w:trPr>
        <w:tc>
          <w:tcPr>
            <w:tcW w:w="1843" w:type="dxa"/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№ ответа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155E8F">
            <w:pPr>
              <w:jc w:val="center"/>
            </w:pPr>
            <w:r w:rsidRPr="000A7F75"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155E8F">
            <w:pPr>
              <w:jc w:val="center"/>
            </w:pPr>
            <w:r w:rsidRPr="000A7F75"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155E8F">
            <w:pPr>
              <w:jc w:val="center"/>
            </w:pPr>
            <w:r w:rsidRPr="000A7F75"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155E8F">
            <w:pPr>
              <w:jc w:val="center"/>
            </w:pPr>
            <w:r w:rsidRPr="000A7F75"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155E8F">
            <w:pPr>
              <w:jc w:val="center"/>
            </w:pPr>
            <w:r w:rsidRPr="000A7F75"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155E8F">
            <w:pPr>
              <w:jc w:val="center"/>
            </w:pPr>
            <w:r w:rsidRPr="000A7F75"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155E8F">
            <w:pPr>
              <w:jc w:val="center"/>
            </w:pPr>
            <w:r w:rsidRPr="000A7F75"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155E8F">
            <w:pPr>
              <w:jc w:val="center"/>
            </w:pPr>
            <w:r w:rsidRPr="000A7F75">
              <w:t>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155E8F">
            <w:pPr>
              <w:jc w:val="center"/>
            </w:pPr>
            <w:r w:rsidRPr="000A7F75"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155E8F">
            <w:pPr>
              <w:jc w:val="center"/>
            </w:pPr>
            <w:r w:rsidRPr="000A7F75">
              <w:t>3</w:t>
            </w:r>
          </w:p>
        </w:tc>
      </w:tr>
      <w:tr w:rsidR="00155E8F" w:rsidRPr="000A7F75" w:rsidTr="00E4516D">
        <w:trPr>
          <w:trHeight w:val="680"/>
        </w:trPr>
        <w:tc>
          <w:tcPr>
            <w:tcW w:w="1843" w:type="dxa"/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№ вопроса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20</w:t>
            </w:r>
          </w:p>
        </w:tc>
      </w:tr>
      <w:tr w:rsidR="00155E8F" w:rsidRPr="000A7F75" w:rsidTr="00E4516D">
        <w:trPr>
          <w:trHeight w:val="680"/>
        </w:trPr>
        <w:tc>
          <w:tcPr>
            <w:tcW w:w="1843" w:type="dxa"/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№ ответа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1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4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3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1</w:t>
            </w:r>
          </w:p>
        </w:tc>
      </w:tr>
      <w:tr w:rsidR="00155E8F" w:rsidRPr="000A7F75" w:rsidTr="00E4516D">
        <w:trPr>
          <w:trHeight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№ вопроса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30</w:t>
            </w:r>
          </w:p>
        </w:tc>
      </w:tr>
      <w:tr w:rsidR="00155E8F" w:rsidRPr="000A7F75" w:rsidTr="00E4516D">
        <w:trPr>
          <w:trHeight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№ ответа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</w:pPr>
            <w:r w:rsidRPr="000A7F75"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  <w:rPr>
                <w:bCs/>
              </w:rPr>
            </w:pPr>
            <w:r w:rsidRPr="000A7F75">
              <w:rPr>
                <w:bCs/>
              </w:rPr>
              <w:t>4</w:t>
            </w:r>
          </w:p>
        </w:tc>
      </w:tr>
      <w:tr w:rsidR="00155E8F" w:rsidRPr="000A7F75" w:rsidTr="00E4516D">
        <w:trPr>
          <w:trHeight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№ вопроса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35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36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37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39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40</w:t>
            </w:r>
          </w:p>
        </w:tc>
      </w:tr>
      <w:tr w:rsidR="00155E8F" w:rsidRPr="000A7F75" w:rsidTr="00E4516D">
        <w:trPr>
          <w:trHeight w:val="6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216761">
            <w:pPr>
              <w:rPr>
                <w:b/>
                <w:bCs/>
              </w:rPr>
            </w:pPr>
            <w:r w:rsidRPr="000A7F75">
              <w:rPr>
                <w:b/>
                <w:bCs/>
              </w:rPr>
              <w:t>№ ответа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  <w:rPr>
                <w:bCs/>
              </w:rPr>
            </w:pPr>
            <w:r w:rsidRPr="000A7F75">
              <w:rPr>
                <w:bCs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  <w:rPr>
                <w:bCs/>
              </w:rPr>
            </w:pPr>
            <w:r w:rsidRPr="000A7F75">
              <w:rPr>
                <w:bCs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  <w:rPr>
                <w:bCs/>
              </w:rPr>
            </w:pPr>
            <w:r w:rsidRPr="000A7F75">
              <w:rPr>
                <w:bCs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  <w:rPr>
                <w:bCs/>
              </w:rPr>
            </w:pPr>
            <w:r w:rsidRPr="000A7F75">
              <w:rPr>
                <w:bCs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  <w:rPr>
                <w:bCs/>
              </w:rPr>
            </w:pPr>
            <w:r w:rsidRPr="000A7F75">
              <w:rPr>
                <w:bCs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  <w:rPr>
                <w:bCs/>
              </w:rPr>
            </w:pPr>
            <w:r w:rsidRPr="000A7F75">
              <w:rPr>
                <w:bCs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  <w:rPr>
                <w:bCs/>
              </w:rPr>
            </w:pPr>
            <w:r w:rsidRPr="000A7F75">
              <w:rPr>
                <w:bCs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  <w:rPr>
                <w:bCs/>
              </w:rPr>
            </w:pPr>
            <w:r w:rsidRPr="000A7F75">
              <w:rPr>
                <w:bCs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  <w:rPr>
                <w:bCs/>
              </w:rPr>
            </w:pPr>
            <w:r w:rsidRPr="000A7F75">
              <w:rPr>
                <w:bCs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E8F" w:rsidRPr="000A7F75" w:rsidRDefault="00155E8F" w:rsidP="00BD5D04">
            <w:pPr>
              <w:jc w:val="center"/>
              <w:rPr>
                <w:bCs/>
              </w:rPr>
            </w:pPr>
            <w:r w:rsidRPr="000A7F75">
              <w:rPr>
                <w:bCs/>
              </w:rPr>
              <w:t>1</w:t>
            </w:r>
          </w:p>
        </w:tc>
      </w:tr>
    </w:tbl>
    <w:p w:rsidR="001F70D1" w:rsidRPr="001F70D1" w:rsidRDefault="00B877E8" w:rsidP="00E105D6">
      <w:pPr>
        <w:shd w:val="clear" w:color="auto" w:fill="FFFFFF"/>
        <w:jc w:val="center"/>
        <w:rPr>
          <w:rFonts w:ascii="Arial" w:hAnsi="Arial" w:cs="Arial"/>
          <w:color w:val="555555"/>
          <w:sz w:val="20"/>
          <w:szCs w:val="20"/>
        </w:rPr>
      </w:pPr>
      <w:r w:rsidRPr="00BD5D04">
        <w:rPr>
          <w:b/>
          <w:sz w:val="28"/>
          <w:szCs w:val="28"/>
        </w:rPr>
        <w:br w:type="page"/>
      </w:r>
    </w:p>
    <w:p w:rsidR="00741C80" w:rsidRPr="000A7F75" w:rsidRDefault="00741C80" w:rsidP="00741C80">
      <w:pPr>
        <w:pStyle w:val="320"/>
        <w:spacing w:line="240" w:lineRule="auto"/>
        <w:ind w:left="1985" w:right="-1" w:hanging="1985"/>
        <w:jc w:val="both"/>
        <w:rPr>
          <w:b w:val="0"/>
          <w:sz w:val="24"/>
          <w:szCs w:val="24"/>
        </w:rPr>
      </w:pPr>
      <w:r w:rsidRPr="000A7F75">
        <w:rPr>
          <w:b w:val="0"/>
          <w:sz w:val="24"/>
          <w:szCs w:val="24"/>
        </w:rPr>
        <w:lastRenderedPageBreak/>
        <w:t>Перечень практических работ по дисциплине «Информатика»</w:t>
      </w:r>
    </w:p>
    <w:p w:rsidR="00660B07" w:rsidRPr="000A7F75" w:rsidRDefault="009E5B0D" w:rsidP="00660B07">
      <w:pPr>
        <w:ind w:left="567" w:hanging="425"/>
        <w:jc w:val="both"/>
        <w:rPr>
          <w:rStyle w:val="FontStyle41"/>
          <w:rFonts w:eastAsiaTheme="majorEastAsia"/>
          <w:b w:val="0"/>
          <w:sz w:val="24"/>
          <w:szCs w:val="24"/>
        </w:rPr>
      </w:pPr>
      <w:r>
        <w:t>08.01.25 Мастер отделочных строительных и декоративных работ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8222"/>
      </w:tblGrid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2.1.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 xml:space="preserve">Практическое занятие № 1. Перевод чисел в различные системы счисления. 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2. Двоичная арифметика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2.2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3. Реализация логических уравнений на графич</w:t>
            </w:r>
            <w:r w:rsidRPr="000A7F75">
              <w:t>е</w:t>
            </w:r>
            <w:r w:rsidRPr="000A7F75">
              <w:t>ских элементах</w:t>
            </w:r>
            <w:proofErr w:type="gramStart"/>
            <w:r w:rsidRPr="000A7F75">
              <w:t>..</w:t>
            </w:r>
            <w:proofErr w:type="gramEnd"/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2.2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4. Логические основы ЭВМ. Функциональные сх</w:t>
            </w:r>
            <w:r w:rsidRPr="000A7F75">
              <w:t>е</w:t>
            </w:r>
            <w:r w:rsidRPr="000A7F75">
              <w:t>мы логических элементов.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2.2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5. Типы алгоритмов. Построение блок-схем.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2.2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6. Среда программирования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2.2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7. Программная  реализация несложного алгоритма. Линейное программирование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2.2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8. Разветвляющиеся программы.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2.2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9. Циклические программы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2.2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10. Массивы.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2.2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11. текстовые переменные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2.3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12. Поисковые системы. Пример поиска информ</w:t>
            </w:r>
            <w:r w:rsidRPr="000A7F75">
              <w:t>а</w:t>
            </w:r>
            <w:r w:rsidRPr="000A7F75">
              <w:t>ции на государственных образовательных порталах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3.1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13Характеристика компьютера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3.1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pStyle w:val="a6"/>
              <w:jc w:val="both"/>
            </w:pPr>
            <w:r w:rsidRPr="000A7F75">
              <w:t>Практическое занятие № 14. Операционная система. Графический интерфейс пользователя.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3.2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15. Программное и аппаратное обеспечение комп</w:t>
            </w:r>
            <w:r w:rsidRPr="000A7F75">
              <w:t>ь</w:t>
            </w:r>
            <w:r w:rsidRPr="000A7F75">
              <w:t>ютерных сетей.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3.3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16. Эксплуатационные требования к компьютерн</w:t>
            </w:r>
            <w:r w:rsidRPr="000A7F75">
              <w:t>о</w:t>
            </w:r>
            <w:r w:rsidRPr="000A7F75">
              <w:t>му рабочему месту. Комплекс профилактических мероприятий для компь</w:t>
            </w:r>
            <w:r w:rsidRPr="000A7F75">
              <w:t>ю</w:t>
            </w:r>
            <w:r w:rsidRPr="000A7F75">
              <w:t>терного рабочего места в соответствии с его комплектацией для професси</w:t>
            </w:r>
            <w:r w:rsidRPr="000A7F75">
              <w:t>о</w:t>
            </w:r>
            <w:r w:rsidRPr="000A7F75">
              <w:t>нальной деятельности.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4.1.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17 Форматирование символов и абзацев. Использ</w:t>
            </w:r>
            <w:r w:rsidRPr="000A7F75">
              <w:t>о</w:t>
            </w:r>
            <w:r w:rsidRPr="000A7F75">
              <w:t>вание систем проверки орфографии и грамматики.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18. Редактирование и форматирование таблиц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19. Работа с формулами.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20. Создание текстовых документов. Получение твердой копии документа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21 Расчеты в электронных таблицах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22. Проектирование и создание таблиц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23. Моделирование электронных таблиц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24. Использование различных возможностей дин</w:t>
            </w:r>
            <w:r w:rsidRPr="000A7F75">
              <w:t>а</w:t>
            </w:r>
            <w:r w:rsidRPr="000A7F75">
              <w:t>мических (электронных) таблиц для выполнения учебных заданий из разли</w:t>
            </w:r>
            <w:r w:rsidRPr="000A7F75">
              <w:t>ч</w:t>
            </w:r>
            <w:r w:rsidRPr="000A7F75">
              <w:t>ных предметных областей.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spacing w:before="120"/>
              <w:jc w:val="both"/>
            </w:pPr>
            <w:r w:rsidRPr="000A7F75">
              <w:t>Практическое занятие № 25. Использование системы управления базами данных для выполнения учебных заданий из различных предметных обла</w:t>
            </w:r>
            <w:r w:rsidRPr="000A7F75">
              <w:t>с</w:t>
            </w:r>
            <w:r w:rsidRPr="000A7F75">
              <w:t>тей.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26. Формирование запросов для работы с электро</w:t>
            </w:r>
            <w:r w:rsidRPr="000A7F75">
              <w:t>н</w:t>
            </w:r>
            <w:r w:rsidRPr="000A7F75">
              <w:t>ными каталогами библиотек, музеев, книгоиздания, СМИ в рамках учебных заданий из различных предметных областей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 xml:space="preserve">Тема </w:t>
            </w:r>
            <w:r w:rsidRPr="000A7F75">
              <w:rPr>
                <w:lang w:val="en-US"/>
              </w:rPr>
              <w:t>4</w:t>
            </w:r>
            <w:r w:rsidRPr="000A7F75">
              <w:t>.1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27 Создание и редактирование графических объе</w:t>
            </w:r>
            <w:r w:rsidRPr="000A7F75">
              <w:t>к</w:t>
            </w:r>
            <w:r w:rsidRPr="000A7F75">
              <w:t>тов средствами графического редактора.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4.1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28 Создание и редактирование графических и мул</w:t>
            </w:r>
            <w:r w:rsidRPr="000A7F75">
              <w:t>ь</w:t>
            </w:r>
            <w:r w:rsidRPr="000A7F75">
              <w:t>тимедийных объектов средствами компьютерных презентаций.</w:t>
            </w:r>
          </w:p>
        </w:tc>
      </w:tr>
    </w:tbl>
    <w:p w:rsidR="000A7F75" w:rsidRPr="000A7F75" w:rsidRDefault="000A7F75" w:rsidP="000A7F75">
      <w:pPr>
        <w:ind w:left="567" w:hanging="425"/>
        <w:jc w:val="both"/>
      </w:pPr>
      <w:r w:rsidRPr="000A7F75">
        <w:rPr>
          <w:rStyle w:val="FontStyle41"/>
          <w:rFonts w:eastAsiaTheme="majorEastAsia"/>
          <w:b w:val="0"/>
          <w:sz w:val="24"/>
          <w:szCs w:val="24"/>
        </w:rPr>
        <w:t>23.02.05 Эксплуатация транспортного электрооборудования и автоматики (по видам тран</w:t>
      </w:r>
      <w:r w:rsidRPr="000A7F75">
        <w:rPr>
          <w:rStyle w:val="FontStyle41"/>
          <w:rFonts w:eastAsiaTheme="majorEastAsia"/>
          <w:b w:val="0"/>
          <w:sz w:val="24"/>
          <w:szCs w:val="24"/>
        </w:rPr>
        <w:t>с</w:t>
      </w:r>
      <w:r w:rsidRPr="000A7F75">
        <w:rPr>
          <w:rStyle w:val="FontStyle41"/>
          <w:rFonts w:eastAsiaTheme="majorEastAsia"/>
          <w:b w:val="0"/>
          <w:sz w:val="24"/>
          <w:szCs w:val="24"/>
        </w:rPr>
        <w:t>порта за исключением водного)</w:t>
      </w:r>
    </w:p>
    <w:p w:rsidR="000A7F75" w:rsidRPr="000A7F75" w:rsidRDefault="000A7F75" w:rsidP="000A7F75">
      <w:pPr>
        <w:ind w:left="567" w:hanging="425"/>
        <w:jc w:val="both"/>
        <w:rPr>
          <w:rStyle w:val="FontStyle41"/>
          <w:rFonts w:eastAsiaTheme="majorEastAsia"/>
          <w:b w:val="0"/>
          <w:sz w:val="24"/>
          <w:szCs w:val="24"/>
        </w:rPr>
      </w:pPr>
      <w:r w:rsidRPr="000A7F75">
        <w:rPr>
          <w:rStyle w:val="FontStyle41"/>
          <w:rFonts w:eastAsiaTheme="majorEastAsia"/>
          <w:b w:val="0"/>
          <w:sz w:val="24"/>
          <w:szCs w:val="24"/>
        </w:rPr>
        <w:t>13.02.11  Техническая эксплуатация и обслуживание электрического и электромеханического оборудования (по отраслям)</w:t>
      </w:r>
    </w:p>
    <w:p w:rsidR="000A7F75" w:rsidRPr="000A7F75" w:rsidRDefault="000A7F75" w:rsidP="000A7F75">
      <w:pPr>
        <w:ind w:left="567" w:hanging="425"/>
        <w:jc w:val="both"/>
        <w:rPr>
          <w:rStyle w:val="FontStyle41"/>
          <w:rFonts w:eastAsiaTheme="majorEastAsia"/>
          <w:b w:val="0"/>
          <w:sz w:val="24"/>
          <w:szCs w:val="24"/>
        </w:rPr>
      </w:pPr>
      <w:r w:rsidRPr="000A7F75">
        <w:rPr>
          <w:rStyle w:val="FontStyle41"/>
          <w:rFonts w:eastAsiaTheme="majorEastAsia"/>
          <w:b w:val="0"/>
          <w:sz w:val="24"/>
          <w:szCs w:val="24"/>
        </w:rPr>
        <w:lastRenderedPageBreak/>
        <w:t>(базовой подготовки)</w:t>
      </w:r>
    </w:p>
    <w:p w:rsidR="000A7F75" w:rsidRPr="000A7F75" w:rsidRDefault="000A7F75" w:rsidP="000A7F75">
      <w:pPr>
        <w:ind w:left="567" w:hanging="425"/>
        <w:jc w:val="both"/>
        <w:rPr>
          <w:rStyle w:val="FontStyle41"/>
          <w:rFonts w:eastAsiaTheme="majorEastAsia"/>
          <w:b w:val="0"/>
          <w:sz w:val="24"/>
          <w:szCs w:val="24"/>
        </w:rPr>
      </w:pPr>
      <w:r w:rsidRPr="000A7F75">
        <w:rPr>
          <w:rStyle w:val="FontStyle41"/>
          <w:rFonts w:eastAsiaTheme="majorEastAsia"/>
          <w:b w:val="0"/>
          <w:sz w:val="24"/>
          <w:szCs w:val="24"/>
        </w:rPr>
        <w:t>13.02.03 Электрические станции, сети и системы</w:t>
      </w:r>
    </w:p>
    <w:p w:rsidR="00741C80" w:rsidRPr="007E265E" w:rsidRDefault="00741C80" w:rsidP="00741C80">
      <w:pPr>
        <w:ind w:left="1260" w:hanging="1260"/>
        <w:jc w:val="center"/>
        <w:rPr>
          <w:rStyle w:val="FontStyle41"/>
          <w:rFonts w:eastAsiaTheme="majorEastAsia"/>
          <w:b w:val="0"/>
          <w:sz w:val="28"/>
          <w:szCs w:val="28"/>
        </w:rPr>
      </w:pPr>
      <w:r w:rsidRPr="007E265E">
        <w:rPr>
          <w:rStyle w:val="FontStyle41"/>
          <w:rFonts w:eastAsiaTheme="majorEastAsia"/>
          <w:b w:val="0"/>
          <w:sz w:val="28"/>
          <w:szCs w:val="28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8222"/>
      </w:tblGrid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2.1.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 xml:space="preserve">Практическое занятие № 1. Перевод чисел в различные системы счисления. 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2. Двоичная арифметика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2.2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3. Типы алгоритмов. Построение блок-схем.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2.2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4. Программная  реализация несложного алгоритма. Линейное программирование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2.2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5. Разветвляющиеся программы.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2.2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6. Циклические программы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2.3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7. Поисковые системы. Пример поиска информации на государственных образовательных порталах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3.3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8. Эксплуатационные требования к компьютерному рабочему месту. Комплекс профилактических мероприятий для компьюте</w:t>
            </w:r>
            <w:r w:rsidRPr="000A7F75">
              <w:t>р</w:t>
            </w:r>
            <w:r w:rsidRPr="000A7F75">
              <w:t>ного рабочего места в соответствии с его комплектацией для профессионал</w:t>
            </w:r>
            <w:r w:rsidRPr="000A7F75">
              <w:t>ь</w:t>
            </w:r>
            <w:r w:rsidRPr="000A7F75">
              <w:t>ной деятельности.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4.1.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9 Форматирование символов и абзацев. Использ</w:t>
            </w:r>
            <w:r w:rsidRPr="000A7F75">
              <w:t>о</w:t>
            </w:r>
            <w:r w:rsidRPr="000A7F75">
              <w:t>вание систем проверки орфографии и грамматики.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10. Редактирование и форматирование таблиц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11. Работа с формулами.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12. Создание текстовых документов. Получение твердой копии документа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13 Расчеты в электронных таблицах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14. Проектирование и создание таблиц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15. Моделирование электронных таблиц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16. Использование различных возможностей дин</w:t>
            </w:r>
            <w:r w:rsidRPr="000A7F75">
              <w:t>а</w:t>
            </w:r>
            <w:r w:rsidRPr="000A7F75">
              <w:t>мических (электронных) таблиц для выполнения учебных заданий из разли</w:t>
            </w:r>
            <w:r w:rsidRPr="000A7F75">
              <w:t>ч</w:t>
            </w:r>
            <w:r w:rsidRPr="000A7F75">
              <w:t>ных предметных областей.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spacing w:before="120"/>
              <w:jc w:val="both"/>
            </w:pPr>
            <w:r w:rsidRPr="000A7F75">
              <w:t>Практическое занятие № 17. Использование системы управления базами данных для выполнения учебных заданий из различных предметных обла</w:t>
            </w:r>
            <w:r w:rsidRPr="000A7F75">
              <w:t>с</w:t>
            </w:r>
            <w:r w:rsidRPr="000A7F75">
              <w:t>тей.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  <w:rPr>
                <w:lang w:val="en-US"/>
              </w:rPr>
            </w:pPr>
            <w:r w:rsidRPr="000A7F75">
              <w:t>Тема 4.</w:t>
            </w:r>
            <w:r w:rsidRPr="000A7F75">
              <w:rPr>
                <w:lang w:val="en-US"/>
              </w:rPr>
              <w:t>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18. Формирование запросов для работы с электро</w:t>
            </w:r>
            <w:r w:rsidRPr="000A7F75">
              <w:t>н</w:t>
            </w:r>
            <w:r w:rsidRPr="000A7F75">
              <w:t>ными каталогами библиотек, музеев, книгоиздания, СМИ в рамках учебных заданий из различных предметных областей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 xml:space="preserve">Тема </w:t>
            </w:r>
            <w:r w:rsidRPr="000A7F75">
              <w:rPr>
                <w:lang w:val="en-US"/>
              </w:rPr>
              <w:t>4</w:t>
            </w:r>
            <w:r w:rsidRPr="000A7F75">
              <w:t>.1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19 Создание и редактирование графических объе</w:t>
            </w:r>
            <w:r w:rsidRPr="000A7F75">
              <w:t>к</w:t>
            </w:r>
            <w:r w:rsidRPr="000A7F75">
              <w:t>тов средствами графического редактора.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4.1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20 Создание и редактирование графических и мул</w:t>
            </w:r>
            <w:r w:rsidRPr="000A7F75">
              <w:t>ь</w:t>
            </w:r>
            <w:r w:rsidRPr="000A7F75">
              <w:t>тимедийных объектов средствами компьютерных презентаций.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5.1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 xml:space="preserve">Практическое занятие № 21 Проектирование макета сайта Создание сайта </w:t>
            </w:r>
          </w:p>
        </w:tc>
      </w:tr>
      <w:tr w:rsidR="00741C80" w:rsidRPr="000A7F75" w:rsidTr="00BB4E6A">
        <w:tc>
          <w:tcPr>
            <w:tcW w:w="1384" w:type="dxa"/>
          </w:tcPr>
          <w:p w:rsidR="00741C80" w:rsidRPr="000A7F75" w:rsidRDefault="00741C80" w:rsidP="00BB4E6A">
            <w:pPr>
              <w:jc w:val="both"/>
            </w:pPr>
            <w:r w:rsidRPr="000A7F75">
              <w:t>Тема 5.2</w:t>
            </w:r>
          </w:p>
        </w:tc>
        <w:tc>
          <w:tcPr>
            <w:tcW w:w="8222" w:type="dxa"/>
          </w:tcPr>
          <w:p w:rsidR="00741C80" w:rsidRPr="000A7F75" w:rsidRDefault="00741C80" w:rsidP="00BB4E6A">
            <w:pPr>
              <w:jc w:val="both"/>
            </w:pPr>
            <w:r w:rsidRPr="000A7F75">
              <w:t>Практическое занятие № 22 Создание электронного ящика. Работа с эле</w:t>
            </w:r>
            <w:r w:rsidRPr="000A7F75">
              <w:t>к</w:t>
            </w:r>
            <w:r w:rsidRPr="000A7F75">
              <w:t>тронной корреспонденцией</w:t>
            </w:r>
          </w:p>
        </w:tc>
      </w:tr>
    </w:tbl>
    <w:p w:rsidR="00741C80" w:rsidRPr="00874B20" w:rsidRDefault="00741C80" w:rsidP="00741C80">
      <w:pPr>
        <w:pStyle w:val="320"/>
        <w:spacing w:line="240" w:lineRule="auto"/>
        <w:ind w:right="-725"/>
        <w:jc w:val="both"/>
        <w:rPr>
          <w:b w:val="0"/>
          <w:caps/>
          <w:szCs w:val="28"/>
        </w:rPr>
      </w:pPr>
    </w:p>
    <w:p w:rsidR="00741C80" w:rsidRDefault="00741C80" w:rsidP="00741C80">
      <w:pPr>
        <w:pStyle w:val="320"/>
        <w:spacing w:line="240" w:lineRule="auto"/>
        <w:ind w:left="-1260" w:right="-725" w:firstLine="0"/>
        <w:jc w:val="both"/>
        <w:rPr>
          <w:b w:val="0"/>
        </w:rPr>
      </w:pPr>
    </w:p>
    <w:p w:rsidR="00741C80" w:rsidRPr="000A7F75" w:rsidRDefault="00741C80" w:rsidP="00741C80">
      <w:pPr>
        <w:widowControl w:val="0"/>
        <w:autoSpaceDE w:val="0"/>
        <w:autoSpaceDN w:val="0"/>
        <w:adjustRightInd w:val="0"/>
        <w:ind w:left="427"/>
      </w:pPr>
      <w:r w:rsidRPr="000A7F75">
        <w:rPr>
          <w:b/>
          <w:bCs/>
        </w:rPr>
        <w:t>Критерии оценки практических занятий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382" w:lineRule="exact"/>
      </w:pPr>
    </w:p>
    <w:p w:rsidR="00741C80" w:rsidRPr="000A7F75" w:rsidRDefault="00741C80" w:rsidP="00741C80">
      <w:pPr>
        <w:widowControl w:val="0"/>
        <w:overflowPunct w:val="0"/>
        <w:autoSpaceDE w:val="0"/>
        <w:autoSpaceDN w:val="0"/>
        <w:adjustRightInd w:val="0"/>
        <w:spacing w:line="233" w:lineRule="auto"/>
        <w:ind w:left="7" w:firstLine="428"/>
        <w:jc w:val="both"/>
      </w:pPr>
      <w:proofErr w:type="gramStart"/>
      <w:r w:rsidRPr="000A7F75">
        <w:rPr>
          <w:b/>
          <w:bCs/>
        </w:rPr>
        <w:t xml:space="preserve">Оценка «5» </w:t>
      </w:r>
      <w:r w:rsidRPr="000A7F75">
        <w:t>ставится,</w:t>
      </w:r>
      <w:r w:rsidRPr="000A7F75">
        <w:rPr>
          <w:b/>
          <w:bCs/>
        </w:rPr>
        <w:t xml:space="preserve"> </w:t>
      </w:r>
      <w:r w:rsidRPr="000A7F75">
        <w:t>если обучающийся выполняет работу в полном объеме с</w:t>
      </w:r>
      <w:r w:rsidRPr="000A7F75">
        <w:rPr>
          <w:b/>
          <w:bCs/>
        </w:rPr>
        <w:t xml:space="preserve"> </w:t>
      </w:r>
      <w:r w:rsidRPr="000A7F75">
        <w:t>соблюден</w:t>
      </w:r>
      <w:r w:rsidRPr="000A7F75">
        <w:t>и</w:t>
      </w:r>
      <w:r w:rsidRPr="000A7F75">
        <w:t>ем необходимой последовательности проведения опытов и измерений; самостоятельно и р</w:t>
      </w:r>
      <w:r w:rsidRPr="000A7F75">
        <w:t>а</w:t>
      </w:r>
      <w:r w:rsidRPr="000A7F75">
        <w:t>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техники безопасности; правильно и аккуратно выполняет все записи, таблицы, рисунки, черт</w:t>
      </w:r>
      <w:r w:rsidRPr="000A7F75">
        <w:t>е</w:t>
      </w:r>
      <w:r w:rsidRPr="000A7F75">
        <w:t>жи, графики;</w:t>
      </w:r>
      <w:proofErr w:type="gramEnd"/>
      <w:r w:rsidRPr="000A7F75">
        <w:t xml:space="preserve"> правильно выполняет анализ погрешностей.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66" w:lineRule="exact"/>
      </w:pPr>
    </w:p>
    <w:p w:rsidR="00741C80" w:rsidRPr="000A7F75" w:rsidRDefault="00741C80" w:rsidP="00741C80">
      <w:pPr>
        <w:widowControl w:val="0"/>
        <w:overflowPunct w:val="0"/>
        <w:autoSpaceDE w:val="0"/>
        <w:autoSpaceDN w:val="0"/>
        <w:adjustRightInd w:val="0"/>
        <w:spacing w:line="216" w:lineRule="auto"/>
        <w:ind w:left="7" w:firstLine="428"/>
        <w:jc w:val="both"/>
      </w:pPr>
      <w:r w:rsidRPr="000A7F75">
        <w:t>В решении нет математических ошибок (возможна одна неточность, не являющаяся сле</w:t>
      </w:r>
      <w:r w:rsidRPr="000A7F75">
        <w:t>д</w:t>
      </w:r>
      <w:r w:rsidRPr="000A7F75">
        <w:t>ствием незнания или непонимания учебного материала).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66" w:lineRule="exact"/>
      </w:pPr>
    </w:p>
    <w:p w:rsidR="00741C80" w:rsidRPr="000A7F75" w:rsidRDefault="00741C80" w:rsidP="00741C80">
      <w:pPr>
        <w:widowControl w:val="0"/>
        <w:overflowPunct w:val="0"/>
        <w:autoSpaceDE w:val="0"/>
        <w:autoSpaceDN w:val="0"/>
        <w:adjustRightInd w:val="0"/>
        <w:spacing w:line="215" w:lineRule="auto"/>
        <w:ind w:left="7" w:firstLine="428"/>
        <w:jc w:val="both"/>
      </w:pPr>
      <w:r w:rsidRPr="000A7F75">
        <w:rPr>
          <w:b/>
          <w:bCs/>
        </w:rPr>
        <w:lastRenderedPageBreak/>
        <w:t xml:space="preserve">Оценка «4» </w:t>
      </w:r>
      <w:r w:rsidRPr="000A7F75">
        <w:t>ставится,</w:t>
      </w:r>
      <w:r w:rsidRPr="000A7F75">
        <w:rPr>
          <w:b/>
          <w:bCs/>
        </w:rPr>
        <w:t xml:space="preserve"> </w:t>
      </w:r>
      <w:r w:rsidRPr="000A7F75">
        <w:t>если выполнены требования к оценке</w:t>
      </w:r>
      <w:r w:rsidRPr="000A7F75">
        <w:rPr>
          <w:b/>
          <w:bCs/>
        </w:rPr>
        <w:t xml:space="preserve"> </w:t>
      </w:r>
      <w:r w:rsidRPr="000A7F75">
        <w:t>«5»,</w:t>
      </w:r>
      <w:r w:rsidRPr="000A7F75">
        <w:rPr>
          <w:b/>
          <w:bCs/>
        </w:rPr>
        <w:t xml:space="preserve"> </w:t>
      </w:r>
      <w:r w:rsidRPr="000A7F75">
        <w:t>но было</w:t>
      </w:r>
      <w:r w:rsidRPr="000A7F75">
        <w:rPr>
          <w:b/>
          <w:bCs/>
        </w:rPr>
        <w:t xml:space="preserve"> </w:t>
      </w:r>
      <w:r w:rsidRPr="000A7F75">
        <w:t>допущено два-три недочёта, не более одной негрубой ошибки и одного недочёта.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66" w:lineRule="exact"/>
      </w:pPr>
    </w:p>
    <w:p w:rsidR="00741C80" w:rsidRPr="000A7F75" w:rsidRDefault="00741C80" w:rsidP="00741C80">
      <w:pPr>
        <w:widowControl w:val="0"/>
        <w:overflowPunct w:val="0"/>
        <w:autoSpaceDE w:val="0"/>
        <w:autoSpaceDN w:val="0"/>
        <w:adjustRightInd w:val="0"/>
        <w:spacing w:line="223" w:lineRule="auto"/>
        <w:ind w:left="7" w:firstLine="428"/>
        <w:jc w:val="both"/>
      </w:pPr>
      <w:r w:rsidRPr="000A7F75">
        <w:rPr>
          <w:b/>
          <w:bCs/>
        </w:rPr>
        <w:t xml:space="preserve">Оценка «3» </w:t>
      </w:r>
      <w:r w:rsidRPr="000A7F75">
        <w:t>ставится,</w:t>
      </w:r>
      <w:r w:rsidRPr="000A7F75">
        <w:rPr>
          <w:b/>
          <w:bCs/>
        </w:rPr>
        <w:t xml:space="preserve"> </w:t>
      </w:r>
      <w:r w:rsidRPr="000A7F75">
        <w:t>если работа выполнена не полностью,</w:t>
      </w:r>
      <w:r w:rsidRPr="000A7F75">
        <w:rPr>
          <w:b/>
          <w:bCs/>
        </w:rPr>
        <w:t xml:space="preserve"> </w:t>
      </w:r>
      <w:r w:rsidRPr="000A7F75">
        <w:t>но объем</w:t>
      </w:r>
      <w:r w:rsidRPr="000A7F75">
        <w:rPr>
          <w:b/>
          <w:bCs/>
        </w:rPr>
        <w:t xml:space="preserve"> </w:t>
      </w:r>
      <w:r w:rsidRPr="000A7F75">
        <w:t>выполненной части таков, что позволяет получить правильный результат и вывод; если в ходе проведения опыта и измерения были допущены ошибки.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4" w:lineRule="exact"/>
      </w:pPr>
    </w:p>
    <w:p w:rsidR="00741C80" w:rsidRPr="000A7F75" w:rsidRDefault="00741C80" w:rsidP="00741C80">
      <w:pPr>
        <w:widowControl w:val="0"/>
        <w:autoSpaceDE w:val="0"/>
        <w:autoSpaceDN w:val="0"/>
        <w:adjustRightInd w:val="0"/>
        <w:ind w:left="427"/>
      </w:pPr>
      <w:r w:rsidRPr="000A7F75">
        <w:rPr>
          <w:b/>
          <w:bCs/>
        </w:rPr>
        <w:t xml:space="preserve">Оценка «2» </w:t>
      </w:r>
      <w:r w:rsidRPr="000A7F75">
        <w:t>ставится,</w:t>
      </w:r>
      <w:r w:rsidRPr="000A7F75">
        <w:rPr>
          <w:b/>
          <w:bCs/>
        </w:rPr>
        <w:t xml:space="preserve"> </w:t>
      </w:r>
      <w:r w:rsidRPr="000A7F75">
        <w:t>если: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65" w:lineRule="exact"/>
      </w:pPr>
    </w:p>
    <w:p w:rsidR="00741C80" w:rsidRPr="000A7F75" w:rsidRDefault="00741C80" w:rsidP="00741C80">
      <w:pPr>
        <w:widowControl w:val="0"/>
        <w:overflowPunct w:val="0"/>
        <w:autoSpaceDE w:val="0"/>
        <w:autoSpaceDN w:val="0"/>
        <w:adjustRightInd w:val="0"/>
        <w:spacing w:line="215" w:lineRule="auto"/>
        <w:ind w:left="7" w:firstLine="428"/>
        <w:jc w:val="both"/>
      </w:pPr>
      <w:r w:rsidRPr="000A7F75">
        <w:t xml:space="preserve">- допущены существенные ошибки, показавшие, что </w:t>
      </w:r>
      <w:proofErr w:type="gramStart"/>
      <w:r w:rsidRPr="000A7F75">
        <w:t>обучающийся</w:t>
      </w:r>
      <w:proofErr w:type="gramEnd"/>
      <w:r w:rsidRPr="000A7F75">
        <w:t xml:space="preserve"> не владеет обязател</w:t>
      </w:r>
      <w:r w:rsidRPr="000A7F75">
        <w:t>ь</w:t>
      </w:r>
      <w:r w:rsidRPr="000A7F75">
        <w:t>ными умениями по этой теме.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78" w:lineRule="exact"/>
      </w:pPr>
    </w:p>
    <w:p w:rsidR="00741C80" w:rsidRPr="000A7F75" w:rsidRDefault="00741C80" w:rsidP="00741C80">
      <w:pPr>
        <w:widowControl w:val="0"/>
        <w:autoSpaceDE w:val="0"/>
        <w:autoSpaceDN w:val="0"/>
        <w:adjustRightInd w:val="0"/>
        <w:ind w:left="3640"/>
        <w:rPr>
          <w:b/>
          <w:bCs/>
        </w:rPr>
      </w:pPr>
      <w:bookmarkStart w:id="3" w:name="page17"/>
      <w:bookmarkEnd w:id="3"/>
    </w:p>
    <w:p w:rsidR="00741C80" w:rsidRPr="000A7F75" w:rsidRDefault="00741C80" w:rsidP="00741C80">
      <w:pPr>
        <w:widowControl w:val="0"/>
        <w:autoSpaceDE w:val="0"/>
        <w:autoSpaceDN w:val="0"/>
        <w:adjustRightInd w:val="0"/>
        <w:ind w:left="3640"/>
      </w:pPr>
      <w:r w:rsidRPr="000A7F75">
        <w:rPr>
          <w:b/>
          <w:bCs/>
        </w:rPr>
        <w:t>Перечень ошибок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4" w:lineRule="exact"/>
      </w:pPr>
    </w:p>
    <w:p w:rsidR="00741C80" w:rsidRPr="000A7F75" w:rsidRDefault="00741C80" w:rsidP="00741C80">
      <w:pPr>
        <w:widowControl w:val="0"/>
        <w:autoSpaceDE w:val="0"/>
        <w:autoSpaceDN w:val="0"/>
        <w:adjustRightInd w:val="0"/>
        <w:ind w:left="500"/>
      </w:pPr>
      <w:r w:rsidRPr="000A7F75">
        <w:rPr>
          <w:b/>
          <w:bCs/>
        </w:rPr>
        <w:t>Грубые ошибки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60" w:lineRule="exact"/>
      </w:pPr>
    </w:p>
    <w:p w:rsidR="00741C80" w:rsidRPr="000A7F75" w:rsidRDefault="00741C80" w:rsidP="00741C80">
      <w:pPr>
        <w:widowControl w:val="0"/>
        <w:numPr>
          <w:ilvl w:val="0"/>
          <w:numId w:val="192"/>
        </w:numPr>
        <w:overflowPunct w:val="0"/>
        <w:autoSpaceDE w:val="0"/>
        <w:autoSpaceDN w:val="0"/>
        <w:adjustRightInd w:val="0"/>
        <w:spacing w:line="224" w:lineRule="auto"/>
        <w:ind w:left="0" w:firstLine="420"/>
        <w:jc w:val="both"/>
      </w:pPr>
      <w:r w:rsidRPr="000A7F75">
        <w:t>Незнание определений основных понятий, законов, правил, основных положений те</w:t>
      </w:r>
      <w:r w:rsidRPr="000A7F75">
        <w:t>о</w:t>
      </w:r>
      <w:r w:rsidRPr="000A7F75">
        <w:t xml:space="preserve">рии, формул, общепринятых символов обозначения физических величин, единиц измерения. </w:t>
      </w:r>
    </w:p>
    <w:p w:rsidR="00741C80" w:rsidRPr="000A7F75" w:rsidRDefault="00741C80" w:rsidP="00741C80">
      <w:pPr>
        <w:widowControl w:val="0"/>
        <w:numPr>
          <w:ilvl w:val="0"/>
          <w:numId w:val="192"/>
        </w:numPr>
        <w:overflowPunct w:val="0"/>
        <w:autoSpaceDE w:val="0"/>
        <w:autoSpaceDN w:val="0"/>
        <w:adjustRightInd w:val="0"/>
        <w:spacing w:line="239" w:lineRule="auto"/>
        <w:ind w:hanging="300"/>
        <w:jc w:val="both"/>
      </w:pPr>
      <w:r w:rsidRPr="000A7F75">
        <w:t xml:space="preserve">Неумение выделить в ответе главное. 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66" w:lineRule="exact"/>
      </w:pPr>
    </w:p>
    <w:p w:rsidR="00741C80" w:rsidRPr="000A7F75" w:rsidRDefault="00741C80" w:rsidP="00741C80">
      <w:pPr>
        <w:widowControl w:val="0"/>
        <w:numPr>
          <w:ilvl w:val="0"/>
          <w:numId w:val="192"/>
        </w:numPr>
        <w:overflowPunct w:val="0"/>
        <w:autoSpaceDE w:val="0"/>
        <w:autoSpaceDN w:val="0"/>
        <w:adjustRightInd w:val="0"/>
        <w:spacing w:line="215" w:lineRule="auto"/>
        <w:ind w:left="0" w:firstLine="420"/>
        <w:jc w:val="both"/>
      </w:pPr>
      <w:r w:rsidRPr="000A7F75">
        <w:t xml:space="preserve">Неумение применять знания для решения задач и объяснения физических явлений. 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1" w:lineRule="exact"/>
      </w:pPr>
    </w:p>
    <w:p w:rsidR="00741C80" w:rsidRPr="000A7F75" w:rsidRDefault="00741C80" w:rsidP="00741C80">
      <w:pPr>
        <w:widowControl w:val="0"/>
        <w:numPr>
          <w:ilvl w:val="0"/>
          <w:numId w:val="192"/>
        </w:numPr>
        <w:overflowPunct w:val="0"/>
        <w:autoSpaceDE w:val="0"/>
        <w:autoSpaceDN w:val="0"/>
        <w:adjustRightInd w:val="0"/>
        <w:spacing w:line="239" w:lineRule="auto"/>
        <w:ind w:hanging="300"/>
        <w:jc w:val="both"/>
      </w:pPr>
      <w:r w:rsidRPr="000A7F75">
        <w:t xml:space="preserve">Неумение читать и строить графики. 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66" w:lineRule="exact"/>
      </w:pPr>
    </w:p>
    <w:p w:rsidR="00741C80" w:rsidRPr="000A7F75" w:rsidRDefault="00741C80" w:rsidP="00741C80">
      <w:pPr>
        <w:widowControl w:val="0"/>
        <w:numPr>
          <w:ilvl w:val="0"/>
          <w:numId w:val="192"/>
        </w:numPr>
        <w:overflowPunct w:val="0"/>
        <w:autoSpaceDE w:val="0"/>
        <w:autoSpaceDN w:val="0"/>
        <w:adjustRightInd w:val="0"/>
        <w:spacing w:line="215" w:lineRule="auto"/>
        <w:ind w:left="0" w:firstLine="420"/>
        <w:jc w:val="both"/>
      </w:pPr>
      <w:r w:rsidRPr="000A7F75">
        <w:t xml:space="preserve">Неумение выполнить необходимые расчёты, или использовать полученные данные для выводов. 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7" w:lineRule="exact"/>
      </w:pPr>
    </w:p>
    <w:p w:rsidR="00741C80" w:rsidRPr="000A7F75" w:rsidRDefault="00741C80" w:rsidP="00741C80">
      <w:pPr>
        <w:widowControl w:val="0"/>
        <w:overflowPunct w:val="0"/>
        <w:autoSpaceDE w:val="0"/>
        <w:autoSpaceDN w:val="0"/>
        <w:adjustRightInd w:val="0"/>
        <w:ind w:left="420"/>
        <w:jc w:val="both"/>
      </w:pPr>
      <w:r w:rsidRPr="000A7F75">
        <w:rPr>
          <w:b/>
          <w:bCs/>
        </w:rPr>
        <w:t xml:space="preserve">Негрубые ошибки 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60" w:lineRule="exact"/>
      </w:pPr>
    </w:p>
    <w:p w:rsidR="00741C80" w:rsidRPr="000A7F75" w:rsidRDefault="00741C80" w:rsidP="00741C80">
      <w:pPr>
        <w:widowControl w:val="0"/>
        <w:numPr>
          <w:ilvl w:val="0"/>
          <w:numId w:val="193"/>
        </w:numPr>
        <w:overflowPunct w:val="0"/>
        <w:autoSpaceDE w:val="0"/>
        <w:autoSpaceDN w:val="0"/>
        <w:adjustRightInd w:val="0"/>
        <w:spacing w:line="215" w:lineRule="auto"/>
        <w:ind w:left="0" w:firstLine="420"/>
        <w:jc w:val="both"/>
      </w:pPr>
      <w:r w:rsidRPr="000A7F75">
        <w:t>Неточности формулировок, определений, понятий, законов, теорий, вызванные неполн</w:t>
      </w:r>
      <w:r w:rsidRPr="000A7F75">
        <w:t>о</w:t>
      </w:r>
      <w:r w:rsidRPr="000A7F75">
        <w:t xml:space="preserve">той охвата основных признаков определяемого понятия. 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1" w:lineRule="exact"/>
      </w:pPr>
    </w:p>
    <w:p w:rsidR="00741C80" w:rsidRPr="000A7F75" w:rsidRDefault="00741C80" w:rsidP="00741C80">
      <w:pPr>
        <w:widowControl w:val="0"/>
        <w:numPr>
          <w:ilvl w:val="0"/>
          <w:numId w:val="193"/>
        </w:numPr>
        <w:overflowPunct w:val="0"/>
        <w:autoSpaceDE w:val="0"/>
        <w:autoSpaceDN w:val="0"/>
        <w:adjustRightInd w:val="0"/>
        <w:spacing w:line="239" w:lineRule="auto"/>
        <w:ind w:hanging="300"/>
        <w:jc w:val="both"/>
      </w:pPr>
      <w:r w:rsidRPr="000A7F75">
        <w:t xml:space="preserve">Ошибки в неточности чертежей, графиков, схем. 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66" w:lineRule="exact"/>
      </w:pPr>
    </w:p>
    <w:p w:rsidR="00741C80" w:rsidRPr="000A7F75" w:rsidRDefault="00741C80" w:rsidP="00741C80">
      <w:pPr>
        <w:widowControl w:val="0"/>
        <w:numPr>
          <w:ilvl w:val="0"/>
          <w:numId w:val="193"/>
        </w:numPr>
        <w:overflowPunct w:val="0"/>
        <w:autoSpaceDE w:val="0"/>
        <w:autoSpaceDN w:val="0"/>
        <w:adjustRightInd w:val="0"/>
        <w:spacing w:line="215" w:lineRule="auto"/>
        <w:ind w:left="0" w:firstLine="420"/>
        <w:jc w:val="both"/>
      </w:pPr>
      <w:r w:rsidRPr="000A7F75">
        <w:t xml:space="preserve">Пропуск или неточное написание наименований единиц физических величин. 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3" w:lineRule="exact"/>
      </w:pPr>
    </w:p>
    <w:p w:rsidR="00741C80" w:rsidRPr="000A7F75" w:rsidRDefault="00741C80" w:rsidP="00741C80">
      <w:pPr>
        <w:widowControl w:val="0"/>
        <w:numPr>
          <w:ilvl w:val="0"/>
          <w:numId w:val="193"/>
        </w:numPr>
        <w:overflowPunct w:val="0"/>
        <w:autoSpaceDE w:val="0"/>
        <w:autoSpaceDN w:val="0"/>
        <w:adjustRightInd w:val="0"/>
        <w:ind w:hanging="300"/>
        <w:jc w:val="both"/>
      </w:pPr>
      <w:r w:rsidRPr="000A7F75">
        <w:t xml:space="preserve">Нерациональный выбор хода решения. 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4" w:lineRule="exact"/>
      </w:pPr>
    </w:p>
    <w:p w:rsidR="00741C80" w:rsidRPr="000A7F75" w:rsidRDefault="00741C80" w:rsidP="00741C80">
      <w:pPr>
        <w:widowControl w:val="0"/>
        <w:overflowPunct w:val="0"/>
        <w:autoSpaceDE w:val="0"/>
        <w:autoSpaceDN w:val="0"/>
        <w:adjustRightInd w:val="0"/>
        <w:ind w:left="420"/>
        <w:jc w:val="both"/>
      </w:pPr>
      <w:r w:rsidRPr="000A7F75">
        <w:rPr>
          <w:b/>
          <w:bCs/>
        </w:rPr>
        <w:t xml:space="preserve">Недочёты 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60" w:lineRule="exact"/>
      </w:pPr>
    </w:p>
    <w:p w:rsidR="00741C80" w:rsidRPr="000A7F75" w:rsidRDefault="00741C80" w:rsidP="00741C80">
      <w:pPr>
        <w:widowControl w:val="0"/>
        <w:numPr>
          <w:ilvl w:val="0"/>
          <w:numId w:val="194"/>
        </w:numPr>
        <w:overflowPunct w:val="0"/>
        <w:autoSpaceDE w:val="0"/>
        <w:autoSpaceDN w:val="0"/>
        <w:adjustRightInd w:val="0"/>
        <w:spacing w:line="215" w:lineRule="auto"/>
        <w:ind w:left="0" w:firstLine="420"/>
        <w:jc w:val="both"/>
      </w:pPr>
      <w:r w:rsidRPr="000A7F75">
        <w:t>Нерациональные записи при вычислениях, нерациональные приёмы в вычислении, пр</w:t>
      </w:r>
      <w:r w:rsidRPr="000A7F75">
        <w:t>е</w:t>
      </w:r>
      <w:r w:rsidRPr="000A7F75">
        <w:t xml:space="preserve">образовании и решении задач. 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66" w:lineRule="exact"/>
      </w:pPr>
    </w:p>
    <w:p w:rsidR="00741C80" w:rsidRPr="000A7F75" w:rsidRDefault="00741C80" w:rsidP="00741C80">
      <w:pPr>
        <w:widowControl w:val="0"/>
        <w:numPr>
          <w:ilvl w:val="0"/>
          <w:numId w:val="194"/>
        </w:numPr>
        <w:overflowPunct w:val="0"/>
        <w:autoSpaceDE w:val="0"/>
        <w:autoSpaceDN w:val="0"/>
        <w:adjustRightInd w:val="0"/>
        <w:spacing w:line="215" w:lineRule="auto"/>
        <w:ind w:left="0" w:firstLine="420"/>
        <w:jc w:val="both"/>
      </w:pPr>
      <w:r w:rsidRPr="000A7F75">
        <w:t>Арифметические ошибки в вычислениях, если эти ошибки грубо не искажают реал</w:t>
      </w:r>
      <w:r w:rsidRPr="000A7F75">
        <w:t>ь</w:t>
      </w:r>
      <w:r w:rsidRPr="000A7F75">
        <w:t xml:space="preserve">ность полученного результата. 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1" w:lineRule="exact"/>
      </w:pPr>
    </w:p>
    <w:p w:rsidR="00741C80" w:rsidRPr="000A7F75" w:rsidRDefault="00741C80" w:rsidP="00741C80">
      <w:pPr>
        <w:widowControl w:val="0"/>
        <w:numPr>
          <w:ilvl w:val="0"/>
          <w:numId w:val="194"/>
        </w:numPr>
        <w:overflowPunct w:val="0"/>
        <w:autoSpaceDE w:val="0"/>
        <w:autoSpaceDN w:val="0"/>
        <w:adjustRightInd w:val="0"/>
        <w:spacing w:line="239" w:lineRule="auto"/>
        <w:ind w:hanging="300"/>
        <w:jc w:val="both"/>
      </w:pPr>
      <w:r w:rsidRPr="000A7F75">
        <w:t xml:space="preserve">Отдельные погрешности в формулировке вопроса или ответа. </w:t>
      </w:r>
    </w:p>
    <w:p w:rsidR="00741C80" w:rsidRPr="000A7F75" w:rsidRDefault="00741C80" w:rsidP="00741C80">
      <w:pPr>
        <w:widowControl w:val="0"/>
        <w:autoSpaceDE w:val="0"/>
        <w:autoSpaceDN w:val="0"/>
        <w:adjustRightInd w:val="0"/>
        <w:spacing w:line="2" w:lineRule="exact"/>
      </w:pPr>
    </w:p>
    <w:p w:rsidR="00741C80" w:rsidRPr="000A7F75" w:rsidRDefault="00741C80" w:rsidP="00741C80">
      <w:pPr>
        <w:widowControl w:val="0"/>
        <w:numPr>
          <w:ilvl w:val="0"/>
          <w:numId w:val="194"/>
        </w:numPr>
        <w:overflowPunct w:val="0"/>
        <w:autoSpaceDE w:val="0"/>
        <w:autoSpaceDN w:val="0"/>
        <w:adjustRightInd w:val="0"/>
        <w:ind w:hanging="300"/>
        <w:jc w:val="both"/>
      </w:pPr>
      <w:r w:rsidRPr="000A7F75">
        <w:t xml:space="preserve">Небрежное выполнение записей, чертежей, схем, графиков. </w:t>
      </w:r>
    </w:p>
    <w:p w:rsidR="00741C80" w:rsidRPr="000A7F75" w:rsidRDefault="00741C80" w:rsidP="00741C80">
      <w:pPr>
        <w:widowControl w:val="0"/>
        <w:numPr>
          <w:ilvl w:val="0"/>
          <w:numId w:val="194"/>
        </w:numPr>
        <w:overflowPunct w:val="0"/>
        <w:autoSpaceDE w:val="0"/>
        <w:autoSpaceDN w:val="0"/>
        <w:adjustRightInd w:val="0"/>
        <w:spacing w:line="239" w:lineRule="auto"/>
        <w:ind w:hanging="300"/>
        <w:jc w:val="both"/>
      </w:pPr>
      <w:r w:rsidRPr="000A7F75">
        <w:t xml:space="preserve">Орфографические и пунктуационные ошибки. </w:t>
      </w:r>
    </w:p>
    <w:p w:rsidR="00741C80" w:rsidRPr="000A7F75" w:rsidRDefault="00741C80" w:rsidP="003877E3">
      <w:pPr>
        <w:jc w:val="both"/>
        <w:rPr>
          <w:b/>
        </w:rPr>
      </w:pPr>
    </w:p>
    <w:p w:rsidR="003877E3" w:rsidRPr="000A7F75" w:rsidRDefault="003877E3" w:rsidP="003877E3">
      <w:pPr>
        <w:jc w:val="both"/>
        <w:rPr>
          <w:b/>
        </w:rPr>
      </w:pPr>
      <w:r w:rsidRPr="000A7F75">
        <w:rPr>
          <w:b/>
        </w:rPr>
        <w:t>5.2 Текст задания для промежуточной аттестации</w:t>
      </w:r>
    </w:p>
    <w:p w:rsidR="003877E3" w:rsidRPr="000A7F75" w:rsidRDefault="003877E3" w:rsidP="003877E3">
      <w:pPr>
        <w:jc w:val="center"/>
        <w:rPr>
          <w:b/>
          <w:bCs/>
        </w:rPr>
      </w:pPr>
      <w:r w:rsidRPr="000A7F75">
        <w:rPr>
          <w:b/>
          <w:bCs/>
        </w:rPr>
        <w:t>Инструкция по выполнению работы</w:t>
      </w:r>
    </w:p>
    <w:p w:rsidR="003877E3" w:rsidRPr="000A7F75" w:rsidRDefault="003877E3" w:rsidP="003877E3">
      <w:pPr>
        <w:ind w:firstLine="709"/>
        <w:jc w:val="both"/>
      </w:pPr>
      <w:r w:rsidRPr="000A7F75">
        <w:t>Внимательно прочитайте и последовательно выполните ряд заданий.</w:t>
      </w:r>
    </w:p>
    <w:p w:rsidR="003877E3" w:rsidRPr="000A7F75" w:rsidRDefault="003877E3" w:rsidP="003877E3">
      <w:pPr>
        <w:ind w:firstLine="709"/>
        <w:jc w:val="both"/>
      </w:pPr>
      <w:r w:rsidRPr="000A7F75">
        <w:t>Задания даны с выбором ответа. К каждому из заданий  даны  варианты  ответа, один из которых является правильным. Внимательно прочитайте каждое задание и укажите номер пр</w:t>
      </w:r>
      <w:r w:rsidRPr="000A7F75">
        <w:t>а</w:t>
      </w:r>
      <w:r w:rsidRPr="000A7F75">
        <w:t>вильного ответа. Дайте устный комментарий любых 5 ответов.</w:t>
      </w:r>
    </w:p>
    <w:p w:rsidR="003877E3" w:rsidRPr="000A7F75" w:rsidRDefault="003877E3" w:rsidP="003877E3">
      <w:pPr>
        <w:keepNext/>
        <w:keepLines/>
        <w:suppressLineNumbers/>
        <w:suppressAutoHyphens/>
        <w:spacing w:line="360" w:lineRule="auto"/>
        <w:rPr>
          <w:b/>
        </w:rPr>
      </w:pPr>
      <w:r w:rsidRPr="000A7F75">
        <w:rPr>
          <w:b/>
        </w:rPr>
        <w:t>(вопросов не менее 25 для данного вида тестов)</w:t>
      </w:r>
    </w:p>
    <w:p w:rsidR="003877E3" w:rsidRPr="000A7F75" w:rsidRDefault="003877E3" w:rsidP="003877E3"/>
    <w:p w:rsidR="003877E3" w:rsidRPr="000A7F75" w:rsidRDefault="003877E3" w:rsidP="003877E3">
      <w:r w:rsidRPr="000A7F75">
        <w:t>1. Какое из перечисленных устрой</w:t>
      </w:r>
      <w:proofErr w:type="gramStart"/>
      <w:r w:rsidRPr="000A7F75">
        <w:t>ств вв</w:t>
      </w:r>
      <w:proofErr w:type="gramEnd"/>
      <w:r w:rsidRPr="000A7F75">
        <w:t>ода относится к классу манипуляторов:</w:t>
      </w:r>
    </w:p>
    <w:p w:rsidR="003877E3" w:rsidRPr="000A7F75" w:rsidRDefault="003877E3" w:rsidP="003877E3">
      <w:proofErr w:type="spellStart"/>
      <w:r w:rsidRPr="000A7F75">
        <w:t>Тачпад</w:t>
      </w:r>
      <w:proofErr w:type="spellEnd"/>
    </w:p>
    <w:p w:rsidR="003877E3" w:rsidRPr="000A7F75" w:rsidRDefault="003877E3" w:rsidP="003877E3">
      <w:r w:rsidRPr="000A7F75">
        <w:t>Джойстик</w:t>
      </w:r>
    </w:p>
    <w:p w:rsidR="003877E3" w:rsidRPr="000A7F75" w:rsidRDefault="003877E3" w:rsidP="003877E3">
      <w:r w:rsidRPr="000A7F75">
        <w:t>Микрофон</w:t>
      </w:r>
    </w:p>
    <w:p w:rsidR="003877E3" w:rsidRPr="000A7F75" w:rsidRDefault="003877E3" w:rsidP="003877E3">
      <w:r w:rsidRPr="000A7F75">
        <w:t>Клавиатура</w:t>
      </w:r>
    </w:p>
    <w:p w:rsidR="003877E3" w:rsidRPr="000A7F75" w:rsidRDefault="003877E3" w:rsidP="003877E3"/>
    <w:p w:rsidR="003877E3" w:rsidRPr="000A7F75" w:rsidRDefault="003877E3" w:rsidP="003877E3">
      <w:r w:rsidRPr="000A7F75">
        <w:t>2. Перед отключением компьютера информацию можно сохранить</w:t>
      </w:r>
    </w:p>
    <w:p w:rsidR="003877E3" w:rsidRPr="000A7F75" w:rsidRDefault="003877E3" w:rsidP="003877E3">
      <w:r w:rsidRPr="000A7F75">
        <w:t>в оперативной памяти</w:t>
      </w:r>
    </w:p>
    <w:p w:rsidR="003877E3" w:rsidRPr="000A7F75" w:rsidRDefault="003877E3" w:rsidP="003877E3">
      <w:r w:rsidRPr="000A7F75">
        <w:t>во внешней памяти</w:t>
      </w:r>
    </w:p>
    <w:p w:rsidR="003877E3" w:rsidRPr="000A7F75" w:rsidRDefault="003877E3" w:rsidP="003877E3">
      <w:r w:rsidRPr="000A7F75">
        <w:t>в контроллере магнитного диска</w:t>
      </w:r>
    </w:p>
    <w:p w:rsidR="003877E3" w:rsidRPr="000A7F75" w:rsidRDefault="003877E3" w:rsidP="003877E3"/>
    <w:p w:rsidR="003877E3" w:rsidRPr="000A7F75" w:rsidRDefault="003877E3" w:rsidP="003877E3">
      <w:r w:rsidRPr="000A7F75">
        <w:t>3. Постоянное запоминающее устройство служит для хранения:</w:t>
      </w:r>
    </w:p>
    <w:p w:rsidR="003877E3" w:rsidRPr="000A7F75" w:rsidRDefault="003877E3" w:rsidP="003877E3">
      <w:r w:rsidRPr="000A7F75">
        <w:t>программы пользователя во время работы</w:t>
      </w:r>
    </w:p>
    <w:p w:rsidR="003877E3" w:rsidRPr="000A7F75" w:rsidRDefault="003877E3" w:rsidP="003877E3">
      <w:r w:rsidRPr="000A7F75">
        <w:lastRenderedPageBreak/>
        <w:t>особо ценных прикладных программ</w:t>
      </w:r>
    </w:p>
    <w:p w:rsidR="003877E3" w:rsidRPr="000A7F75" w:rsidRDefault="003877E3" w:rsidP="003877E3">
      <w:r w:rsidRPr="000A7F75">
        <w:t>особо ценных документов</w:t>
      </w:r>
    </w:p>
    <w:p w:rsidR="003877E3" w:rsidRPr="000A7F75" w:rsidRDefault="003877E3" w:rsidP="003877E3">
      <w:r w:rsidRPr="000A7F75">
        <w:t>постоянно используемых программ</w:t>
      </w:r>
    </w:p>
    <w:p w:rsidR="003877E3" w:rsidRPr="000A7F75" w:rsidRDefault="003877E3" w:rsidP="003877E3">
      <w:r w:rsidRPr="000A7F75">
        <w:t>программ начальной загрузки компьютера и тестирования его узлов</w:t>
      </w:r>
    </w:p>
    <w:p w:rsidR="003877E3" w:rsidRPr="000A7F75" w:rsidRDefault="003877E3" w:rsidP="003877E3"/>
    <w:p w:rsidR="003877E3" w:rsidRPr="000A7F75" w:rsidRDefault="003877E3" w:rsidP="003877E3">
      <w:r w:rsidRPr="000A7F75">
        <w:t>4. Персональный компьютер - это…</w:t>
      </w:r>
    </w:p>
    <w:p w:rsidR="003877E3" w:rsidRPr="000A7F75" w:rsidRDefault="003877E3" w:rsidP="003877E3">
      <w:r w:rsidRPr="000A7F75">
        <w:t>устройство для работы с текстовой информацией</w:t>
      </w:r>
    </w:p>
    <w:p w:rsidR="003877E3" w:rsidRPr="000A7F75" w:rsidRDefault="003877E3" w:rsidP="003877E3">
      <w:r w:rsidRPr="000A7F75">
        <w:t>электронное устройство для обработки чисел</w:t>
      </w:r>
    </w:p>
    <w:p w:rsidR="003877E3" w:rsidRPr="000A7F75" w:rsidRDefault="003877E3" w:rsidP="003877E3">
      <w:r w:rsidRPr="000A7F75">
        <w:t>электронное устройство для обработки информации</w:t>
      </w:r>
    </w:p>
    <w:p w:rsidR="003877E3" w:rsidRPr="000A7F75" w:rsidRDefault="003877E3" w:rsidP="003877E3"/>
    <w:p w:rsidR="003877E3" w:rsidRPr="000A7F75" w:rsidRDefault="003877E3" w:rsidP="003877E3">
      <w:r w:rsidRPr="000A7F75">
        <w:t>5. В каком устройстве ПК производится обработка информации?</w:t>
      </w:r>
    </w:p>
    <w:p w:rsidR="003877E3" w:rsidRPr="000A7F75" w:rsidRDefault="003877E3" w:rsidP="003877E3">
      <w:r w:rsidRPr="000A7F75">
        <w:t>Внешняя память</w:t>
      </w:r>
    </w:p>
    <w:p w:rsidR="003877E3" w:rsidRPr="000A7F75" w:rsidRDefault="003877E3" w:rsidP="003877E3">
      <w:r w:rsidRPr="000A7F75">
        <w:t>Дисплей</w:t>
      </w:r>
    </w:p>
    <w:p w:rsidR="003877E3" w:rsidRPr="000A7F75" w:rsidRDefault="003877E3" w:rsidP="003877E3">
      <w:r w:rsidRPr="000A7F75">
        <w:t>Процессор</w:t>
      </w:r>
    </w:p>
    <w:p w:rsidR="003877E3" w:rsidRPr="000A7F75" w:rsidRDefault="003877E3" w:rsidP="003877E3"/>
    <w:p w:rsidR="003877E3" w:rsidRPr="000A7F75" w:rsidRDefault="003877E3" w:rsidP="003877E3">
      <w:r w:rsidRPr="000A7F75">
        <w:t>6. Принтеры бывают:</w:t>
      </w:r>
    </w:p>
    <w:p w:rsidR="003877E3" w:rsidRPr="000A7F75" w:rsidRDefault="003877E3" w:rsidP="003877E3">
      <w:r w:rsidRPr="000A7F75">
        <w:t>матричные, лазерные, струйные</w:t>
      </w:r>
    </w:p>
    <w:p w:rsidR="003877E3" w:rsidRPr="000A7F75" w:rsidRDefault="003877E3" w:rsidP="003877E3">
      <w:r w:rsidRPr="000A7F75">
        <w:t>монохромные, цветные, черно-белые</w:t>
      </w:r>
    </w:p>
    <w:p w:rsidR="003877E3" w:rsidRPr="000A7F75" w:rsidRDefault="003877E3" w:rsidP="003877E3">
      <w:r w:rsidRPr="000A7F75">
        <w:t>настольные, портативные</w:t>
      </w:r>
    </w:p>
    <w:p w:rsidR="003877E3" w:rsidRPr="000A7F75" w:rsidRDefault="003877E3" w:rsidP="003877E3"/>
    <w:p w:rsidR="003877E3" w:rsidRPr="000A7F75" w:rsidRDefault="003877E3" w:rsidP="003877E3">
      <w:r w:rsidRPr="000A7F75">
        <w:t>7. Архитектура компьютера - это</w:t>
      </w:r>
    </w:p>
    <w:p w:rsidR="003877E3" w:rsidRPr="000A7F75" w:rsidRDefault="003877E3" w:rsidP="003877E3">
      <w:r w:rsidRPr="000A7F75">
        <w:t>техническое описание деталей устройств компьютера</w:t>
      </w:r>
    </w:p>
    <w:p w:rsidR="003877E3" w:rsidRPr="000A7F75" w:rsidRDefault="003877E3" w:rsidP="003877E3">
      <w:r w:rsidRPr="000A7F75">
        <w:t>описание устрой</w:t>
      </w:r>
      <w:proofErr w:type="gramStart"/>
      <w:r w:rsidRPr="000A7F75">
        <w:t>ств дл</w:t>
      </w:r>
      <w:proofErr w:type="gramEnd"/>
      <w:r w:rsidRPr="000A7F75">
        <w:t>я ввода-вывода информации</w:t>
      </w:r>
    </w:p>
    <w:p w:rsidR="003877E3" w:rsidRPr="000A7F75" w:rsidRDefault="003877E3" w:rsidP="003877E3">
      <w:r w:rsidRPr="000A7F75">
        <w:t>описание программного обеспечения для работы компьютера</w:t>
      </w:r>
    </w:p>
    <w:p w:rsidR="003877E3" w:rsidRPr="000A7F75" w:rsidRDefault="003877E3" w:rsidP="003877E3"/>
    <w:p w:rsidR="003877E3" w:rsidRPr="000A7F75" w:rsidRDefault="003877E3" w:rsidP="003877E3">
      <w:r w:rsidRPr="000A7F75">
        <w:t>8. Устройство для вывода текстовой и графической информации на различные твердые носит</w:t>
      </w:r>
      <w:r w:rsidRPr="000A7F75">
        <w:t>е</w:t>
      </w:r>
      <w:r w:rsidRPr="000A7F75">
        <w:t>ли</w:t>
      </w:r>
    </w:p>
    <w:p w:rsidR="003877E3" w:rsidRPr="000A7F75" w:rsidRDefault="003877E3" w:rsidP="003877E3">
      <w:r w:rsidRPr="000A7F75">
        <w:t>монитор</w:t>
      </w:r>
    </w:p>
    <w:p w:rsidR="003877E3" w:rsidRPr="000A7F75" w:rsidRDefault="003877E3" w:rsidP="003877E3">
      <w:r w:rsidRPr="000A7F75">
        <w:t>принтер</w:t>
      </w:r>
    </w:p>
    <w:p w:rsidR="003877E3" w:rsidRPr="000A7F75" w:rsidRDefault="003877E3" w:rsidP="003877E3">
      <w:r w:rsidRPr="000A7F75">
        <w:t>сканер</w:t>
      </w:r>
    </w:p>
    <w:p w:rsidR="003877E3" w:rsidRPr="000A7F75" w:rsidRDefault="003877E3" w:rsidP="003877E3">
      <w:r w:rsidRPr="000A7F75">
        <w:t>модем</w:t>
      </w:r>
    </w:p>
    <w:p w:rsidR="003877E3" w:rsidRPr="000A7F75" w:rsidRDefault="003877E3" w:rsidP="003877E3"/>
    <w:p w:rsidR="003877E3" w:rsidRPr="000A7F75" w:rsidRDefault="003877E3" w:rsidP="003877E3">
      <w:r w:rsidRPr="000A7F75">
        <w:t>9. Сканеры бывают:</w:t>
      </w:r>
    </w:p>
    <w:p w:rsidR="003877E3" w:rsidRPr="000A7F75" w:rsidRDefault="003877E3" w:rsidP="003877E3">
      <w:r w:rsidRPr="000A7F75">
        <w:t>горизонтальные и вертикальные</w:t>
      </w:r>
    </w:p>
    <w:p w:rsidR="003877E3" w:rsidRPr="000A7F75" w:rsidRDefault="003877E3" w:rsidP="003877E3">
      <w:r w:rsidRPr="000A7F75">
        <w:t>внутренние и внешние</w:t>
      </w:r>
    </w:p>
    <w:p w:rsidR="003877E3" w:rsidRPr="000A7F75" w:rsidRDefault="003877E3" w:rsidP="003877E3">
      <w:r w:rsidRPr="000A7F75">
        <w:t>ручные, роликовые и планшетные</w:t>
      </w:r>
    </w:p>
    <w:p w:rsidR="003877E3" w:rsidRPr="000A7F75" w:rsidRDefault="003877E3" w:rsidP="003877E3">
      <w:r w:rsidRPr="000A7F75">
        <w:t>матричные, струйные и лазерные</w:t>
      </w:r>
    </w:p>
    <w:p w:rsidR="003877E3" w:rsidRPr="000A7F75" w:rsidRDefault="003877E3" w:rsidP="003877E3"/>
    <w:p w:rsidR="003877E3" w:rsidRPr="000A7F75" w:rsidRDefault="003877E3" w:rsidP="003877E3">
      <w:r w:rsidRPr="000A7F75">
        <w:t>10. Графический планшет (дигитайзер) - устройство:</w:t>
      </w:r>
    </w:p>
    <w:p w:rsidR="003877E3" w:rsidRPr="000A7F75" w:rsidRDefault="003877E3" w:rsidP="003877E3">
      <w:r w:rsidRPr="000A7F75">
        <w:t>для компьютерных игр</w:t>
      </w:r>
    </w:p>
    <w:p w:rsidR="003877E3" w:rsidRPr="000A7F75" w:rsidRDefault="003877E3" w:rsidP="003877E3">
      <w:r w:rsidRPr="000A7F75">
        <w:t>при проведении инженерных расчетов</w:t>
      </w:r>
    </w:p>
    <w:p w:rsidR="003877E3" w:rsidRPr="000A7F75" w:rsidRDefault="003877E3" w:rsidP="003877E3">
      <w:r w:rsidRPr="000A7F75">
        <w:t>для передачи символьной информации в компьютер</w:t>
      </w:r>
    </w:p>
    <w:p w:rsidR="003877E3" w:rsidRPr="000A7F75" w:rsidRDefault="003877E3" w:rsidP="003877E3">
      <w:r w:rsidRPr="000A7F75">
        <w:t>для ввода в ПК чертежей, рисунка</w:t>
      </w:r>
    </w:p>
    <w:p w:rsidR="003877E3" w:rsidRPr="000A7F75" w:rsidRDefault="003877E3" w:rsidP="003877E3"/>
    <w:p w:rsidR="003877E3" w:rsidRPr="000A7F75" w:rsidRDefault="003877E3" w:rsidP="003877E3">
      <w:r w:rsidRPr="000A7F75">
        <w:t>11. Дано: а = ЕА16, b=3548. Какое из чисел</w:t>
      </w:r>
      <w:proofErr w:type="gramStart"/>
      <w:r w:rsidRPr="000A7F75">
        <w:t xml:space="preserve"> С</w:t>
      </w:r>
      <w:proofErr w:type="gramEnd"/>
      <w:r w:rsidRPr="000A7F75">
        <w:t>, записанных в двоичной системе счисления, удо</w:t>
      </w:r>
      <w:r w:rsidRPr="000A7F75">
        <w:t>в</w:t>
      </w:r>
      <w:r w:rsidRPr="000A7F75">
        <w:t>летворяет неравенству a&lt;c&lt;b?&lt; b=""&gt;</w:t>
      </w:r>
    </w:p>
    <w:p w:rsidR="003877E3" w:rsidRPr="000A7F75" w:rsidRDefault="003877E3" w:rsidP="003877E3">
      <w:r w:rsidRPr="000A7F75">
        <w:t>&lt;c&lt;b?&lt; b=""&gt;</w:t>
      </w:r>
    </w:p>
    <w:p w:rsidR="003877E3" w:rsidRPr="000A7F75" w:rsidRDefault="003877E3" w:rsidP="003877E3">
      <w:r w:rsidRPr="000A7F75">
        <w:t>11101010 2</w:t>
      </w:r>
    </w:p>
    <w:p w:rsidR="003877E3" w:rsidRPr="000A7F75" w:rsidRDefault="003877E3" w:rsidP="003877E3">
      <w:r w:rsidRPr="000A7F75">
        <w:t>11101110 2</w:t>
      </w:r>
    </w:p>
    <w:p w:rsidR="003877E3" w:rsidRPr="000A7F75" w:rsidRDefault="003877E3" w:rsidP="003877E3">
      <w:r w:rsidRPr="000A7F75">
        <w:t>11101011 2</w:t>
      </w:r>
    </w:p>
    <w:p w:rsidR="003877E3" w:rsidRPr="000A7F75" w:rsidRDefault="003877E3" w:rsidP="003877E3">
      <w:r w:rsidRPr="000A7F75">
        <w:t>11101100 2</w:t>
      </w:r>
    </w:p>
    <w:p w:rsidR="003877E3" w:rsidRPr="000A7F75" w:rsidRDefault="003877E3" w:rsidP="003877E3"/>
    <w:p w:rsidR="003877E3" w:rsidRPr="000A7F75" w:rsidRDefault="003877E3" w:rsidP="003877E3">
      <w:r w:rsidRPr="000A7F75">
        <w:t>12. Считая, что каждый символ кодируется одним байтом, определите, чему равен информац</w:t>
      </w:r>
      <w:r w:rsidRPr="000A7F75">
        <w:t>и</w:t>
      </w:r>
      <w:r w:rsidRPr="000A7F75">
        <w:t>онный объем следующего высказывания Жан-Жака Руссо:</w:t>
      </w:r>
      <w:r w:rsidRPr="000A7F75">
        <w:br/>
        <w:t>Тысячи путей ведут к заблуждению, к истине – только один.</w:t>
      </w:r>
    </w:p>
    <w:p w:rsidR="003877E3" w:rsidRPr="000A7F75" w:rsidRDefault="003877E3" w:rsidP="003877E3">
      <w:r w:rsidRPr="000A7F75">
        <w:lastRenderedPageBreak/>
        <w:t>92 бита</w:t>
      </w:r>
    </w:p>
    <w:p w:rsidR="003877E3" w:rsidRPr="000A7F75" w:rsidRDefault="003877E3" w:rsidP="003877E3">
      <w:r w:rsidRPr="000A7F75">
        <w:t>220 бит</w:t>
      </w:r>
    </w:p>
    <w:p w:rsidR="003877E3" w:rsidRPr="000A7F75" w:rsidRDefault="003877E3" w:rsidP="003877E3">
      <w:r w:rsidRPr="000A7F75">
        <w:t>456 бит</w:t>
      </w:r>
    </w:p>
    <w:p w:rsidR="003877E3" w:rsidRPr="000A7F75" w:rsidRDefault="003877E3" w:rsidP="003877E3">
      <w:r w:rsidRPr="000A7F75">
        <w:t>512 бит</w:t>
      </w:r>
    </w:p>
    <w:p w:rsidR="003877E3" w:rsidRPr="000A7F75" w:rsidRDefault="003877E3" w:rsidP="003877E3"/>
    <w:p w:rsidR="003877E3" w:rsidRPr="000A7F75" w:rsidRDefault="003877E3" w:rsidP="003877E3">
      <w:r w:rsidRPr="000A7F75">
        <w:t xml:space="preserve">13. В кодировке </w:t>
      </w:r>
      <w:proofErr w:type="spellStart"/>
      <w:r w:rsidRPr="000A7F75">
        <w:t>Unicode</w:t>
      </w:r>
      <w:proofErr w:type="spellEnd"/>
      <w:r w:rsidRPr="000A7F75">
        <w:t xml:space="preserve"> на каждый символ отводится два байта. Определите информационный объем слова из двадцати четырех символов в этой кодировке.</w:t>
      </w:r>
    </w:p>
    <w:p w:rsidR="003877E3" w:rsidRPr="000A7F75" w:rsidRDefault="003877E3" w:rsidP="003877E3">
      <w:r w:rsidRPr="000A7F75">
        <w:t>384 бита</w:t>
      </w:r>
    </w:p>
    <w:p w:rsidR="003877E3" w:rsidRPr="000A7F75" w:rsidRDefault="003877E3" w:rsidP="003877E3">
      <w:r w:rsidRPr="000A7F75">
        <w:t>192 бита</w:t>
      </w:r>
    </w:p>
    <w:p w:rsidR="003877E3" w:rsidRPr="000A7F75" w:rsidRDefault="003877E3" w:rsidP="003877E3">
      <w:r w:rsidRPr="000A7F75">
        <w:t>256 бит</w:t>
      </w:r>
    </w:p>
    <w:p w:rsidR="003877E3" w:rsidRPr="000A7F75" w:rsidRDefault="003877E3" w:rsidP="003877E3">
      <w:r w:rsidRPr="000A7F75">
        <w:t>48 бит</w:t>
      </w:r>
    </w:p>
    <w:p w:rsidR="003877E3" w:rsidRPr="000A7F75" w:rsidRDefault="003877E3" w:rsidP="003877E3"/>
    <w:p w:rsidR="003877E3" w:rsidRPr="000A7F75" w:rsidRDefault="003877E3" w:rsidP="003877E3">
      <w:r w:rsidRPr="000A7F75">
        <w:t>14. Метеорологическая станция ведет наблюдение за влажностью воздуха. Результатом одного измерения является целое число от 0 до 100 процентов, которое записывается при помощи м</w:t>
      </w:r>
      <w:r w:rsidRPr="000A7F75">
        <w:t>и</w:t>
      </w:r>
      <w:r w:rsidRPr="000A7F75">
        <w:t>нимально возможного количества бит. Станция сделала 80 измерений. Определите информац</w:t>
      </w:r>
      <w:r w:rsidRPr="000A7F75">
        <w:t>и</w:t>
      </w:r>
      <w:r w:rsidRPr="000A7F75">
        <w:t>онный объем результатов наблюдений.</w:t>
      </w:r>
    </w:p>
    <w:p w:rsidR="003877E3" w:rsidRPr="000A7F75" w:rsidRDefault="003877E3" w:rsidP="003877E3">
      <w:r w:rsidRPr="000A7F75">
        <w:t>80 бит</w:t>
      </w:r>
    </w:p>
    <w:p w:rsidR="003877E3" w:rsidRPr="000A7F75" w:rsidRDefault="003877E3" w:rsidP="003877E3">
      <w:r w:rsidRPr="000A7F75">
        <w:t>70 байт</w:t>
      </w:r>
    </w:p>
    <w:p w:rsidR="003877E3" w:rsidRPr="000A7F75" w:rsidRDefault="003877E3" w:rsidP="003877E3">
      <w:r w:rsidRPr="000A7F75">
        <w:t>80 байт</w:t>
      </w:r>
    </w:p>
    <w:p w:rsidR="003877E3" w:rsidRPr="000A7F75" w:rsidRDefault="003877E3" w:rsidP="003877E3">
      <w:r w:rsidRPr="000A7F75">
        <w:t>560 байт</w:t>
      </w:r>
    </w:p>
    <w:p w:rsidR="003877E3" w:rsidRPr="000A7F75" w:rsidRDefault="003877E3" w:rsidP="003877E3"/>
    <w:p w:rsidR="003877E3" w:rsidRPr="000A7F75" w:rsidRDefault="003877E3" w:rsidP="003877E3">
      <w:r w:rsidRPr="000A7F75">
        <w:t>15. Вычислите сумму чисел x и y, при x = A616, y = 758. Результат представьте в двоичной си</w:t>
      </w:r>
      <w:r w:rsidRPr="000A7F75">
        <w:t>с</w:t>
      </w:r>
      <w:r w:rsidRPr="000A7F75">
        <w:t>теме счисления.</w:t>
      </w:r>
    </w:p>
    <w:p w:rsidR="003877E3" w:rsidRPr="000A7F75" w:rsidRDefault="003877E3" w:rsidP="003877E3">
      <w:r w:rsidRPr="000A7F75">
        <w:t>110110112</w:t>
      </w:r>
    </w:p>
    <w:p w:rsidR="003877E3" w:rsidRPr="000A7F75" w:rsidRDefault="003877E3" w:rsidP="003877E3">
      <w:r w:rsidRPr="000A7F75">
        <w:t>111100012</w:t>
      </w:r>
    </w:p>
    <w:p w:rsidR="003877E3" w:rsidRPr="000A7F75" w:rsidRDefault="003877E3" w:rsidP="003877E3">
      <w:r w:rsidRPr="000A7F75">
        <w:t>111000112</w:t>
      </w:r>
    </w:p>
    <w:p w:rsidR="003877E3" w:rsidRPr="000A7F75" w:rsidRDefault="003877E3" w:rsidP="003877E3">
      <w:r w:rsidRPr="000A7F75">
        <w:t>100100112</w:t>
      </w:r>
    </w:p>
    <w:p w:rsidR="003877E3" w:rsidRPr="000A7F75" w:rsidRDefault="003877E3" w:rsidP="003877E3"/>
    <w:p w:rsidR="003877E3" w:rsidRPr="000A7F75" w:rsidRDefault="003877E3" w:rsidP="003877E3">
      <w:r w:rsidRPr="000A7F75">
        <w:t>16.Для какого имени истинно высказывание: ¬(Первая буква имени гласная → Четвертая буква имени согласная)?</w:t>
      </w:r>
    </w:p>
    <w:p w:rsidR="003877E3" w:rsidRPr="000A7F75" w:rsidRDefault="003877E3" w:rsidP="003877E3">
      <w:r w:rsidRPr="000A7F75">
        <w:t>ЕЛЕНА</w:t>
      </w:r>
    </w:p>
    <w:p w:rsidR="003877E3" w:rsidRPr="000A7F75" w:rsidRDefault="003877E3" w:rsidP="003877E3">
      <w:r w:rsidRPr="000A7F75">
        <w:t>ВАДИМ</w:t>
      </w:r>
    </w:p>
    <w:p w:rsidR="003877E3" w:rsidRPr="000A7F75" w:rsidRDefault="003877E3" w:rsidP="003877E3">
      <w:r w:rsidRPr="000A7F75">
        <w:t>АНТОН</w:t>
      </w:r>
    </w:p>
    <w:p w:rsidR="003877E3" w:rsidRPr="000A7F75" w:rsidRDefault="003877E3" w:rsidP="003877E3">
      <w:r w:rsidRPr="000A7F75">
        <w:t>ФЕДОР</w:t>
      </w:r>
    </w:p>
    <w:p w:rsidR="003877E3" w:rsidRPr="000A7F75" w:rsidRDefault="003877E3" w:rsidP="003877E3"/>
    <w:p w:rsidR="003877E3" w:rsidRPr="000A7F75" w:rsidRDefault="003877E3" w:rsidP="003877E3">
      <w:r w:rsidRPr="000A7F75">
        <w:t>17. Символом F обозначено одно из указанных ниже логических выражений от трех аргуме</w:t>
      </w:r>
      <w:r w:rsidRPr="000A7F75">
        <w:t>н</w:t>
      </w:r>
      <w:r w:rsidRPr="000A7F75">
        <w:t>тов: X, Y, Z. Дан фрагмент таблицы истинности выражения F (см. таблицу). Какое выражение соответствует F?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DFDF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74"/>
        <w:gridCol w:w="474"/>
        <w:gridCol w:w="447"/>
        <w:gridCol w:w="434"/>
      </w:tblGrid>
      <w:tr w:rsidR="003877E3" w:rsidRPr="000A7F75" w:rsidTr="003877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X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Z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F</w:t>
            </w:r>
          </w:p>
        </w:tc>
      </w:tr>
      <w:tr w:rsidR="003877E3" w:rsidRPr="000A7F75" w:rsidTr="003877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1</w:t>
            </w:r>
          </w:p>
        </w:tc>
      </w:tr>
      <w:tr w:rsidR="003877E3" w:rsidRPr="000A7F75" w:rsidTr="003877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1</w:t>
            </w:r>
          </w:p>
        </w:tc>
      </w:tr>
      <w:tr w:rsidR="003877E3" w:rsidRPr="000A7F75" w:rsidTr="003877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1</w:t>
            </w:r>
          </w:p>
        </w:tc>
      </w:tr>
    </w:tbl>
    <w:p w:rsidR="003877E3" w:rsidRPr="000A7F75" w:rsidRDefault="003877E3" w:rsidP="003877E3">
      <w:r w:rsidRPr="000A7F75">
        <w:t>X v ¬ Y v Z</w:t>
      </w:r>
    </w:p>
    <w:p w:rsidR="003877E3" w:rsidRPr="000A7F75" w:rsidRDefault="003877E3" w:rsidP="003877E3">
      <w:r w:rsidRPr="000A7F75">
        <w:t>X Λ Y Λ Z</w:t>
      </w:r>
    </w:p>
    <w:p w:rsidR="003877E3" w:rsidRPr="000A7F75" w:rsidRDefault="003877E3" w:rsidP="003877E3">
      <w:r w:rsidRPr="000A7F75">
        <w:t>X Λ Y Λ ¬ Z</w:t>
      </w:r>
    </w:p>
    <w:p w:rsidR="003877E3" w:rsidRPr="000A7F75" w:rsidRDefault="003877E3" w:rsidP="003877E3">
      <w:r w:rsidRPr="000A7F75">
        <w:t>¬X v Y v ¬Z</w:t>
      </w:r>
    </w:p>
    <w:p w:rsidR="003877E3" w:rsidRPr="000A7F75" w:rsidRDefault="003877E3" w:rsidP="003877E3"/>
    <w:p w:rsidR="003877E3" w:rsidRPr="000A7F75" w:rsidRDefault="003877E3" w:rsidP="003877E3">
      <w:r w:rsidRPr="000A7F75">
        <w:t xml:space="preserve">18. После запуска Excel в окне документа появляется </w:t>
      </w:r>
      <w:proofErr w:type="gramStart"/>
      <w:r w:rsidRPr="000A7F75">
        <w:t>незаполненная</w:t>
      </w:r>
      <w:proofErr w:type="gramEnd"/>
      <w:r w:rsidRPr="000A7F75">
        <w:t>….</w:t>
      </w:r>
    </w:p>
    <w:p w:rsidR="003877E3" w:rsidRPr="000A7F75" w:rsidRDefault="003877E3" w:rsidP="003877E3">
      <w:r w:rsidRPr="000A7F75">
        <w:t>рабочая книга</w:t>
      </w:r>
    </w:p>
    <w:p w:rsidR="003877E3" w:rsidRPr="000A7F75" w:rsidRDefault="003877E3" w:rsidP="003877E3">
      <w:r w:rsidRPr="000A7F75">
        <w:t>тетрадь</w:t>
      </w:r>
    </w:p>
    <w:p w:rsidR="003877E3" w:rsidRPr="000A7F75" w:rsidRDefault="003877E3" w:rsidP="003877E3">
      <w:r w:rsidRPr="000A7F75">
        <w:t>таблица</w:t>
      </w:r>
    </w:p>
    <w:p w:rsidR="003877E3" w:rsidRPr="000A7F75" w:rsidRDefault="003877E3" w:rsidP="003877E3">
      <w:r w:rsidRPr="000A7F75">
        <w:t>страница</w:t>
      </w:r>
    </w:p>
    <w:p w:rsidR="003877E3" w:rsidRPr="000A7F75" w:rsidRDefault="003877E3" w:rsidP="003877E3"/>
    <w:p w:rsidR="003877E3" w:rsidRPr="000A7F75" w:rsidRDefault="003877E3" w:rsidP="003877E3">
      <w:r w:rsidRPr="000A7F75">
        <w:t>19. Слово, с которого начинается заголовок программы.</w:t>
      </w:r>
    </w:p>
    <w:p w:rsidR="003877E3" w:rsidRPr="000A7F75" w:rsidRDefault="003877E3" w:rsidP="003877E3">
      <w:proofErr w:type="spellStart"/>
      <w:r w:rsidRPr="000A7F75">
        <w:lastRenderedPageBreak/>
        <w:t>program</w:t>
      </w:r>
      <w:proofErr w:type="spellEnd"/>
    </w:p>
    <w:p w:rsidR="003877E3" w:rsidRPr="000A7F75" w:rsidRDefault="003877E3" w:rsidP="003877E3">
      <w:proofErr w:type="spellStart"/>
      <w:r w:rsidRPr="000A7F75">
        <w:t>readln</w:t>
      </w:r>
      <w:proofErr w:type="spellEnd"/>
    </w:p>
    <w:p w:rsidR="003877E3" w:rsidRPr="000A7F75" w:rsidRDefault="003877E3" w:rsidP="003877E3">
      <w:proofErr w:type="spellStart"/>
      <w:r w:rsidRPr="000A7F75">
        <w:t>integer</w:t>
      </w:r>
      <w:proofErr w:type="spellEnd"/>
    </w:p>
    <w:p w:rsidR="003877E3" w:rsidRPr="000A7F75" w:rsidRDefault="003877E3" w:rsidP="003877E3">
      <w:proofErr w:type="spellStart"/>
      <w:r w:rsidRPr="000A7F75">
        <w:t>begin</w:t>
      </w:r>
      <w:proofErr w:type="spellEnd"/>
    </w:p>
    <w:p w:rsidR="003877E3" w:rsidRPr="000A7F75" w:rsidRDefault="003877E3" w:rsidP="003877E3">
      <w:r w:rsidRPr="000A7F75">
        <w:t>20. Что из перечисленного ниже относится к устройствам вывода информации с компьютера? В ответе укажите буквы.</w:t>
      </w:r>
    </w:p>
    <w:p w:rsidR="003877E3" w:rsidRPr="000A7F75" w:rsidRDefault="003877E3" w:rsidP="003877E3">
      <w:r w:rsidRPr="000A7F75">
        <w:t>Сканер</w:t>
      </w:r>
    </w:p>
    <w:p w:rsidR="003877E3" w:rsidRPr="000A7F75" w:rsidRDefault="003877E3" w:rsidP="003877E3">
      <w:r w:rsidRPr="000A7F75">
        <w:t>Принтер</w:t>
      </w:r>
    </w:p>
    <w:p w:rsidR="003877E3" w:rsidRPr="000A7F75" w:rsidRDefault="003877E3" w:rsidP="003877E3">
      <w:r w:rsidRPr="000A7F75">
        <w:t>Плоттер</w:t>
      </w:r>
    </w:p>
    <w:p w:rsidR="003877E3" w:rsidRPr="000A7F75" w:rsidRDefault="003877E3" w:rsidP="003877E3">
      <w:r w:rsidRPr="000A7F75">
        <w:t>Монитор</w:t>
      </w:r>
    </w:p>
    <w:p w:rsidR="003877E3" w:rsidRPr="000A7F75" w:rsidRDefault="003877E3" w:rsidP="003877E3">
      <w:r w:rsidRPr="000A7F75">
        <w:t>Микрофон</w:t>
      </w:r>
    </w:p>
    <w:p w:rsidR="003877E3" w:rsidRPr="000A7F75" w:rsidRDefault="003877E3" w:rsidP="003877E3">
      <w:r w:rsidRPr="000A7F75">
        <w:t>Колонки</w:t>
      </w:r>
    </w:p>
    <w:p w:rsidR="003877E3" w:rsidRPr="000A7F75" w:rsidRDefault="003877E3" w:rsidP="003877E3"/>
    <w:p w:rsidR="003877E3" w:rsidRPr="000A7F75" w:rsidRDefault="003877E3" w:rsidP="003877E3">
      <w:r w:rsidRPr="000A7F75">
        <w:t>21. Установите соответствие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DFDF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18"/>
        <w:gridCol w:w="750"/>
        <w:gridCol w:w="1701"/>
      </w:tblGrid>
      <w:tr w:rsidR="003877E3" w:rsidRPr="000A7F75" w:rsidTr="003877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Назначение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Устройство</w:t>
            </w:r>
          </w:p>
        </w:tc>
      </w:tr>
      <w:tr w:rsidR="003877E3" w:rsidRPr="000A7F75" w:rsidTr="003877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1. Устройство ввода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а) монитор</w:t>
            </w:r>
          </w:p>
        </w:tc>
      </w:tr>
      <w:tr w:rsidR="003877E3" w:rsidRPr="000A7F75" w:rsidTr="003877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2. Устройства вывода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б) принтер</w:t>
            </w:r>
          </w:p>
        </w:tc>
      </w:tr>
      <w:tr w:rsidR="003877E3" w:rsidRPr="000A7F75" w:rsidTr="003877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 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в) дискета</w:t>
            </w:r>
          </w:p>
        </w:tc>
      </w:tr>
      <w:tr w:rsidR="003877E3" w:rsidRPr="000A7F75" w:rsidTr="003877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 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г) сканер</w:t>
            </w:r>
          </w:p>
        </w:tc>
      </w:tr>
      <w:tr w:rsidR="003877E3" w:rsidRPr="000A7F75" w:rsidTr="003877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 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FBFB"/>
            <w:tcMar>
              <w:top w:w="30" w:type="dxa"/>
              <w:left w:w="150" w:type="dxa"/>
              <w:bottom w:w="30" w:type="dxa"/>
              <w:right w:w="150" w:type="dxa"/>
            </w:tcMar>
          </w:tcPr>
          <w:p w:rsidR="003877E3" w:rsidRPr="000A7F75" w:rsidRDefault="003877E3" w:rsidP="003877E3">
            <w:r w:rsidRPr="000A7F75">
              <w:t>д) дигитайзер</w:t>
            </w:r>
          </w:p>
        </w:tc>
      </w:tr>
    </w:tbl>
    <w:p w:rsidR="003877E3" w:rsidRPr="000A7F75" w:rsidRDefault="003877E3" w:rsidP="003877E3"/>
    <w:p w:rsidR="003877E3" w:rsidRPr="000A7F75" w:rsidRDefault="003877E3" w:rsidP="003877E3">
      <w:r w:rsidRPr="000A7F75">
        <w:t>22. Отметьте основные способы описания алгоритмов.</w:t>
      </w:r>
    </w:p>
    <w:p w:rsidR="003877E3" w:rsidRPr="000A7F75" w:rsidRDefault="003877E3" w:rsidP="003877E3">
      <w:proofErr w:type="gramStart"/>
      <w:r w:rsidRPr="000A7F75">
        <w:t>Блок-схемный</w:t>
      </w:r>
      <w:proofErr w:type="gramEnd"/>
    </w:p>
    <w:p w:rsidR="003877E3" w:rsidRPr="000A7F75" w:rsidRDefault="003877E3" w:rsidP="003877E3">
      <w:r w:rsidRPr="000A7F75">
        <w:t>Словесный</w:t>
      </w:r>
    </w:p>
    <w:p w:rsidR="003877E3" w:rsidRPr="000A7F75" w:rsidRDefault="003877E3" w:rsidP="003877E3">
      <w:r w:rsidRPr="000A7F75">
        <w:t>С помощью сетей</w:t>
      </w:r>
    </w:p>
    <w:p w:rsidR="003877E3" w:rsidRPr="000A7F75" w:rsidRDefault="003877E3" w:rsidP="003877E3">
      <w:r w:rsidRPr="000A7F75">
        <w:t>С помощью нормальных форм</w:t>
      </w:r>
    </w:p>
    <w:p w:rsidR="003877E3" w:rsidRPr="000A7F75" w:rsidRDefault="003877E3" w:rsidP="003877E3">
      <w:r w:rsidRPr="000A7F75">
        <w:t>С помощью граф-схем</w:t>
      </w:r>
    </w:p>
    <w:p w:rsidR="003877E3" w:rsidRPr="000A7F75" w:rsidRDefault="003877E3" w:rsidP="003877E3"/>
    <w:p w:rsidR="003877E3" w:rsidRPr="000A7F75" w:rsidRDefault="003877E3" w:rsidP="003877E3">
      <w:r w:rsidRPr="000A7F75">
        <w:t>23. Для вывода графической информации в персональном компьютере используется:</w:t>
      </w:r>
    </w:p>
    <w:p w:rsidR="003877E3" w:rsidRPr="000A7F75" w:rsidRDefault="003877E3" w:rsidP="003877E3">
      <w:r w:rsidRPr="000A7F75">
        <w:t>мышь</w:t>
      </w:r>
    </w:p>
    <w:p w:rsidR="003877E3" w:rsidRPr="000A7F75" w:rsidRDefault="003877E3" w:rsidP="003877E3">
      <w:r w:rsidRPr="000A7F75">
        <w:t>клавиатура</w:t>
      </w:r>
    </w:p>
    <w:p w:rsidR="003877E3" w:rsidRPr="000A7F75" w:rsidRDefault="003877E3" w:rsidP="003877E3">
      <w:r w:rsidRPr="000A7F75">
        <w:t>экран дисплея</w:t>
      </w:r>
    </w:p>
    <w:p w:rsidR="003877E3" w:rsidRPr="000A7F75" w:rsidRDefault="003877E3" w:rsidP="003877E3">
      <w:r w:rsidRPr="000A7F75">
        <w:t>сканер</w:t>
      </w:r>
    </w:p>
    <w:p w:rsidR="003877E3" w:rsidRPr="000A7F75" w:rsidRDefault="003877E3" w:rsidP="003877E3"/>
    <w:p w:rsidR="003877E3" w:rsidRPr="000A7F75" w:rsidRDefault="003877E3" w:rsidP="003877E3">
      <w:r w:rsidRPr="000A7F75">
        <w:t>24. Графика с представлением изображения в виде совокупностей точек называется:</w:t>
      </w:r>
    </w:p>
    <w:p w:rsidR="003877E3" w:rsidRPr="000A7F75" w:rsidRDefault="003877E3" w:rsidP="003877E3">
      <w:r w:rsidRPr="000A7F75">
        <w:t>фрактальной</w:t>
      </w:r>
    </w:p>
    <w:p w:rsidR="003877E3" w:rsidRPr="000A7F75" w:rsidRDefault="003877E3" w:rsidP="003877E3">
      <w:r w:rsidRPr="000A7F75">
        <w:t>растровой</w:t>
      </w:r>
    </w:p>
    <w:p w:rsidR="003877E3" w:rsidRPr="000A7F75" w:rsidRDefault="003877E3" w:rsidP="003877E3">
      <w:r w:rsidRPr="000A7F75">
        <w:t>векторной</w:t>
      </w:r>
    </w:p>
    <w:p w:rsidR="003877E3" w:rsidRPr="000A7F75" w:rsidRDefault="003877E3" w:rsidP="003877E3">
      <w:r w:rsidRPr="000A7F75">
        <w:t>прямолинейной</w:t>
      </w:r>
    </w:p>
    <w:p w:rsidR="003877E3" w:rsidRPr="000A7F75" w:rsidRDefault="003877E3" w:rsidP="003877E3"/>
    <w:p w:rsidR="003877E3" w:rsidRPr="000A7F75" w:rsidRDefault="003877E3" w:rsidP="003877E3">
      <w:r w:rsidRPr="000A7F75">
        <w:t>А3. Что собой представляет компьютерная графика?</w:t>
      </w:r>
    </w:p>
    <w:p w:rsidR="003877E3" w:rsidRPr="000A7F75" w:rsidRDefault="003877E3" w:rsidP="003877E3">
      <w:r w:rsidRPr="000A7F75">
        <w:t>набор файлов графических форматов</w:t>
      </w:r>
    </w:p>
    <w:p w:rsidR="003877E3" w:rsidRPr="000A7F75" w:rsidRDefault="003877E3" w:rsidP="003877E3">
      <w:r w:rsidRPr="000A7F75">
        <w:t>дизайн Web-сайтов</w:t>
      </w:r>
    </w:p>
    <w:p w:rsidR="003877E3" w:rsidRPr="000A7F75" w:rsidRDefault="003877E3" w:rsidP="003877E3">
      <w:r w:rsidRPr="000A7F75">
        <w:t>графические элементы программ, а также технология их обработки</w:t>
      </w:r>
    </w:p>
    <w:p w:rsidR="003877E3" w:rsidRPr="000A7F75" w:rsidRDefault="003877E3" w:rsidP="003877E3">
      <w:r w:rsidRPr="000A7F75">
        <w:t>программы для рисования</w:t>
      </w:r>
    </w:p>
    <w:p w:rsidR="003877E3" w:rsidRPr="000A7F75" w:rsidRDefault="003877E3" w:rsidP="003877E3"/>
    <w:p w:rsidR="003877E3" w:rsidRPr="000A7F75" w:rsidRDefault="003877E3" w:rsidP="003877E3">
      <w:r w:rsidRPr="000A7F75">
        <w:t>Время на подготовку и выполнение:</w:t>
      </w:r>
    </w:p>
    <w:p w:rsidR="003877E3" w:rsidRPr="000A7F75" w:rsidRDefault="003877E3" w:rsidP="003877E3">
      <w:r w:rsidRPr="000A7F75">
        <w:t xml:space="preserve">Выполнение тестового контроля занимает - 30 мин. </w:t>
      </w:r>
    </w:p>
    <w:p w:rsidR="003877E3" w:rsidRPr="000A7F75" w:rsidRDefault="003877E3" w:rsidP="003877E3">
      <w:r w:rsidRPr="000A7F75">
        <w:t>Оформление и комментарии – 2-3 мин.</w:t>
      </w:r>
    </w:p>
    <w:p w:rsidR="003877E3" w:rsidRPr="000A7F75" w:rsidRDefault="003877E3" w:rsidP="003877E3">
      <w:r w:rsidRPr="000A7F75">
        <w:t>Всего 30 мин. + (2-3мин.*на ответ для каждого студента.)</w:t>
      </w:r>
    </w:p>
    <w:p w:rsidR="003877E3" w:rsidRPr="000A7F75" w:rsidRDefault="003877E3" w:rsidP="003877E3">
      <w:r w:rsidRPr="000A7F75">
        <w:t>За правильный ответ выставляется положительная оценка – 1 балл.</w:t>
      </w:r>
    </w:p>
    <w:p w:rsidR="003877E3" w:rsidRPr="000A7F75" w:rsidRDefault="003877E3" w:rsidP="003877E3">
      <w:r w:rsidRPr="000A7F75">
        <w:t>За не правильный ответ на вопросы или неверное решение задачи выставляется отрицательная оценка – 0 баллов.</w:t>
      </w:r>
    </w:p>
    <w:p w:rsidR="003877E3" w:rsidRPr="000A7F75" w:rsidRDefault="003877E3" w:rsidP="003877E3"/>
    <w:p w:rsidR="003877E3" w:rsidRPr="000A7F75" w:rsidRDefault="003877E3" w:rsidP="003877E3">
      <w:r w:rsidRPr="000A7F75">
        <w:t>Ответы к заданиям с выбором ответа</w:t>
      </w:r>
    </w:p>
    <w:tbl>
      <w:tblPr>
        <w:tblpPr w:leftFromText="180" w:rightFromText="180" w:vertAnchor="text" w:tblpY="1"/>
        <w:tblOverlap w:val="never"/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3"/>
        <w:gridCol w:w="2410"/>
      </w:tblGrid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№ задания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Вариант ответа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1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2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2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2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3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5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4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3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5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3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6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1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7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1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8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2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9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3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10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4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11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3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12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3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13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1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14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2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15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3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16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3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17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1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18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1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19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1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20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2,3,4,6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21</w:t>
            </w:r>
          </w:p>
        </w:tc>
        <w:tc>
          <w:tcPr>
            <w:tcW w:w="2410" w:type="dxa"/>
          </w:tcPr>
          <w:p w:rsidR="003877E3" w:rsidRPr="000A7F75" w:rsidRDefault="003877E3" w:rsidP="003877E3">
            <w:smartTag w:uri="urn:schemas-microsoft-com:office:smarttags" w:element="metricconverter">
              <w:smartTagPr>
                <w:attr w:name="ProductID" w:val="1 г"/>
              </w:smartTagPr>
              <w:r w:rsidRPr="000A7F75">
                <w:t xml:space="preserve">1 </w:t>
              </w:r>
              <w:proofErr w:type="spellStart"/>
              <w:r w:rsidRPr="000A7F75">
                <w:t>г</w:t>
              </w:r>
            </w:smartTag>
            <w:proofErr w:type="gramStart"/>
            <w:r w:rsidRPr="000A7F75">
              <w:t>,д</w:t>
            </w:r>
            <w:proofErr w:type="spellEnd"/>
            <w:proofErr w:type="gramEnd"/>
            <w:r w:rsidRPr="000A7F75">
              <w:t xml:space="preserve"> </w:t>
            </w:r>
          </w:p>
          <w:p w:rsidR="003877E3" w:rsidRPr="000A7F75" w:rsidRDefault="003877E3" w:rsidP="003877E3">
            <w:r w:rsidRPr="000A7F75">
              <w:t xml:space="preserve">2 </w:t>
            </w:r>
            <w:proofErr w:type="spellStart"/>
            <w:r w:rsidRPr="000A7F75">
              <w:t>а</w:t>
            </w:r>
            <w:proofErr w:type="gramStart"/>
            <w:r w:rsidRPr="000A7F75">
              <w:t>,б</w:t>
            </w:r>
            <w:proofErr w:type="spellEnd"/>
            <w:proofErr w:type="gramEnd"/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22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1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23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3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24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2</w:t>
            </w:r>
          </w:p>
        </w:tc>
      </w:tr>
      <w:tr w:rsidR="003877E3" w:rsidRPr="000A7F75" w:rsidTr="003877E3">
        <w:tc>
          <w:tcPr>
            <w:tcW w:w="2093" w:type="dxa"/>
          </w:tcPr>
          <w:p w:rsidR="003877E3" w:rsidRPr="000A7F75" w:rsidRDefault="003877E3" w:rsidP="003877E3">
            <w:r w:rsidRPr="000A7F75">
              <w:t>25</w:t>
            </w:r>
          </w:p>
        </w:tc>
        <w:tc>
          <w:tcPr>
            <w:tcW w:w="2410" w:type="dxa"/>
          </w:tcPr>
          <w:p w:rsidR="003877E3" w:rsidRPr="000A7F75" w:rsidRDefault="003877E3" w:rsidP="003877E3">
            <w:r w:rsidRPr="000A7F75">
              <w:t>3</w:t>
            </w:r>
          </w:p>
        </w:tc>
      </w:tr>
    </w:tbl>
    <w:p w:rsidR="000A7F75" w:rsidRPr="000A7F75" w:rsidRDefault="000A7F75" w:rsidP="000A7F75">
      <w:r w:rsidRPr="000A7F75">
        <w:t>Шкала оценки образовательных достижений</w:t>
      </w:r>
    </w:p>
    <w:p w:rsidR="000A7F75" w:rsidRPr="000A7F75" w:rsidRDefault="000A7F75" w:rsidP="000A7F75"/>
    <w:p w:rsidR="003877E3" w:rsidRPr="000A7F75" w:rsidRDefault="003877E3" w:rsidP="003877E3"/>
    <w:p w:rsidR="003877E3" w:rsidRPr="000A7F75" w:rsidRDefault="003877E3" w:rsidP="003877E3">
      <w:r w:rsidRPr="000A7F75">
        <w:br/>
      </w:r>
    </w:p>
    <w:p w:rsidR="003877E3" w:rsidRPr="000A7F75" w:rsidRDefault="003877E3" w:rsidP="003877E3"/>
    <w:p w:rsidR="003877E3" w:rsidRPr="000A7F75" w:rsidRDefault="003877E3" w:rsidP="003877E3"/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2105"/>
        <w:gridCol w:w="1260"/>
        <w:gridCol w:w="2501"/>
      </w:tblGrid>
      <w:tr w:rsidR="003877E3" w:rsidRPr="000A7F75" w:rsidTr="000A7F75">
        <w:trPr>
          <w:trHeight w:val="206"/>
        </w:trPr>
        <w:tc>
          <w:tcPr>
            <w:tcW w:w="1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877E3" w:rsidRPr="000A7F75" w:rsidRDefault="003877E3" w:rsidP="003877E3">
            <w:r w:rsidRPr="000A7F75">
              <w:t>процент р</w:t>
            </w:r>
            <w:r w:rsidRPr="000A7F75">
              <w:t>е</w:t>
            </w:r>
            <w:r w:rsidRPr="000A7F75">
              <w:t>зультативн</w:t>
            </w:r>
            <w:r w:rsidRPr="000A7F75">
              <w:t>о</w:t>
            </w:r>
            <w:r w:rsidRPr="000A7F75">
              <w:t>сти</w:t>
            </w:r>
          </w:p>
          <w:p w:rsidR="003877E3" w:rsidRPr="000A7F75" w:rsidRDefault="003877E3" w:rsidP="003877E3">
            <w:r w:rsidRPr="000A7F75">
              <w:t xml:space="preserve"> (правильных ответов)</w:t>
            </w:r>
          </w:p>
        </w:tc>
        <w:tc>
          <w:tcPr>
            <w:tcW w:w="3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877E3" w:rsidRPr="000A7F75" w:rsidRDefault="003877E3" w:rsidP="003877E3">
            <w:r w:rsidRPr="000A7F75">
              <w:t xml:space="preserve">Оценка уровня подготовки </w:t>
            </w:r>
          </w:p>
        </w:tc>
      </w:tr>
      <w:tr w:rsidR="003877E3" w:rsidRPr="000A7F75" w:rsidTr="000A7F75">
        <w:trPr>
          <w:trHeight w:val="298"/>
        </w:trPr>
        <w:tc>
          <w:tcPr>
            <w:tcW w:w="1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77E3" w:rsidRPr="000A7F75" w:rsidRDefault="003877E3" w:rsidP="003877E3"/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877E3" w:rsidRPr="000A7F75" w:rsidRDefault="003877E3" w:rsidP="003877E3">
            <w:r w:rsidRPr="000A7F75">
              <w:t>балл (отме</w:t>
            </w:r>
            <w:r w:rsidRPr="000A7F75">
              <w:t>т</w:t>
            </w:r>
            <w:r w:rsidRPr="000A7F75">
              <w:t>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877E3" w:rsidRPr="000A7F75" w:rsidRDefault="003877E3" w:rsidP="003877E3">
            <w:r w:rsidRPr="000A7F75">
              <w:t>вербальный ан</w:t>
            </w:r>
            <w:r w:rsidRPr="000A7F75">
              <w:t>а</w:t>
            </w:r>
            <w:r w:rsidRPr="000A7F75">
              <w:t>лог</w:t>
            </w:r>
          </w:p>
        </w:tc>
      </w:tr>
      <w:tr w:rsidR="003877E3" w:rsidRPr="000A7F75" w:rsidTr="000A7F75">
        <w:trPr>
          <w:trHeight w:val="195"/>
        </w:trPr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877E3" w:rsidRPr="000A7F75" w:rsidRDefault="003877E3" w:rsidP="003877E3">
            <w:r w:rsidRPr="000A7F75">
              <w:t>90 – 100% (23-25 правильных ответов)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877E3" w:rsidRPr="000A7F75" w:rsidRDefault="003877E3" w:rsidP="003877E3">
            <w:r w:rsidRPr="000A7F75"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77E3" w:rsidRPr="000A7F75" w:rsidRDefault="003877E3" w:rsidP="003877E3">
            <w:r w:rsidRPr="000A7F75">
              <w:t>отлично</w:t>
            </w:r>
          </w:p>
        </w:tc>
      </w:tr>
      <w:tr w:rsidR="003877E3" w:rsidRPr="000A7F75" w:rsidTr="000A7F75">
        <w:trPr>
          <w:trHeight w:val="132"/>
        </w:trPr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877E3" w:rsidRPr="000A7F75" w:rsidRDefault="003877E3" w:rsidP="003877E3">
            <w:r w:rsidRPr="000A7F75">
              <w:t>80 – 89% (20-22 правильных ответов)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877E3" w:rsidRPr="000A7F75" w:rsidRDefault="003877E3" w:rsidP="003877E3">
            <w:r w:rsidRPr="000A7F75"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77E3" w:rsidRPr="000A7F75" w:rsidRDefault="003877E3" w:rsidP="003877E3">
            <w:r w:rsidRPr="000A7F75">
              <w:t>хорошо</w:t>
            </w:r>
          </w:p>
        </w:tc>
      </w:tr>
      <w:tr w:rsidR="003877E3" w:rsidRPr="000A7F75" w:rsidTr="000A7F75">
        <w:trPr>
          <w:trHeight w:val="210"/>
        </w:trPr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877E3" w:rsidRPr="000A7F75" w:rsidRDefault="003877E3" w:rsidP="003877E3">
            <w:r w:rsidRPr="000A7F75">
              <w:t>70 - 79 %(17-19 правильных ответов)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877E3" w:rsidRPr="000A7F75" w:rsidRDefault="003877E3" w:rsidP="003877E3">
            <w:r w:rsidRPr="000A7F75"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77E3" w:rsidRPr="000A7F75" w:rsidRDefault="003877E3" w:rsidP="003877E3">
            <w:r w:rsidRPr="000A7F75">
              <w:t>удовлетворител</w:t>
            </w:r>
            <w:r w:rsidRPr="000A7F75">
              <w:t>ь</w:t>
            </w:r>
            <w:r w:rsidRPr="000A7F75">
              <w:t>но</w:t>
            </w:r>
          </w:p>
        </w:tc>
      </w:tr>
      <w:tr w:rsidR="003877E3" w:rsidRPr="000A7F75" w:rsidTr="000A7F75">
        <w:trPr>
          <w:trHeight w:val="288"/>
        </w:trPr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877E3" w:rsidRPr="000A7F75" w:rsidRDefault="003877E3" w:rsidP="003877E3">
            <w:r w:rsidRPr="000A7F75">
              <w:t>менее 70% (16 и менее пр</w:t>
            </w:r>
            <w:r w:rsidRPr="000A7F75">
              <w:t>а</w:t>
            </w:r>
            <w:r w:rsidRPr="000A7F75">
              <w:t>вильных отв</w:t>
            </w:r>
            <w:r w:rsidRPr="000A7F75">
              <w:t>е</w:t>
            </w:r>
            <w:r w:rsidRPr="000A7F75">
              <w:t>тов)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877E3" w:rsidRPr="000A7F75" w:rsidRDefault="003877E3" w:rsidP="003877E3">
            <w:r w:rsidRPr="000A7F75"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77E3" w:rsidRPr="000A7F75" w:rsidRDefault="003877E3" w:rsidP="003877E3">
            <w:r w:rsidRPr="000A7F75">
              <w:t>неудовлетвор</w:t>
            </w:r>
            <w:r w:rsidRPr="000A7F75">
              <w:t>и</w:t>
            </w:r>
            <w:r w:rsidRPr="000A7F75">
              <w:t>тельно</w:t>
            </w:r>
          </w:p>
        </w:tc>
      </w:tr>
    </w:tbl>
    <w:p w:rsidR="003877E3" w:rsidRPr="000A7F75" w:rsidRDefault="003877E3" w:rsidP="003877E3"/>
    <w:p w:rsidR="003877E3" w:rsidRPr="000A7F75" w:rsidRDefault="003877E3" w:rsidP="003877E3">
      <w:r w:rsidRPr="000A7F75">
        <w:t xml:space="preserve">5.3. Перечень объектов контроля и оценки </w:t>
      </w:r>
    </w:p>
    <w:p w:rsidR="003877E3" w:rsidRPr="000A7F75" w:rsidRDefault="003877E3" w:rsidP="003877E3"/>
    <w:tbl>
      <w:tblPr>
        <w:tblW w:w="8675" w:type="dxa"/>
        <w:jc w:val="center"/>
        <w:tblInd w:w="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9"/>
        <w:gridCol w:w="4941"/>
        <w:gridCol w:w="1065"/>
      </w:tblGrid>
      <w:tr w:rsidR="003877E3" w:rsidRPr="000A7F75" w:rsidTr="003877E3">
        <w:trPr>
          <w:trHeight w:val="763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Наименование объе</w:t>
            </w:r>
            <w:r w:rsidRPr="000A7F75">
              <w:t>к</w:t>
            </w:r>
            <w:r w:rsidRPr="000A7F75">
              <w:t>тов контроля и оценки</w:t>
            </w:r>
          </w:p>
          <w:p w:rsidR="003877E3" w:rsidRPr="000A7F75" w:rsidRDefault="003877E3" w:rsidP="003877E3">
            <w:r w:rsidRPr="000A7F75">
              <w:t>№ тестового вопроса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Основные показатели оценки результата</w:t>
            </w:r>
          </w:p>
        </w:tc>
        <w:tc>
          <w:tcPr>
            <w:tcW w:w="1065" w:type="dxa"/>
          </w:tcPr>
          <w:p w:rsidR="003877E3" w:rsidRPr="000A7F75" w:rsidRDefault="003877E3" w:rsidP="003877E3">
            <w:r w:rsidRPr="000A7F75">
              <w:t>Оценка</w:t>
            </w:r>
          </w:p>
        </w:tc>
      </w:tr>
      <w:tr w:rsidR="003877E3" w:rsidRPr="000A7F75" w:rsidTr="003877E3">
        <w:trPr>
          <w:trHeight w:val="310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З</w:t>
            </w:r>
            <w:proofErr w:type="gramStart"/>
            <w:r w:rsidRPr="000A7F75">
              <w:t>1</w:t>
            </w:r>
            <w:proofErr w:type="gramEnd"/>
            <w:r w:rsidRPr="000A7F75">
              <w:t xml:space="preserve"> № 4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Обоснование форм и способов представления информации в ЭВМ</w:t>
            </w:r>
          </w:p>
        </w:tc>
        <w:tc>
          <w:tcPr>
            <w:tcW w:w="1065" w:type="dxa"/>
            <w:vMerge w:val="restart"/>
            <w:vAlign w:val="center"/>
          </w:tcPr>
          <w:p w:rsidR="003877E3" w:rsidRPr="000A7F75" w:rsidRDefault="003877E3" w:rsidP="003877E3">
            <w:r w:rsidRPr="000A7F75">
              <w:t>Да</w:t>
            </w:r>
            <w:proofErr w:type="gramStart"/>
            <w:r w:rsidRPr="000A7F75">
              <w:t>/Н</w:t>
            </w:r>
            <w:proofErr w:type="gramEnd"/>
            <w:r w:rsidRPr="000A7F75">
              <w:t>ет</w:t>
            </w:r>
          </w:p>
        </w:tc>
      </w:tr>
      <w:tr w:rsidR="003877E3" w:rsidRPr="000A7F75" w:rsidTr="003877E3">
        <w:trPr>
          <w:trHeight w:val="310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З</w:t>
            </w:r>
            <w:proofErr w:type="gramStart"/>
            <w:r w:rsidRPr="000A7F75">
              <w:t>2</w:t>
            </w:r>
            <w:proofErr w:type="gramEnd"/>
            <w:r w:rsidRPr="000A7F75">
              <w:t xml:space="preserve"> № 3,5,7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Обоснование многообразия аспектов пре</w:t>
            </w:r>
            <w:r w:rsidRPr="000A7F75">
              <w:t>д</w:t>
            </w:r>
            <w:r w:rsidRPr="000A7F75">
              <w:t>ставления информации. Использование мер и единиц измерения информации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310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З3 № 4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Обоснование цели и способов кодирования алфавитно-цифровой графической информ</w:t>
            </w:r>
            <w:r w:rsidRPr="000A7F75">
              <w:t>а</w:t>
            </w:r>
            <w:r w:rsidRPr="000A7F75">
              <w:t>ции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310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З</w:t>
            </w:r>
            <w:proofErr w:type="gramStart"/>
            <w:r w:rsidRPr="000A7F75">
              <w:t>4</w:t>
            </w:r>
            <w:proofErr w:type="gramEnd"/>
            <w:r w:rsidRPr="000A7F75">
              <w:t xml:space="preserve"> № 1,2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Использование систем счисления использу</w:t>
            </w:r>
            <w:r w:rsidRPr="000A7F75">
              <w:t>е</w:t>
            </w:r>
            <w:r w:rsidRPr="000A7F75">
              <w:t>мых в цифровых ЭВМ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310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З5 № 4,6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Обоснование принципа работы ЭВМ с ци</w:t>
            </w:r>
            <w:r w:rsidRPr="000A7F75">
              <w:t>ф</w:t>
            </w:r>
            <w:r w:rsidRPr="000A7F75">
              <w:t>ровой информацией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310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З</w:t>
            </w:r>
            <w:proofErr w:type="gramStart"/>
            <w:r w:rsidRPr="000A7F75">
              <w:t>6</w:t>
            </w:r>
            <w:proofErr w:type="gramEnd"/>
            <w:r w:rsidRPr="000A7F75">
              <w:t xml:space="preserve"> № 8, 11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Использование логических функций и их таблиц истинности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З</w:t>
            </w:r>
            <w:proofErr w:type="gramStart"/>
            <w:r w:rsidRPr="000A7F75">
              <w:t>7</w:t>
            </w:r>
            <w:proofErr w:type="gramEnd"/>
            <w:r w:rsidRPr="000A7F75">
              <w:t xml:space="preserve"> № 9,12,13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Использование законов алгебры логики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З8 № 14, 15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Обоснование форм представления логич</w:t>
            </w:r>
            <w:r w:rsidRPr="000A7F75">
              <w:t>е</w:t>
            </w:r>
            <w:r w:rsidRPr="000A7F75">
              <w:t>ских функций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З</w:t>
            </w:r>
            <w:proofErr w:type="gramStart"/>
            <w:r w:rsidRPr="000A7F75">
              <w:t>9</w:t>
            </w:r>
            <w:proofErr w:type="gramEnd"/>
            <w:r w:rsidRPr="000A7F75">
              <w:t xml:space="preserve"> № 9, 12, 13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 xml:space="preserve">Скорость выполнения работ по упрощению </w:t>
            </w:r>
            <w:r w:rsidRPr="000A7F75">
              <w:lastRenderedPageBreak/>
              <w:t>логических выражений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lastRenderedPageBreak/>
              <w:t>З10 № 16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Обоснование основных понятий теории мн</w:t>
            </w:r>
            <w:r w:rsidRPr="000A7F75">
              <w:t>о</w:t>
            </w:r>
            <w:r w:rsidRPr="000A7F75">
              <w:t>жеств и операций над множествами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З11 № 17, 18, 19, 20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Использование основ алгоритмизации и пр</w:t>
            </w:r>
            <w:r w:rsidRPr="000A7F75">
              <w:t>о</w:t>
            </w:r>
            <w:r w:rsidRPr="000A7F75">
              <w:t>граммирования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З12 №17, 18, 19, 20,21, 22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Обоснование понятия алгоритма и его свойств, основных алгоритмических структур и их композиции, средств записи алгоритмов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З13 № 24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Обоснование этапов решения задач на ЭВМ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З14 № 25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Обоснование видов сигналов как носителей информации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У</w:t>
            </w:r>
            <w:proofErr w:type="gramStart"/>
            <w:r w:rsidRPr="000A7F75">
              <w:t>1</w:t>
            </w:r>
            <w:proofErr w:type="gramEnd"/>
            <w:r w:rsidRPr="000A7F75">
              <w:t xml:space="preserve"> № 1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Правильность перевода числа из одной си</w:t>
            </w:r>
            <w:r w:rsidRPr="000A7F75">
              <w:t>с</w:t>
            </w:r>
            <w:r w:rsidRPr="000A7F75">
              <w:t>темы счисления в другую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У</w:t>
            </w:r>
            <w:proofErr w:type="gramStart"/>
            <w:r w:rsidRPr="000A7F75">
              <w:t>2</w:t>
            </w:r>
            <w:proofErr w:type="gramEnd"/>
            <w:r w:rsidRPr="000A7F75">
              <w:t xml:space="preserve"> № 2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Правильность выполнения математических операций с двоичными, восьмеричными и шестнадцатеричными числами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У3 № 8, 10,11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Правильность определения значений логич</w:t>
            </w:r>
            <w:r w:rsidRPr="000A7F75">
              <w:t>е</w:t>
            </w:r>
            <w:r w:rsidRPr="000A7F75">
              <w:t>ских функций при заданных логических п</w:t>
            </w:r>
            <w:r w:rsidRPr="000A7F75">
              <w:t>е</w:t>
            </w:r>
            <w:r w:rsidRPr="000A7F75">
              <w:t>ременных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У</w:t>
            </w:r>
            <w:proofErr w:type="gramStart"/>
            <w:r w:rsidRPr="000A7F75">
              <w:t>4</w:t>
            </w:r>
            <w:proofErr w:type="gramEnd"/>
            <w:r w:rsidRPr="000A7F75">
              <w:t xml:space="preserve"> № 13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Правильность сравнения логических фун</w:t>
            </w:r>
            <w:r w:rsidRPr="000A7F75">
              <w:t>к</w:t>
            </w:r>
            <w:r w:rsidRPr="000A7F75">
              <w:t>ций и определения являются ли они тождес</w:t>
            </w:r>
            <w:r w:rsidRPr="000A7F75">
              <w:t>т</w:t>
            </w:r>
            <w:r w:rsidRPr="000A7F75">
              <w:t>венными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У5 № 12, 13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Скорость выполнения работ по использов</w:t>
            </w:r>
            <w:r w:rsidRPr="000A7F75">
              <w:t>а</w:t>
            </w:r>
            <w:r w:rsidRPr="000A7F75">
              <w:t>нию теорем алгебры логики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У</w:t>
            </w:r>
            <w:proofErr w:type="gramStart"/>
            <w:r w:rsidRPr="000A7F75">
              <w:t>6</w:t>
            </w:r>
            <w:proofErr w:type="gramEnd"/>
            <w:r w:rsidRPr="000A7F75">
              <w:t xml:space="preserve"> № 14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Скорость выполнения работ умению по та</w:t>
            </w:r>
            <w:r w:rsidRPr="000A7F75">
              <w:t>б</w:t>
            </w:r>
            <w:r w:rsidRPr="000A7F75">
              <w:t>лице истинности строить совершенную но</w:t>
            </w:r>
            <w:r w:rsidRPr="000A7F75">
              <w:t>р</w:t>
            </w:r>
            <w:r w:rsidRPr="000A7F75">
              <w:t>мальную форму логической функции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У</w:t>
            </w:r>
            <w:proofErr w:type="gramStart"/>
            <w:r w:rsidRPr="000A7F75">
              <w:t>7</w:t>
            </w:r>
            <w:proofErr w:type="gramEnd"/>
            <w:r w:rsidRPr="000A7F75">
              <w:t xml:space="preserve"> № 15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Правильность построения совершенной но</w:t>
            </w:r>
            <w:r w:rsidRPr="000A7F75">
              <w:t>р</w:t>
            </w:r>
            <w:r w:rsidRPr="000A7F75">
              <w:t xml:space="preserve">мальной формы по заданной нормальной форме логической функции 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У8 № 12,13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Правильность упрощения и минимизиров</w:t>
            </w:r>
            <w:r w:rsidRPr="000A7F75">
              <w:t>а</w:t>
            </w:r>
            <w:r w:rsidRPr="000A7F75">
              <w:t>ния логических функций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У</w:t>
            </w:r>
            <w:proofErr w:type="gramStart"/>
            <w:r w:rsidRPr="000A7F75">
              <w:t>9</w:t>
            </w:r>
            <w:proofErr w:type="gramEnd"/>
            <w:r w:rsidRPr="000A7F75">
              <w:t xml:space="preserve"> № 16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Правильность выполнения операций над множествами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У10 № 21, 23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Скорость выполнения работ по составлению алгоритма решения задачи в композиции о</w:t>
            </w:r>
            <w:r w:rsidRPr="000A7F75">
              <w:t>с</w:t>
            </w:r>
            <w:r w:rsidRPr="000A7F75">
              <w:t>новных алгоритмических структур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  <w:tr w:rsidR="003877E3" w:rsidRPr="000A7F75" w:rsidTr="003877E3">
        <w:trPr>
          <w:trHeight w:val="77"/>
          <w:jc w:val="center"/>
        </w:trPr>
        <w:tc>
          <w:tcPr>
            <w:tcW w:w="2669" w:type="dxa"/>
            <w:vAlign w:val="center"/>
          </w:tcPr>
          <w:p w:rsidR="003877E3" w:rsidRPr="000A7F75" w:rsidRDefault="003877E3" w:rsidP="003877E3">
            <w:r w:rsidRPr="000A7F75">
              <w:t>У11 № 21,22</w:t>
            </w:r>
          </w:p>
        </w:tc>
        <w:tc>
          <w:tcPr>
            <w:tcW w:w="4941" w:type="dxa"/>
            <w:vAlign w:val="center"/>
          </w:tcPr>
          <w:p w:rsidR="003877E3" w:rsidRPr="000A7F75" w:rsidRDefault="003877E3" w:rsidP="003877E3">
            <w:r w:rsidRPr="000A7F75">
              <w:t>Скорость выполнения работ по осуществл</w:t>
            </w:r>
            <w:r w:rsidRPr="000A7F75">
              <w:t>е</w:t>
            </w:r>
            <w:r w:rsidRPr="000A7F75">
              <w:t>нию  записи алгоритма</w:t>
            </w:r>
          </w:p>
        </w:tc>
        <w:tc>
          <w:tcPr>
            <w:tcW w:w="1065" w:type="dxa"/>
            <w:vMerge/>
            <w:vAlign w:val="center"/>
          </w:tcPr>
          <w:p w:rsidR="003877E3" w:rsidRPr="000A7F75" w:rsidRDefault="003877E3" w:rsidP="003877E3"/>
        </w:tc>
      </w:tr>
    </w:tbl>
    <w:p w:rsidR="003877E3" w:rsidRPr="000A7F75" w:rsidRDefault="003877E3" w:rsidP="003877E3"/>
    <w:p w:rsidR="003877E3" w:rsidRDefault="003877E3" w:rsidP="003877E3"/>
    <w:p w:rsidR="00682F8D" w:rsidRDefault="00001CD3" w:rsidP="003877E3">
      <w:r>
        <w:t xml:space="preserve">5.4 </w:t>
      </w:r>
      <w:r w:rsidR="00727EEC">
        <w:t xml:space="preserve">Пакет экзаменатора </w:t>
      </w:r>
    </w:p>
    <w:p w:rsidR="00682F8D" w:rsidRDefault="00682F8D" w:rsidP="003877E3"/>
    <w:p w:rsidR="00727EEC" w:rsidRDefault="00727EEC" w:rsidP="00727EEC">
      <w:pPr>
        <w:jc w:val="center"/>
        <w:rPr>
          <w:sz w:val="28"/>
          <w:szCs w:val="28"/>
        </w:rPr>
      </w:pPr>
      <w:r>
        <w:rPr>
          <w:sz w:val="28"/>
          <w:szCs w:val="28"/>
        </w:rPr>
        <w:t>Вопросы по промежуточной аттестации форме  экзамену  для  обучающихся о</w:t>
      </w:r>
      <w:r>
        <w:rPr>
          <w:sz w:val="28"/>
          <w:szCs w:val="28"/>
        </w:rPr>
        <w:t>ч</w:t>
      </w:r>
      <w:r>
        <w:rPr>
          <w:sz w:val="28"/>
          <w:szCs w:val="28"/>
        </w:rPr>
        <w:t xml:space="preserve">ной формы </w:t>
      </w:r>
      <w:proofErr w:type="gramStart"/>
      <w:r>
        <w:rPr>
          <w:sz w:val="28"/>
          <w:szCs w:val="28"/>
        </w:rPr>
        <w:t>обучения  по профессии</w:t>
      </w:r>
      <w:proofErr w:type="gramEnd"/>
      <w:r>
        <w:rPr>
          <w:sz w:val="28"/>
          <w:szCs w:val="28"/>
        </w:rPr>
        <w:t xml:space="preserve"> 08.01.25 Мастер отделочных строительных и декорати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ных  работ</w:t>
      </w:r>
    </w:p>
    <w:p w:rsidR="00727EEC" w:rsidRDefault="00727EEC" w:rsidP="00727EEC">
      <w:pPr>
        <w:jc w:val="center"/>
        <w:rPr>
          <w:sz w:val="28"/>
          <w:szCs w:val="28"/>
        </w:rPr>
      </w:pPr>
    </w:p>
    <w:p w:rsidR="00727EEC" w:rsidRDefault="00727EEC" w:rsidP="00727EEC">
      <w:pPr>
        <w:jc w:val="center"/>
        <w:rPr>
          <w:sz w:val="28"/>
          <w:szCs w:val="28"/>
        </w:rPr>
      </w:pPr>
      <w:r>
        <w:rPr>
          <w:sz w:val="28"/>
          <w:szCs w:val="28"/>
        </w:rPr>
        <w:t>Теоретическая часть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1. Направления информационной деятельности, связанной с компьютером. Ко</w:t>
      </w:r>
      <w:r>
        <w:t>м</w:t>
      </w:r>
      <w:r>
        <w:t>пьютер в твоей специальности.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2. Виды профессиональной деятельности человека, использование технических средств.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3. Понятия информации. Виды информации. Свойства информации.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lastRenderedPageBreak/>
        <w:t>4. Понятие сигнала, виды сигналов. Примеры.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5. Информационные процессы. Примеры информационных процессов в живой природе, технике, человеческом обществе.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6. Носители информации, виды. Цифровые носители информации: примеры, годы появления, характеристики.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7. Информационные революции (даты, изобретения, результаты).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8. Информационное общество, основные его черты.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9. Информатизация и компьютеризация общества.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10. Этапы развития вычислительной техники. Поколения ЭВМ.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11. Подходы к измерению информации. Примеры.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12. Объём графической информации. Разрешающая способность монитора.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13. Способы передачи информации. Автоматизированная передача информации.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14. Понятие системы счисления, виды. Примеры. Алфавит и основание позицио</w:t>
      </w:r>
      <w:r>
        <w:t>н</w:t>
      </w:r>
      <w:r>
        <w:t>ной системы счисления.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15. Достоинства и недостатки двоичной системы счисления.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 xml:space="preserve">16. Алгоритм перевода целых чисел и правильной дроби из десятичной системы счисления в </w:t>
      </w:r>
      <w:proofErr w:type="gramStart"/>
      <w:r>
        <w:t>двоичную</w:t>
      </w:r>
      <w:proofErr w:type="gramEnd"/>
      <w:r>
        <w:t xml:space="preserve">, восьмеричную, </w:t>
      </w:r>
      <w:proofErr w:type="spellStart"/>
      <w:r>
        <w:t>шестнадцатиричную</w:t>
      </w:r>
      <w:proofErr w:type="spellEnd"/>
      <w:r>
        <w:t>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17. Алгоритм перевода целых чисел и правильной дроби из двоичной, восьмери</w:t>
      </w:r>
      <w:r>
        <w:t>ч</w:t>
      </w:r>
      <w:r>
        <w:t xml:space="preserve">ной, </w:t>
      </w:r>
      <w:proofErr w:type="spellStart"/>
      <w:r>
        <w:t>шестнадцатиричной</w:t>
      </w:r>
      <w:proofErr w:type="spellEnd"/>
      <w:r>
        <w:t xml:space="preserve"> систем счисления в </w:t>
      </w:r>
      <w:proofErr w:type="gramStart"/>
      <w:r>
        <w:t>десятичную</w:t>
      </w:r>
      <w:proofErr w:type="gramEnd"/>
      <w:r>
        <w:t>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18. Понятие алгоритма, свойства алгоритма, средства записи алгоритмов. Прим</w:t>
      </w:r>
      <w:r>
        <w:t>е</w:t>
      </w:r>
      <w:r>
        <w:t>ры алгоритмов.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19. Понятие об управлении. Структурная схема управления. Типы управления.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20. Архитектура и структура компьютера. Основные типы архитектур компьют</w:t>
      </w:r>
      <w:r>
        <w:t>е</w:t>
      </w:r>
      <w:r>
        <w:t>ра.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21. Принципы построения компьютера (принципы фон Неймана).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22. Функциональные части ЭВМ. Основные устройства ЭВМ и их характерист</w:t>
      </w:r>
      <w:r>
        <w:t>и</w:t>
      </w:r>
      <w:r>
        <w:t>ки.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23. Магистрально-модульный принцип архитектуры компьютера. Состав магис</w:t>
      </w:r>
      <w:r>
        <w:t>т</w:t>
      </w:r>
      <w:r>
        <w:t>рали.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24. Микропроцессор: назначение, характеристики, состав.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25. Память компьютера: назначение, виды, процессы, характеристики.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26. Внешние устройства компьютера, их характеристики.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27. Программное обеспечение ЭВМ.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28. Операционная система, загрузка ОС, функции. Примеры операционных си</w:t>
      </w:r>
      <w:r>
        <w:t>с</w:t>
      </w:r>
      <w:r>
        <w:t xml:space="preserve">тем. Характеристика операционной системы </w:t>
      </w:r>
      <w:proofErr w:type="spellStart"/>
      <w:r>
        <w:t>Windows</w:t>
      </w:r>
      <w:proofErr w:type="spellEnd"/>
      <w:r>
        <w:t xml:space="preserve"> 7.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29. Утилиты, драйверы (назначение, примеры).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30. Понятие файла, имя файла, спецификация файла. Атрибуты файла.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31. Логические элементы компьютера: определение, условное обозначение, та</w:t>
      </w:r>
      <w:r>
        <w:t>б</w:t>
      </w:r>
      <w:r>
        <w:t>лица истинности.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32. Информационные системы, их классификация, обеспечение, функции.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33. Применение компьютерной техники (САПР, АСНИ).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34. Мультимедиа. Аппаратные и программные средства мультимедиа.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35. Понятие логики. Логические высказывания, виды, примеры. Таблицы исти</w:t>
      </w:r>
      <w:r>
        <w:t>н</w:t>
      </w:r>
      <w:r>
        <w:t>ности.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36. Понятие модели, классификация моделей. Моделирование и формализация. Примеры.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37. Типы информационных моделей, примеры.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lastRenderedPageBreak/>
        <w:t>38. Глобальная сеть Интернет, основные службы. Поисковые системы. Характ</w:t>
      </w:r>
      <w:r>
        <w:t>е</w:t>
      </w:r>
      <w:r>
        <w:t>ристика поисковой системы (по выбору).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 xml:space="preserve">39. Компьютерные сети, виды сетей, характеристики. Топология компьютерной сети. 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40. Оборудование компьютерных сетей. Виды и характеристики кабелей.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41. Прикладное программное обеспечение компьютера. Основные функции пр</w:t>
      </w:r>
      <w:r>
        <w:t>и</w:t>
      </w:r>
      <w:r>
        <w:t>кладных программ.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42. Защита информации. Правовые нормы в информационной сфере</w:t>
      </w:r>
      <w:proofErr w:type="gramStart"/>
      <w:r>
        <w:t xml:space="preserve"> .</w:t>
      </w:r>
      <w:proofErr w:type="gramEnd"/>
    </w:p>
    <w:p w:rsidR="00727EEC" w:rsidRDefault="00727EEC" w:rsidP="00727EEC">
      <w:pPr>
        <w:pStyle w:val="p13"/>
        <w:spacing w:before="0" w:beforeAutospacing="0" w:after="0" w:afterAutospacing="0"/>
      </w:pPr>
      <w:r>
        <w:t>43. Установка программного обеспечения на компьютер. Лицензионные и св</w:t>
      </w:r>
      <w:r>
        <w:t>о</w:t>
      </w:r>
      <w:r>
        <w:t>бодно распространяемые программные продукты. Примеры.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44. Двоичное кодирование текстовой, графической и звуковой информации. Ед</w:t>
      </w:r>
      <w:r>
        <w:t>и</w:t>
      </w:r>
      <w:r>
        <w:t>ницы измерения объёма информации и скорости передачи информации.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45. Рабочее место, классификация рабочих мест. Требования к организации раб</w:t>
      </w:r>
      <w:r>
        <w:t>о</w:t>
      </w:r>
      <w:r>
        <w:t>чих мест. Автоматизированное рабочее место, его состав.</w:t>
      </w:r>
    </w:p>
    <w:p w:rsidR="00727EEC" w:rsidRDefault="00727EEC" w:rsidP="00727EEC">
      <w:pPr>
        <w:pStyle w:val="p13"/>
        <w:spacing w:before="0" w:beforeAutospacing="0" w:after="0" w:afterAutospacing="0"/>
      </w:pPr>
      <w:r>
        <w:t>46. Методы создания и сопровождения сайта. Язык HTML.</w:t>
      </w:r>
    </w:p>
    <w:p w:rsidR="00727EEC" w:rsidRDefault="00727EEC" w:rsidP="00727EEC">
      <w:pPr>
        <w:pStyle w:val="p18"/>
        <w:spacing w:before="0" w:beforeAutospacing="0" w:after="0" w:afterAutospacing="0"/>
      </w:pPr>
      <w:r>
        <w:t>47. Характеристики современных компьютерных сетей. Программное обеспеч</w:t>
      </w:r>
      <w:r>
        <w:t>е</w:t>
      </w:r>
      <w:r>
        <w:t>ние компьютерных сетей. Сетевые операционные системы.</w:t>
      </w:r>
    </w:p>
    <w:p w:rsidR="00727EEC" w:rsidRDefault="00727EEC" w:rsidP="00727EEC">
      <w:pPr>
        <w:pStyle w:val="p19"/>
        <w:spacing w:before="0" w:beforeAutospacing="0" w:after="0" w:afterAutospacing="0"/>
      </w:pPr>
      <w:r>
        <w:t>48. Представление об автоматических и автоматизированных системах управл</w:t>
      </w:r>
      <w:r>
        <w:t>е</w:t>
      </w:r>
      <w:r>
        <w:t>ния. Состав АСУ, её функции. Виды АСУ.</w:t>
      </w:r>
    </w:p>
    <w:p w:rsidR="00727EEC" w:rsidRDefault="00727EEC" w:rsidP="00727EEC">
      <w:pPr>
        <w:pStyle w:val="p2"/>
        <w:rPr>
          <w:b/>
          <w:sz w:val="28"/>
        </w:rPr>
      </w:pPr>
      <w:r>
        <w:rPr>
          <w:rStyle w:val="s18"/>
          <w:sz w:val="28"/>
        </w:rPr>
        <w:t xml:space="preserve">Практические задания </w:t>
      </w:r>
    </w:p>
    <w:p w:rsidR="00727EEC" w:rsidRDefault="00727EEC" w:rsidP="00727EEC">
      <w:pPr>
        <w:pStyle w:val="p23"/>
      </w:pPr>
      <w:r>
        <w:rPr>
          <w:rStyle w:val="s81"/>
        </w:rPr>
        <w:t>Задание №1.</w:t>
      </w:r>
      <w:r>
        <w:t xml:space="preserve"> Кодирование символов.</w:t>
      </w:r>
    </w:p>
    <w:p w:rsidR="00727EEC" w:rsidRDefault="00727EEC" w:rsidP="00727EEC">
      <w:pPr>
        <w:pStyle w:val="p23"/>
      </w:pPr>
      <w:proofErr w:type="gramStart"/>
      <w:r>
        <w:t>Используя таблицу символов, записать последовательность десятичных числовых кодов в к</w:t>
      </w:r>
      <w:r>
        <w:t>о</w:t>
      </w:r>
      <w:r>
        <w:t xml:space="preserve">дировке </w:t>
      </w:r>
      <w:proofErr w:type="spellStart"/>
      <w:r>
        <w:t>Windows</w:t>
      </w:r>
      <w:proofErr w:type="spellEnd"/>
      <w:r>
        <w:t xml:space="preserve"> для своих ФАМИЛИЯ ИМЯ ОТЧЕСТВО, названия улицы, по которой пр</w:t>
      </w:r>
      <w:r>
        <w:t>о</w:t>
      </w:r>
      <w:r>
        <w:t>живаете.</w:t>
      </w:r>
      <w:proofErr w:type="gramEnd"/>
      <w:r>
        <w:t xml:space="preserve"> Включите информацию об экзамене (название дисциплины и номер билета)</w:t>
      </w:r>
    </w:p>
    <w:p w:rsidR="00727EEC" w:rsidRDefault="00727EEC" w:rsidP="00727EEC">
      <w:pPr>
        <w:pStyle w:val="p23"/>
      </w:pPr>
      <w:r>
        <w:rPr>
          <w:rStyle w:val="s81"/>
        </w:rPr>
        <w:t>Задание № 3.</w:t>
      </w:r>
      <w:r>
        <w:t xml:space="preserve"> Вычисление коэффициента сжатия файла. </w:t>
      </w:r>
    </w:p>
    <w:p w:rsidR="00727EEC" w:rsidRDefault="00727EEC" w:rsidP="00727EEC">
      <w:pPr>
        <w:pStyle w:val="p23"/>
      </w:pPr>
      <w:r>
        <w:t xml:space="preserve">В папке </w:t>
      </w:r>
      <w:r>
        <w:rPr>
          <w:rStyle w:val="s18"/>
        </w:rPr>
        <w:t xml:space="preserve">C:\Мои </w:t>
      </w:r>
      <w:proofErr w:type="spellStart"/>
      <w:r>
        <w:rPr>
          <w:rStyle w:val="s18"/>
        </w:rPr>
        <w:t>документы\Экзамен-информатика</w:t>
      </w:r>
      <w:proofErr w:type="spellEnd"/>
      <w:r>
        <w:rPr>
          <w:rStyle w:val="s18"/>
        </w:rPr>
        <w:t xml:space="preserve"> </w:t>
      </w:r>
      <w:r>
        <w:t xml:space="preserve">найдите файлы с </w:t>
      </w:r>
      <w:r>
        <w:rPr>
          <w:rStyle w:val="s51"/>
        </w:rPr>
        <w:t>указанными</w:t>
      </w:r>
      <w:r>
        <w:t xml:space="preserve"> расшир</w:t>
      </w:r>
      <w:r>
        <w:t>е</w:t>
      </w:r>
      <w:r>
        <w:t xml:space="preserve">ниями. Для архивации файлов используйте программу </w:t>
      </w:r>
      <w:proofErr w:type="spellStart"/>
      <w:r>
        <w:t>WinRar</w:t>
      </w:r>
      <w:proofErr w:type="spellEnd"/>
      <w:r>
        <w:t>. Вычислите степень сжатия ук</w:t>
      </w:r>
      <w:r>
        <w:t>а</w:t>
      </w:r>
      <w:r>
        <w:t>занных файлов. Заполните таблицу</w:t>
      </w:r>
    </w:p>
    <w:tbl>
      <w:tblPr>
        <w:tblW w:w="0" w:type="auto"/>
        <w:tblLook w:val="04A0"/>
      </w:tblPr>
      <w:tblGrid>
        <w:gridCol w:w="1515"/>
        <w:gridCol w:w="1987"/>
        <w:gridCol w:w="2373"/>
        <w:gridCol w:w="2108"/>
        <w:gridCol w:w="1970"/>
      </w:tblGrid>
      <w:tr w:rsidR="00727EEC" w:rsidTr="00727EEC">
        <w:trPr>
          <w:trHeight w:val="540"/>
        </w:trPr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2"/>
              <w:spacing w:line="276" w:lineRule="auto"/>
            </w:pPr>
            <w:r>
              <w:rPr>
                <w:rStyle w:val="s18"/>
              </w:rPr>
              <w:t>Тип файла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"/>
              <w:spacing w:line="276" w:lineRule="auto"/>
            </w:pPr>
            <w:r>
              <w:rPr>
                <w:rStyle w:val="s18"/>
              </w:rPr>
              <w:t>Имя файла</w:t>
            </w: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"/>
              <w:spacing w:line="276" w:lineRule="auto"/>
            </w:pPr>
            <w:r>
              <w:rPr>
                <w:rStyle w:val="s18"/>
              </w:rPr>
              <w:t>Исходный размер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"/>
              <w:spacing w:line="276" w:lineRule="auto"/>
            </w:pPr>
            <w:r>
              <w:rPr>
                <w:rStyle w:val="s18"/>
              </w:rPr>
              <w:t>Размер архива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"/>
              <w:spacing w:line="276" w:lineRule="auto"/>
            </w:pPr>
            <w:r>
              <w:rPr>
                <w:rStyle w:val="s18"/>
              </w:rPr>
              <w:t>Степень</w:t>
            </w:r>
          </w:p>
          <w:p w:rsidR="00727EEC" w:rsidRDefault="00727EEC">
            <w:pPr>
              <w:pStyle w:val="p1"/>
              <w:spacing w:line="276" w:lineRule="auto"/>
            </w:pPr>
            <w:r>
              <w:rPr>
                <w:rStyle w:val="s18"/>
              </w:rPr>
              <w:t>сжатия</w:t>
            </w:r>
          </w:p>
        </w:tc>
      </w:tr>
      <w:tr w:rsidR="00727EEC" w:rsidTr="00727EEC">
        <w:trPr>
          <w:trHeight w:val="314"/>
        </w:trPr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"/>
              <w:spacing w:line="276" w:lineRule="auto"/>
            </w:pPr>
            <w:proofErr w:type="spellStart"/>
            <w:r>
              <w:t>txt</w:t>
            </w:r>
            <w:proofErr w:type="spellEnd"/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27EEC" w:rsidTr="00727EEC">
        <w:trPr>
          <w:trHeight w:val="366"/>
        </w:trPr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"/>
              <w:spacing w:line="276" w:lineRule="auto"/>
            </w:pPr>
            <w:proofErr w:type="spellStart"/>
            <w:r>
              <w:t>doc</w:t>
            </w:r>
            <w:proofErr w:type="spellEnd"/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27EEC" w:rsidTr="00727EEC">
        <w:trPr>
          <w:trHeight w:val="348"/>
        </w:trPr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"/>
              <w:spacing w:line="276" w:lineRule="auto"/>
            </w:pPr>
            <w:proofErr w:type="spellStart"/>
            <w:r>
              <w:t>bmp</w:t>
            </w:r>
            <w:proofErr w:type="spellEnd"/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27EEC" w:rsidTr="00727EEC">
        <w:trPr>
          <w:trHeight w:val="449"/>
        </w:trPr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"/>
              <w:spacing w:line="276" w:lineRule="auto"/>
            </w:pPr>
            <w:proofErr w:type="spellStart"/>
            <w:r>
              <w:t>jpg</w:t>
            </w:r>
            <w:proofErr w:type="spellEnd"/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727EEC" w:rsidRDefault="00727EEC" w:rsidP="00727EEC">
      <w:pPr>
        <w:pStyle w:val="p23"/>
      </w:pPr>
      <w:r>
        <w:rPr>
          <w:rStyle w:val="s81"/>
        </w:rPr>
        <w:t>Задание №4.</w:t>
      </w:r>
      <w:r>
        <w:t xml:space="preserve"> Создание документа в MS WORD.</w:t>
      </w:r>
    </w:p>
    <w:p w:rsidR="00727EEC" w:rsidRDefault="00727EEC" w:rsidP="00727EEC">
      <w:pPr>
        <w:pStyle w:val="p23"/>
      </w:pPr>
      <w:r>
        <w:t xml:space="preserve">Создать файл </w:t>
      </w:r>
      <w:r>
        <w:rPr>
          <w:rStyle w:val="s91"/>
        </w:rPr>
        <w:t>«Виды кабелей и их характеристики»</w:t>
      </w:r>
      <w:r>
        <w:t xml:space="preserve"> в виде таблицы.</w:t>
      </w:r>
    </w:p>
    <w:p w:rsidR="00727EEC" w:rsidRDefault="00727EEC" w:rsidP="00727EEC">
      <w:pPr>
        <w:pStyle w:val="p26"/>
      </w:pPr>
      <w:r>
        <w:rPr>
          <w:rStyle w:val="s61"/>
        </w:rPr>
        <w:t>1.</w:t>
      </w: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t> </w:t>
      </w:r>
      <w:r>
        <w:t>отформатируйте таблицу: текстовую информацию – по левому краю, числа – по правому краю ячейки;</w:t>
      </w:r>
    </w:p>
    <w:p w:rsidR="00727EEC" w:rsidRDefault="00727EEC" w:rsidP="00727EEC">
      <w:pPr>
        <w:pStyle w:val="p26"/>
      </w:pPr>
      <w:r>
        <w:rPr>
          <w:rStyle w:val="s61"/>
        </w:rPr>
        <w:lastRenderedPageBreak/>
        <w:t>2.</w:t>
      </w: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t> </w:t>
      </w:r>
      <w:r>
        <w:t>выделите заголовки: заголовки столбцов – шрифт 12, полужирный, по центру ячейки; з</w:t>
      </w:r>
      <w:r>
        <w:t>а</w:t>
      </w:r>
      <w:r>
        <w:t>головок к таблице – шрифт 14, полужирный, по центру таблицы;</w:t>
      </w:r>
    </w:p>
    <w:p w:rsidR="00727EEC" w:rsidRDefault="00727EEC" w:rsidP="00727EEC">
      <w:pPr>
        <w:pStyle w:val="p26"/>
      </w:pPr>
      <w:r>
        <w:rPr>
          <w:rStyle w:val="s61"/>
        </w:rPr>
        <w:t>3.</w:t>
      </w: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t> </w:t>
      </w:r>
      <w:r>
        <w:t>обведите ячейки таблицы; можно сделать цветовое выделение таблицы;</w:t>
      </w:r>
    </w:p>
    <w:p w:rsidR="00727EEC" w:rsidRDefault="00727EEC" w:rsidP="00727EEC">
      <w:pPr>
        <w:pStyle w:val="p26"/>
      </w:pPr>
      <w:r>
        <w:rPr>
          <w:rStyle w:val="s61"/>
        </w:rPr>
        <w:t>4.</w:t>
      </w: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t> </w:t>
      </w:r>
      <w:r>
        <w:t xml:space="preserve">выполните предварительный просмотр документа; </w:t>
      </w:r>
    </w:p>
    <w:p w:rsidR="00727EEC" w:rsidRDefault="00727EEC" w:rsidP="00727EEC">
      <w:pPr>
        <w:pStyle w:val="p26"/>
      </w:pPr>
      <w:r>
        <w:rPr>
          <w:rStyle w:val="s61"/>
        </w:rPr>
        <w:t>5.</w:t>
      </w: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t> </w:t>
      </w:r>
      <w:r>
        <w:t>если таблица не помещается на одном листе, то измените ориентацию страницы</w:t>
      </w:r>
    </w:p>
    <w:p w:rsidR="00727EEC" w:rsidRDefault="00727EEC" w:rsidP="00727EEC">
      <w:pPr>
        <w:pStyle w:val="p26"/>
      </w:pPr>
      <w:r>
        <w:rPr>
          <w:rStyle w:val="s61"/>
        </w:rPr>
        <w:t>6.</w:t>
      </w: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t> </w:t>
      </w:r>
      <w:r>
        <w:t>установите поля, при необходимости уменьшите поля;</w:t>
      </w:r>
    </w:p>
    <w:p w:rsidR="00727EEC" w:rsidRDefault="00727EEC" w:rsidP="00727EEC">
      <w:pPr>
        <w:pStyle w:val="p12"/>
      </w:pPr>
      <w:r>
        <w:rPr>
          <w:rStyle w:val="s81"/>
        </w:rPr>
        <w:t>Задание №5.</w:t>
      </w:r>
      <w:r>
        <w:t xml:space="preserve"> Задача по теме: «Кодирование графической информации на компьютере»</w:t>
      </w:r>
    </w:p>
    <w:p w:rsidR="00727EEC" w:rsidRDefault="00727EEC" w:rsidP="00727EEC">
      <w:pPr>
        <w:pStyle w:val="p23"/>
      </w:pPr>
      <w:r>
        <w:t>Определить требуемый объем видеопамяти для различных графических режимов экрана мон</w:t>
      </w:r>
      <w:r>
        <w:t>и</w:t>
      </w:r>
      <w:r>
        <w:t>тора, если известна глубина цвета на одну точку.</w:t>
      </w:r>
    </w:p>
    <w:tbl>
      <w:tblPr>
        <w:tblW w:w="0" w:type="auto"/>
        <w:tblLook w:val="04A0"/>
      </w:tblPr>
      <w:tblGrid>
        <w:gridCol w:w="1800"/>
        <w:gridCol w:w="1201"/>
        <w:gridCol w:w="1318"/>
        <w:gridCol w:w="1792"/>
      </w:tblGrid>
      <w:tr w:rsidR="00727EEC" w:rsidTr="00001CD3"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23"/>
              <w:spacing w:line="276" w:lineRule="auto"/>
            </w:pPr>
            <w:r>
              <w:rPr>
                <w:rStyle w:val="s91"/>
              </w:rPr>
              <w:t>Режим экрана</w:t>
            </w:r>
          </w:p>
        </w:tc>
        <w:tc>
          <w:tcPr>
            <w:tcW w:w="43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27"/>
              <w:spacing w:line="276" w:lineRule="auto"/>
            </w:pPr>
            <w:r>
              <w:rPr>
                <w:rStyle w:val="s91"/>
              </w:rPr>
              <w:t xml:space="preserve">Глубина цвета </w:t>
            </w:r>
          </w:p>
        </w:tc>
      </w:tr>
      <w:tr w:rsidR="00727EEC" w:rsidTr="00001CD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7EEC" w:rsidRDefault="00727EEC"/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27"/>
              <w:spacing w:line="276" w:lineRule="auto"/>
            </w:pPr>
            <w:r>
              <w:t>4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27"/>
              <w:spacing w:line="276" w:lineRule="auto"/>
            </w:pPr>
            <w:r>
              <w:t>8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27"/>
              <w:spacing w:line="276" w:lineRule="auto"/>
            </w:pPr>
            <w:r>
              <w:t>32</w:t>
            </w:r>
          </w:p>
        </w:tc>
      </w:tr>
      <w:tr w:rsidR="00727EEC" w:rsidTr="00001CD3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2"/>
              <w:spacing w:line="276" w:lineRule="auto"/>
            </w:pPr>
            <w:r>
              <w:t>800 на 600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27EEC" w:rsidTr="00001CD3"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2"/>
              <w:spacing w:line="276" w:lineRule="auto"/>
            </w:pPr>
            <w:r>
              <w:t>1280 на 1024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727EEC" w:rsidRDefault="00727EEC" w:rsidP="00727EEC">
      <w:pPr>
        <w:pStyle w:val="p23"/>
      </w:pPr>
      <w:r>
        <w:rPr>
          <w:rStyle w:val="s81"/>
        </w:rPr>
        <w:t>Задание №6.</w:t>
      </w:r>
      <w:r>
        <w:t xml:space="preserve"> Создание, редактирование и форматирование документа на компьютере.</w:t>
      </w:r>
    </w:p>
    <w:p w:rsidR="00727EEC" w:rsidRDefault="00727EEC" w:rsidP="00727EEC">
      <w:pPr>
        <w:pStyle w:val="p23"/>
      </w:pPr>
      <w:r>
        <w:t>Загрузите с диска на экран файл (электронную таблицу):</w:t>
      </w:r>
    </w:p>
    <w:p w:rsidR="00727EEC" w:rsidRDefault="00727EEC" w:rsidP="00727EEC">
      <w:pPr>
        <w:pStyle w:val="p28"/>
      </w:pPr>
      <w:r>
        <w:rPr>
          <w:rStyle w:val="s18"/>
        </w:rPr>
        <w:t xml:space="preserve">С:\Мои </w:t>
      </w:r>
      <w:proofErr w:type="spellStart"/>
      <w:r>
        <w:rPr>
          <w:rStyle w:val="s18"/>
        </w:rPr>
        <w:t>документы\Экзамен-информатика\задание</w:t>
      </w:r>
      <w:proofErr w:type="spellEnd"/>
      <w:r>
        <w:rPr>
          <w:rStyle w:val="s18"/>
        </w:rPr>
        <w:t xml:space="preserve"> 6.doc</w:t>
      </w:r>
    </w:p>
    <w:tbl>
      <w:tblPr>
        <w:tblW w:w="0" w:type="auto"/>
        <w:tblLook w:val="04A0"/>
      </w:tblPr>
      <w:tblGrid>
        <w:gridCol w:w="2135"/>
        <w:gridCol w:w="652"/>
        <w:gridCol w:w="784"/>
        <w:gridCol w:w="903"/>
        <w:gridCol w:w="863"/>
        <w:gridCol w:w="729"/>
        <w:gridCol w:w="814"/>
        <w:gridCol w:w="1040"/>
        <w:gridCol w:w="746"/>
        <w:gridCol w:w="1287"/>
      </w:tblGrid>
      <w:tr w:rsidR="00727EEC" w:rsidTr="00727EEC">
        <w:trPr>
          <w:trHeight w:val="255"/>
        </w:trPr>
        <w:tc>
          <w:tcPr>
            <w:tcW w:w="388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2"/>
              <w:spacing w:line="276" w:lineRule="auto"/>
            </w:pPr>
            <w:r>
              <w:t>Товарооборот за второе полуг</w:t>
            </w:r>
            <w:r>
              <w:t>о</w:t>
            </w:r>
            <w:r>
              <w:t>дие</w:t>
            </w:r>
          </w:p>
        </w:tc>
        <w:tc>
          <w:tcPr>
            <w:tcW w:w="9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27EEC" w:rsidTr="00727EEC">
        <w:trPr>
          <w:trHeight w:val="255"/>
        </w:trPr>
        <w:tc>
          <w:tcPr>
            <w:tcW w:w="2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29"/>
              <w:spacing w:line="276" w:lineRule="auto"/>
            </w:pPr>
            <w:r>
              <w:rPr>
                <w:rStyle w:val="s21"/>
              </w:rPr>
              <w:t>Вид товара</w:t>
            </w:r>
          </w:p>
        </w:tc>
        <w:tc>
          <w:tcPr>
            <w:tcW w:w="7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29"/>
              <w:spacing w:line="276" w:lineRule="auto"/>
            </w:pPr>
            <w:r>
              <w:rPr>
                <w:rStyle w:val="s21"/>
              </w:rPr>
              <w:t>июль</w:t>
            </w:r>
          </w:p>
        </w:tc>
        <w:tc>
          <w:tcPr>
            <w:tcW w:w="87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29"/>
              <w:spacing w:line="276" w:lineRule="auto"/>
            </w:pPr>
            <w:r>
              <w:rPr>
                <w:rStyle w:val="s21"/>
              </w:rPr>
              <w:t>Август</w:t>
            </w:r>
          </w:p>
        </w:tc>
        <w:tc>
          <w:tcPr>
            <w:tcW w:w="9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29"/>
              <w:spacing w:line="276" w:lineRule="auto"/>
            </w:pPr>
            <w:r>
              <w:rPr>
                <w:rStyle w:val="s21"/>
              </w:rPr>
              <w:t>сентябрь</w:t>
            </w:r>
          </w:p>
        </w:tc>
        <w:tc>
          <w:tcPr>
            <w:tcW w:w="9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29"/>
              <w:spacing w:line="276" w:lineRule="auto"/>
            </w:pPr>
            <w:r>
              <w:rPr>
                <w:rStyle w:val="s21"/>
              </w:rPr>
              <w:t>Октябрь</w:t>
            </w:r>
          </w:p>
        </w:tc>
        <w:tc>
          <w:tcPr>
            <w:tcW w:w="8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29"/>
              <w:spacing w:line="276" w:lineRule="auto"/>
            </w:pPr>
            <w:r>
              <w:rPr>
                <w:rStyle w:val="s21"/>
              </w:rPr>
              <w:t>ноябрь</w:t>
            </w:r>
          </w:p>
        </w:tc>
        <w:tc>
          <w:tcPr>
            <w:tcW w:w="89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29"/>
              <w:spacing w:line="276" w:lineRule="auto"/>
            </w:pPr>
            <w:r>
              <w:rPr>
                <w:rStyle w:val="s21"/>
              </w:rPr>
              <w:t>декабрь</w:t>
            </w:r>
          </w:p>
        </w:tc>
        <w:tc>
          <w:tcPr>
            <w:tcW w:w="11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29"/>
              <w:spacing w:line="276" w:lineRule="auto"/>
            </w:pPr>
            <w:r>
              <w:rPr>
                <w:rStyle w:val="s21"/>
              </w:rPr>
              <w:t>Полугодие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29"/>
              <w:spacing w:line="276" w:lineRule="auto"/>
            </w:pPr>
            <w:r>
              <w:rPr>
                <w:rStyle w:val="s21"/>
              </w:rPr>
              <w:t>Цена</w:t>
            </w:r>
          </w:p>
        </w:tc>
        <w:tc>
          <w:tcPr>
            <w:tcW w:w="95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29"/>
              <w:spacing w:line="276" w:lineRule="auto"/>
            </w:pPr>
            <w:r>
              <w:rPr>
                <w:rStyle w:val="s21"/>
              </w:rPr>
              <w:t>Себестоимость</w:t>
            </w:r>
          </w:p>
        </w:tc>
      </w:tr>
      <w:tr w:rsidR="00727EEC" w:rsidTr="00727EEC">
        <w:trPr>
          <w:trHeight w:val="255"/>
        </w:trPr>
        <w:tc>
          <w:tcPr>
            <w:tcW w:w="22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2"/>
              <w:spacing w:line="276" w:lineRule="auto"/>
            </w:pPr>
            <w:r>
              <w:t>музыкальный центр</w:t>
            </w:r>
          </w:p>
        </w:tc>
        <w:tc>
          <w:tcPr>
            <w:tcW w:w="7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32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20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19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13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7530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4300</w:t>
            </w:r>
          </w:p>
        </w:tc>
      </w:tr>
      <w:tr w:rsidR="00727EEC" w:rsidTr="00727EEC">
        <w:trPr>
          <w:trHeight w:val="255"/>
        </w:trPr>
        <w:tc>
          <w:tcPr>
            <w:tcW w:w="22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2"/>
              <w:spacing w:line="276" w:lineRule="auto"/>
            </w:pPr>
            <w:r>
              <w:t xml:space="preserve">телефон </w:t>
            </w:r>
            <w:proofErr w:type="spellStart"/>
            <w:r>
              <w:t>Siemens</w:t>
            </w:r>
            <w:proofErr w:type="spellEnd"/>
          </w:p>
        </w:tc>
        <w:tc>
          <w:tcPr>
            <w:tcW w:w="7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32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22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30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45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2880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2300</w:t>
            </w:r>
          </w:p>
        </w:tc>
      </w:tr>
      <w:tr w:rsidR="00727EEC" w:rsidTr="00727EEC">
        <w:trPr>
          <w:trHeight w:val="255"/>
        </w:trPr>
        <w:tc>
          <w:tcPr>
            <w:tcW w:w="22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2"/>
              <w:spacing w:line="276" w:lineRule="auto"/>
            </w:pPr>
            <w:r>
              <w:t>видеомагнитофон</w:t>
            </w:r>
          </w:p>
        </w:tc>
        <w:tc>
          <w:tcPr>
            <w:tcW w:w="7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12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4200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3750</w:t>
            </w:r>
          </w:p>
        </w:tc>
      </w:tr>
      <w:tr w:rsidR="00727EEC" w:rsidTr="00727EEC">
        <w:trPr>
          <w:trHeight w:val="255"/>
        </w:trPr>
        <w:tc>
          <w:tcPr>
            <w:tcW w:w="22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2"/>
              <w:spacing w:line="276" w:lineRule="auto"/>
            </w:pPr>
            <w:r>
              <w:t xml:space="preserve">ТВ </w:t>
            </w:r>
            <w:proofErr w:type="spellStart"/>
            <w:r>
              <w:t>Panasonik</w:t>
            </w:r>
            <w:proofErr w:type="spellEnd"/>
          </w:p>
        </w:tc>
        <w:tc>
          <w:tcPr>
            <w:tcW w:w="7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25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23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32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25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950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660</w:t>
            </w:r>
          </w:p>
        </w:tc>
      </w:tr>
      <w:tr w:rsidR="00727EEC" w:rsidTr="00727EEC">
        <w:trPr>
          <w:trHeight w:val="255"/>
        </w:trPr>
        <w:tc>
          <w:tcPr>
            <w:tcW w:w="22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12"/>
              <w:spacing w:line="276" w:lineRule="auto"/>
            </w:pPr>
            <w:r>
              <w:t xml:space="preserve">МЦ </w:t>
            </w:r>
            <w:proofErr w:type="spellStart"/>
            <w:r>
              <w:t>Son</w:t>
            </w:r>
            <w:proofErr w:type="gramStart"/>
            <w:r>
              <w:t>у</w:t>
            </w:r>
            <w:proofErr w:type="spellEnd"/>
            <w:proofErr w:type="gramEnd"/>
          </w:p>
        </w:tc>
        <w:tc>
          <w:tcPr>
            <w:tcW w:w="7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18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18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17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440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0"/>
              <w:spacing w:line="276" w:lineRule="auto"/>
            </w:pPr>
            <w:r>
              <w:t>325</w:t>
            </w:r>
          </w:p>
        </w:tc>
      </w:tr>
    </w:tbl>
    <w:p w:rsidR="00727EEC" w:rsidRDefault="00727EEC" w:rsidP="00727EEC">
      <w:pPr>
        <w:pStyle w:val="p12"/>
      </w:pPr>
      <w:r>
        <w:t>Вычислите:</w:t>
      </w:r>
    </w:p>
    <w:p w:rsidR="00727EEC" w:rsidRDefault="00727EEC" w:rsidP="00727EEC">
      <w:pPr>
        <w:pStyle w:val="p31"/>
      </w:pPr>
      <w:r>
        <w:rPr>
          <w:rStyle w:val="s61"/>
        </w:rPr>
        <w:t>1.</w:t>
      </w: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t> </w:t>
      </w:r>
      <w:r>
        <w:t>Объем продаж за полугодие – сумму объемов продаж в течени</w:t>
      </w:r>
      <w:proofErr w:type="gramStart"/>
      <w:r>
        <w:t>и</w:t>
      </w:r>
      <w:proofErr w:type="gramEnd"/>
      <w:r>
        <w:t xml:space="preserve"> июля – декабря.</w:t>
      </w:r>
    </w:p>
    <w:p w:rsidR="00727EEC" w:rsidRDefault="00727EEC" w:rsidP="00727EEC">
      <w:pPr>
        <w:pStyle w:val="p31"/>
      </w:pPr>
      <w:r>
        <w:rPr>
          <w:rStyle w:val="s61"/>
        </w:rPr>
        <w:t>2.</w:t>
      </w: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t> </w:t>
      </w:r>
      <w:r>
        <w:t>выручку от продаж (=ЦЕНА*ПОЛУГОДИЕ)</w:t>
      </w:r>
    </w:p>
    <w:p w:rsidR="00727EEC" w:rsidRDefault="00727EEC" w:rsidP="00727EEC">
      <w:pPr>
        <w:pStyle w:val="p31"/>
      </w:pPr>
      <w:r>
        <w:rPr>
          <w:rStyle w:val="s61"/>
        </w:rPr>
        <w:t>3.</w:t>
      </w: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t> </w:t>
      </w:r>
      <w:r>
        <w:t>НДС (=23%*ВЫРУЧКА)</w:t>
      </w:r>
    </w:p>
    <w:p w:rsidR="00727EEC" w:rsidRDefault="00727EEC" w:rsidP="00727EEC">
      <w:pPr>
        <w:pStyle w:val="p31"/>
      </w:pPr>
      <w:r>
        <w:rPr>
          <w:rStyle w:val="s61"/>
        </w:rPr>
        <w:t>4.</w:t>
      </w: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t> </w:t>
      </w:r>
      <w:r>
        <w:t>прибыль (=ВЫРУЧКА-НДС-СЕБЕСТОИМОСТЬ)</w:t>
      </w:r>
    </w:p>
    <w:p w:rsidR="00727EEC" w:rsidRDefault="00727EEC" w:rsidP="00727EEC">
      <w:pPr>
        <w:pStyle w:val="p23"/>
      </w:pPr>
      <w:r>
        <w:t xml:space="preserve">Постройте </w:t>
      </w:r>
      <w:r>
        <w:rPr>
          <w:rStyle w:val="s18"/>
        </w:rPr>
        <w:t>ГИСТОГРАММУ</w:t>
      </w:r>
      <w:r>
        <w:t xml:space="preserve"> с названием «Динамика продаж за 2-е полугодие»; ось ОХ наз</w:t>
      </w:r>
      <w:r>
        <w:t>о</w:t>
      </w:r>
      <w:r>
        <w:t>вите МЕСЯЦ, ось ОУ – КОЛИЧЕСТВО.</w:t>
      </w:r>
    </w:p>
    <w:p w:rsidR="00727EEC" w:rsidRDefault="00727EEC" w:rsidP="00727EEC">
      <w:pPr>
        <w:pStyle w:val="p23"/>
      </w:pPr>
      <w:r>
        <w:t xml:space="preserve">Отредактируйте таблицу и диаграмму. </w:t>
      </w:r>
    </w:p>
    <w:p w:rsidR="00727EEC" w:rsidRDefault="00727EEC" w:rsidP="00727EEC">
      <w:pPr>
        <w:pStyle w:val="p33"/>
      </w:pPr>
      <w:r>
        <w:rPr>
          <w:rStyle w:val="s81"/>
        </w:rPr>
        <w:lastRenderedPageBreak/>
        <w:t>Задание №7.</w:t>
      </w:r>
      <w:r>
        <w:t xml:space="preserve"> Задача по теме: «Кодирование звуковой информации»</w:t>
      </w:r>
    </w:p>
    <w:p w:rsidR="00727EEC" w:rsidRDefault="00727EEC" w:rsidP="00727EEC">
      <w:pPr>
        <w:pStyle w:val="p34"/>
      </w:pPr>
      <w:r>
        <w:t xml:space="preserve">Определить объем памяти для хранения цифрового </w:t>
      </w:r>
      <w:proofErr w:type="spellStart"/>
      <w:r>
        <w:t>аудиофайла</w:t>
      </w:r>
      <w:proofErr w:type="spellEnd"/>
      <w:r>
        <w:t>, время звучания которого с</w:t>
      </w:r>
      <w:r>
        <w:t>о</w:t>
      </w:r>
      <w:r>
        <w:t>ставляет две минуты при частоте дискретизации 44,1 кГц и разрешении 16 битов.</w:t>
      </w:r>
    </w:p>
    <w:p w:rsidR="00727EEC" w:rsidRDefault="00727EEC" w:rsidP="00727EEC">
      <w:pPr>
        <w:pStyle w:val="p23"/>
      </w:pPr>
      <w:r>
        <w:rPr>
          <w:rStyle w:val="s81"/>
        </w:rPr>
        <w:t>Задание №8.</w:t>
      </w:r>
      <w:r>
        <w:t xml:space="preserve"> Задание на перевод чисел из одной системы счисления в другую.</w:t>
      </w:r>
    </w:p>
    <w:p w:rsidR="00727EEC" w:rsidRDefault="00727EEC" w:rsidP="00727EEC">
      <w:pPr>
        <w:pStyle w:val="p23"/>
      </w:pPr>
      <w:r>
        <w:t>Перевести число a</w:t>
      </w:r>
      <w:r>
        <w:rPr>
          <w:rStyle w:val="s101"/>
        </w:rPr>
        <w:t>10</w:t>
      </w:r>
      <w:r>
        <w:t xml:space="preserve"> = 394,57 из десятичной системы счисления в двоичную, восьмеричную и шестнадцатеричную системы счисления.</w:t>
      </w:r>
    </w:p>
    <w:p w:rsidR="00727EEC" w:rsidRDefault="00727EEC" w:rsidP="00727EEC">
      <w:pPr>
        <w:pStyle w:val="p12"/>
      </w:pPr>
      <w:r>
        <w:rPr>
          <w:rStyle w:val="s81"/>
        </w:rPr>
        <w:t>Задание №9.</w:t>
      </w:r>
      <w:r>
        <w:t xml:space="preserve"> Задача по теме: «Кодирование текстовой информации»</w:t>
      </w:r>
    </w:p>
    <w:p w:rsidR="00727EEC" w:rsidRDefault="00727EEC" w:rsidP="00727EEC">
      <w:pPr>
        <w:pStyle w:val="p23"/>
      </w:pPr>
      <w:r>
        <w:t>Модем передал текстовый документ из 140 страниц по 20 строк каждая (65 символов в каждой строке) за 1 мин. 30 с. Определите скорость работы модема (бит в секунду), исходя из того, что для кодирования каждого символа используется 2 байта.</w:t>
      </w:r>
    </w:p>
    <w:p w:rsidR="00727EEC" w:rsidRDefault="00727EEC" w:rsidP="00727EEC">
      <w:pPr>
        <w:pStyle w:val="p23"/>
      </w:pPr>
      <w:r>
        <w:rPr>
          <w:rStyle w:val="s81"/>
        </w:rPr>
        <w:t>Задание №10.</w:t>
      </w:r>
      <w:r>
        <w:t xml:space="preserve"> Задание на перевод чисел из одной системы счисления в другую.</w:t>
      </w:r>
    </w:p>
    <w:p w:rsidR="00727EEC" w:rsidRDefault="00727EEC" w:rsidP="00727EEC">
      <w:pPr>
        <w:pStyle w:val="p23"/>
      </w:pPr>
      <w:r>
        <w:t>Перевести число a</w:t>
      </w:r>
      <w:r>
        <w:rPr>
          <w:rStyle w:val="s101"/>
        </w:rPr>
        <w:t>2</w:t>
      </w:r>
      <w:r>
        <w:t xml:space="preserve"> = 101100111,011 из двоичной системы счисления в десятичную, восьмери</w:t>
      </w:r>
      <w:r>
        <w:t>ч</w:t>
      </w:r>
      <w:r>
        <w:t>ную, шестнадцатеричную системы счисления.</w:t>
      </w:r>
    </w:p>
    <w:p w:rsidR="00727EEC" w:rsidRDefault="00727EEC" w:rsidP="00727EEC">
      <w:pPr>
        <w:pStyle w:val="p23"/>
      </w:pPr>
      <w:r>
        <w:rPr>
          <w:rStyle w:val="s81"/>
        </w:rPr>
        <w:t>Задание №11.</w:t>
      </w:r>
      <w:r>
        <w:t xml:space="preserve"> Обработка данных таблицы EXCEL, построение диаграммы.</w:t>
      </w:r>
    </w:p>
    <w:p w:rsidR="00727EEC" w:rsidRDefault="00727EEC" w:rsidP="00727EEC">
      <w:pPr>
        <w:pStyle w:val="p36"/>
      </w:pPr>
      <w:r>
        <w:t xml:space="preserve">Создать таблицу «Результаты </w:t>
      </w:r>
      <w:proofErr w:type="spellStart"/>
      <w:proofErr w:type="gramStart"/>
      <w:r>
        <w:t>метео-наблюдений</w:t>
      </w:r>
      <w:proofErr w:type="spellEnd"/>
      <w:proofErr w:type="gramEnd"/>
      <w:r>
        <w:t xml:space="preserve"> за первую декаду августа 2013 г.». Вычислить в соответствующих ячейках максимальные, минимальные и средние значения температуры, давления, влажности.</w:t>
      </w:r>
    </w:p>
    <w:tbl>
      <w:tblPr>
        <w:tblW w:w="0" w:type="auto"/>
        <w:tblLook w:val="04A0"/>
      </w:tblPr>
      <w:tblGrid>
        <w:gridCol w:w="1590"/>
        <w:gridCol w:w="566"/>
        <w:gridCol w:w="566"/>
        <w:gridCol w:w="566"/>
        <w:gridCol w:w="566"/>
        <w:gridCol w:w="566"/>
        <w:gridCol w:w="566"/>
        <w:gridCol w:w="566"/>
        <w:gridCol w:w="566"/>
        <w:gridCol w:w="707"/>
        <w:gridCol w:w="708"/>
        <w:gridCol w:w="708"/>
        <w:gridCol w:w="850"/>
        <w:gridCol w:w="720"/>
      </w:tblGrid>
      <w:tr w:rsidR="00727EEC" w:rsidTr="00727EEC">
        <w:trPr>
          <w:trHeight w:val="68"/>
        </w:trPr>
        <w:tc>
          <w:tcPr>
            <w:tcW w:w="9811" w:type="dxa"/>
            <w:gridSpan w:val="1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7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 xml:space="preserve">Результаты </w:t>
            </w:r>
            <w:proofErr w:type="spellStart"/>
            <w:proofErr w:type="gramStart"/>
            <w:r>
              <w:rPr>
                <w:rStyle w:val="s31"/>
                <w:rFonts w:ascii="Times New Roman" w:hAnsi="Times New Roman" w:cs="Times New Roman"/>
              </w:rPr>
              <w:t>метео-наблюдений</w:t>
            </w:r>
            <w:proofErr w:type="spellEnd"/>
            <w:proofErr w:type="gramEnd"/>
            <w:r>
              <w:rPr>
                <w:rStyle w:val="s31"/>
                <w:rFonts w:ascii="Times New Roman" w:hAnsi="Times New Roman" w:cs="Times New Roman"/>
              </w:rPr>
              <w:t xml:space="preserve"> за первую декаду августа 2013 г.</w:t>
            </w:r>
          </w:p>
        </w:tc>
      </w:tr>
      <w:tr w:rsidR="00727EEC" w:rsidTr="00727EEC">
        <w:trPr>
          <w:trHeight w:val="68"/>
        </w:trPr>
        <w:tc>
          <w:tcPr>
            <w:tcW w:w="15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27EEC" w:rsidTr="00727EEC">
        <w:trPr>
          <w:trHeight w:val="68"/>
        </w:trPr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8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10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9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макс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9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мин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9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Ср</w:t>
            </w:r>
          </w:p>
        </w:tc>
      </w:tr>
      <w:tr w:rsidR="00727EEC" w:rsidTr="00727EEC">
        <w:trPr>
          <w:trHeight w:val="68"/>
        </w:trPr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9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Температура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23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24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23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16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12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26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22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21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14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27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27EEC" w:rsidTr="00727EEC">
        <w:trPr>
          <w:trHeight w:val="68"/>
        </w:trPr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9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Давление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760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758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755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742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770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759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754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758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701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759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27EEC" w:rsidTr="00727EEC">
        <w:trPr>
          <w:trHeight w:val="68"/>
        </w:trPr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9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Влажность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80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79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38"/>
              <w:spacing w:line="68" w:lineRule="atLeast"/>
              <w:rPr>
                <w:rFonts w:ascii="Times New Roman" w:hAnsi="Times New Roman" w:cs="Times New Roman"/>
              </w:rPr>
            </w:pPr>
            <w:r>
              <w:rPr>
                <w:rStyle w:val="s31"/>
                <w:rFonts w:ascii="Times New Roman" w:hAnsi="Times New Roman" w:cs="Times New Roman"/>
              </w:rPr>
              <w:t>76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727EEC" w:rsidRDefault="00727EEC" w:rsidP="00727EEC">
      <w:pPr>
        <w:pStyle w:val="p23"/>
      </w:pPr>
      <w:r>
        <w:t xml:space="preserve">Построить </w:t>
      </w:r>
      <w:r>
        <w:rPr>
          <w:rStyle w:val="s91"/>
        </w:rPr>
        <w:t>диаграмму</w:t>
      </w:r>
      <w:r>
        <w:t xml:space="preserve"> для изменения температуры воздуха.</w:t>
      </w:r>
    </w:p>
    <w:p w:rsidR="00727EEC" w:rsidRDefault="00727EEC" w:rsidP="00727EEC">
      <w:pPr>
        <w:pStyle w:val="p23"/>
      </w:pPr>
      <w:r>
        <w:rPr>
          <w:rStyle w:val="s81"/>
        </w:rPr>
        <w:t>Задание №12.</w:t>
      </w:r>
      <w:r>
        <w:t xml:space="preserve"> Графическое решение уравнения.</w:t>
      </w:r>
    </w:p>
    <w:p w:rsidR="00727EEC" w:rsidRDefault="00727EEC" w:rsidP="00727EEC">
      <w:pPr>
        <w:pStyle w:val="p40"/>
      </w:pPr>
      <w:r>
        <w:t>Решить графически уравнение (х+2)</w:t>
      </w:r>
      <w:r>
        <w:rPr>
          <w:rStyle w:val="s111"/>
        </w:rPr>
        <w:t>3</w:t>
      </w:r>
      <w:r>
        <w:t xml:space="preserve"> – х</w:t>
      </w:r>
      <w:proofErr w:type="gramStart"/>
      <w:r>
        <w:rPr>
          <w:rStyle w:val="s111"/>
        </w:rPr>
        <w:t>2</w:t>
      </w:r>
      <w:proofErr w:type="gramEnd"/>
      <w:r>
        <w:rPr>
          <w:rStyle w:val="s111"/>
        </w:rPr>
        <w:t xml:space="preserve"> </w:t>
      </w:r>
      <w:r>
        <w:t>= 0.</w:t>
      </w:r>
    </w:p>
    <w:p w:rsidR="00727EEC" w:rsidRDefault="00727EEC" w:rsidP="00727EEC">
      <w:pPr>
        <w:pStyle w:val="p23"/>
      </w:pPr>
      <w:r>
        <w:rPr>
          <w:rStyle w:val="s81"/>
        </w:rPr>
        <w:t>Задание №13.</w:t>
      </w:r>
      <w:r>
        <w:t xml:space="preserve"> Форматирование и редактирование текста в MS WORD. Изменение шрифтов в тексте. Вставка рисунка.</w:t>
      </w:r>
    </w:p>
    <w:p w:rsidR="00727EEC" w:rsidRDefault="00727EEC" w:rsidP="00727EEC">
      <w:pPr>
        <w:pStyle w:val="p12"/>
      </w:pPr>
      <w:r>
        <w:t xml:space="preserve">Загрузите файл </w:t>
      </w:r>
    </w:p>
    <w:p w:rsidR="00727EEC" w:rsidRDefault="00727EEC" w:rsidP="00727EEC">
      <w:pPr>
        <w:pStyle w:val="p1"/>
      </w:pPr>
      <w:r>
        <w:rPr>
          <w:rStyle w:val="s18"/>
        </w:rPr>
        <w:t xml:space="preserve">С:\Мои </w:t>
      </w:r>
      <w:proofErr w:type="spellStart"/>
      <w:r>
        <w:rPr>
          <w:rStyle w:val="s18"/>
        </w:rPr>
        <w:t>документы\Экзамен-информатика\задание</w:t>
      </w:r>
      <w:proofErr w:type="spellEnd"/>
      <w:r>
        <w:rPr>
          <w:rStyle w:val="s18"/>
        </w:rPr>
        <w:t xml:space="preserve"> в WORD.doc</w:t>
      </w:r>
    </w:p>
    <w:p w:rsidR="00727EEC" w:rsidRDefault="00727EEC" w:rsidP="00727EEC">
      <w:pPr>
        <w:pStyle w:val="p12"/>
      </w:pPr>
      <w:r>
        <w:t>и выполните задания:</w:t>
      </w:r>
    </w:p>
    <w:p w:rsidR="00727EEC" w:rsidRDefault="00727EEC" w:rsidP="00727EEC">
      <w:pPr>
        <w:pStyle w:val="p41"/>
      </w:pPr>
      <w:r>
        <w:t>1. разбейте текст на 5 абзацев;</w:t>
      </w:r>
    </w:p>
    <w:p w:rsidR="00727EEC" w:rsidRDefault="00727EEC" w:rsidP="00727EEC">
      <w:pPr>
        <w:pStyle w:val="p41"/>
      </w:pPr>
      <w:r>
        <w:t>2. сделайте буквицы в 1 и 3 абзаце;</w:t>
      </w:r>
    </w:p>
    <w:p w:rsidR="00727EEC" w:rsidRDefault="00727EEC" w:rsidP="00727EEC">
      <w:pPr>
        <w:pStyle w:val="p41"/>
      </w:pPr>
      <w:r>
        <w:t>3. 3 абзац разбейте на 3 колонки с разделителем;</w:t>
      </w:r>
    </w:p>
    <w:p w:rsidR="00727EEC" w:rsidRDefault="00727EEC" w:rsidP="00727EEC">
      <w:pPr>
        <w:pStyle w:val="p41"/>
      </w:pPr>
      <w:r>
        <w:lastRenderedPageBreak/>
        <w:t>4. вставьте 2 рисунка, один из них сделайте «водяным знаком».</w:t>
      </w:r>
    </w:p>
    <w:p w:rsidR="00727EEC" w:rsidRDefault="00727EEC" w:rsidP="00727EEC"/>
    <w:p w:rsidR="00727EEC" w:rsidRDefault="00727EEC" w:rsidP="00727EEC">
      <w:pPr>
        <w:pStyle w:val="p12"/>
      </w:pPr>
      <w:r>
        <w:rPr>
          <w:rStyle w:val="s81"/>
        </w:rPr>
        <w:t>Задание №14.</w:t>
      </w:r>
      <w:r>
        <w:rPr>
          <w:rStyle w:val="s18"/>
        </w:rPr>
        <w:t xml:space="preserve"> </w:t>
      </w:r>
      <w:r>
        <w:t xml:space="preserve">.Создайте объявление с помощью приложения </w:t>
      </w:r>
      <w:proofErr w:type="spellStart"/>
      <w:r>
        <w:t>WordArt</w:t>
      </w:r>
      <w:proofErr w:type="spellEnd"/>
    </w:p>
    <w:p w:rsidR="00727EEC" w:rsidRDefault="00727EEC" w:rsidP="00727EEC">
      <w:pPr>
        <w:pStyle w:val="p23"/>
      </w:pPr>
      <w:r>
        <w:rPr>
          <w:rStyle w:val="s81"/>
        </w:rPr>
        <w:t>Задание №15.</w:t>
      </w:r>
      <w:r>
        <w:t xml:space="preserve"> Поиск и сортировка информации в базе данных.</w:t>
      </w:r>
    </w:p>
    <w:p w:rsidR="00727EEC" w:rsidRDefault="00727EEC" w:rsidP="00727EEC">
      <w:pPr>
        <w:pStyle w:val="p23"/>
      </w:pPr>
      <w:r>
        <w:rPr>
          <w:rStyle w:val="s31"/>
        </w:rPr>
        <w:t xml:space="preserve">Создать базу данных по образцу. Выполнить сортировку по возрастанию в поле </w:t>
      </w:r>
      <w:r>
        <w:rPr>
          <w:rStyle w:val="s121"/>
        </w:rPr>
        <w:t xml:space="preserve">Опер. Память. </w:t>
      </w:r>
      <w:r>
        <w:rPr>
          <w:rStyle w:val="s31"/>
        </w:rPr>
        <w:t>Сделать поиск записей с условием &gt; 8</w:t>
      </w:r>
    </w:p>
    <w:p w:rsidR="00727EEC" w:rsidRDefault="00727EEC" w:rsidP="00727EEC">
      <w:pPr>
        <w:pStyle w:val="p23"/>
      </w:pPr>
      <w:r>
        <w:rPr>
          <w:rStyle w:val="s81"/>
        </w:rPr>
        <w:t>Задание №16.</w:t>
      </w:r>
      <w:r>
        <w:rPr>
          <w:rStyle w:val="s18"/>
        </w:rPr>
        <w:t xml:space="preserve"> С</w:t>
      </w:r>
      <w:r>
        <w:t>оставить таблицу истинности сложного высказывания:</w:t>
      </w:r>
    </w:p>
    <w:p w:rsidR="00727EEC" w:rsidRDefault="00727EEC" w:rsidP="00727EEC">
      <w:pPr>
        <w:pStyle w:val="p1"/>
      </w:pPr>
      <w:r>
        <w:t>¬AB</w:t>
      </w:r>
      <w:proofErr w:type="gramStart"/>
      <w:r>
        <w:t xml:space="preserve"> С¬</w:t>
      </w:r>
      <w:proofErr w:type="gramEnd"/>
      <w:r>
        <w:t>(AB¬С)</w:t>
      </w:r>
    </w:p>
    <w:p w:rsidR="00727EEC" w:rsidRDefault="00727EEC" w:rsidP="00727EEC">
      <w:pPr>
        <w:pStyle w:val="p23"/>
      </w:pPr>
      <w:r>
        <w:rPr>
          <w:rStyle w:val="s81"/>
        </w:rPr>
        <w:t>Задание №17.</w:t>
      </w:r>
      <w:r>
        <w:t xml:space="preserve"> Задание на перевод чисел из одной системы счисления в другую.</w:t>
      </w:r>
    </w:p>
    <w:p w:rsidR="00727EEC" w:rsidRDefault="00727EEC" w:rsidP="00727EEC">
      <w:pPr>
        <w:pStyle w:val="p23"/>
      </w:pPr>
      <w:r>
        <w:t>Перевести число a</w:t>
      </w:r>
      <w:r>
        <w:rPr>
          <w:rStyle w:val="s101"/>
        </w:rPr>
        <w:t>16</w:t>
      </w:r>
      <w:r>
        <w:t xml:space="preserve"> = D8A2,0F из шестнадцатеричной системы счисления в десятичную, вос</w:t>
      </w:r>
      <w:r>
        <w:t>ь</w:t>
      </w:r>
      <w:r>
        <w:t>меричную, двоичную системы счисления.</w:t>
      </w:r>
    </w:p>
    <w:p w:rsidR="00727EEC" w:rsidRDefault="00727EEC" w:rsidP="00727EEC"/>
    <w:p w:rsidR="00727EEC" w:rsidRDefault="00727EEC" w:rsidP="00727EEC">
      <w:pPr>
        <w:pStyle w:val="p1"/>
      </w:pPr>
    </w:p>
    <w:p w:rsidR="00727EEC" w:rsidRDefault="00727EEC" w:rsidP="00727EEC">
      <w:pPr>
        <w:pStyle w:val="p23"/>
      </w:pPr>
      <w:r>
        <w:rPr>
          <w:rStyle w:val="s81"/>
        </w:rPr>
        <w:t>Задание № 18.</w:t>
      </w:r>
      <w:r>
        <w:t xml:space="preserve"> Обработка данных таблицы MS EXCEL, построение диаграммы.</w:t>
      </w:r>
    </w:p>
    <w:p w:rsidR="00727EEC" w:rsidRDefault="00727EEC" w:rsidP="00727EEC">
      <w:pPr>
        <w:pStyle w:val="p12"/>
      </w:pPr>
      <w:r>
        <w:t xml:space="preserve">Откройте файл под именем </w:t>
      </w:r>
    </w:p>
    <w:p w:rsidR="00727EEC" w:rsidRDefault="00727EEC" w:rsidP="00727EEC">
      <w:pPr>
        <w:pStyle w:val="p12"/>
      </w:pPr>
      <w:r>
        <w:rPr>
          <w:rStyle w:val="s18"/>
        </w:rPr>
        <w:t xml:space="preserve">C:\Мои </w:t>
      </w:r>
      <w:proofErr w:type="spellStart"/>
      <w:r>
        <w:rPr>
          <w:rStyle w:val="s18"/>
        </w:rPr>
        <w:t>документы\Экзамен-информатика\География</w:t>
      </w:r>
      <w:proofErr w:type="spellEnd"/>
      <w:r>
        <w:t xml:space="preserve">, лист </w:t>
      </w:r>
      <w:r>
        <w:rPr>
          <w:rStyle w:val="s18"/>
        </w:rPr>
        <w:t>«Озёра мира»</w:t>
      </w:r>
    </w:p>
    <w:p w:rsidR="00727EEC" w:rsidRDefault="00727EEC" w:rsidP="00727EEC">
      <w:pPr>
        <w:pStyle w:val="p23"/>
      </w:pPr>
      <w:r>
        <w:t xml:space="preserve">1.С помощью </w:t>
      </w:r>
      <w:r>
        <w:rPr>
          <w:rStyle w:val="s21"/>
        </w:rPr>
        <w:t>Расширенного фильтра</w:t>
      </w:r>
      <w:r>
        <w:t xml:space="preserve"> выберите из таблицы «Крупнейшие озёра мира» озёра, расположенные в Северной Америке с площадью больше 30000 тыс. кв. км и глубиной больше 200 метров.</w:t>
      </w:r>
    </w:p>
    <w:p w:rsidR="00727EEC" w:rsidRDefault="00727EEC" w:rsidP="00727EEC">
      <w:pPr>
        <w:pStyle w:val="p23"/>
      </w:pPr>
      <w:r>
        <w:t xml:space="preserve">2.С помощью </w:t>
      </w:r>
      <w:r>
        <w:rPr>
          <w:rStyle w:val="s21"/>
        </w:rPr>
        <w:t>Расширенного фильтра</w:t>
      </w:r>
      <w:r>
        <w:t xml:space="preserve"> выберите из таблицы «Крупнейшие озёра мира» озёра с глубиной 100 метров и площадью 20000 тыс. кв. км.</w:t>
      </w:r>
    </w:p>
    <w:p w:rsidR="00727EEC" w:rsidRDefault="00727EEC" w:rsidP="00727EEC">
      <w:pPr>
        <w:pStyle w:val="p12"/>
      </w:pPr>
      <w:r>
        <w:rPr>
          <w:rStyle w:val="s81"/>
        </w:rPr>
        <w:t>Задание № 19.</w:t>
      </w:r>
      <w:r>
        <w:rPr>
          <w:rStyle w:val="s18"/>
        </w:rPr>
        <w:t xml:space="preserve"> </w:t>
      </w:r>
      <w:r>
        <w:t>Обработка данных в программе MS EXCEL.</w:t>
      </w:r>
    </w:p>
    <w:p w:rsidR="00727EEC" w:rsidRDefault="00727EEC" w:rsidP="00727EEC">
      <w:pPr>
        <w:pStyle w:val="p12"/>
      </w:pPr>
      <w:r>
        <w:t>Составить таблицу «Расходы за неделю» по образцу:</w:t>
      </w:r>
    </w:p>
    <w:p w:rsidR="00727EEC" w:rsidRDefault="00727EEC" w:rsidP="00727EEC">
      <w:pPr>
        <w:pStyle w:val="p1"/>
      </w:pPr>
    </w:p>
    <w:p w:rsidR="00727EEC" w:rsidRDefault="00727EEC" w:rsidP="00727EEC">
      <w:pPr>
        <w:pStyle w:val="p12"/>
      </w:pPr>
      <w:r>
        <w:t xml:space="preserve">Ячейки </w:t>
      </w:r>
      <w:r>
        <w:rPr>
          <w:rStyle w:val="s18"/>
        </w:rPr>
        <w:t>В</w:t>
      </w:r>
      <w:proofErr w:type="gramStart"/>
      <w:r>
        <w:rPr>
          <w:rStyle w:val="s18"/>
        </w:rPr>
        <w:t>4</w:t>
      </w:r>
      <w:proofErr w:type="gramEnd"/>
      <w:r>
        <w:rPr>
          <w:rStyle w:val="s18"/>
        </w:rPr>
        <w:t>:Е10</w:t>
      </w:r>
      <w:r>
        <w:t xml:space="preserve"> заполните на Ваше усмотрение. Определите суммарные расходы (по каждому дню и по каждому виду). Определить – в какой день недели максимальный расход.</w:t>
      </w:r>
    </w:p>
    <w:p w:rsidR="00727EEC" w:rsidRDefault="00727EEC" w:rsidP="00727EEC">
      <w:pPr>
        <w:pStyle w:val="p12"/>
      </w:pPr>
      <w:r>
        <w:rPr>
          <w:rStyle w:val="s81"/>
        </w:rPr>
        <w:t>Задание № 20.</w:t>
      </w:r>
      <w:r>
        <w:rPr>
          <w:rStyle w:val="s18"/>
        </w:rPr>
        <w:t xml:space="preserve"> </w:t>
      </w:r>
      <w:r>
        <w:t xml:space="preserve">Создать таблицу ведомости начисления </w:t>
      </w:r>
      <w:proofErr w:type="spellStart"/>
      <w:proofErr w:type="gramStart"/>
      <w:r>
        <w:t>заработ</w:t>
      </w:r>
      <w:proofErr w:type="spellEnd"/>
      <w:r>
        <w:rPr>
          <w:rFonts w:ascii="Cambria Math" w:hAnsi="Cambria Math" w:cs="Cambria Math"/>
        </w:rPr>
        <w:t>​</w:t>
      </w:r>
      <w:r>
        <w:t>ной</w:t>
      </w:r>
      <w:proofErr w:type="gramEnd"/>
      <w:r>
        <w:t xml:space="preserve"> платы за месяц.</w:t>
      </w:r>
    </w:p>
    <w:tbl>
      <w:tblPr>
        <w:tblW w:w="0" w:type="auto"/>
        <w:tblLook w:val="04A0"/>
      </w:tblPr>
      <w:tblGrid>
        <w:gridCol w:w="1656"/>
        <w:gridCol w:w="830"/>
        <w:gridCol w:w="828"/>
        <w:gridCol w:w="1662"/>
        <w:gridCol w:w="1656"/>
        <w:gridCol w:w="837"/>
        <w:gridCol w:w="828"/>
        <w:gridCol w:w="1656"/>
      </w:tblGrid>
      <w:tr w:rsidR="00727EEC" w:rsidTr="00727EEC">
        <w:trPr>
          <w:trHeight w:val="255"/>
        </w:trPr>
        <w:tc>
          <w:tcPr>
            <w:tcW w:w="10084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rPr>
                <w:rStyle w:val="s18"/>
              </w:rPr>
              <w:t>Ведомость начисления зарплаты</w:t>
            </w:r>
          </w:p>
        </w:tc>
      </w:tr>
      <w:tr w:rsidR="00727EEC" w:rsidTr="00727EEC">
        <w:trPr>
          <w:trHeight w:val="269"/>
        </w:trPr>
        <w:tc>
          <w:tcPr>
            <w:tcW w:w="167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27EEC" w:rsidTr="00727EEC">
        <w:trPr>
          <w:trHeight w:val="448"/>
        </w:trPr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ФИО</w:t>
            </w:r>
          </w:p>
        </w:tc>
        <w:tc>
          <w:tcPr>
            <w:tcW w:w="1680" w:type="dxa"/>
            <w:gridSpan w:val="2"/>
            <w:tcBorders>
              <w:top w:val="single" w:sz="8" w:space="0" w:color="000000"/>
              <w:left w:val="nil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Оклад</w:t>
            </w:r>
          </w:p>
        </w:tc>
        <w:tc>
          <w:tcPr>
            <w:tcW w:w="1680" w:type="dxa"/>
            <w:tcBorders>
              <w:top w:val="single" w:sz="8" w:space="0" w:color="000000"/>
              <w:left w:val="nil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премия</w:t>
            </w:r>
          </w:p>
        </w:tc>
        <w:tc>
          <w:tcPr>
            <w:tcW w:w="1680" w:type="dxa"/>
            <w:tcBorders>
              <w:top w:val="single" w:sz="8" w:space="0" w:color="000000"/>
              <w:left w:val="nil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proofErr w:type="spellStart"/>
            <w:r>
              <w:t>з</w:t>
            </w:r>
            <w:proofErr w:type="spellEnd"/>
            <w:r>
              <w:t>/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 xml:space="preserve"> с премией</w:t>
            </w:r>
          </w:p>
        </w:tc>
        <w:tc>
          <w:tcPr>
            <w:tcW w:w="1680" w:type="dxa"/>
            <w:gridSpan w:val="2"/>
            <w:tcBorders>
              <w:top w:val="single" w:sz="8" w:space="0" w:color="000000"/>
              <w:left w:val="nil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Удержания</w:t>
            </w:r>
          </w:p>
        </w:tc>
        <w:tc>
          <w:tcPr>
            <w:tcW w:w="16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К выдаче</w:t>
            </w:r>
          </w:p>
        </w:tc>
      </w:tr>
      <w:tr w:rsidR="00727EEC" w:rsidTr="00727EEC">
        <w:trPr>
          <w:trHeight w:val="255"/>
        </w:trPr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 </w:t>
            </w:r>
          </w:p>
        </w:tc>
        <w:tc>
          <w:tcPr>
            <w:tcW w:w="1680" w:type="dxa"/>
            <w:gridSpan w:val="2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 </w:t>
            </w:r>
          </w:p>
        </w:tc>
        <w:tc>
          <w:tcPr>
            <w:tcW w:w="1680" w:type="dxa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7"/>
              <w:spacing w:line="276" w:lineRule="auto"/>
            </w:pPr>
            <w:r>
              <w:t>27%</w:t>
            </w:r>
          </w:p>
        </w:tc>
        <w:tc>
          <w:tcPr>
            <w:tcW w:w="1680" w:type="dxa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 </w:t>
            </w:r>
          </w:p>
        </w:tc>
        <w:tc>
          <w:tcPr>
            <w:tcW w:w="1680" w:type="dxa"/>
            <w:gridSpan w:val="2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13%</w:t>
            </w:r>
          </w:p>
        </w:tc>
        <w:tc>
          <w:tcPr>
            <w:tcW w:w="1680" w:type="dxa"/>
            <w:tcBorders>
              <w:top w:val="single" w:sz="8" w:space="0" w:color="000000"/>
              <w:left w:val="nil"/>
              <w:bottom w:val="single" w:sz="6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 </w:t>
            </w:r>
          </w:p>
        </w:tc>
      </w:tr>
      <w:tr w:rsidR="00727EEC" w:rsidTr="00727EEC">
        <w:trPr>
          <w:trHeight w:val="255"/>
        </w:trPr>
        <w:tc>
          <w:tcPr>
            <w:tcW w:w="167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6"/>
              <w:spacing w:line="276" w:lineRule="auto"/>
            </w:pPr>
            <w:r>
              <w:t>Иванов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7"/>
              <w:spacing w:line="276" w:lineRule="auto"/>
            </w:pPr>
            <w:r>
              <w:t>5 000р.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67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6"/>
              <w:spacing w:line="276" w:lineRule="auto"/>
            </w:pPr>
            <w:r>
              <w:lastRenderedPageBreak/>
              <w:t>Петров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7"/>
              <w:spacing w:line="276" w:lineRule="auto"/>
            </w:pPr>
            <w:r>
              <w:t>7 000р.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67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6"/>
              <w:spacing w:line="276" w:lineRule="auto"/>
            </w:pPr>
            <w:r>
              <w:t>Сидоров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7"/>
              <w:spacing w:line="276" w:lineRule="auto"/>
            </w:pPr>
            <w:r>
              <w:t>9 000р.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67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6"/>
              <w:spacing w:line="276" w:lineRule="auto"/>
            </w:pPr>
            <w:r>
              <w:t>Новиков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7"/>
              <w:spacing w:line="276" w:lineRule="auto"/>
            </w:pPr>
            <w:r>
              <w:t>11 000р.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67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6"/>
              <w:spacing w:line="276" w:lineRule="auto"/>
            </w:pPr>
            <w:r>
              <w:t>Федоров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7"/>
              <w:spacing w:line="276" w:lineRule="auto"/>
            </w:pPr>
            <w:r>
              <w:t>14 000р.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67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6"/>
              <w:spacing w:line="276" w:lineRule="auto"/>
            </w:pPr>
            <w:r>
              <w:t>Иванов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7"/>
              <w:spacing w:line="276" w:lineRule="auto"/>
            </w:pPr>
            <w:r>
              <w:t>17 000р.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67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679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7"/>
              <w:spacing w:line="276" w:lineRule="auto"/>
            </w:pPr>
            <w:r>
              <w:rPr>
                <w:rStyle w:val="s91"/>
              </w:rPr>
              <w:t>Всего: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69"/>
        </w:trPr>
        <w:tc>
          <w:tcPr>
            <w:tcW w:w="167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 </w:t>
            </w:r>
          </w:p>
        </w:tc>
        <w:tc>
          <w:tcPr>
            <w:tcW w:w="16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27EEC" w:rsidTr="00727EEC">
        <w:trPr>
          <w:trHeight w:val="255"/>
        </w:trPr>
        <w:tc>
          <w:tcPr>
            <w:tcW w:w="252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6"/>
              <w:spacing w:line="276" w:lineRule="auto"/>
            </w:pPr>
            <w:r>
              <w:t>М</w:t>
            </w:r>
            <w:r>
              <w:rPr>
                <w:rStyle w:val="s151"/>
              </w:rPr>
              <w:t>ин</w:t>
            </w:r>
            <w:r>
              <w:t>имальный доход</w:t>
            </w:r>
          </w:p>
        </w:tc>
        <w:tc>
          <w:tcPr>
            <w:tcW w:w="25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252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27EEC" w:rsidTr="00727EEC">
        <w:trPr>
          <w:trHeight w:val="255"/>
        </w:trPr>
        <w:tc>
          <w:tcPr>
            <w:tcW w:w="252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6"/>
              <w:spacing w:line="276" w:lineRule="auto"/>
            </w:pPr>
            <w:r>
              <w:t>М</w:t>
            </w:r>
            <w:r>
              <w:rPr>
                <w:rStyle w:val="s151"/>
              </w:rPr>
              <w:t>акс</w:t>
            </w:r>
            <w:r>
              <w:t xml:space="preserve">имальный </w:t>
            </w:r>
            <w:proofErr w:type="spellStart"/>
            <w:r>
              <w:t>дохож</w:t>
            </w:r>
            <w:proofErr w:type="spellEnd"/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252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27EEC" w:rsidTr="00727EEC">
        <w:trPr>
          <w:trHeight w:val="269"/>
        </w:trPr>
        <w:tc>
          <w:tcPr>
            <w:tcW w:w="252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6"/>
              <w:spacing w:line="276" w:lineRule="auto"/>
            </w:pPr>
            <w:r>
              <w:t>Средний доход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45"/>
              <w:spacing w:line="276" w:lineRule="auto"/>
            </w:pPr>
            <w:r>
              <w:t>?</w:t>
            </w:r>
          </w:p>
        </w:tc>
        <w:tc>
          <w:tcPr>
            <w:tcW w:w="252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727EEC" w:rsidRDefault="00727EEC" w:rsidP="00727EEC">
      <w:pPr>
        <w:pStyle w:val="p48"/>
      </w:pPr>
      <w:r>
        <w:rPr>
          <w:rStyle w:val="s21"/>
        </w:rPr>
        <w:t xml:space="preserve">Премия = Оклад </w:t>
      </w:r>
      <w:proofErr w:type="spellStart"/>
      <w:r>
        <w:rPr>
          <w:rStyle w:val="s21"/>
        </w:rPr>
        <w:t>х</w:t>
      </w:r>
      <w:proofErr w:type="spellEnd"/>
      <w:r>
        <w:rPr>
          <w:rStyle w:val="s21"/>
        </w:rPr>
        <w:t xml:space="preserve"> 27 % Премии</w:t>
      </w:r>
    </w:p>
    <w:p w:rsidR="00727EEC" w:rsidRDefault="00727EEC" w:rsidP="00727EEC">
      <w:pPr>
        <w:pStyle w:val="p48"/>
      </w:pPr>
      <w:r>
        <w:rPr>
          <w:rStyle w:val="s21"/>
        </w:rPr>
        <w:t>Всего начислено = Оклад + Премия</w:t>
      </w:r>
    </w:p>
    <w:p w:rsidR="00727EEC" w:rsidRDefault="00727EEC" w:rsidP="00727EEC">
      <w:pPr>
        <w:pStyle w:val="p48"/>
      </w:pPr>
      <w:r>
        <w:rPr>
          <w:rStyle w:val="s21"/>
        </w:rPr>
        <w:t>Удержания</w:t>
      </w:r>
      <w:proofErr w:type="gramStart"/>
      <w:r>
        <w:rPr>
          <w:rStyle w:val="s21"/>
        </w:rPr>
        <w:t xml:space="preserve"> = В</w:t>
      </w:r>
      <w:proofErr w:type="gramEnd"/>
      <w:r>
        <w:rPr>
          <w:rStyle w:val="s21"/>
        </w:rPr>
        <w:t xml:space="preserve">сего начислено </w:t>
      </w:r>
      <w:proofErr w:type="spellStart"/>
      <w:r>
        <w:rPr>
          <w:rStyle w:val="s21"/>
        </w:rPr>
        <w:t>х</w:t>
      </w:r>
      <w:proofErr w:type="spellEnd"/>
      <w:r>
        <w:rPr>
          <w:rStyle w:val="s21"/>
        </w:rPr>
        <w:t xml:space="preserve"> 13% Удержания</w:t>
      </w:r>
    </w:p>
    <w:p w:rsidR="00727EEC" w:rsidRDefault="00727EEC" w:rsidP="00727EEC">
      <w:pPr>
        <w:pStyle w:val="p48"/>
      </w:pPr>
      <w:r>
        <w:rPr>
          <w:rStyle w:val="s21"/>
        </w:rPr>
        <w:t>К выдаче</w:t>
      </w:r>
      <w:proofErr w:type="gramStart"/>
      <w:r>
        <w:rPr>
          <w:rStyle w:val="s21"/>
        </w:rPr>
        <w:t xml:space="preserve"> = В</w:t>
      </w:r>
      <w:proofErr w:type="gramEnd"/>
      <w:r>
        <w:rPr>
          <w:rStyle w:val="s21"/>
        </w:rPr>
        <w:t>сего начислено — Удержания</w:t>
      </w:r>
    </w:p>
    <w:p w:rsidR="00727EEC" w:rsidRDefault="00727EEC" w:rsidP="00727EEC">
      <w:pPr>
        <w:pStyle w:val="p23"/>
      </w:pPr>
      <w:r>
        <w:t xml:space="preserve">Рассчитайте итоги по столбцам, а также максимальный, </w:t>
      </w:r>
      <w:proofErr w:type="gramStart"/>
      <w:r>
        <w:t>ми</w:t>
      </w:r>
      <w:r>
        <w:rPr>
          <w:rFonts w:ascii="Cambria Math" w:hAnsi="Cambria Math" w:cs="Cambria Math"/>
        </w:rPr>
        <w:t>​</w:t>
      </w:r>
      <w:proofErr w:type="spellStart"/>
      <w:r>
        <w:t>нимальный</w:t>
      </w:r>
      <w:proofErr w:type="spellEnd"/>
      <w:proofErr w:type="gramEnd"/>
      <w:r>
        <w:t xml:space="preserve"> и средний доходы по данным колонки «К выдаче»</w:t>
      </w:r>
    </w:p>
    <w:p w:rsidR="00727EEC" w:rsidRDefault="00727EEC" w:rsidP="00727EEC">
      <w:pPr>
        <w:pStyle w:val="p1"/>
      </w:pPr>
    </w:p>
    <w:p w:rsidR="00727EEC" w:rsidRDefault="00727EEC" w:rsidP="00727EEC">
      <w:pPr>
        <w:pStyle w:val="p12"/>
      </w:pPr>
    </w:p>
    <w:p w:rsidR="00727EEC" w:rsidRDefault="00727EEC" w:rsidP="00727EEC">
      <w:pPr>
        <w:pStyle w:val="p12"/>
      </w:pPr>
      <w:r>
        <w:rPr>
          <w:rStyle w:val="s81"/>
        </w:rPr>
        <w:t>Задание №21.</w:t>
      </w:r>
      <w:r>
        <w:rPr>
          <w:rStyle w:val="s18"/>
        </w:rPr>
        <w:t xml:space="preserve">  </w:t>
      </w:r>
      <w:r>
        <w:t>Составление логической схемы по логической функции.</w:t>
      </w:r>
    </w:p>
    <w:p w:rsidR="00727EEC" w:rsidRDefault="00727EEC" w:rsidP="00727EEC">
      <w:pPr>
        <w:pStyle w:val="p12"/>
      </w:pPr>
      <w:r>
        <w:t>Для логической функции F(X,Y,Z) = X¬Y Z¬(XY¬Z) составьте логическую схему</w:t>
      </w:r>
    </w:p>
    <w:p w:rsidR="00727EEC" w:rsidRDefault="00727EEC" w:rsidP="00727EEC">
      <w:pPr>
        <w:pStyle w:val="p12"/>
      </w:pPr>
      <w:r>
        <w:rPr>
          <w:rStyle w:val="s81"/>
        </w:rPr>
        <w:t>Задание № 22.</w:t>
      </w:r>
      <w:r>
        <w:rPr>
          <w:rStyle w:val="s18"/>
        </w:rPr>
        <w:t xml:space="preserve"> </w:t>
      </w:r>
      <w:r>
        <w:t>Обработка данных в программе MS EXCEL.</w:t>
      </w:r>
    </w:p>
    <w:p w:rsidR="00727EEC" w:rsidRDefault="00727EEC" w:rsidP="00727EEC">
      <w:pPr>
        <w:pStyle w:val="p23"/>
      </w:pPr>
      <w:r>
        <w:t>Заполнить ведомость учета брака, про</w:t>
      </w:r>
      <w:r>
        <w:rPr>
          <w:rFonts w:ascii="Cambria Math" w:hAnsi="Cambria Math" w:cs="Cambria Math"/>
        </w:rPr>
        <w:t>​</w:t>
      </w:r>
      <w:r>
        <w:t xml:space="preserve">извести расчеты, выделить минимальную, максимальную и </w:t>
      </w:r>
      <w:proofErr w:type="gramStart"/>
      <w:r>
        <w:t>сред</w:t>
      </w:r>
      <w:r>
        <w:rPr>
          <w:rFonts w:ascii="Cambria Math" w:hAnsi="Cambria Math" w:cs="Cambria Math"/>
        </w:rPr>
        <w:t>​</w:t>
      </w:r>
      <w:proofErr w:type="spellStart"/>
      <w:r>
        <w:t>нюю</w:t>
      </w:r>
      <w:proofErr w:type="spellEnd"/>
      <w:proofErr w:type="gramEnd"/>
      <w:r>
        <w:t xml:space="preserve"> суммы брака, а также средний процент брака; произвести фильтрацию данных по условию процента брака &lt; 8 %, построить график отфильтрованных значений изменения суммы брака по месяцам.</w:t>
      </w:r>
    </w:p>
    <w:tbl>
      <w:tblPr>
        <w:tblW w:w="0" w:type="auto"/>
        <w:tblLook w:val="04A0"/>
      </w:tblPr>
      <w:tblGrid>
        <w:gridCol w:w="1237"/>
        <w:gridCol w:w="1750"/>
        <w:gridCol w:w="1547"/>
        <w:gridCol w:w="1225"/>
        <w:gridCol w:w="1369"/>
        <w:gridCol w:w="1014"/>
      </w:tblGrid>
      <w:tr w:rsidR="00727EEC" w:rsidTr="00727EEC">
        <w:trPr>
          <w:trHeight w:val="269"/>
        </w:trPr>
        <w:tc>
          <w:tcPr>
            <w:tcW w:w="8142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rPr>
                <w:rStyle w:val="s18"/>
              </w:rPr>
              <w:t>Ведомость учета брака</w:t>
            </w:r>
          </w:p>
        </w:tc>
      </w:tr>
      <w:tr w:rsidR="00727EEC" w:rsidTr="00727EEC">
        <w:trPr>
          <w:trHeight w:val="524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rPr>
                <w:rStyle w:val="s18"/>
              </w:rPr>
              <w:t>месяц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rPr>
                <w:rStyle w:val="s18"/>
              </w:rPr>
              <w:t>Ф.И.О.</w:t>
            </w:r>
          </w:p>
        </w:tc>
        <w:tc>
          <w:tcPr>
            <w:tcW w:w="15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rPr>
                <w:rStyle w:val="s18"/>
              </w:rPr>
              <w:t>табельный номер</w:t>
            </w:r>
          </w:p>
        </w:tc>
        <w:tc>
          <w:tcPr>
            <w:tcW w:w="12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rPr>
                <w:rStyle w:val="s18"/>
              </w:rPr>
              <w:t>Процент брака</w:t>
            </w:r>
          </w:p>
        </w:tc>
        <w:tc>
          <w:tcPr>
            <w:tcW w:w="13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rPr>
                <w:rStyle w:val="s18"/>
              </w:rPr>
              <w:t>Сумма зарплаты</w:t>
            </w:r>
          </w:p>
        </w:tc>
        <w:tc>
          <w:tcPr>
            <w:tcW w:w="1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rPr>
                <w:rStyle w:val="s18"/>
              </w:rPr>
              <w:t>Сумма брака</w:t>
            </w:r>
          </w:p>
        </w:tc>
      </w:tr>
      <w:tr w:rsidR="00727EEC" w:rsidTr="00727EEC">
        <w:trPr>
          <w:trHeight w:val="255"/>
        </w:trPr>
        <w:tc>
          <w:tcPr>
            <w:tcW w:w="1237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январь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Владимирова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200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10%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3265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237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февраль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Смирнов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207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8%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4568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237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март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Севастьянов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214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5%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4500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237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апрель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Панин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221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11%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6804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237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май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Васильев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228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9%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6759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237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июнь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Борисова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235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12%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4673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237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июль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Сорокин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242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21%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5677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237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август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Федорова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249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46%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6836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237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lastRenderedPageBreak/>
              <w:t>сентябрь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Титова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256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6%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3534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237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октябрь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Прохоров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263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3%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5789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237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ноябрь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Николаев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270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2%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4673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69"/>
        </w:trPr>
        <w:tc>
          <w:tcPr>
            <w:tcW w:w="1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декабрь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Коротков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277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1%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2"/>
              <w:spacing w:line="276" w:lineRule="auto"/>
            </w:pPr>
            <w:r>
              <w:t>6785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2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4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727EEC" w:rsidTr="00727EEC">
        <w:trPr>
          <w:trHeight w:val="255"/>
        </w:trPr>
        <w:tc>
          <w:tcPr>
            <w:tcW w:w="12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1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Максимальная сумма брака</w:t>
            </w:r>
          </w:p>
        </w:tc>
        <w:tc>
          <w:tcPr>
            <w:tcW w:w="10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2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1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Минимальная сумма брака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2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1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Средняя сумма брака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t>?</w:t>
            </w:r>
          </w:p>
        </w:tc>
      </w:tr>
      <w:tr w:rsidR="00727EEC" w:rsidTr="00727EEC">
        <w:trPr>
          <w:trHeight w:val="255"/>
        </w:trPr>
        <w:tc>
          <w:tcPr>
            <w:tcW w:w="12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7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1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1"/>
              <w:spacing w:line="276" w:lineRule="auto"/>
            </w:pPr>
            <w:r>
              <w:t>Средний процент брака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27EEC" w:rsidRDefault="00727EEC">
            <w:pPr>
              <w:pStyle w:val="p50"/>
              <w:spacing w:line="276" w:lineRule="auto"/>
            </w:pPr>
            <w:r>
              <w:t>?</w:t>
            </w:r>
          </w:p>
        </w:tc>
      </w:tr>
    </w:tbl>
    <w:p w:rsidR="00727EEC" w:rsidRDefault="00727EEC" w:rsidP="00727EEC">
      <w:pPr>
        <w:pStyle w:val="p53"/>
      </w:pPr>
      <w:r>
        <w:t xml:space="preserve">В колонке «Процент брака» установите процентный формат чисел </w:t>
      </w:r>
    </w:p>
    <w:p w:rsidR="00727EEC" w:rsidRDefault="00727EEC" w:rsidP="00727EEC">
      <w:pPr>
        <w:pStyle w:val="p12"/>
      </w:pPr>
      <w:r>
        <w:rPr>
          <w:rStyle w:val="s81"/>
        </w:rPr>
        <w:t>Задание № 23.</w:t>
      </w:r>
      <w:r>
        <w:t xml:space="preserve"> Создание базы данных в программе MS </w:t>
      </w:r>
      <w:proofErr w:type="spellStart"/>
      <w:r>
        <w:t>Access</w:t>
      </w:r>
      <w:proofErr w:type="spellEnd"/>
    </w:p>
    <w:p w:rsidR="00727EEC" w:rsidRDefault="00727EEC" w:rsidP="00727EEC">
      <w:pPr>
        <w:pStyle w:val="p12"/>
      </w:pPr>
      <w:proofErr w:type="gramStart"/>
      <w:r>
        <w:t>Создайте базу данных учащихся класса "</w:t>
      </w:r>
      <w:r>
        <w:rPr>
          <w:rStyle w:val="s18"/>
        </w:rPr>
        <w:t>Класс"</w:t>
      </w:r>
      <w:r>
        <w:t xml:space="preserve">, в которую войдут 2 таблицы </w:t>
      </w:r>
      <w:r>
        <w:rPr>
          <w:rStyle w:val="s18"/>
        </w:rPr>
        <w:t>SPISOK1</w:t>
      </w:r>
      <w:r>
        <w:t xml:space="preserve"> и </w:t>
      </w:r>
      <w:r>
        <w:rPr>
          <w:rStyle w:val="s18"/>
        </w:rPr>
        <w:t>SPISOK2.</w:t>
      </w:r>
      <w:proofErr w:type="gramEnd"/>
    </w:p>
    <w:p w:rsidR="00727EEC" w:rsidRDefault="00727EEC" w:rsidP="00727EEC">
      <w:pPr>
        <w:pStyle w:val="p54"/>
      </w:pPr>
      <w:r>
        <w:rPr>
          <w:rStyle w:val="s161"/>
        </w:rPr>
        <w:t>1.</w:t>
      </w:r>
      <w:r>
        <w:rPr>
          <w:rStyle w:val="s161"/>
          <w:rFonts w:ascii="Cambria Math" w:hAnsi="Cambria Math" w:cs="Cambria Math"/>
        </w:rPr>
        <w:t>​</w:t>
      </w:r>
      <w:r>
        <w:rPr>
          <w:rStyle w:val="s161"/>
        </w:rPr>
        <w:t> </w:t>
      </w:r>
      <w:proofErr w:type="gramStart"/>
      <w:r>
        <w:t xml:space="preserve">Создайте структуру таблицы </w:t>
      </w:r>
      <w:r>
        <w:rPr>
          <w:rStyle w:val="s18"/>
        </w:rPr>
        <w:t>SPISOK1,</w:t>
      </w:r>
      <w:r>
        <w:t xml:space="preserve"> отражающую основные сведения о каждом ученике вашего класса, в которую включите такие поля: </w:t>
      </w:r>
      <w:r>
        <w:rPr>
          <w:rStyle w:val="s91"/>
        </w:rPr>
        <w:t>фамилия, имя, количество полных лет, средний балл успеваемости, увлечения, рост, вес.</w:t>
      </w:r>
      <w:r>
        <w:t xml:space="preserve"> </w:t>
      </w:r>
      <w:proofErr w:type="gramEnd"/>
    </w:p>
    <w:p w:rsidR="00727EEC" w:rsidRDefault="00727EEC" w:rsidP="00727EEC">
      <w:pPr>
        <w:pStyle w:val="p54"/>
      </w:pPr>
      <w:r>
        <w:rPr>
          <w:rStyle w:val="s161"/>
        </w:rPr>
        <w:t>2.</w:t>
      </w:r>
      <w:r>
        <w:rPr>
          <w:rStyle w:val="s161"/>
          <w:rFonts w:ascii="Cambria Math" w:hAnsi="Cambria Math" w:cs="Cambria Math"/>
        </w:rPr>
        <w:t>​</w:t>
      </w:r>
      <w:r>
        <w:rPr>
          <w:rStyle w:val="s161"/>
        </w:rPr>
        <w:t> </w:t>
      </w:r>
      <w:r>
        <w:t xml:space="preserve">Введите данные в БД, используя сведения об учениках из прил. 1. </w:t>
      </w:r>
    </w:p>
    <w:p w:rsidR="00727EEC" w:rsidRDefault="00727EEC" w:rsidP="00727EEC">
      <w:pPr>
        <w:pStyle w:val="p54"/>
      </w:pPr>
      <w:r>
        <w:rPr>
          <w:rStyle w:val="s161"/>
        </w:rPr>
        <w:t>3.</w:t>
      </w:r>
      <w:r>
        <w:rPr>
          <w:rStyle w:val="s161"/>
          <w:rFonts w:ascii="Cambria Math" w:hAnsi="Cambria Math" w:cs="Cambria Math"/>
        </w:rPr>
        <w:t>​</w:t>
      </w:r>
      <w:r>
        <w:rPr>
          <w:rStyle w:val="s161"/>
        </w:rPr>
        <w:t> </w:t>
      </w:r>
      <w:r>
        <w:t xml:space="preserve">Создайте новую таблицу </w:t>
      </w:r>
      <w:r>
        <w:rPr>
          <w:rStyle w:val="s18"/>
        </w:rPr>
        <w:t>SPISOK2</w:t>
      </w:r>
      <w:r>
        <w:t xml:space="preserve">. </w:t>
      </w:r>
    </w:p>
    <w:p w:rsidR="00727EEC" w:rsidRDefault="00727EEC" w:rsidP="00727EEC">
      <w:pPr>
        <w:pStyle w:val="p54"/>
      </w:pPr>
      <w:r>
        <w:rPr>
          <w:rStyle w:val="s161"/>
        </w:rPr>
        <w:t>4.</w:t>
      </w:r>
      <w:r>
        <w:rPr>
          <w:rStyle w:val="s161"/>
          <w:rFonts w:ascii="Cambria Math" w:hAnsi="Cambria Math" w:cs="Cambria Math"/>
        </w:rPr>
        <w:t>​</w:t>
      </w:r>
      <w:r>
        <w:rPr>
          <w:rStyle w:val="s161"/>
        </w:rPr>
        <w:t> </w:t>
      </w:r>
      <w:r>
        <w:t xml:space="preserve">Опишите структуру таблицы </w:t>
      </w:r>
      <w:r>
        <w:rPr>
          <w:rStyle w:val="s18"/>
        </w:rPr>
        <w:t>SPISOK2,</w:t>
      </w:r>
      <w:r>
        <w:t xml:space="preserve"> добавив в структуру </w:t>
      </w:r>
      <w:proofErr w:type="gramStart"/>
      <w:r>
        <w:t>поле</w:t>
      </w:r>
      <w:proofErr w:type="gramEnd"/>
      <w:r>
        <w:t xml:space="preserve"> </w:t>
      </w:r>
      <w:r>
        <w:rPr>
          <w:rStyle w:val="s91"/>
        </w:rPr>
        <w:t>номер</w:t>
      </w:r>
      <w:r>
        <w:rPr>
          <w:rStyle w:val="s18"/>
        </w:rPr>
        <w:t xml:space="preserve"> </w:t>
      </w:r>
      <w:r>
        <w:t xml:space="preserve">и измените имя поля </w:t>
      </w:r>
      <w:r>
        <w:rPr>
          <w:rStyle w:val="s91"/>
        </w:rPr>
        <w:t>количество полных лет</w:t>
      </w:r>
      <w:r>
        <w:rPr>
          <w:rStyle w:val="s18"/>
        </w:rPr>
        <w:t xml:space="preserve"> </w:t>
      </w:r>
      <w:r>
        <w:t xml:space="preserve">на </w:t>
      </w:r>
      <w:r>
        <w:rPr>
          <w:rStyle w:val="s91"/>
        </w:rPr>
        <w:t>возраст.</w:t>
      </w:r>
      <w:r>
        <w:t xml:space="preserve"> Добавьте необходимые данные в таблицу </w:t>
      </w:r>
      <w:r>
        <w:rPr>
          <w:rStyle w:val="s18"/>
        </w:rPr>
        <w:t>SPISOK2</w:t>
      </w:r>
      <w:r>
        <w:t xml:space="preserve">. </w:t>
      </w:r>
    </w:p>
    <w:p w:rsidR="00727EEC" w:rsidRDefault="00727EEC" w:rsidP="00727EEC">
      <w:pPr>
        <w:pStyle w:val="p54"/>
      </w:pPr>
      <w:r>
        <w:rPr>
          <w:rStyle w:val="s161"/>
        </w:rPr>
        <w:t>5.</w:t>
      </w:r>
      <w:r>
        <w:rPr>
          <w:rStyle w:val="s161"/>
          <w:rFonts w:ascii="Cambria Math" w:hAnsi="Cambria Math" w:cs="Cambria Math"/>
        </w:rPr>
        <w:t>​</w:t>
      </w:r>
      <w:r>
        <w:rPr>
          <w:rStyle w:val="s161"/>
        </w:rPr>
        <w:t> </w:t>
      </w:r>
      <w:r>
        <w:t xml:space="preserve">Упорядочите введенную БД по </w:t>
      </w:r>
      <w:r>
        <w:rPr>
          <w:rStyle w:val="s91"/>
        </w:rPr>
        <w:t>фамилии.</w:t>
      </w:r>
      <w:r>
        <w:t xml:space="preserve"> </w:t>
      </w:r>
    </w:p>
    <w:p w:rsidR="00727EEC" w:rsidRDefault="00727EEC" w:rsidP="00727EEC">
      <w:pPr>
        <w:pStyle w:val="p54"/>
      </w:pPr>
      <w:r>
        <w:rPr>
          <w:rStyle w:val="s161"/>
        </w:rPr>
        <w:t>6.</w:t>
      </w:r>
      <w:r>
        <w:rPr>
          <w:rStyle w:val="s161"/>
          <w:rFonts w:ascii="Cambria Math" w:hAnsi="Cambria Math" w:cs="Cambria Math"/>
        </w:rPr>
        <w:t>​</w:t>
      </w:r>
      <w:r>
        <w:rPr>
          <w:rStyle w:val="s161"/>
        </w:rPr>
        <w:t> </w:t>
      </w:r>
      <w:r>
        <w:t xml:space="preserve">Выведите на экран фамилии тех учеников, чья успеваемость не ниже 4 баллов. </w:t>
      </w:r>
    </w:p>
    <w:p w:rsidR="00727EEC" w:rsidRDefault="00727EEC" w:rsidP="00727EEC">
      <w:pPr>
        <w:pStyle w:val="p54"/>
      </w:pPr>
      <w:r>
        <w:rPr>
          <w:rStyle w:val="s161"/>
        </w:rPr>
        <w:t>7.</w:t>
      </w:r>
      <w:r>
        <w:rPr>
          <w:rStyle w:val="s161"/>
          <w:rFonts w:ascii="Cambria Math" w:hAnsi="Cambria Math" w:cs="Cambria Math"/>
        </w:rPr>
        <w:t>​</w:t>
      </w:r>
      <w:r>
        <w:rPr>
          <w:rStyle w:val="s161"/>
        </w:rPr>
        <w:t> </w:t>
      </w:r>
      <w:r>
        <w:t xml:space="preserve">Определите число мальчиков, занимающихся спортом и имеющих рост 140 см. </w:t>
      </w:r>
    </w:p>
    <w:p w:rsidR="00727EEC" w:rsidRDefault="00727EEC" w:rsidP="00727EEC">
      <w:pPr>
        <w:pStyle w:val="p54"/>
      </w:pPr>
      <w:r>
        <w:rPr>
          <w:rStyle w:val="s161"/>
        </w:rPr>
        <w:t>8.</w:t>
      </w:r>
      <w:r>
        <w:rPr>
          <w:rStyle w:val="s161"/>
          <w:rFonts w:ascii="Cambria Math" w:hAnsi="Cambria Math" w:cs="Cambria Math"/>
        </w:rPr>
        <w:t>​</w:t>
      </w:r>
      <w:r>
        <w:rPr>
          <w:rStyle w:val="s161"/>
        </w:rPr>
        <w:t> </w:t>
      </w:r>
      <w:r>
        <w:t xml:space="preserve">Удалите лишние поля </w:t>
      </w:r>
      <w:r>
        <w:rPr>
          <w:rStyle w:val="s91"/>
        </w:rPr>
        <w:t>рост, вес</w:t>
      </w:r>
      <w:r>
        <w:rPr>
          <w:rStyle w:val="s21"/>
        </w:rPr>
        <w:t>.</w:t>
      </w:r>
      <w:r>
        <w:t xml:space="preserve"> </w:t>
      </w:r>
    </w:p>
    <w:p w:rsidR="00727EEC" w:rsidRDefault="00727EEC" w:rsidP="00727EEC">
      <w:pPr>
        <w:pStyle w:val="p12"/>
      </w:pPr>
      <w:r>
        <w:rPr>
          <w:rStyle w:val="s18"/>
        </w:rPr>
        <w:t>Приложение 1.</w:t>
      </w:r>
    </w:p>
    <w:p w:rsidR="00727EEC" w:rsidRDefault="00727EEC" w:rsidP="00727EEC">
      <w:pPr>
        <w:pStyle w:val="p31"/>
      </w:pP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sym w:font="Symbol" w:char="00B7"/>
      </w:r>
      <w:r>
        <w:rPr>
          <w:rStyle w:val="s61"/>
        </w:rPr>
        <w:t> </w:t>
      </w:r>
      <w:r>
        <w:t xml:space="preserve">Якушев Эдуард: 1987,13 лет, рост -140, вес - 48, увлекается спортом, </w:t>
      </w:r>
      <w:proofErr w:type="gramStart"/>
      <w:r>
        <w:t>ср</w:t>
      </w:r>
      <w:proofErr w:type="gramEnd"/>
      <w:r>
        <w:t xml:space="preserve">. балл - 3,4; </w:t>
      </w:r>
    </w:p>
    <w:p w:rsidR="00727EEC" w:rsidRDefault="00727EEC" w:rsidP="00727EEC">
      <w:pPr>
        <w:pStyle w:val="p31"/>
      </w:pP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sym w:font="Symbol" w:char="00B7"/>
      </w:r>
      <w:r>
        <w:rPr>
          <w:rStyle w:val="s61"/>
        </w:rPr>
        <w:t> </w:t>
      </w:r>
      <w:r>
        <w:t xml:space="preserve">Нечипоренко Аля: 1986,14 лет, рост -137, вес - 45, увлекается музыкой, ср. балл - 5; </w:t>
      </w:r>
    </w:p>
    <w:p w:rsidR="00727EEC" w:rsidRDefault="00727EEC" w:rsidP="00727EEC">
      <w:pPr>
        <w:pStyle w:val="p31"/>
      </w:pP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sym w:font="Symbol" w:char="00B7"/>
      </w:r>
      <w:r>
        <w:rPr>
          <w:rStyle w:val="s61"/>
        </w:rPr>
        <w:t> </w:t>
      </w:r>
      <w:r>
        <w:t xml:space="preserve">Харитонов Игорь: 1987,13 лет, рост -138, вес - 46, увлекается танцами, </w:t>
      </w:r>
      <w:proofErr w:type="gramStart"/>
      <w:r>
        <w:t>ср</w:t>
      </w:r>
      <w:proofErr w:type="gramEnd"/>
      <w:r>
        <w:t xml:space="preserve">. балл - 3,4; </w:t>
      </w:r>
    </w:p>
    <w:p w:rsidR="00727EEC" w:rsidRDefault="00727EEC" w:rsidP="00727EEC">
      <w:pPr>
        <w:pStyle w:val="p31"/>
      </w:pP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sym w:font="Symbol" w:char="00B7"/>
      </w:r>
      <w:r>
        <w:rPr>
          <w:rStyle w:val="s61"/>
        </w:rPr>
        <w:t> </w:t>
      </w:r>
      <w:r>
        <w:t xml:space="preserve">Ермолаева Алина: 1987,13 лет, рост -135, вес - 40, увлекается спортом, </w:t>
      </w:r>
      <w:proofErr w:type="gramStart"/>
      <w:r>
        <w:t>ср</w:t>
      </w:r>
      <w:proofErr w:type="gramEnd"/>
      <w:r>
        <w:t xml:space="preserve">. балл-4,3; </w:t>
      </w:r>
    </w:p>
    <w:p w:rsidR="00727EEC" w:rsidRDefault="00727EEC" w:rsidP="00727EEC">
      <w:pPr>
        <w:pStyle w:val="p31"/>
      </w:pP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sym w:font="Symbol" w:char="00B7"/>
      </w:r>
      <w:r>
        <w:rPr>
          <w:rStyle w:val="s61"/>
        </w:rPr>
        <w:t> </w:t>
      </w:r>
      <w:r>
        <w:t xml:space="preserve">Самсонов Илья: 1986,14 лет, рост -140, вес - 43, чтение книг, </w:t>
      </w:r>
      <w:proofErr w:type="gramStart"/>
      <w:r>
        <w:t>ср</w:t>
      </w:r>
      <w:proofErr w:type="gramEnd"/>
      <w:r>
        <w:t xml:space="preserve">. балл - 3,7; </w:t>
      </w:r>
    </w:p>
    <w:p w:rsidR="00727EEC" w:rsidRDefault="00727EEC" w:rsidP="00727EEC">
      <w:pPr>
        <w:pStyle w:val="p31"/>
      </w:pP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sym w:font="Symbol" w:char="00B7"/>
      </w:r>
      <w:r>
        <w:rPr>
          <w:rStyle w:val="s61"/>
        </w:rPr>
        <w:t> </w:t>
      </w:r>
      <w:r>
        <w:t xml:space="preserve">Шишов Артем: 1987,13 лет, рост -143, вес - 48, увлекается спортом, ср. балл </w:t>
      </w:r>
      <w:proofErr w:type="gramStart"/>
      <w:r>
        <w:t>-З</w:t>
      </w:r>
      <w:proofErr w:type="gramEnd"/>
      <w:r>
        <w:t xml:space="preserve">,З </w:t>
      </w:r>
    </w:p>
    <w:p w:rsidR="00727EEC" w:rsidRDefault="00727EEC" w:rsidP="00727EEC">
      <w:pPr>
        <w:pStyle w:val="p31"/>
      </w:pP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sym w:font="Symbol" w:char="00B7"/>
      </w:r>
      <w:r>
        <w:rPr>
          <w:rStyle w:val="s61"/>
        </w:rPr>
        <w:t> </w:t>
      </w:r>
      <w:proofErr w:type="spellStart"/>
      <w:r>
        <w:t>Кремез</w:t>
      </w:r>
      <w:proofErr w:type="spellEnd"/>
      <w:r>
        <w:t xml:space="preserve"> Ирина: 1987,13 лет, рост -142, вес - 45, кулинария, </w:t>
      </w:r>
      <w:proofErr w:type="gramStart"/>
      <w:r>
        <w:t>ср</w:t>
      </w:r>
      <w:proofErr w:type="gramEnd"/>
      <w:r>
        <w:t xml:space="preserve">. балл - 4,2; </w:t>
      </w:r>
    </w:p>
    <w:p w:rsidR="00727EEC" w:rsidRDefault="00727EEC" w:rsidP="00727EEC">
      <w:pPr>
        <w:pStyle w:val="p31"/>
      </w:pPr>
      <w:r>
        <w:rPr>
          <w:rStyle w:val="s61"/>
          <w:rFonts w:ascii="Cambria Math" w:hAnsi="Cambria Math" w:cs="Cambria Math"/>
        </w:rPr>
        <w:lastRenderedPageBreak/>
        <w:t>​</w:t>
      </w:r>
      <w:r>
        <w:rPr>
          <w:rStyle w:val="s61"/>
        </w:rPr>
        <w:sym w:font="Symbol" w:char="00B7"/>
      </w:r>
      <w:r>
        <w:rPr>
          <w:rStyle w:val="s61"/>
        </w:rPr>
        <w:t> </w:t>
      </w:r>
      <w:r>
        <w:t xml:space="preserve">Руденко Слава: 1986,14 лет, рост -140, вес - 44, увлекается спортом, ср. балл -4,9 </w:t>
      </w:r>
    </w:p>
    <w:p w:rsidR="00727EEC" w:rsidRDefault="00727EEC" w:rsidP="00727EEC">
      <w:pPr>
        <w:pStyle w:val="p31"/>
      </w:pP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sym w:font="Symbol" w:char="00B7"/>
      </w:r>
      <w:r>
        <w:rPr>
          <w:rStyle w:val="s61"/>
        </w:rPr>
        <w:t> </w:t>
      </w:r>
      <w:r>
        <w:t xml:space="preserve">Иванова Наталья: 1987,13 лет, рост -141, вес - 43, вышивка, </w:t>
      </w:r>
      <w:proofErr w:type="gramStart"/>
      <w:r>
        <w:t>ср</w:t>
      </w:r>
      <w:proofErr w:type="gramEnd"/>
      <w:r>
        <w:t xml:space="preserve">. балл - 5; </w:t>
      </w:r>
    </w:p>
    <w:p w:rsidR="00727EEC" w:rsidRDefault="00727EEC" w:rsidP="00727EEC">
      <w:pPr>
        <w:pStyle w:val="p31"/>
      </w:pP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sym w:font="Symbol" w:char="00B7"/>
      </w:r>
      <w:r>
        <w:rPr>
          <w:rStyle w:val="s61"/>
        </w:rPr>
        <w:t> </w:t>
      </w:r>
      <w:proofErr w:type="spellStart"/>
      <w:r>
        <w:t>Сивонен</w:t>
      </w:r>
      <w:proofErr w:type="spellEnd"/>
      <w:r>
        <w:t xml:space="preserve"> Ирина: 1987,13 лет, рост -145, вес - 45, увлекается спортом, </w:t>
      </w:r>
      <w:proofErr w:type="gramStart"/>
      <w:r>
        <w:t>ср</w:t>
      </w:r>
      <w:proofErr w:type="gramEnd"/>
      <w:r>
        <w:t xml:space="preserve">. балл -3,1; </w:t>
      </w:r>
    </w:p>
    <w:p w:rsidR="00727EEC" w:rsidRDefault="00727EEC" w:rsidP="00727EEC">
      <w:pPr>
        <w:pStyle w:val="p31"/>
      </w:pPr>
      <w:r>
        <w:rPr>
          <w:rStyle w:val="s61"/>
          <w:rFonts w:ascii="Cambria Math" w:hAnsi="Cambria Math" w:cs="Cambria Math"/>
        </w:rPr>
        <w:t>​</w:t>
      </w:r>
      <w:r>
        <w:rPr>
          <w:rStyle w:val="s61"/>
        </w:rPr>
        <w:sym w:font="Symbol" w:char="00B7"/>
      </w:r>
      <w:r>
        <w:rPr>
          <w:rStyle w:val="s61"/>
        </w:rPr>
        <w:t> </w:t>
      </w:r>
      <w:r>
        <w:t xml:space="preserve">Рыжков Антон: 1987,13 лет, рост -140, вес - 48, увлекается спортом, </w:t>
      </w:r>
      <w:proofErr w:type="gramStart"/>
      <w:r>
        <w:t>ср</w:t>
      </w:r>
      <w:proofErr w:type="gramEnd"/>
      <w:r>
        <w:t xml:space="preserve">. балл -4. </w:t>
      </w:r>
    </w:p>
    <w:p w:rsidR="00727EEC" w:rsidRDefault="00727EEC" w:rsidP="00727EEC"/>
    <w:p w:rsidR="00727EEC" w:rsidRDefault="00727EEC" w:rsidP="00727EEC"/>
    <w:p w:rsidR="00682F8D" w:rsidRDefault="00682F8D" w:rsidP="003877E3"/>
    <w:p w:rsidR="00682F8D" w:rsidRDefault="00682F8D" w:rsidP="003877E3"/>
    <w:p w:rsidR="00682F8D" w:rsidRDefault="00682F8D" w:rsidP="003877E3"/>
    <w:p w:rsidR="00682F8D" w:rsidRDefault="00682F8D" w:rsidP="003877E3"/>
    <w:p w:rsidR="00727EEC" w:rsidRDefault="00727EEC" w:rsidP="003877E3"/>
    <w:p w:rsidR="00727EEC" w:rsidRDefault="00727EEC" w:rsidP="003877E3"/>
    <w:p w:rsidR="00682F8D" w:rsidRDefault="00682F8D" w:rsidP="003877E3"/>
    <w:p w:rsidR="00682F8D" w:rsidRDefault="00682F8D" w:rsidP="003877E3"/>
    <w:p w:rsidR="00682F8D" w:rsidRDefault="00682F8D" w:rsidP="003877E3"/>
    <w:p w:rsidR="00682F8D" w:rsidRPr="000A7F75" w:rsidRDefault="00682F8D" w:rsidP="003877E3"/>
    <w:p w:rsidR="00682F8D" w:rsidRPr="000225EA" w:rsidRDefault="00074C22" w:rsidP="00682F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olor w:val="000000" w:themeColor="text1"/>
          <w:sz w:val="28"/>
          <w:szCs w:val="28"/>
        </w:rPr>
      </w:pPr>
      <w:r>
        <w:rPr>
          <w:b/>
          <w:bCs/>
        </w:rPr>
        <w:t>6</w:t>
      </w:r>
      <w:r w:rsidR="00682F8D" w:rsidRPr="009421B3">
        <w:rPr>
          <w:b/>
          <w:bCs/>
        </w:rPr>
        <w:t xml:space="preserve">. </w:t>
      </w:r>
      <w:r w:rsidR="00E46062">
        <w:rPr>
          <w:b/>
          <w:bCs/>
          <w:color w:val="000000" w:themeColor="text1"/>
          <w:sz w:val="28"/>
          <w:szCs w:val="28"/>
        </w:rPr>
        <w:t>Литература:</w:t>
      </w:r>
    </w:p>
    <w:p w:rsidR="00682F8D" w:rsidRPr="00DF3D04" w:rsidRDefault="00682F8D" w:rsidP="00682F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 w:themeColor="text1"/>
          <w:sz w:val="28"/>
          <w:szCs w:val="28"/>
        </w:rPr>
      </w:pPr>
    </w:p>
    <w:p w:rsidR="00682F8D" w:rsidRPr="00E46062" w:rsidRDefault="00682F8D" w:rsidP="00682F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Cs/>
          <w:sz w:val="28"/>
          <w:szCs w:val="28"/>
        </w:rPr>
      </w:pPr>
      <w:r w:rsidRPr="00DF3D04">
        <w:rPr>
          <w:bCs/>
          <w:color w:val="000000" w:themeColor="text1"/>
          <w:sz w:val="28"/>
          <w:szCs w:val="28"/>
        </w:rPr>
        <w:t>1.Цветкова М.С., Великович Л.С.  Информатика и ИКТ: учебник.  –  М.</w:t>
      </w:r>
      <w:r w:rsidRPr="00DF3D04">
        <w:rPr>
          <w:bCs/>
          <w:iCs/>
          <w:sz w:val="28"/>
          <w:szCs w:val="28"/>
        </w:rPr>
        <w:t>, Акад</w:t>
      </w:r>
      <w:r w:rsidRPr="00DF3D04">
        <w:rPr>
          <w:bCs/>
          <w:iCs/>
          <w:sz w:val="28"/>
          <w:szCs w:val="28"/>
        </w:rPr>
        <w:t>е</w:t>
      </w:r>
      <w:r w:rsidRPr="00DF3D04">
        <w:rPr>
          <w:bCs/>
          <w:iCs/>
          <w:sz w:val="28"/>
          <w:szCs w:val="28"/>
        </w:rPr>
        <w:t>мия, 2015, 348с.</w:t>
      </w:r>
    </w:p>
    <w:p w:rsidR="00682F8D" w:rsidRPr="00B5184A" w:rsidRDefault="00E46062" w:rsidP="00682F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2</w:t>
      </w:r>
      <w:r w:rsidR="00682F8D">
        <w:rPr>
          <w:bCs/>
          <w:color w:val="000000" w:themeColor="text1"/>
          <w:sz w:val="28"/>
          <w:szCs w:val="28"/>
        </w:rPr>
        <w:t xml:space="preserve">. </w:t>
      </w:r>
      <w:r w:rsidR="00682F8D" w:rsidRPr="00B5184A">
        <w:rPr>
          <w:bCs/>
          <w:color w:val="000000" w:themeColor="text1"/>
          <w:sz w:val="28"/>
          <w:szCs w:val="28"/>
        </w:rPr>
        <w:t xml:space="preserve">Астафьева Н.Е., Гаврилова С.А., Цветкова М.С. Информатика и ИКТ: </w:t>
      </w:r>
    </w:p>
    <w:p w:rsidR="00682F8D" w:rsidRPr="00B5184A" w:rsidRDefault="00682F8D" w:rsidP="00682F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 w:themeColor="text1"/>
          <w:sz w:val="28"/>
          <w:szCs w:val="28"/>
        </w:rPr>
      </w:pPr>
      <w:r w:rsidRPr="00B5184A">
        <w:rPr>
          <w:bCs/>
          <w:color w:val="000000" w:themeColor="text1"/>
          <w:sz w:val="28"/>
          <w:szCs w:val="28"/>
        </w:rPr>
        <w:t>Практикум для профессий и специальностей технического и социально-экономического профилей / под ред. М.С. Цветковой. – М.: 2014</w:t>
      </w:r>
    </w:p>
    <w:p w:rsidR="00682F8D" w:rsidRPr="00DF3D04" w:rsidRDefault="00E46062" w:rsidP="00682F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3</w:t>
      </w:r>
      <w:r w:rsidR="00682F8D">
        <w:rPr>
          <w:bCs/>
          <w:color w:val="000000" w:themeColor="text1"/>
          <w:sz w:val="28"/>
          <w:szCs w:val="28"/>
          <w:shd w:val="clear" w:color="auto" w:fill="FFFFFF"/>
        </w:rPr>
        <w:t xml:space="preserve">. </w:t>
      </w:r>
      <w:r w:rsidR="00682F8D" w:rsidRPr="00B5184A">
        <w:rPr>
          <w:bCs/>
          <w:color w:val="000000" w:themeColor="text1"/>
          <w:sz w:val="28"/>
          <w:szCs w:val="28"/>
          <w:shd w:val="clear" w:color="auto" w:fill="FFFFFF"/>
        </w:rPr>
        <w:t>Информатика11классМакарова</w:t>
      </w:r>
      <w:proofErr w:type="gramStart"/>
      <w:r w:rsidR="00682F8D" w:rsidRPr="00B5184A">
        <w:rPr>
          <w:color w:val="000000" w:themeColor="text1"/>
          <w:sz w:val="28"/>
          <w:szCs w:val="28"/>
          <w:shd w:val="clear" w:color="auto" w:fill="FFFFFF"/>
        </w:rPr>
        <w:t>.</w:t>
      </w:r>
      <w:r w:rsidR="00682F8D" w:rsidRPr="00B5184A">
        <w:rPr>
          <w:bCs/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="00682F8D" w:rsidRPr="00B5184A">
        <w:rPr>
          <w:bCs/>
          <w:color w:val="000000" w:themeColor="text1"/>
          <w:sz w:val="28"/>
          <w:szCs w:val="28"/>
          <w:shd w:val="clear" w:color="auto" w:fill="FFFFFF"/>
        </w:rPr>
        <w:t>нформатика</w:t>
      </w:r>
      <w:r w:rsidR="00682F8D" w:rsidRPr="00B5184A">
        <w:rPr>
          <w:color w:val="000000" w:themeColor="text1"/>
          <w:sz w:val="28"/>
          <w:szCs w:val="28"/>
          <w:shd w:val="clear" w:color="auto" w:fill="FFFFFF"/>
        </w:rPr>
        <w:t>и ИКТ. Учебник для</w:t>
      </w:r>
      <w:r w:rsidR="00682F8D" w:rsidRPr="00B5184A">
        <w:rPr>
          <w:bCs/>
          <w:color w:val="000000" w:themeColor="text1"/>
          <w:sz w:val="28"/>
          <w:szCs w:val="28"/>
          <w:shd w:val="clear" w:color="auto" w:fill="FFFFFF"/>
        </w:rPr>
        <w:t>11класса</w:t>
      </w:r>
      <w:r w:rsidR="00682F8D" w:rsidRPr="00B5184A">
        <w:rPr>
          <w:color w:val="000000" w:themeColor="text1"/>
          <w:sz w:val="28"/>
          <w:szCs w:val="28"/>
          <w:shd w:val="clear" w:color="auto" w:fill="FFFFFF"/>
        </w:rPr>
        <w:t>. Б</w:t>
      </w:r>
      <w:r w:rsidR="00682F8D" w:rsidRPr="00B5184A">
        <w:rPr>
          <w:color w:val="000000" w:themeColor="text1"/>
          <w:sz w:val="28"/>
          <w:szCs w:val="28"/>
          <w:shd w:val="clear" w:color="auto" w:fill="FFFFFF"/>
        </w:rPr>
        <w:t>а</w:t>
      </w:r>
      <w:r w:rsidR="00682F8D" w:rsidRPr="00B5184A">
        <w:rPr>
          <w:color w:val="000000" w:themeColor="text1"/>
          <w:sz w:val="28"/>
          <w:szCs w:val="28"/>
          <w:shd w:val="clear" w:color="auto" w:fill="FFFFFF"/>
        </w:rPr>
        <w:t>зовый уровень Под ред. М</w:t>
      </w:r>
      <w:r w:rsidR="00682F8D">
        <w:rPr>
          <w:color w:val="000000" w:themeColor="text1"/>
          <w:sz w:val="28"/>
          <w:szCs w:val="28"/>
          <w:shd w:val="clear" w:color="auto" w:fill="FFFFFF"/>
        </w:rPr>
        <w:t>акаровой Н.В. СПб</w:t>
      </w:r>
      <w:proofErr w:type="gramStart"/>
      <w:r w:rsidR="00682F8D">
        <w:rPr>
          <w:color w:val="000000" w:themeColor="text1"/>
          <w:sz w:val="28"/>
          <w:szCs w:val="28"/>
          <w:shd w:val="clear" w:color="auto" w:fill="FFFFFF"/>
        </w:rPr>
        <w:t xml:space="preserve">.: </w:t>
      </w:r>
      <w:proofErr w:type="gramEnd"/>
      <w:r w:rsidR="00682F8D">
        <w:rPr>
          <w:color w:val="000000" w:themeColor="text1"/>
          <w:sz w:val="28"/>
          <w:szCs w:val="28"/>
          <w:shd w:val="clear" w:color="auto" w:fill="FFFFFF"/>
        </w:rPr>
        <w:t>2013. — 224</w:t>
      </w:r>
      <w:r w:rsidR="00682F8D" w:rsidRPr="00B5184A">
        <w:rPr>
          <w:color w:val="000000" w:themeColor="text1"/>
          <w:sz w:val="28"/>
          <w:szCs w:val="28"/>
          <w:shd w:val="clear" w:color="auto" w:fill="FFFFFF"/>
        </w:rPr>
        <w:t>с</w:t>
      </w:r>
    </w:p>
    <w:p w:rsidR="00682F8D" w:rsidRPr="00B5184A" w:rsidRDefault="00E46062" w:rsidP="00682F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4</w:t>
      </w:r>
      <w:r w:rsidR="00682F8D">
        <w:rPr>
          <w:bCs/>
          <w:color w:val="000000" w:themeColor="text1"/>
          <w:sz w:val="28"/>
          <w:szCs w:val="28"/>
          <w:shd w:val="clear" w:color="auto" w:fill="FFFFFF"/>
        </w:rPr>
        <w:t>.</w:t>
      </w:r>
      <w:r w:rsidR="00682F8D" w:rsidRPr="00B5184A">
        <w:rPr>
          <w:bCs/>
          <w:color w:val="000000" w:themeColor="text1"/>
          <w:sz w:val="28"/>
          <w:szCs w:val="28"/>
          <w:shd w:val="clear" w:color="auto" w:fill="FFFFFF"/>
        </w:rPr>
        <w:t>Информатика10классМакарова</w:t>
      </w:r>
      <w:proofErr w:type="gramStart"/>
      <w:r w:rsidR="00682F8D" w:rsidRPr="00B5184A">
        <w:rPr>
          <w:color w:val="000000" w:themeColor="text1"/>
          <w:sz w:val="28"/>
          <w:szCs w:val="28"/>
          <w:shd w:val="clear" w:color="auto" w:fill="FFFFFF"/>
        </w:rPr>
        <w:t>.</w:t>
      </w:r>
      <w:r w:rsidR="00682F8D" w:rsidRPr="00B5184A">
        <w:rPr>
          <w:bCs/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="00682F8D" w:rsidRPr="00B5184A">
        <w:rPr>
          <w:bCs/>
          <w:color w:val="000000" w:themeColor="text1"/>
          <w:sz w:val="28"/>
          <w:szCs w:val="28"/>
          <w:shd w:val="clear" w:color="auto" w:fill="FFFFFF"/>
        </w:rPr>
        <w:t>нформатика</w:t>
      </w:r>
      <w:r w:rsidR="00682F8D" w:rsidRPr="00B5184A">
        <w:rPr>
          <w:color w:val="000000" w:themeColor="text1"/>
          <w:sz w:val="28"/>
          <w:szCs w:val="28"/>
          <w:shd w:val="clear" w:color="auto" w:fill="FFFFFF"/>
        </w:rPr>
        <w:t>и ИКТ. Учебник для</w:t>
      </w:r>
      <w:r w:rsidR="00682F8D" w:rsidRPr="00B5184A">
        <w:rPr>
          <w:bCs/>
          <w:color w:val="000000" w:themeColor="text1"/>
          <w:sz w:val="28"/>
          <w:szCs w:val="28"/>
          <w:shd w:val="clear" w:color="auto" w:fill="FFFFFF"/>
        </w:rPr>
        <w:t>11класса</w:t>
      </w:r>
      <w:r w:rsidR="00682F8D" w:rsidRPr="00B5184A">
        <w:rPr>
          <w:color w:val="000000" w:themeColor="text1"/>
          <w:sz w:val="28"/>
          <w:szCs w:val="28"/>
          <w:shd w:val="clear" w:color="auto" w:fill="FFFFFF"/>
        </w:rPr>
        <w:t>. Б</w:t>
      </w:r>
      <w:r w:rsidR="00682F8D" w:rsidRPr="00B5184A">
        <w:rPr>
          <w:color w:val="000000" w:themeColor="text1"/>
          <w:sz w:val="28"/>
          <w:szCs w:val="28"/>
          <w:shd w:val="clear" w:color="auto" w:fill="FFFFFF"/>
        </w:rPr>
        <w:t>а</w:t>
      </w:r>
      <w:r w:rsidR="00682F8D" w:rsidRPr="00B5184A">
        <w:rPr>
          <w:color w:val="000000" w:themeColor="text1"/>
          <w:sz w:val="28"/>
          <w:szCs w:val="28"/>
          <w:shd w:val="clear" w:color="auto" w:fill="FFFFFF"/>
        </w:rPr>
        <w:t>зовый уровень Под ред. Макаровой Н.В. СПб</w:t>
      </w:r>
      <w:proofErr w:type="gramStart"/>
      <w:r w:rsidR="00682F8D" w:rsidRPr="00B5184A">
        <w:rPr>
          <w:color w:val="000000" w:themeColor="text1"/>
          <w:sz w:val="28"/>
          <w:szCs w:val="28"/>
          <w:shd w:val="clear" w:color="auto" w:fill="FFFFFF"/>
        </w:rPr>
        <w:t xml:space="preserve">.: </w:t>
      </w:r>
      <w:proofErr w:type="gramEnd"/>
      <w:r w:rsidR="00682F8D" w:rsidRPr="00B5184A">
        <w:rPr>
          <w:color w:val="000000" w:themeColor="text1"/>
          <w:sz w:val="28"/>
          <w:szCs w:val="28"/>
          <w:shd w:val="clear" w:color="auto" w:fill="FFFFFF"/>
        </w:rPr>
        <w:t>2013. — 224</w:t>
      </w:r>
      <w:r w:rsidR="00682F8D">
        <w:rPr>
          <w:color w:val="000000" w:themeColor="text1"/>
          <w:sz w:val="28"/>
          <w:szCs w:val="28"/>
          <w:shd w:val="clear" w:color="auto" w:fill="FFFFFF"/>
        </w:rPr>
        <w:t>с</w:t>
      </w:r>
    </w:p>
    <w:p w:rsidR="00682F8D" w:rsidRDefault="00682F8D" w:rsidP="00682F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color w:val="000000" w:themeColor="text1"/>
          <w:sz w:val="28"/>
          <w:szCs w:val="28"/>
        </w:rPr>
      </w:pPr>
    </w:p>
    <w:p w:rsidR="00682F8D" w:rsidRPr="000225EA" w:rsidRDefault="00682F8D" w:rsidP="00682F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 w:themeColor="text1"/>
          <w:sz w:val="28"/>
          <w:szCs w:val="28"/>
        </w:rPr>
      </w:pPr>
      <w:r w:rsidRPr="000225EA">
        <w:rPr>
          <w:b/>
          <w:bCs/>
          <w:color w:val="000000" w:themeColor="text1"/>
          <w:sz w:val="28"/>
          <w:szCs w:val="28"/>
        </w:rPr>
        <w:t>Интернет-ресурсы:</w:t>
      </w:r>
    </w:p>
    <w:p w:rsidR="00682F8D" w:rsidRPr="00DF3D04" w:rsidRDefault="00682F8D" w:rsidP="00682F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 w:themeColor="text1"/>
          <w:sz w:val="28"/>
          <w:szCs w:val="28"/>
        </w:rPr>
      </w:pP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>http://fcior.edu.ru  –  Федеральный центр информационно-образовательных ресурсов (ФЦИОР)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 xml:space="preserve">http://school-collection.edu.ru/  –  Единая коллекция </w:t>
      </w:r>
      <w:proofErr w:type="gramStart"/>
      <w:r w:rsidRPr="00B5184A">
        <w:rPr>
          <w:color w:val="000000" w:themeColor="text1"/>
          <w:spacing w:val="-11"/>
          <w:sz w:val="28"/>
          <w:szCs w:val="28"/>
        </w:rPr>
        <w:t>цифровых</w:t>
      </w:r>
      <w:proofErr w:type="gramEnd"/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>образовательных ресурсов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 xml:space="preserve">http://www.intuit.ru/studies/courses  –  открытые </w:t>
      </w:r>
      <w:proofErr w:type="gramStart"/>
      <w:r w:rsidRPr="00B5184A">
        <w:rPr>
          <w:color w:val="000000" w:themeColor="text1"/>
          <w:spacing w:val="-11"/>
          <w:sz w:val="28"/>
          <w:szCs w:val="28"/>
        </w:rPr>
        <w:t>Интернет-курсы</w:t>
      </w:r>
      <w:proofErr w:type="gramEnd"/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>«</w:t>
      </w:r>
      <w:proofErr w:type="spellStart"/>
      <w:r w:rsidRPr="00B5184A">
        <w:rPr>
          <w:color w:val="000000" w:themeColor="text1"/>
          <w:spacing w:val="-11"/>
          <w:sz w:val="28"/>
          <w:szCs w:val="28"/>
        </w:rPr>
        <w:t>Интуит</w:t>
      </w:r>
      <w:proofErr w:type="spellEnd"/>
      <w:r w:rsidRPr="00B5184A">
        <w:rPr>
          <w:color w:val="000000" w:themeColor="text1"/>
          <w:spacing w:val="-11"/>
          <w:sz w:val="28"/>
          <w:szCs w:val="28"/>
        </w:rPr>
        <w:t xml:space="preserve">»  по курсу «Информатика» 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>http://lms.iite.unesco.org/  –  Открытые электронные курсы  «ИИТО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>ЮНЕСКО»  по информационным технологиям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 xml:space="preserve">http://ru.iite.unesco.org/publications/  –  открытая электронная библиотека 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 xml:space="preserve">«ИИТО ЮНЕСКО» по ИКТ в образовании 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 xml:space="preserve">http://www.megabook.ru/  –  </w:t>
      </w:r>
      <w:proofErr w:type="spellStart"/>
      <w:r w:rsidRPr="00B5184A">
        <w:rPr>
          <w:color w:val="000000" w:themeColor="text1"/>
          <w:spacing w:val="-11"/>
          <w:sz w:val="28"/>
          <w:szCs w:val="28"/>
        </w:rPr>
        <w:t>Мегаэнциклопедия</w:t>
      </w:r>
      <w:proofErr w:type="spellEnd"/>
      <w:r w:rsidRPr="00B5184A">
        <w:rPr>
          <w:color w:val="000000" w:themeColor="text1"/>
          <w:spacing w:val="-11"/>
          <w:sz w:val="28"/>
          <w:szCs w:val="28"/>
        </w:rPr>
        <w:t xml:space="preserve"> Кирилла и </w:t>
      </w:r>
      <w:proofErr w:type="spellStart"/>
      <w:r w:rsidRPr="00B5184A">
        <w:rPr>
          <w:color w:val="000000" w:themeColor="text1"/>
          <w:spacing w:val="-11"/>
          <w:sz w:val="28"/>
          <w:szCs w:val="28"/>
        </w:rPr>
        <w:t>Мефодия</w:t>
      </w:r>
      <w:proofErr w:type="spellEnd"/>
      <w:r w:rsidRPr="00B5184A">
        <w:rPr>
          <w:color w:val="000000" w:themeColor="text1"/>
          <w:spacing w:val="-11"/>
          <w:sz w:val="28"/>
          <w:szCs w:val="28"/>
        </w:rPr>
        <w:t xml:space="preserve">, 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 xml:space="preserve">разделы «  Наука / Математика. Кибернетика» и «Техника/ Компьютеры и 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>Интернет»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>http://www.ict.edu.ru  –  Портал «</w:t>
      </w:r>
      <w:proofErr w:type="gramStart"/>
      <w:r w:rsidRPr="00B5184A">
        <w:rPr>
          <w:color w:val="000000" w:themeColor="text1"/>
          <w:spacing w:val="-11"/>
          <w:sz w:val="28"/>
          <w:szCs w:val="28"/>
        </w:rPr>
        <w:t>Информационно-коммуникационные</w:t>
      </w:r>
      <w:proofErr w:type="gramEnd"/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 xml:space="preserve">технологии в образовании» 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 xml:space="preserve">http://digital-edu.ru/  –  справочник образовательных ресурсов «Портал 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lastRenderedPageBreak/>
        <w:t>цифрового образования»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 xml:space="preserve">http://window.edu.ru/  –  Единое окно доступа к </w:t>
      </w:r>
      <w:proofErr w:type="gramStart"/>
      <w:r w:rsidRPr="00B5184A">
        <w:rPr>
          <w:color w:val="000000" w:themeColor="text1"/>
          <w:spacing w:val="-11"/>
          <w:sz w:val="28"/>
          <w:szCs w:val="28"/>
        </w:rPr>
        <w:t>образовательным</w:t>
      </w:r>
      <w:proofErr w:type="gramEnd"/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>ресурсам Российской Федерации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 xml:space="preserve">http://freeschool.altlinux.ru/  –  Портал </w:t>
      </w:r>
      <w:proofErr w:type="gramStart"/>
      <w:r w:rsidRPr="00B5184A">
        <w:rPr>
          <w:color w:val="000000" w:themeColor="text1"/>
          <w:spacing w:val="-11"/>
          <w:sz w:val="28"/>
          <w:szCs w:val="28"/>
        </w:rPr>
        <w:t>Свободного</w:t>
      </w:r>
      <w:proofErr w:type="gramEnd"/>
      <w:r w:rsidRPr="00B5184A">
        <w:rPr>
          <w:color w:val="000000" w:themeColor="text1"/>
          <w:spacing w:val="-11"/>
          <w:sz w:val="28"/>
          <w:szCs w:val="28"/>
        </w:rPr>
        <w:t xml:space="preserve"> программного 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>обеспечения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>http://heap.altlinux.org/issues/textbooks/  – Учебники и пособия по Linux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 xml:space="preserve">http://books.altlinux.ru/altlibrary/openoffice – электронная книга </w:t>
      </w:r>
    </w:p>
    <w:p w:rsidR="00682F8D" w:rsidRPr="00B5184A" w:rsidRDefault="00682F8D" w:rsidP="00682F8D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color w:val="000000" w:themeColor="text1"/>
          <w:spacing w:val="-11"/>
          <w:sz w:val="28"/>
          <w:szCs w:val="28"/>
        </w:rPr>
      </w:pPr>
      <w:r w:rsidRPr="00B5184A">
        <w:rPr>
          <w:color w:val="000000" w:themeColor="text1"/>
          <w:spacing w:val="-11"/>
          <w:sz w:val="28"/>
          <w:szCs w:val="28"/>
        </w:rPr>
        <w:t>«</w:t>
      </w:r>
      <w:proofErr w:type="gramStart"/>
      <w:r w:rsidRPr="00B5184A">
        <w:rPr>
          <w:color w:val="000000" w:themeColor="text1"/>
          <w:spacing w:val="-11"/>
          <w:sz w:val="28"/>
          <w:szCs w:val="28"/>
        </w:rPr>
        <w:t>О</w:t>
      </w:r>
      <w:proofErr w:type="gramEnd"/>
      <w:r w:rsidRPr="00B5184A">
        <w:rPr>
          <w:color w:val="000000" w:themeColor="text1"/>
          <w:spacing w:val="-11"/>
          <w:sz w:val="28"/>
          <w:szCs w:val="28"/>
        </w:rPr>
        <w:t>penOffice.org: Теория и практика»</w:t>
      </w:r>
    </w:p>
    <w:p w:rsidR="00682F8D" w:rsidRPr="00B5184A" w:rsidRDefault="00682F8D" w:rsidP="00682F8D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682F8D" w:rsidRPr="00682F8D" w:rsidRDefault="00682F8D" w:rsidP="00682F8D">
      <w:pPr>
        <w:keepNext/>
        <w:keepLines/>
        <w:suppressLineNumbers/>
        <w:suppressAutoHyphens/>
        <w:spacing w:line="360" w:lineRule="auto"/>
        <w:rPr>
          <w:b/>
          <w:color w:val="FF0000"/>
        </w:rPr>
      </w:pPr>
    </w:p>
    <w:sectPr w:rsidR="00682F8D" w:rsidRPr="00682F8D" w:rsidSect="003729E7">
      <w:type w:val="continuous"/>
      <w:pgSz w:w="11907" w:h="16840"/>
      <w:pgMar w:top="567" w:right="850" w:bottom="567" w:left="1134" w:header="709" w:footer="70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35F" w:rsidRDefault="00A3135F">
      <w:r>
        <w:separator/>
      </w:r>
    </w:p>
  </w:endnote>
  <w:endnote w:type="continuationSeparator" w:id="0">
    <w:p w:rsidR="00A3135F" w:rsidRDefault="00A313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1282"/>
    </w:sdtPr>
    <w:sdtContent>
      <w:p w:rsidR="008A1F1E" w:rsidRDefault="00BB0FB7">
        <w:pPr>
          <w:pStyle w:val="a8"/>
          <w:jc w:val="right"/>
        </w:pP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94970"/>
    </w:sdtPr>
    <w:sdtContent>
      <w:p w:rsidR="008A1F1E" w:rsidRDefault="00BB0FB7">
        <w:pPr>
          <w:pStyle w:val="a8"/>
          <w:jc w:val="right"/>
        </w:pP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F1E" w:rsidRDefault="00BB0FB7" w:rsidP="00855F73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A1F1E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A1F1E" w:rsidRDefault="008A1F1E" w:rsidP="00855F73">
    <w:pPr>
      <w:pStyle w:val="a8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F1E" w:rsidRDefault="00BB0FB7" w:rsidP="00855F73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A1F1E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B4A04">
      <w:rPr>
        <w:rStyle w:val="aa"/>
        <w:noProof/>
      </w:rPr>
      <w:t>4</w:t>
    </w:r>
    <w:r>
      <w:rPr>
        <w:rStyle w:val="aa"/>
      </w:rPr>
      <w:fldChar w:fldCharType="end"/>
    </w:r>
  </w:p>
  <w:p w:rsidR="008A1F1E" w:rsidRDefault="008A1F1E" w:rsidP="00855F73">
    <w:pPr>
      <w:pStyle w:val="a8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F1E" w:rsidRDefault="00BB0FB7" w:rsidP="00855F73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A1F1E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A1F1E" w:rsidRDefault="008A1F1E" w:rsidP="00855F73">
    <w:pPr>
      <w:pStyle w:val="a8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F1E" w:rsidRDefault="00BB0FB7" w:rsidP="00855F73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A1F1E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B4A04">
      <w:rPr>
        <w:rStyle w:val="aa"/>
        <w:noProof/>
      </w:rPr>
      <w:t>8</w:t>
    </w:r>
    <w:r>
      <w:rPr>
        <w:rStyle w:val="aa"/>
      </w:rPr>
      <w:fldChar w:fldCharType="end"/>
    </w:r>
  </w:p>
  <w:p w:rsidR="008A1F1E" w:rsidRDefault="008A1F1E" w:rsidP="00855F73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35F" w:rsidRDefault="00A3135F">
      <w:r>
        <w:separator/>
      </w:r>
    </w:p>
  </w:footnote>
  <w:footnote w:type="continuationSeparator" w:id="0">
    <w:p w:rsidR="00A3135F" w:rsidRDefault="00A3135F">
      <w:r>
        <w:continuationSeparator/>
      </w:r>
    </w:p>
  </w:footnote>
  <w:footnote w:id="1">
    <w:p w:rsidR="008A1F1E" w:rsidRPr="008E4F4D" w:rsidRDefault="008A1F1E" w:rsidP="000A15EE">
      <w:pPr>
        <w:pStyle w:val="a4"/>
        <w:rPr>
          <w:b/>
          <w:i/>
          <w:sz w:val="24"/>
          <w:szCs w:val="24"/>
        </w:rPr>
      </w:pPr>
      <w:r w:rsidRPr="008E4F4D">
        <w:rPr>
          <w:rStyle w:val="a5"/>
          <w:b/>
          <w:i/>
          <w:sz w:val="24"/>
          <w:szCs w:val="24"/>
        </w:rPr>
        <w:footnoteRef/>
      </w:r>
      <w:r w:rsidRPr="008E4F4D">
        <w:rPr>
          <w:b/>
          <w:i/>
          <w:sz w:val="24"/>
          <w:szCs w:val="24"/>
        </w:rPr>
        <w:t xml:space="preserve"> Источник публикации: «Справочная система </w:t>
      </w:r>
      <w:proofErr w:type="spellStart"/>
      <w:r w:rsidRPr="008E4F4D">
        <w:rPr>
          <w:b/>
          <w:i/>
          <w:sz w:val="24"/>
          <w:szCs w:val="24"/>
        </w:rPr>
        <w:t>КонсультантПлюс</w:t>
      </w:r>
      <w:proofErr w:type="spellEnd"/>
      <w:r w:rsidRPr="008E4F4D">
        <w:rPr>
          <w:b/>
          <w:i/>
          <w:sz w:val="24"/>
          <w:szCs w:val="24"/>
        </w:rPr>
        <w:t xml:space="preserve">».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F3E"/>
    <w:multiLevelType w:val="hybridMultilevel"/>
    <w:tmpl w:val="00000099"/>
    <w:lvl w:ilvl="0" w:tplc="00000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53C"/>
    <w:multiLevelType w:val="hybridMultilevel"/>
    <w:tmpl w:val="00007E87"/>
    <w:lvl w:ilvl="0" w:tplc="000039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05E"/>
    <w:multiLevelType w:val="hybridMultilevel"/>
    <w:tmpl w:val="0000440D"/>
    <w:lvl w:ilvl="0" w:tplc="00004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1D77D4"/>
    <w:multiLevelType w:val="multilevel"/>
    <w:tmpl w:val="1144B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003F15FD"/>
    <w:multiLevelType w:val="multilevel"/>
    <w:tmpl w:val="E33AD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>
    <w:nsid w:val="01CE5B52"/>
    <w:multiLevelType w:val="multilevel"/>
    <w:tmpl w:val="26667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027907F3"/>
    <w:multiLevelType w:val="multilevel"/>
    <w:tmpl w:val="85BAD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>
    <w:nsid w:val="02A765E2"/>
    <w:multiLevelType w:val="multilevel"/>
    <w:tmpl w:val="79705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>
    <w:nsid w:val="02FA6476"/>
    <w:multiLevelType w:val="multilevel"/>
    <w:tmpl w:val="184C5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03C83525"/>
    <w:multiLevelType w:val="multilevel"/>
    <w:tmpl w:val="8A101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>
    <w:nsid w:val="042E0F9E"/>
    <w:multiLevelType w:val="multilevel"/>
    <w:tmpl w:val="9F76F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8A3FB9"/>
    <w:multiLevelType w:val="multilevel"/>
    <w:tmpl w:val="D472A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>
    <w:nsid w:val="060A63F6"/>
    <w:multiLevelType w:val="multilevel"/>
    <w:tmpl w:val="7CEA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>
    <w:nsid w:val="06F058D5"/>
    <w:multiLevelType w:val="multilevel"/>
    <w:tmpl w:val="DA302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072F3F29"/>
    <w:multiLevelType w:val="multilevel"/>
    <w:tmpl w:val="CE66A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>
    <w:nsid w:val="07352C79"/>
    <w:multiLevelType w:val="multilevel"/>
    <w:tmpl w:val="A7001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>
    <w:nsid w:val="077844D2"/>
    <w:multiLevelType w:val="multilevel"/>
    <w:tmpl w:val="E6F27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>
    <w:nsid w:val="08902367"/>
    <w:multiLevelType w:val="multilevel"/>
    <w:tmpl w:val="F1E47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>
    <w:nsid w:val="08AA206B"/>
    <w:multiLevelType w:val="multilevel"/>
    <w:tmpl w:val="F3E2E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>
    <w:nsid w:val="08E15732"/>
    <w:multiLevelType w:val="multilevel"/>
    <w:tmpl w:val="A0D49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91C2706"/>
    <w:multiLevelType w:val="multilevel"/>
    <w:tmpl w:val="D8D8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>
    <w:nsid w:val="09437D58"/>
    <w:multiLevelType w:val="multilevel"/>
    <w:tmpl w:val="2D78B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>
    <w:nsid w:val="097C0BF3"/>
    <w:multiLevelType w:val="multilevel"/>
    <w:tmpl w:val="7348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>
    <w:nsid w:val="0A7270AC"/>
    <w:multiLevelType w:val="multilevel"/>
    <w:tmpl w:val="B6CE8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>
    <w:nsid w:val="0A980CAF"/>
    <w:multiLevelType w:val="multilevel"/>
    <w:tmpl w:val="99EA1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AC43E81"/>
    <w:multiLevelType w:val="multilevel"/>
    <w:tmpl w:val="13028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B5F65D7"/>
    <w:multiLevelType w:val="multilevel"/>
    <w:tmpl w:val="E4CAC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>
    <w:nsid w:val="0C5E33BB"/>
    <w:multiLevelType w:val="multilevel"/>
    <w:tmpl w:val="F62A6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>
    <w:nsid w:val="0C7B76DC"/>
    <w:multiLevelType w:val="multilevel"/>
    <w:tmpl w:val="377E6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DAA6BDD"/>
    <w:multiLevelType w:val="multilevel"/>
    <w:tmpl w:val="6368F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>
    <w:nsid w:val="0E2C69A6"/>
    <w:multiLevelType w:val="multilevel"/>
    <w:tmpl w:val="342E4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>
    <w:nsid w:val="0E7C4B78"/>
    <w:multiLevelType w:val="multilevel"/>
    <w:tmpl w:val="BF606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>
    <w:nsid w:val="0F5861F0"/>
    <w:multiLevelType w:val="multilevel"/>
    <w:tmpl w:val="DF5C5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3">
    <w:nsid w:val="108F64CC"/>
    <w:multiLevelType w:val="hybridMultilevel"/>
    <w:tmpl w:val="69765BF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10EE3C4A"/>
    <w:multiLevelType w:val="multilevel"/>
    <w:tmpl w:val="6F98B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5">
    <w:nsid w:val="11716036"/>
    <w:multiLevelType w:val="multilevel"/>
    <w:tmpl w:val="2864C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>
    <w:nsid w:val="117747C9"/>
    <w:multiLevelType w:val="multilevel"/>
    <w:tmpl w:val="7B783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>
    <w:nsid w:val="11C43649"/>
    <w:multiLevelType w:val="multilevel"/>
    <w:tmpl w:val="63DC7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8">
    <w:nsid w:val="128E7D6C"/>
    <w:multiLevelType w:val="multilevel"/>
    <w:tmpl w:val="D09A3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3A3130D"/>
    <w:multiLevelType w:val="multilevel"/>
    <w:tmpl w:val="5C50D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0">
    <w:nsid w:val="14901754"/>
    <w:multiLevelType w:val="multilevel"/>
    <w:tmpl w:val="639E2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1">
    <w:nsid w:val="1513362D"/>
    <w:multiLevelType w:val="hybridMultilevel"/>
    <w:tmpl w:val="4B322884"/>
    <w:lvl w:ilvl="0" w:tplc="CCB6E3DC">
      <w:numFmt w:val="bullet"/>
      <w:lvlText w:val=""/>
      <w:lvlJc w:val="left"/>
      <w:pPr>
        <w:ind w:left="2138" w:hanging="360"/>
      </w:pPr>
      <w:rPr>
        <w:rFonts w:ascii="Symbol" w:hAnsi="Symbol" w:hint="default"/>
        <w:b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2">
    <w:nsid w:val="156F6C09"/>
    <w:multiLevelType w:val="multilevel"/>
    <w:tmpl w:val="766A2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3">
    <w:nsid w:val="16B309AB"/>
    <w:multiLevelType w:val="hybridMultilevel"/>
    <w:tmpl w:val="0AB871D8"/>
    <w:lvl w:ilvl="0" w:tplc="2FAE8F92">
      <w:start w:val="65535"/>
      <w:numFmt w:val="bullet"/>
      <w:lvlText w:val="•"/>
      <w:legacy w:legacy="1" w:legacySpace="0" w:legacyIndent="192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16BB43BA"/>
    <w:multiLevelType w:val="multilevel"/>
    <w:tmpl w:val="C9929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5">
    <w:nsid w:val="17B76CE2"/>
    <w:multiLevelType w:val="multilevel"/>
    <w:tmpl w:val="CB6A4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17CE7107"/>
    <w:multiLevelType w:val="multilevel"/>
    <w:tmpl w:val="AA38A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7">
    <w:nsid w:val="187D264E"/>
    <w:multiLevelType w:val="multilevel"/>
    <w:tmpl w:val="3A788420"/>
    <w:lvl w:ilvl="0">
      <w:start w:val="1"/>
      <w:numFmt w:val="upperLetter"/>
      <w:lvlText w:val="%1."/>
      <w:lvlJc w:val="left"/>
      <w:pPr>
        <w:tabs>
          <w:tab w:val="num" w:pos="720"/>
        </w:tabs>
        <w:ind w:left="851" w:hanging="28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18" w:hanging="284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8">
    <w:nsid w:val="18936AAB"/>
    <w:multiLevelType w:val="multilevel"/>
    <w:tmpl w:val="49360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9">
    <w:nsid w:val="189E0C30"/>
    <w:multiLevelType w:val="multilevel"/>
    <w:tmpl w:val="15C44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0">
    <w:nsid w:val="18B17D7F"/>
    <w:multiLevelType w:val="multilevel"/>
    <w:tmpl w:val="EFB21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1">
    <w:nsid w:val="19155DC0"/>
    <w:multiLevelType w:val="multilevel"/>
    <w:tmpl w:val="54B04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2">
    <w:nsid w:val="196448FD"/>
    <w:multiLevelType w:val="multilevel"/>
    <w:tmpl w:val="C09A6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1C077863"/>
    <w:multiLevelType w:val="multilevel"/>
    <w:tmpl w:val="1034E5F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567"/>
      </w:pPr>
      <w:rPr>
        <w:rFonts w:ascii="Times New Roman" w:hAnsi="Times New Roman" w:hint="default"/>
        <w:b/>
        <w:i w:val="0"/>
        <w:outline w:val="0"/>
        <w:shadow w:val="0"/>
        <w:emboss w:val="0"/>
        <w:imprint w:val="0"/>
        <w:color w:val="auto"/>
        <w:spacing w:val="0"/>
        <w:sz w:val="24"/>
      </w:rPr>
    </w:lvl>
    <w:lvl w:ilvl="1">
      <w:start w:val="1"/>
      <w:numFmt w:val="bullet"/>
      <w:lvlText w:val="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  <w:b/>
        <w:i w:val="0"/>
        <w:outline w:val="0"/>
        <w:shadow w:val="0"/>
        <w:emboss w:val="0"/>
        <w:imprint w:val="0"/>
        <w:sz w:val="28"/>
      </w:rPr>
    </w:lvl>
    <w:lvl w:ilvl="2">
      <w:start w:val="1"/>
      <w:numFmt w:val="lowerLetter"/>
      <w:lvlText w:val="%2%3)."/>
      <w:lvlJc w:val="left"/>
      <w:pPr>
        <w:tabs>
          <w:tab w:val="num" w:pos="1985"/>
        </w:tabs>
        <w:ind w:left="1985" w:hanging="567"/>
      </w:pPr>
      <w:rPr>
        <w:rFonts w:ascii="Times New Roman" w:hAnsi="Times New Roman" w:hint="default"/>
        <w:b/>
        <w:i w:val="0"/>
        <w:outline w:val="0"/>
        <w:shadow w:val="0"/>
        <w:emboss w:val="0"/>
        <w:imprint w:val="0"/>
        <w:color w:val="auto"/>
        <w:sz w:val="28"/>
      </w:rPr>
    </w:lvl>
    <w:lvl w:ilvl="3">
      <w:start w:val="1"/>
      <w:numFmt w:val="bullet"/>
      <w:lvlText w:val="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b w:val="0"/>
        <w:i w:val="0"/>
        <w:sz w:val="24"/>
      </w:rPr>
    </w:lvl>
    <w:lvl w:ilvl="4">
      <w:start w:val="1"/>
      <w:numFmt w:val="bullet"/>
      <w:lvlText w:val=""/>
      <w:lvlJc w:val="left"/>
      <w:pPr>
        <w:tabs>
          <w:tab w:val="num" w:pos="6237"/>
        </w:tabs>
        <w:ind w:left="6237" w:hanging="567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54">
    <w:nsid w:val="1D1031FF"/>
    <w:multiLevelType w:val="multilevel"/>
    <w:tmpl w:val="E9983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5">
    <w:nsid w:val="1EBA7419"/>
    <w:multiLevelType w:val="multilevel"/>
    <w:tmpl w:val="B11C3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6">
    <w:nsid w:val="1EFF4574"/>
    <w:multiLevelType w:val="multilevel"/>
    <w:tmpl w:val="0066A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7">
    <w:nsid w:val="1F651763"/>
    <w:multiLevelType w:val="hybridMultilevel"/>
    <w:tmpl w:val="9606EEEC"/>
    <w:lvl w:ilvl="0" w:tplc="5B44DD30">
      <w:start w:val="1"/>
      <w:numFmt w:val="decimal"/>
      <w:lvlText w:val="%1."/>
      <w:lvlJc w:val="left"/>
      <w:pPr>
        <w:tabs>
          <w:tab w:val="num" w:pos="851"/>
        </w:tabs>
        <w:ind w:left="851" w:hanging="567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1FC21A09"/>
    <w:multiLevelType w:val="multilevel"/>
    <w:tmpl w:val="542EE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9">
    <w:nsid w:val="20035CE0"/>
    <w:multiLevelType w:val="multilevel"/>
    <w:tmpl w:val="A05A0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0">
    <w:nsid w:val="204E794C"/>
    <w:multiLevelType w:val="multilevel"/>
    <w:tmpl w:val="A5EAA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1">
    <w:nsid w:val="20743821"/>
    <w:multiLevelType w:val="multilevel"/>
    <w:tmpl w:val="70A4E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2">
    <w:nsid w:val="226A7014"/>
    <w:multiLevelType w:val="multilevel"/>
    <w:tmpl w:val="BBCE50B6"/>
    <w:lvl w:ilvl="0">
      <w:start w:val="1"/>
      <w:numFmt w:val="decimal"/>
      <w:pStyle w:val="1"/>
      <w:lvlText w:val="%1."/>
      <w:lvlJc w:val="left"/>
      <w:pPr>
        <w:ind w:left="1004" w:hanging="360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isLgl/>
      <w:lvlText w:val="%1.%2.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1800"/>
      </w:pPr>
      <w:rPr>
        <w:rFonts w:hint="default"/>
      </w:rPr>
    </w:lvl>
  </w:abstractNum>
  <w:abstractNum w:abstractNumId="63">
    <w:nsid w:val="22B53F14"/>
    <w:multiLevelType w:val="multilevel"/>
    <w:tmpl w:val="CA56C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4">
    <w:nsid w:val="22D86832"/>
    <w:multiLevelType w:val="multilevel"/>
    <w:tmpl w:val="E60E3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5">
    <w:nsid w:val="23041451"/>
    <w:multiLevelType w:val="multilevel"/>
    <w:tmpl w:val="2AF42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3E71DCE"/>
    <w:multiLevelType w:val="multilevel"/>
    <w:tmpl w:val="53847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25404891"/>
    <w:multiLevelType w:val="multilevel"/>
    <w:tmpl w:val="1FAA1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8">
    <w:nsid w:val="25D773B4"/>
    <w:multiLevelType w:val="multilevel"/>
    <w:tmpl w:val="79A4F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9">
    <w:nsid w:val="28370C16"/>
    <w:multiLevelType w:val="multilevel"/>
    <w:tmpl w:val="04A0B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0">
    <w:nsid w:val="28824395"/>
    <w:multiLevelType w:val="multilevel"/>
    <w:tmpl w:val="3C062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1">
    <w:nsid w:val="29113BE7"/>
    <w:multiLevelType w:val="multilevel"/>
    <w:tmpl w:val="96BE9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293210AE"/>
    <w:multiLevelType w:val="hybridMultilevel"/>
    <w:tmpl w:val="B5843092"/>
    <w:lvl w:ilvl="0" w:tplc="63A2D7E6">
      <w:start w:val="1"/>
      <w:numFmt w:val="bullet"/>
      <w:lvlText w:val="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29735453"/>
    <w:multiLevelType w:val="multilevel"/>
    <w:tmpl w:val="99EA4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4">
    <w:nsid w:val="29C35583"/>
    <w:multiLevelType w:val="multilevel"/>
    <w:tmpl w:val="0D7E1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5">
    <w:nsid w:val="2A7F1073"/>
    <w:multiLevelType w:val="multilevel"/>
    <w:tmpl w:val="AD286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6">
    <w:nsid w:val="2B3A04EF"/>
    <w:multiLevelType w:val="multilevel"/>
    <w:tmpl w:val="0FF69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7">
    <w:nsid w:val="2B40027D"/>
    <w:multiLevelType w:val="multilevel"/>
    <w:tmpl w:val="AEE06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8">
    <w:nsid w:val="2B620992"/>
    <w:multiLevelType w:val="multilevel"/>
    <w:tmpl w:val="B6300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9">
    <w:nsid w:val="2B884A78"/>
    <w:multiLevelType w:val="multilevel"/>
    <w:tmpl w:val="93B87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0">
    <w:nsid w:val="2C0B6388"/>
    <w:multiLevelType w:val="multilevel"/>
    <w:tmpl w:val="D0E6A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1">
    <w:nsid w:val="2C1139A2"/>
    <w:multiLevelType w:val="multilevel"/>
    <w:tmpl w:val="7D6AE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2">
    <w:nsid w:val="2C1270B5"/>
    <w:multiLevelType w:val="multilevel"/>
    <w:tmpl w:val="3AB48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3">
    <w:nsid w:val="2C265F90"/>
    <w:multiLevelType w:val="multilevel"/>
    <w:tmpl w:val="19565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4">
    <w:nsid w:val="2C41010C"/>
    <w:multiLevelType w:val="multilevel"/>
    <w:tmpl w:val="1430B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5">
    <w:nsid w:val="2E23433D"/>
    <w:multiLevelType w:val="multilevel"/>
    <w:tmpl w:val="DAE66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6">
    <w:nsid w:val="2E6F23EB"/>
    <w:multiLevelType w:val="multilevel"/>
    <w:tmpl w:val="FEE4F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7">
    <w:nsid w:val="2FAA51C0"/>
    <w:multiLevelType w:val="multilevel"/>
    <w:tmpl w:val="6AA6F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8">
    <w:nsid w:val="30881154"/>
    <w:multiLevelType w:val="multilevel"/>
    <w:tmpl w:val="CDF23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318C05D7"/>
    <w:multiLevelType w:val="multilevel"/>
    <w:tmpl w:val="E39A1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0">
    <w:nsid w:val="34990831"/>
    <w:multiLevelType w:val="multilevel"/>
    <w:tmpl w:val="89F87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1">
    <w:nsid w:val="353E453D"/>
    <w:multiLevelType w:val="multilevel"/>
    <w:tmpl w:val="25FC8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2">
    <w:nsid w:val="35565EE5"/>
    <w:multiLevelType w:val="multilevel"/>
    <w:tmpl w:val="A572A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3">
    <w:nsid w:val="35890D57"/>
    <w:multiLevelType w:val="multilevel"/>
    <w:tmpl w:val="832A7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4">
    <w:nsid w:val="3A5B76E8"/>
    <w:multiLevelType w:val="multilevel"/>
    <w:tmpl w:val="0D861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5">
    <w:nsid w:val="3BF97D6C"/>
    <w:multiLevelType w:val="multilevel"/>
    <w:tmpl w:val="819A6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6">
    <w:nsid w:val="3D4F3D80"/>
    <w:multiLevelType w:val="multilevel"/>
    <w:tmpl w:val="AB741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7">
    <w:nsid w:val="3D9B178B"/>
    <w:multiLevelType w:val="multilevel"/>
    <w:tmpl w:val="CC6CE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3DA36316"/>
    <w:multiLevelType w:val="multilevel"/>
    <w:tmpl w:val="6AC8E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9">
    <w:nsid w:val="4432767F"/>
    <w:multiLevelType w:val="multilevel"/>
    <w:tmpl w:val="1D48B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0">
    <w:nsid w:val="44AB17DF"/>
    <w:multiLevelType w:val="multilevel"/>
    <w:tmpl w:val="1E260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1">
    <w:nsid w:val="451D2858"/>
    <w:multiLevelType w:val="multilevel"/>
    <w:tmpl w:val="898C3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2">
    <w:nsid w:val="45D845BC"/>
    <w:multiLevelType w:val="multilevel"/>
    <w:tmpl w:val="9A5AE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3">
    <w:nsid w:val="461716B4"/>
    <w:multiLevelType w:val="multilevel"/>
    <w:tmpl w:val="08F29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4">
    <w:nsid w:val="4793116D"/>
    <w:multiLevelType w:val="multilevel"/>
    <w:tmpl w:val="EEDAC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5">
    <w:nsid w:val="485943B5"/>
    <w:multiLevelType w:val="multilevel"/>
    <w:tmpl w:val="B4B88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6">
    <w:nsid w:val="4A212406"/>
    <w:multiLevelType w:val="multilevel"/>
    <w:tmpl w:val="89483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7">
    <w:nsid w:val="4A3F11AF"/>
    <w:multiLevelType w:val="multilevel"/>
    <w:tmpl w:val="04989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8">
    <w:nsid w:val="4A8168F5"/>
    <w:multiLevelType w:val="multilevel"/>
    <w:tmpl w:val="CCFC7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9">
    <w:nsid w:val="4CFB1002"/>
    <w:multiLevelType w:val="multilevel"/>
    <w:tmpl w:val="3774E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0">
    <w:nsid w:val="4D7F34E5"/>
    <w:multiLevelType w:val="multilevel"/>
    <w:tmpl w:val="D38EA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1">
    <w:nsid w:val="4DA626EA"/>
    <w:multiLevelType w:val="multilevel"/>
    <w:tmpl w:val="BCA69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2">
    <w:nsid w:val="4E11150E"/>
    <w:multiLevelType w:val="multilevel"/>
    <w:tmpl w:val="8158A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3">
    <w:nsid w:val="4EE033CA"/>
    <w:multiLevelType w:val="multilevel"/>
    <w:tmpl w:val="272E8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4">
    <w:nsid w:val="50175603"/>
    <w:multiLevelType w:val="multilevel"/>
    <w:tmpl w:val="C5F85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5">
    <w:nsid w:val="508718ED"/>
    <w:multiLevelType w:val="multilevel"/>
    <w:tmpl w:val="0EE49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6">
    <w:nsid w:val="51711763"/>
    <w:multiLevelType w:val="multilevel"/>
    <w:tmpl w:val="76A07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7">
    <w:nsid w:val="54A15A6F"/>
    <w:multiLevelType w:val="multilevel"/>
    <w:tmpl w:val="B96E2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8">
    <w:nsid w:val="55BE2516"/>
    <w:multiLevelType w:val="multilevel"/>
    <w:tmpl w:val="1CA2D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9">
    <w:nsid w:val="56182FAC"/>
    <w:multiLevelType w:val="multilevel"/>
    <w:tmpl w:val="F11A2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0">
    <w:nsid w:val="580B6B9B"/>
    <w:multiLevelType w:val="hybridMultilevel"/>
    <w:tmpl w:val="AF64191A"/>
    <w:lvl w:ilvl="0" w:tplc="06F40A84"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1">
    <w:nsid w:val="58AF7765"/>
    <w:multiLevelType w:val="hybridMultilevel"/>
    <w:tmpl w:val="7812D9D2"/>
    <w:lvl w:ilvl="0" w:tplc="2FAE8F92">
      <w:start w:val="65535"/>
      <w:numFmt w:val="bullet"/>
      <w:lvlText w:val="•"/>
      <w:legacy w:legacy="1" w:legacySpace="360" w:legacyIndent="192"/>
      <w:lvlJc w:val="left"/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>
    <w:nsid w:val="59333047"/>
    <w:multiLevelType w:val="multilevel"/>
    <w:tmpl w:val="AC085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3">
    <w:nsid w:val="5A636160"/>
    <w:multiLevelType w:val="multilevel"/>
    <w:tmpl w:val="FA60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B5337AB"/>
    <w:multiLevelType w:val="multilevel"/>
    <w:tmpl w:val="9F76F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5CD75DAD"/>
    <w:multiLevelType w:val="multilevel"/>
    <w:tmpl w:val="07549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6">
    <w:nsid w:val="5D850015"/>
    <w:multiLevelType w:val="multilevel"/>
    <w:tmpl w:val="BCEC4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5E052142"/>
    <w:multiLevelType w:val="hybridMultilevel"/>
    <w:tmpl w:val="1BE207EE"/>
    <w:lvl w:ilvl="0" w:tplc="CBA285CA">
      <w:start w:val="1"/>
      <w:numFmt w:val="lowerLetter"/>
      <w:lvlText w:val="%1)."/>
      <w:lvlJc w:val="left"/>
      <w:pPr>
        <w:ind w:left="2738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458" w:hanging="360"/>
      </w:pPr>
    </w:lvl>
    <w:lvl w:ilvl="2" w:tplc="0419001B" w:tentative="1">
      <w:start w:val="1"/>
      <w:numFmt w:val="lowerRoman"/>
      <w:lvlText w:val="%3."/>
      <w:lvlJc w:val="right"/>
      <w:pPr>
        <w:ind w:left="4178" w:hanging="180"/>
      </w:pPr>
    </w:lvl>
    <w:lvl w:ilvl="3" w:tplc="0419000F" w:tentative="1">
      <w:start w:val="1"/>
      <w:numFmt w:val="decimal"/>
      <w:lvlText w:val="%4."/>
      <w:lvlJc w:val="left"/>
      <w:pPr>
        <w:ind w:left="4898" w:hanging="360"/>
      </w:pPr>
    </w:lvl>
    <w:lvl w:ilvl="4" w:tplc="04190019" w:tentative="1">
      <w:start w:val="1"/>
      <w:numFmt w:val="lowerLetter"/>
      <w:lvlText w:val="%5."/>
      <w:lvlJc w:val="left"/>
      <w:pPr>
        <w:ind w:left="5618" w:hanging="360"/>
      </w:pPr>
    </w:lvl>
    <w:lvl w:ilvl="5" w:tplc="0419001B" w:tentative="1">
      <w:start w:val="1"/>
      <w:numFmt w:val="lowerRoman"/>
      <w:lvlText w:val="%6."/>
      <w:lvlJc w:val="right"/>
      <w:pPr>
        <w:ind w:left="6338" w:hanging="180"/>
      </w:pPr>
    </w:lvl>
    <w:lvl w:ilvl="6" w:tplc="0419000F" w:tentative="1">
      <w:start w:val="1"/>
      <w:numFmt w:val="decimal"/>
      <w:lvlText w:val="%7."/>
      <w:lvlJc w:val="left"/>
      <w:pPr>
        <w:ind w:left="7058" w:hanging="360"/>
      </w:pPr>
    </w:lvl>
    <w:lvl w:ilvl="7" w:tplc="04190019" w:tentative="1">
      <w:start w:val="1"/>
      <w:numFmt w:val="lowerLetter"/>
      <w:lvlText w:val="%8."/>
      <w:lvlJc w:val="left"/>
      <w:pPr>
        <w:ind w:left="7778" w:hanging="360"/>
      </w:pPr>
    </w:lvl>
    <w:lvl w:ilvl="8" w:tplc="0419001B" w:tentative="1">
      <w:start w:val="1"/>
      <w:numFmt w:val="lowerRoman"/>
      <w:lvlText w:val="%9."/>
      <w:lvlJc w:val="right"/>
      <w:pPr>
        <w:ind w:left="8498" w:hanging="180"/>
      </w:pPr>
    </w:lvl>
  </w:abstractNum>
  <w:abstractNum w:abstractNumId="128">
    <w:nsid w:val="5ED9703D"/>
    <w:multiLevelType w:val="multilevel"/>
    <w:tmpl w:val="8C145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9">
    <w:nsid w:val="5F6C0C3E"/>
    <w:multiLevelType w:val="multilevel"/>
    <w:tmpl w:val="9E349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0">
    <w:nsid w:val="5F9E7D41"/>
    <w:multiLevelType w:val="multilevel"/>
    <w:tmpl w:val="CA4E9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1">
    <w:nsid w:val="5FCA09F4"/>
    <w:multiLevelType w:val="multilevel"/>
    <w:tmpl w:val="1E60B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2">
    <w:nsid w:val="60BA12AC"/>
    <w:multiLevelType w:val="multilevel"/>
    <w:tmpl w:val="D792B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3">
    <w:nsid w:val="60E57097"/>
    <w:multiLevelType w:val="multilevel"/>
    <w:tmpl w:val="1C8A1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611355D4"/>
    <w:multiLevelType w:val="hybridMultilevel"/>
    <w:tmpl w:val="EC1687A0"/>
    <w:lvl w:ilvl="0" w:tplc="7AA2F538">
      <w:start w:val="1"/>
      <w:numFmt w:val="bullet"/>
      <w:lvlText w:val=""/>
      <w:lvlJc w:val="left"/>
      <w:pPr>
        <w:tabs>
          <w:tab w:val="num" w:pos="567"/>
        </w:tabs>
        <w:ind w:left="567" w:firstLine="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>
    <w:nsid w:val="6144318E"/>
    <w:multiLevelType w:val="multilevel"/>
    <w:tmpl w:val="FD7E6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6">
    <w:nsid w:val="637C6AF6"/>
    <w:multiLevelType w:val="multilevel"/>
    <w:tmpl w:val="FF4A6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7">
    <w:nsid w:val="63A50E8B"/>
    <w:multiLevelType w:val="multilevel"/>
    <w:tmpl w:val="3C26C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8">
    <w:nsid w:val="643F1C46"/>
    <w:multiLevelType w:val="multilevel"/>
    <w:tmpl w:val="6F34B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9">
    <w:nsid w:val="64805B4D"/>
    <w:multiLevelType w:val="multilevel"/>
    <w:tmpl w:val="32D0E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664A692B"/>
    <w:multiLevelType w:val="multilevel"/>
    <w:tmpl w:val="728CC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1">
    <w:nsid w:val="679F13CA"/>
    <w:multiLevelType w:val="multilevel"/>
    <w:tmpl w:val="6F0C8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2">
    <w:nsid w:val="67D35697"/>
    <w:multiLevelType w:val="multilevel"/>
    <w:tmpl w:val="4C62A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3">
    <w:nsid w:val="68567C2D"/>
    <w:multiLevelType w:val="multilevel"/>
    <w:tmpl w:val="9A6E0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4">
    <w:nsid w:val="685B25AF"/>
    <w:multiLevelType w:val="multilevel"/>
    <w:tmpl w:val="F1DC1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5">
    <w:nsid w:val="68792E46"/>
    <w:multiLevelType w:val="multilevel"/>
    <w:tmpl w:val="CC7C6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6">
    <w:nsid w:val="68E0149E"/>
    <w:multiLevelType w:val="multilevel"/>
    <w:tmpl w:val="5E60F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7">
    <w:nsid w:val="69663AFF"/>
    <w:multiLevelType w:val="multilevel"/>
    <w:tmpl w:val="617EB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8">
    <w:nsid w:val="6A3E14A6"/>
    <w:multiLevelType w:val="hybridMultilevel"/>
    <w:tmpl w:val="AA3A1C2A"/>
    <w:lvl w:ilvl="0" w:tplc="CCAC7A78">
      <w:start w:val="1"/>
      <w:numFmt w:val="decimal"/>
      <w:lvlText w:val="%1)."/>
      <w:lvlJc w:val="left"/>
      <w:pPr>
        <w:tabs>
          <w:tab w:val="num" w:pos="1134"/>
        </w:tabs>
        <w:ind w:left="1134" w:hanging="567"/>
      </w:pPr>
      <w:rPr>
        <w:rFonts w:ascii="Times New Roman" w:hAnsi="Times New Roman" w:hint="default"/>
        <w:b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>
    <w:nsid w:val="6A5A5808"/>
    <w:multiLevelType w:val="multilevel"/>
    <w:tmpl w:val="81562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0">
    <w:nsid w:val="6AAC086C"/>
    <w:multiLevelType w:val="multilevel"/>
    <w:tmpl w:val="645C7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1">
    <w:nsid w:val="6B3C324E"/>
    <w:multiLevelType w:val="multilevel"/>
    <w:tmpl w:val="8522E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2">
    <w:nsid w:val="6B8B1334"/>
    <w:multiLevelType w:val="multilevel"/>
    <w:tmpl w:val="93640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3">
    <w:nsid w:val="6C0C5EB1"/>
    <w:multiLevelType w:val="multilevel"/>
    <w:tmpl w:val="0D9EE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6C9569AB"/>
    <w:multiLevelType w:val="multilevel"/>
    <w:tmpl w:val="42F88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CBC38BF"/>
    <w:multiLevelType w:val="multilevel"/>
    <w:tmpl w:val="7048F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6">
    <w:nsid w:val="6D412641"/>
    <w:multiLevelType w:val="multilevel"/>
    <w:tmpl w:val="FED0F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7">
    <w:nsid w:val="6DF87FC0"/>
    <w:multiLevelType w:val="multilevel"/>
    <w:tmpl w:val="42DC6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8">
    <w:nsid w:val="6E0047D8"/>
    <w:multiLevelType w:val="multilevel"/>
    <w:tmpl w:val="F78E8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6EB445A1"/>
    <w:multiLevelType w:val="multilevel"/>
    <w:tmpl w:val="57F6F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0">
    <w:nsid w:val="6EFE614F"/>
    <w:multiLevelType w:val="hybridMultilevel"/>
    <w:tmpl w:val="AE0C71D6"/>
    <w:lvl w:ilvl="0" w:tplc="2FAE8F92">
      <w:start w:val="65535"/>
      <w:numFmt w:val="bullet"/>
      <w:lvlText w:val="•"/>
      <w:legacy w:legacy="1" w:legacySpace="360" w:legacyIndent="192"/>
      <w:lvlJc w:val="left"/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1">
    <w:nsid w:val="6F265C00"/>
    <w:multiLevelType w:val="multilevel"/>
    <w:tmpl w:val="878C8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2">
    <w:nsid w:val="6FF852C0"/>
    <w:multiLevelType w:val="multilevel"/>
    <w:tmpl w:val="A8B83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71157912"/>
    <w:multiLevelType w:val="multilevel"/>
    <w:tmpl w:val="C750E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4">
    <w:nsid w:val="72546156"/>
    <w:multiLevelType w:val="multilevel"/>
    <w:tmpl w:val="90187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5">
    <w:nsid w:val="725C7B31"/>
    <w:multiLevelType w:val="multilevel"/>
    <w:tmpl w:val="2AB6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6">
    <w:nsid w:val="72E041D3"/>
    <w:multiLevelType w:val="multilevel"/>
    <w:tmpl w:val="86AE2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7">
    <w:nsid w:val="73DB625A"/>
    <w:multiLevelType w:val="multilevel"/>
    <w:tmpl w:val="A2F07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8">
    <w:nsid w:val="744D11B6"/>
    <w:multiLevelType w:val="multilevel"/>
    <w:tmpl w:val="D980A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9">
    <w:nsid w:val="74F23905"/>
    <w:multiLevelType w:val="multilevel"/>
    <w:tmpl w:val="ACC69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0">
    <w:nsid w:val="7553427E"/>
    <w:multiLevelType w:val="multilevel"/>
    <w:tmpl w:val="B9C89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1">
    <w:nsid w:val="763A6B18"/>
    <w:multiLevelType w:val="multilevel"/>
    <w:tmpl w:val="74E87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2">
    <w:nsid w:val="764505E1"/>
    <w:multiLevelType w:val="multilevel"/>
    <w:tmpl w:val="E4BC9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3">
    <w:nsid w:val="76E5080E"/>
    <w:multiLevelType w:val="multilevel"/>
    <w:tmpl w:val="D1F2C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4">
    <w:nsid w:val="77833B1C"/>
    <w:multiLevelType w:val="multilevel"/>
    <w:tmpl w:val="C1A2F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77886091"/>
    <w:multiLevelType w:val="multilevel"/>
    <w:tmpl w:val="DE483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6">
    <w:nsid w:val="77C0450E"/>
    <w:multiLevelType w:val="multilevel"/>
    <w:tmpl w:val="FDECC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7">
    <w:nsid w:val="798E0B9F"/>
    <w:multiLevelType w:val="multilevel"/>
    <w:tmpl w:val="07C2E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8">
    <w:nsid w:val="79C13BC2"/>
    <w:multiLevelType w:val="multilevel"/>
    <w:tmpl w:val="F148E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9">
    <w:nsid w:val="7A5F6484"/>
    <w:multiLevelType w:val="multilevel"/>
    <w:tmpl w:val="DC068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0">
    <w:nsid w:val="7A92023B"/>
    <w:multiLevelType w:val="multilevel"/>
    <w:tmpl w:val="CA325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1">
    <w:nsid w:val="7BB77E45"/>
    <w:multiLevelType w:val="multilevel"/>
    <w:tmpl w:val="03648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2">
    <w:nsid w:val="7BDA3489"/>
    <w:multiLevelType w:val="multilevel"/>
    <w:tmpl w:val="161A6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3">
    <w:nsid w:val="7C147087"/>
    <w:multiLevelType w:val="multilevel"/>
    <w:tmpl w:val="EA927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4">
    <w:nsid w:val="7C175F0E"/>
    <w:multiLevelType w:val="multilevel"/>
    <w:tmpl w:val="256867FC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567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701" w:hanging="567"/>
      </w:pPr>
      <w:rPr>
        <w:rFonts w:ascii="Wingdings" w:hAnsi="Wingdings" w:hint="default"/>
        <w:b w:val="0"/>
        <w:i w:val="0"/>
        <w:color w:val="auto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5">
    <w:nsid w:val="7D1855B7"/>
    <w:multiLevelType w:val="multilevel"/>
    <w:tmpl w:val="748C8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6">
    <w:nsid w:val="7D630476"/>
    <w:multiLevelType w:val="multilevel"/>
    <w:tmpl w:val="AAFC0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7">
    <w:nsid w:val="7D96432D"/>
    <w:multiLevelType w:val="multilevel"/>
    <w:tmpl w:val="9704D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7DF14AD4"/>
    <w:multiLevelType w:val="multilevel"/>
    <w:tmpl w:val="CAEC4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7E3161F1"/>
    <w:multiLevelType w:val="multilevel"/>
    <w:tmpl w:val="256E4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0">
    <w:nsid w:val="7E641F39"/>
    <w:multiLevelType w:val="multilevel"/>
    <w:tmpl w:val="58DC6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1">
    <w:nsid w:val="7E736360"/>
    <w:multiLevelType w:val="multilevel"/>
    <w:tmpl w:val="A2DA0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2">
    <w:nsid w:val="7F4E3A23"/>
    <w:multiLevelType w:val="multilevel"/>
    <w:tmpl w:val="77D8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3">
    <w:nsid w:val="7F7C7B6D"/>
    <w:multiLevelType w:val="multilevel"/>
    <w:tmpl w:val="9AE25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2"/>
  </w:num>
  <w:num w:numId="2">
    <w:abstractNumId w:val="120"/>
  </w:num>
  <w:num w:numId="3">
    <w:abstractNumId w:val="10"/>
  </w:num>
  <w:num w:numId="4">
    <w:abstractNumId w:val="132"/>
  </w:num>
  <w:num w:numId="5">
    <w:abstractNumId w:val="156"/>
  </w:num>
  <w:num w:numId="6">
    <w:abstractNumId w:val="135"/>
  </w:num>
  <w:num w:numId="7">
    <w:abstractNumId w:val="111"/>
  </w:num>
  <w:num w:numId="8">
    <w:abstractNumId w:val="29"/>
  </w:num>
  <w:num w:numId="9">
    <w:abstractNumId w:val="143"/>
  </w:num>
  <w:num w:numId="10">
    <w:abstractNumId w:val="116"/>
  </w:num>
  <w:num w:numId="11">
    <w:abstractNumId w:val="129"/>
  </w:num>
  <w:num w:numId="12">
    <w:abstractNumId w:val="26"/>
  </w:num>
  <w:num w:numId="13">
    <w:abstractNumId w:val="21"/>
  </w:num>
  <w:num w:numId="14">
    <w:abstractNumId w:val="46"/>
  </w:num>
  <w:num w:numId="15">
    <w:abstractNumId w:val="50"/>
  </w:num>
  <w:num w:numId="16">
    <w:abstractNumId w:val="16"/>
  </w:num>
  <w:num w:numId="17">
    <w:abstractNumId w:val="64"/>
  </w:num>
  <w:num w:numId="18">
    <w:abstractNumId w:val="23"/>
  </w:num>
  <w:num w:numId="19">
    <w:abstractNumId w:val="151"/>
  </w:num>
  <w:num w:numId="20">
    <w:abstractNumId w:val="95"/>
  </w:num>
  <w:num w:numId="21">
    <w:abstractNumId w:val="93"/>
  </w:num>
  <w:num w:numId="22">
    <w:abstractNumId w:val="181"/>
  </w:num>
  <w:num w:numId="23">
    <w:abstractNumId w:val="125"/>
  </w:num>
  <w:num w:numId="24">
    <w:abstractNumId w:val="84"/>
  </w:num>
  <w:num w:numId="25">
    <w:abstractNumId w:val="70"/>
  </w:num>
  <w:num w:numId="26">
    <w:abstractNumId w:val="82"/>
  </w:num>
  <w:num w:numId="27">
    <w:abstractNumId w:val="130"/>
  </w:num>
  <w:num w:numId="28">
    <w:abstractNumId w:val="112"/>
  </w:num>
  <w:num w:numId="29">
    <w:abstractNumId w:val="137"/>
  </w:num>
  <w:num w:numId="30">
    <w:abstractNumId w:val="164"/>
  </w:num>
  <w:num w:numId="31">
    <w:abstractNumId w:val="7"/>
  </w:num>
  <w:num w:numId="32">
    <w:abstractNumId w:val="161"/>
  </w:num>
  <w:num w:numId="33">
    <w:abstractNumId w:val="67"/>
  </w:num>
  <w:num w:numId="34">
    <w:abstractNumId w:val="109"/>
  </w:num>
  <w:num w:numId="35">
    <w:abstractNumId w:val="138"/>
  </w:num>
  <w:num w:numId="36">
    <w:abstractNumId w:val="189"/>
  </w:num>
  <w:num w:numId="37">
    <w:abstractNumId w:val="145"/>
  </w:num>
  <w:num w:numId="38">
    <w:abstractNumId w:val="69"/>
  </w:num>
  <w:num w:numId="39">
    <w:abstractNumId w:val="136"/>
  </w:num>
  <w:num w:numId="40">
    <w:abstractNumId w:val="80"/>
  </w:num>
  <w:num w:numId="41">
    <w:abstractNumId w:val="107"/>
  </w:num>
  <w:num w:numId="42">
    <w:abstractNumId w:val="108"/>
  </w:num>
  <w:num w:numId="43">
    <w:abstractNumId w:val="105"/>
  </w:num>
  <w:num w:numId="44">
    <w:abstractNumId w:val="142"/>
  </w:num>
  <w:num w:numId="45">
    <w:abstractNumId w:val="4"/>
  </w:num>
  <w:num w:numId="46">
    <w:abstractNumId w:val="44"/>
  </w:num>
  <w:num w:numId="47">
    <w:abstractNumId w:val="31"/>
  </w:num>
  <w:num w:numId="48">
    <w:abstractNumId w:val="58"/>
  </w:num>
  <w:num w:numId="49">
    <w:abstractNumId w:val="173"/>
  </w:num>
  <w:num w:numId="50">
    <w:abstractNumId w:val="6"/>
  </w:num>
  <w:num w:numId="51">
    <w:abstractNumId w:val="122"/>
  </w:num>
  <w:num w:numId="52">
    <w:abstractNumId w:val="117"/>
  </w:num>
  <w:num w:numId="53">
    <w:abstractNumId w:val="184"/>
  </w:num>
  <w:num w:numId="54">
    <w:abstractNumId w:val="53"/>
  </w:num>
  <w:num w:numId="55">
    <w:abstractNumId w:val="134"/>
  </w:num>
  <w:num w:numId="56">
    <w:abstractNumId w:val="41"/>
  </w:num>
  <w:num w:numId="57">
    <w:abstractNumId w:val="131"/>
  </w:num>
  <w:num w:numId="58">
    <w:abstractNumId w:val="42"/>
  </w:num>
  <w:num w:numId="59">
    <w:abstractNumId w:val="106"/>
  </w:num>
  <w:num w:numId="60">
    <w:abstractNumId w:val="54"/>
  </w:num>
  <w:num w:numId="61">
    <w:abstractNumId w:val="114"/>
  </w:num>
  <w:num w:numId="62">
    <w:abstractNumId w:val="165"/>
  </w:num>
  <w:num w:numId="63">
    <w:abstractNumId w:val="100"/>
  </w:num>
  <w:num w:numId="64">
    <w:abstractNumId w:val="103"/>
  </w:num>
  <w:num w:numId="65">
    <w:abstractNumId w:val="101"/>
  </w:num>
  <w:num w:numId="66">
    <w:abstractNumId w:val="73"/>
  </w:num>
  <w:num w:numId="67">
    <w:abstractNumId w:val="49"/>
  </w:num>
  <w:num w:numId="68">
    <w:abstractNumId w:val="85"/>
  </w:num>
  <w:num w:numId="69">
    <w:abstractNumId w:val="91"/>
  </w:num>
  <w:num w:numId="70">
    <w:abstractNumId w:val="191"/>
  </w:num>
  <w:num w:numId="71">
    <w:abstractNumId w:val="179"/>
  </w:num>
  <w:num w:numId="72">
    <w:abstractNumId w:val="178"/>
  </w:num>
  <w:num w:numId="73">
    <w:abstractNumId w:val="144"/>
  </w:num>
  <w:num w:numId="74">
    <w:abstractNumId w:val="176"/>
  </w:num>
  <w:num w:numId="75">
    <w:abstractNumId w:val="79"/>
  </w:num>
  <w:num w:numId="76">
    <w:abstractNumId w:val="37"/>
  </w:num>
  <w:num w:numId="77">
    <w:abstractNumId w:val="152"/>
  </w:num>
  <w:num w:numId="78">
    <w:abstractNumId w:val="94"/>
  </w:num>
  <w:num w:numId="79">
    <w:abstractNumId w:val="55"/>
  </w:num>
  <w:num w:numId="80">
    <w:abstractNumId w:val="185"/>
  </w:num>
  <w:num w:numId="81">
    <w:abstractNumId w:val="47"/>
  </w:num>
  <w:num w:numId="82">
    <w:abstractNumId w:val="81"/>
  </w:num>
  <w:num w:numId="83">
    <w:abstractNumId w:val="98"/>
  </w:num>
  <w:num w:numId="84">
    <w:abstractNumId w:val="63"/>
  </w:num>
  <w:num w:numId="85">
    <w:abstractNumId w:val="56"/>
  </w:num>
  <w:num w:numId="86">
    <w:abstractNumId w:val="11"/>
  </w:num>
  <w:num w:numId="87">
    <w:abstractNumId w:val="36"/>
  </w:num>
  <w:num w:numId="88">
    <w:abstractNumId w:val="171"/>
  </w:num>
  <w:num w:numId="89">
    <w:abstractNumId w:val="77"/>
  </w:num>
  <w:num w:numId="90">
    <w:abstractNumId w:val="59"/>
  </w:num>
  <w:num w:numId="91">
    <w:abstractNumId w:val="30"/>
  </w:num>
  <w:num w:numId="92">
    <w:abstractNumId w:val="182"/>
  </w:num>
  <w:num w:numId="93">
    <w:abstractNumId w:val="61"/>
  </w:num>
  <w:num w:numId="94">
    <w:abstractNumId w:val="157"/>
  </w:num>
  <w:num w:numId="95">
    <w:abstractNumId w:val="51"/>
  </w:num>
  <w:num w:numId="96">
    <w:abstractNumId w:val="20"/>
  </w:num>
  <w:num w:numId="97">
    <w:abstractNumId w:val="127"/>
  </w:num>
  <w:num w:numId="98">
    <w:abstractNumId w:val="57"/>
  </w:num>
  <w:num w:numId="99">
    <w:abstractNumId w:val="72"/>
  </w:num>
  <w:num w:numId="100">
    <w:abstractNumId w:val="33"/>
  </w:num>
  <w:num w:numId="101">
    <w:abstractNumId w:val="148"/>
  </w:num>
  <w:num w:numId="102">
    <w:abstractNumId w:val="124"/>
  </w:num>
  <w:num w:numId="103">
    <w:abstractNumId w:val="27"/>
  </w:num>
  <w:num w:numId="104">
    <w:abstractNumId w:val="119"/>
  </w:num>
  <w:num w:numId="105">
    <w:abstractNumId w:val="177"/>
  </w:num>
  <w:num w:numId="106">
    <w:abstractNumId w:val="35"/>
  </w:num>
  <w:num w:numId="107">
    <w:abstractNumId w:val="167"/>
  </w:num>
  <w:num w:numId="108">
    <w:abstractNumId w:val="186"/>
  </w:num>
  <w:num w:numId="109">
    <w:abstractNumId w:val="60"/>
  </w:num>
  <w:num w:numId="110">
    <w:abstractNumId w:val="86"/>
  </w:num>
  <w:num w:numId="111">
    <w:abstractNumId w:val="110"/>
  </w:num>
  <w:num w:numId="112">
    <w:abstractNumId w:val="159"/>
  </w:num>
  <w:num w:numId="113">
    <w:abstractNumId w:val="102"/>
  </w:num>
  <w:num w:numId="114">
    <w:abstractNumId w:val="140"/>
  </w:num>
  <w:num w:numId="115">
    <w:abstractNumId w:val="74"/>
  </w:num>
  <w:num w:numId="116">
    <w:abstractNumId w:val="96"/>
  </w:num>
  <w:num w:numId="117">
    <w:abstractNumId w:val="170"/>
  </w:num>
  <w:num w:numId="118">
    <w:abstractNumId w:val="166"/>
  </w:num>
  <w:num w:numId="119">
    <w:abstractNumId w:val="192"/>
  </w:num>
  <w:num w:numId="120">
    <w:abstractNumId w:val="172"/>
  </w:num>
  <w:num w:numId="121">
    <w:abstractNumId w:val="104"/>
  </w:num>
  <w:num w:numId="122">
    <w:abstractNumId w:val="128"/>
  </w:num>
  <w:num w:numId="123">
    <w:abstractNumId w:val="83"/>
  </w:num>
  <w:num w:numId="124">
    <w:abstractNumId w:val="183"/>
  </w:num>
  <w:num w:numId="125">
    <w:abstractNumId w:val="22"/>
  </w:num>
  <w:num w:numId="126">
    <w:abstractNumId w:val="168"/>
  </w:num>
  <w:num w:numId="127">
    <w:abstractNumId w:val="99"/>
  </w:num>
  <w:num w:numId="128">
    <w:abstractNumId w:val="5"/>
  </w:num>
  <w:num w:numId="129">
    <w:abstractNumId w:val="14"/>
  </w:num>
  <w:num w:numId="130">
    <w:abstractNumId w:val="17"/>
  </w:num>
  <w:num w:numId="131">
    <w:abstractNumId w:val="169"/>
  </w:num>
  <w:num w:numId="132">
    <w:abstractNumId w:val="149"/>
  </w:num>
  <w:num w:numId="133">
    <w:abstractNumId w:val="78"/>
  </w:num>
  <w:num w:numId="134">
    <w:abstractNumId w:val="75"/>
  </w:num>
  <w:num w:numId="135">
    <w:abstractNumId w:val="12"/>
  </w:num>
  <w:num w:numId="136">
    <w:abstractNumId w:val="9"/>
  </w:num>
  <w:num w:numId="137">
    <w:abstractNumId w:val="48"/>
  </w:num>
  <w:num w:numId="138">
    <w:abstractNumId w:val="89"/>
  </w:num>
  <w:num w:numId="139">
    <w:abstractNumId w:val="90"/>
  </w:num>
  <w:num w:numId="140">
    <w:abstractNumId w:val="150"/>
  </w:num>
  <w:num w:numId="141">
    <w:abstractNumId w:val="146"/>
  </w:num>
  <w:num w:numId="142">
    <w:abstractNumId w:val="15"/>
  </w:num>
  <w:num w:numId="143">
    <w:abstractNumId w:val="18"/>
  </w:num>
  <w:num w:numId="144">
    <w:abstractNumId w:val="115"/>
  </w:num>
  <w:num w:numId="145">
    <w:abstractNumId w:val="40"/>
  </w:num>
  <w:num w:numId="146">
    <w:abstractNumId w:val="118"/>
  </w:num>
  <w:num w:numId="147">
    <w:abstractNumId w:val="87"/>
  </w:num>
  <w:num w:numId="148">
    <w:abstractNumId w:val="163"/>
  </w:num>
  <w:num w:numId="149">
    <w:abstractNumId w:val="76"/>
  </w:num>
  <w:num w:numId="150">
    <w:abstractNumId w:val="113"/>
  </w:num>
  <w:num w:numId="151">
    <w:abstractNumId w:val="3"/>
  </w:num>
  <w:num w:numId="152">
    <w:abstractNumId w:val="92"/>
  </w:num>
  <w:num w:numId="153">
    <w:abstractNumId w:val="180"/>
  </w:num>
  <w:num w:numId="154">
    <w:abstractNumId w:val="155"/>
  </w:num>
  <w:num w:numId="155">
    <w:abstractNumId w:val="32"/>
  </w:num>
  <w:num w:numId="156">
    <w:abstractNumId w:val="8"/>
  </w:num>
  <w:num w:numId="157">
    <w:abstractNumId w:val="175"/>
  </w:num>
  <w:num w:numId="158">
    <w:abstractNumId w:val="190"/>
  </w:num>
  <w:num w:numId="159">
    <w:abstractNumId w:val="147"/>
  </w:num>
  <w:num w:numId="160">
    <w:abstractNumId w:val="39"/>
  </w:num>
  <w:num w:numId="161">
    <w:abstractNumId w:val="68"/>
  </w:num>
  <w:num w:numId="162">
    <w:abstractNumId w:val="141"/>
  </w:num>
  <w:num w:numId="163">
    <w:abstractNumId w:val="34"/>
  </w:num>
  <w:num w:numId="164">
    <w:abstractNumId w:val="13"/>
  </w:num>
  <w:num w:numId="165">
    <w:abstractNumId w:val="121"/>
  </w:num>
  <w:num w:numId="166">
    <w:abstractNumId w:val="160"/>
  </w:num>
  <w:num w:numId="167">
    <w:abstractNumId w:val="43"/>
  </w:num>
  <w:num w:numId="168">
    <w:abstractNumId w:val="139"/>
  </w:num>
  <w:num w:numId="169">
    <w:abstractNumId w:val="25"/>
  </w:num>
  <w:num w:numId="170">
    <w:abstractNumId w:val="193"/>
  </w:num>
  <w:num w:numId="171">
    <w:abstractNumId w:val="126"/>
  </w:num>
  <w:num w:numId="172">
    <w:abstractNumId w:val="24"/>
  </w:num>
  <w:num w:numId="173">
    <w:abstractNumId w:val="174"/>
  </w:num>
  <w:num w:numId="174">
    <w:abstractNumId w:val="158"/>
  </w:num>
  <w:num w:numId="175">
    <w:abstractNumId w:val="28"/>
  </w:num>
  <w:num w:numId="176">
    <w:abstractNumId w:val="97"/>
  </w:num>
  <w:num w:numId="177">
    <w:abstractNumId w:val="153"/>
  </w:num>
  <w:num w:numId="178">
    <w:abstractNumId w:val="154"/>
  </w:num>
  <w:num w:numId="179">
    <w:abstractNumId w:val="123"/>
  </w:num>
  <w:num w:numId="180">
    <w:abstractNumId w:val="187"/>
  </w:num>
  <w:num w:numId="181">
    <w:abstractNumId w:val="65"/>
  </w:num>
  <w:num w:numId="182">
    <w:abstractNumId w:val="188"/>
  </w:num>
  <w:num w:numId="183">
    <w:abstractNumId w:val="52"/>
  </w:num>
  <w:num w:numId="184">
    <w:abstractNumId w:val="38"/>
  </w:num>
  <w:num w:numId="185">
    <w:abstractNumId w:val="66"/>
  </w:num>
  <w:num w:numId="186">
    <w:abstractNumId w:val="133"/>
  </w:num>
  <w:num w:numId="187">
    <w:abstractNumId w:val="19"/>
  </w:num>
  <w:num w:numId="188">
    <w:abstractNumId w:val="162"/>
  </w:num>
  <w:num w:numId="189">
    <w:abstractNumId w:val="88"/>
  </w:num>
  <w:num w:numId="190">
    <w:abstractNumId w:val="45"/>
  </w:num>
  <w:num w:numId="191">
    <w:abstractNumId w:val="71"/>
  </w:num>
  <w:num w:numId="192">
    <w:abstractNumId w:val="1"/>
  </w:num>
  <w:num w:numId="193">
    <w:abstractNumId w:val="0"/>
  </w:num>
  <w:num w:numId="194">
    <w:abstractNumId w:val="2"/>
  </w:num>
  <w:numIdMacAtCleanup w:val="19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640B"/>
    <w:rsid w:val="00001CD3"/>
    <w:rsid w:val="00003F2E"/>
    <w:rsid w:val="0001009A"/>
    <w:rsid w:val="000215BF"/>
    <w:rsid w:val="000254C6"/>
    <w:rsid w:val="00027B6F"/>
    <w:rsid w:val="00034C2D"/>
    <w:rsid w:val="00047A75"/>
    <w:rsid w:val="000500B4"/>
    <w:rsid w:val="00052B93"/>
    <w:rsid w:val="00063D79"/>
    <w:rsid w:val="0006523A"/>
    <w:rsid w:val="00074C22"/>
    <w:rsid w:val="00075FE5"/>
    <w:rsid w:val="00077FD1"/>
    <w:rsid w:val="00083818"/>
    <w:rsid w:val="00093EFB"/>
    <w:rsid w:val="000969B3"/>
    <w:rsid w:val="000A11EF"/>
    <w:rsid w:val="000A15EE"/>
    <w:rsid w:val="000A4C78"/>
    <w:rsid w:val="000A7F75"/>
    <w:rsid w:val="000B56FC"/>
    <w:rsid w:val="000C039A"/>
    <w:rsid w:val="000C25D9"/>
    <w:rsid w:val="000C4CAA"/>
    <w:rsid w:val="000C61A6"/>
    <w:rsid w:val="000C6F00"/>
    <w:rsid w:val="000D03D8"/>
    <w:rsid w:val="000D1A12"/>
    <w:rsid w:val="000D2517"/>
    <w:rsid w:val="000E6F8E"/>
    <w:rsid w:val="000F02D6"/>
    <w:rsid w:val="000F1174"/>
    <w:rsid w:val="000F3BB4"/>
    <w:rsid w:val="000F598F"/>
    <w:rsid w:val="000F7421"/>
    <w:rsid w:val="001004C2"/>
    <w:rsid w:val="00102E55"/>
    <w:rsid w:val="001040E5"/>
    <w:rsid w:val="00107C5A"/>
    <w:rsid w:val="001121C7"/>
    <w:rsid w:val="00112E4B"/>
    <w:rsid w:val="00122489"/>
    <w:rsid w:val="00124C52"/>
    <w:rsid w:val="0012583F"/>
    <w:rsid w:val="00132D9B"/>
    <w:rsid w:val="0015232B"/>
    <w:rsid w:val="00155E8F"/>
    <w:rsid w:val="00157EC5"/>
    <w:rsid w:val="00160E9B"/>
    <w:rsid w:val="001615F8"/>
    <w:rsid w:val="001621A8"/>
    <w:rsid w:val="00166853"/>
    <w:rsid w:val="0016751B"/>
    <w:rsid w:val="00170908"/>
    <w:rsid w:val="00180DA9"/>
    <w:rsid w:val="0018528C"/>
    <w:rsid w:val="00191496"/>
    <w:rsid w:val="00196C88"/>
    <w:rsid w:val="001A33CA"/>
    <w:rsid w:val="001B4A04"/>
    <w:rsid w:val="001B4B9F"/>
    <w:rsid w:val="001B7BD6"/>
    <w:rsid w:val="001D29B8"/>
    <w:rsid w:val="001D378F"/>
    <w:rsid w:val="001D38FC"/>
    <w:rsid w:val="001D512F"/>
    <w:rsid w:val="001D5C65"/>
    <w:rsid w:val="001E0DCC"/>
    <w:rsid w:val="001E25BC"/>
    <w:rsid w:val="001E4292"/>
    <w:rsid w:val="001E4958"/>
    <w:rsid w:val="001F553A"/>
    <w:rsid w:val="001F70D1"/>
    <w:rsid w:val="00201C66"/>
    <w:rsid w:val="002043FC"/>
    <w:rsid w:val="002078FD"/>
    <w:rsid w:val="00211D5B"/>
    <w:rsid w:val="00211F0C"/>
    <w:rsid w:val="00212B81"/>
    <w:rsid w:val="00212E9F"/>
    <w:rsid w:val="00216761"/>
    <w:rsid w:val="00226CDC"/>
    <w:rsid w:val="0023496B"/>
    <w:rsid w:val="0023502F"/>
    <w:rsid w:val="00242326"/>
    <w:rsid w:val="00242B00"/>
    <w:rsid w:val="00250AE0"/>
    <w:rsid w:val="00252305"/>
    <w:rsid w:val="0025456D"/>
    <w:rsid w:val="00265136"/>
    <w:rsid w:val="00266307"/>
    <w:rsid w:val="00267BB0"/>
    <w:rsid w:val="00282A1C"/>
    <w:rsid w:val="00291719"/>
    <w:rsid w:val="00291899"/>
    <w:rsid w:val="002A515D"/>
    <w:rsid w:val="002A5EB3"/>
    <w:rsid w:val="002B0938"/>
    <w:rsid w:val="002C3C32"/>
    <w:rsid w:val="002C48B1"/>
    <w:rsid w:val="002D01D3"/>
    <w:rsid w:val="002D5059"/>
    <w:rsid w:val="002D5824"/>
    <w:rsid w:val="002D7268"/>
    <w:rsid w:val="002D726B"/>
    <w:rsid w:val="002D7E24"/>
    <w:rsid w:val="002E4C8A"/>
    <w:rsid w:val="002F0228"/>
    <w:rsid w:val="002F28E9"/>
    <w:rsid w:val="002F2CD4"/>
    <w:rsid w:val="002F33FE"/>
    <w:rsid w:val="00300E00"/>
    <w:rsid w:val="003028B5"/>
    <w:rsid w:val="003040BE"/>
    <w:rsid w:val="00311953"/>
    <w:rsid w:val="003152BC"/>
    <w:rsid w:val="00324473"/>
    <w:rsid w:val="00332965"/>
    <w:rsid w:val="00341706"/>
    <w:rsid w:val="003452C4"/>
    <w:rsid w:val="00347557"/>
    <w:rsid w:val="003522AB"/>
    <w:rsid w:val="00353030"/>
    <w:rsid w:val="00354EF4"/>
    <w:rsid w:val="00356F34"/>
    <w:rsid w:val="003632B4"/>
    <w:rsid w:val="003672F0"/>
    <w:rsid w:val="00367DD3"/>
    <w:rsid w:val="00371F1E"/>
    <w:rsid w:val="003723FE"/>
    <w:rsid w:val="003729E7"/>
    <w:rsid w:val="003823B1"/>
    <w:rsid w:val="003839CB"/>
    <w:rsid w:val="003877E3"/>
    <w:rsid w:val="00387A62"/>
    <w:rsid w:val="00390F27"/>
    <w:rsid w:val="00393D1F"/>
    <w:rsid w:val="00395163"/>
    <w:rsid w:val="0039521C"/>
    <w:rsid w:val="003A154E"/>
    <w:rsid w:val="003A1618"/>
    <w:rsid w:val="003A1EC9"/>
    <w:rsid w:val="003A3D0A"/>
    <w:rsid w:val="003A4B7A"/>
    <w:rsid w:val="003A5DE4"/>
    <w:rsid w:val="003B2525"/>
    <w:rsid w:val="003B424E"/>
    <w:rsid w:val="003B540F"/>
    <w:rsid w:val="003C06CD"/>
    <w:rsid w:val="003D04EA"/>
    <w:rsid w:val="003D13DA"/>
    <w:rsid w:val="003D42A5"/>
    <w:rsid w:val="003D553C"/>
    <w:rsid w:val="003D60AD"/>
    <w:rsid w:val="003D6215"/>
    <w:rsid w:val="003E0D02"/>
    <w:rsid w:val="003F0A9B"/>
    <w:rsid w:val="003F0F9E"/>
    <w:rsid w:val="003F1264"/>
    <w:rsid w:val="003F2993"/>
    <w:rsid w:val="003F4F61"/>
    <w:rsid w:val="00401715"/>
    <w:rsid w:val="00401767"/>
    <w:rsid w:val="00403B85"/>
    <w:rsid w:val="004053ED"/>
    <w:rsid w:val="00414DC3"/>
    <w:rsid w:val="0041775C"/>
    <w:rsid w:val="004202B9"/>
    <w:rsid w:val="004300AE"/>
    <w:rsid w:val="00432866"/>
    <w:rsid w:val="004347A3"/>
    <w:rsid w:val="00437472"/>
    <w:rsid w:val="004415ED"/>
    <w:rsid w:val="0044646F"/>
    <w:rsid w:val="00447E30"/>
    <w:rsid w:val="0045074C"/>
    <w:rsid w:val="004565D0"/>
    <w:rsid w:val="00456704"/>
    <w:rsid w:val="0046004F"/>
    <w:rsid w:val="00462558"/>
    <w:rsid w:val="0046580E"/>
    <w:rsid w:val="0046693E"/>
    <w:rsid w:val="004701BF"/>
    <w:rsid w:val="00471565"/>
    <w:rsid w:val="004727B7"/>
    <w:rsid w:val="00481A0B"/>
    <w:rsid w:val="00483866"/>
    <w:rsid w:val="00487546"/>
    <w:rsid w:val="0049296B"/>
    <w:rsid w:val="00494029"/>
    <w:rsid w:val="0049443A"/>
    <w:rsid w:val="004A3672"/>
    <w:rsid w:val="004A5010"/>
    <w:rsid w:val="004A53FF"/>
    <w:rsid w:val="004A6F2C"/>
    <w:rsid w:val="004A7D5F"/>
    <w:rsid w:val="004B0BCA"/>
    <w:rsid w:val="004B1D4F"/>
    <w:rsid w:val="004C1A56"/>
    <w:rsid w:val="004C1DCA"/>
    <w:rsid w:val="004D279E"/>
    <w:rsid w:val="004D2DEF"/>
    <w:rsid w:val="004D4008"/>
    <w:rsid w:val="004D469E"/>
    <w:rsid w:val="004D5B5E"/>
    <w:rsid w:val="004D78C7"/>
    <w:rsid w:val="004E13FA"/>
    <w:rsid w:val="004E3092"/>
    <w:rsid w:val="004F73F2"/>
    <w:rsid w:val="00503002"/>
    <w:rsid w:val="00503CBB"/>
    <w:rsid w:val="005053C9"/>
    <w:rsid w:val="00512EA2"/>
    <w:rsid w:val="00514642"/>
    <w:rsid w:val="00525DFE"/>
    <w:rsid w:val="00526ED5"/>
    <w:rsid w:val="00527DA2"/>
    <w:rsid w:val="00534B3F"/>
    <w:rsid w:val="00550ACD"/>
    <w:rsid w:val="005527EB"/>
    <w:rsid w:val="00554EDB"/>
    <w:rsid w:val="00556A36"/>
    <w:rsid w:val="0055795E"/>
    <w:rsid w:val="0056091C"/>
    <w:rsid w:val="0056350A"/>
    <w:rsid w:val="005707DC"/>
    <w:rsid w:val="00570CCD"/>
    <w:rsid w:val="0057215C"/>
    <w:rsid w:val="00572A0E"/>
    <w:rsid w:val="00574DFF"/>
    <w:rsid w:val="00577012"/>
    <w:rsid w:val="00582B2A"/>
    <w:rsid w:val="00583DB7"/>
    <w:rsid w:val="00585799"/>
    <w:rsid w:val="00586A51"/>
    <w:rsid w:val="00587C90"/>
    <w:rsid w:val="00590588"/>
    <w:rsid w:val="0059247C"/>
    <w:rsid w:val="00592AA5"/>
    <w:rsid w:val="00592F86"/>
    <w:rsid w:val="005942A2"/>
    <w:rsid w:val="0059450C"/>
    <w:rsid w:val="00596605"/>
    <w:rsid w:val="005A26C3"/>
    <w:rsid w:val="005A3B1B"/>
    <w:rsid w:val="005A46D9"/>
    <w:rsid w:val="005A58CB"/>
    <w:rsid w:val="005B10B0"/>
    <w:rsid w:val="005B2324"/>
    <w:rsid w:val="005B2E41"/>
    <w:rsid w:val="005B3970"/>
    <w:rsid w:val="005C5C40"/>
    <w:rsid w:val="005D1099"/>
    <w:rsid w:val="005D29DE"/>
    <w:rsid w:val="005D3FC5"/>
    <w:rsid w:val="005D40E0"/>
    <w:rsid w:val="005D4892"/>
    <w:rsid w:val="005D48A6"/>
    <w:rsid w:val="005E2B00"/>
    <w:rsid w:val="005E7DA4"/>
    <w:rsid w:val="005F0600"/>
    <w:rsid w:val="005F0663"/>
    <w:rsid w:val="005F18A0"/>
    <w:rsid w:val="005F33C7"/>
    <w:rsid w:val="005F713E"/>
    <w:rsid w:val="005F786E"/>
    <w:rsid w:val="00600502"/>
    <w:rsid w:val="006051D7"/>
    <w:rsid w:val="00606C54"/>
    <w:rsid w:val="00614EEA"/>
    <w:rsid w:val="00620973"/>
    <w:rsid w:val="00625A06"/>
    <w:rsid w:val="0063071E"/>
    <w:rsid w:val="00630FC1"/>
    <w:rsid w:val="00631714"/>
    <w:rsid w:val="0063344B"/>
    <w:rsid w:val="00633846"/>
    <w:rsid w:val="006373A5"/>
    <w:rsid w:val="006414C9"/>
    <w:rsid w:val="00644B06"/>
    <w:rsid w:val="00645E9C"/>
    <w:rsid w:val="006473AF"/>
    <w:rsid w:val="006511BB"/>
    <w:rsid w:val="006537D5"/>
    <w:rsid w:val="00660B07"/>
    <w:rsid w:val="00660DD9"/>
    <w:rsid w:val="00664F9D"/>
    <w:rsid w:val="00671A89"/>
    <w:rsid w:val="006724FC"/>
    <w:rsid w:val="00672ED8"/>
    <w:rsid w:val="00673C91"/>
    <w:rsid w:val="0068049F"/>
    <w:rsid w:val="00682F8D"/>
    <w:rsid w:val="00683D0D"/>
    <w:rsid w:val="00685D14"/>
    <w:rsid w:val="00690997"/>
    <w:rsid w:val="00697240"/>
    <w:rsid w:val="006A458B"/>
    <w:rsid w:val="006A51A8"/>
    <w:rsid w:val="006A5760"/>
    <w:rsid w:val="006A778C"/>
    <w:rsid w:val="006A7C59"/>
    <w:rsid w:val="006B0037"/>
    <w:rsid w:val="006B18A2"/>
    <w:rsid w:val="006B2D00"/>
    <w:rsid w:val="006B559B"/>
    <w:rsid w:val="006B68AA"/>
    <w:rsid w:val="006D7B7C"/>
    <w:rsid w:val="006E20FB"/>
    <w:rsid w:val="006E232A"/>
    <w:rsid w:val="006E335C"/>
    <w:rsid w:val="006E4D38"/>
    <w:rsid w:val="006E6088"/>
    <w:rsid w:val="006F08A9"/>
    <w:rsid w:val="006F2B5E"/>
    <w:rsid w:val="006F61BD"/>
    <w:rsid w:val="006F653B"/>
    <w:rsid w:val="006F6C7B"/>
    <w:rsid w:val="006F7515"/>
    <w:rsid w:val="00705942"/>
    <w:rsid w:val="00705E91"/>
    <w:rsid w:val="0072588C"/>
    <w:rsid w:val="00725BDC"/>
    <w:rsid w:val="0072662F"/>
    <w:rsid w:val="00726D1F"/>
    <w:rsid w:val="007278BC"/>
    <w:rsid w:val="00727EEC"/>
    <w:rsid w:val="00740C5A"/>
    <w:rsid w:val="00740D57"/>
    <w:rsid w:val="00741C80"/>
    <w:rsid w:val="00742B06"/>
    <w:rsid w:val="00743DD1"/>
    <w:rsid w:val="00744A8A"/>
    <w:rsid w:val="00744D48"/>
    <w:rsid w:val="007453E3"/>
    <w:rsid w:val="00746F95"/>
    <w:rsid w:val="00747F1F"/>
    <w:rsid w:val="00750843"/>
    <w:rsid w:val="00761150"/>
    <w:rsid w:val="00767BB7"/>
    <w:rsid w:val="007723C5"/>
    <w:rsid w:val="0077640B"/>
    <w:rsid w:val="0078290A"/>
    <w:rsid w:val="0079545B"/>
    <w:rsid w:val="0079644F"/>
    <w:rsid w:val="00797CD4"/>
    <w:rsid w:val="007A2690"/>
    <w:rsid w:val="007A3A43"/>
    <w:rsid w:val="007D5068"/>
    <w:rsid w:val="007D6A38"/>
    <w:rsid w:val="007D7B16"/>
    <w:rsid w:val="007E12D2"/>
    <w:rsid w:val="007E261F"/>
    <w:rsid w:val="007E31F6"/>
    <w:rsid w:val="007F77B2"/>
    <w:rsid w:val="00806AA9"/>
    <w:rsid w:val="00822D2E"/>
    <w:rsid w:val="008272CA"/>
    <w:rsid w:val="008356DF"/>
    <w:rsid w:val="00851230"/>
    <w:rsid w:val="00855F73"/>
    <w:rsid w:val="0086127E"/>
    <w:rsid w:val="00864417"/>
    <w:rsid w:val="0086675B"/>
    <w:rsid w:val="00867AFF"/>
    <w:rsid w:val="00880040"/>
    <w:rsid w:val="00881AC7"/>
    <w:rsid w:val="00883B42"/>
    <w:rsid w:val="0088452D"/>
    <w:rsid w:val="008879D9"/>
    <w:rsid w:val="008927E5"/>
    <w:rsid w:val="00895B77"/>
    <w:rsid w:val="0089729D"/>
    <w:rsid w:val="00897D1E"/>
    <w:rsid w:val="008A1F1E"/>
    <w:rsid w:val="008A29F1"/>
    <w:rsid w:val="008A5A52"/>
    <w:rsid w:val="008A703C"/>
    <w:rsid w:val="008A759A"/>
    <w:rsid w:val="008B6A3F"/>
    <w:rsid w:val="008B757F"/>
    <w:rsid w:val="008C2EC9"/>
    <w:rsid w:val="008C4377"/>
    <w:rsid w:val="008C4BA3"/>
    <w:rsid w:val="008D0063"/>
    <w:rsid w:val="008D3DF8"/>
    <w:rsid w:val="008E0AC3"/>
    <w:rsid w:val="008E1696"/>
    <w:rsid w:val="008E2D15"/>
    <w:rsid w:val="008F4FD1"/>
    <w:rsid w:val="008F5437"/>
    <w:rsid w:val="00903223"/>
    <w:rsid w:val="009122E0"/>
    <w:rsid w:val="00912409"/>
    <w:rsid w:val="0091262F"/>
    <w:rsid w:val="00917B06"/>
    <w:rsid w:val="0092568E"/>
    <w:rsid w:val="0093157F"/>
    <w:rsid w:val="009338C4"/>
    <w:rsid w:val="009421B3"/>
    <w:rsid w:val="009427FC"/>
    <w:rsid w:val="00946411"/>
    <w:rsid w:val="00950C59"/>
    <w:rsid w:val="009525E9"/>
    <w:rsid w:val="00952971"/>
    <w:rsid w:val="0096217A"/>
    <w:rsid w:val="00964B8B"/>
    <w:rsid w:val="009716DF"/>
    <w:rsid w:val="00971FAD"/>
    <w:rsid w:val="0097372D"/>
    <w:rsid w:val="00976FC0"/>
    <w:rsid w:val="00985764"/>
    <w:rsid w:val="00990876"/>
    <w:rsid w:val="0099319F"/>
    <w:rsid w:val="00997514"/>
    <w:rsid w:val="009A00D3"/>
    <w:rsid w:val="009B01C1"/>
    <w:rsid w:val="009B1E7F"/>
    <w:rsid w:val="009B4B16"/>
    <w:rsid w:val="009B6ECD"/>
    <w:rsid w:val="009C15C5"/>
    <w:rsid w:val="009C3207"/>
    <w:rsid w:val="009C3D23"/>
    <w:rsid w:val="009E2AE6"/>
    <w:rsid w:val="009E5163"/>
    <w:rsid w:val="009E5B0D"/>
    <w:rsid w:val="009F3297"/>
    <w:rsid w:val="00A01D93"/>
    <w:rsid w:val="00A02E52"/>
    <w:rsid w:val="00A17545"/>
    <w:rsid w:val="00A20B96"/>
    <w:rsid w:val="00A21134"/>
    <w:rsid w:val="00A22DF4"/>
    <w:rsid w:val="00A26AC9"/>
    <w:rsid w:val="00A3135F"/>
    <w:rsid w:val="00A352B9"/>
    <w:rsid w:val="00A36117"/>
    <w:rsid w:val="00A36B71"/>
    <w:rsid w:val="00A4079B"/>
    <w:rsid w:val="00A430BA"/>
    <w:rsid w:val="00A43E85"/>
    <w:rsid w:val="00A448DF"/>
    <w:rsid w:val="00A46915"/>
    <w:rsid w:val="00A500B8"/>
    <w:rsid w:val="00A53215"/>
    <w:rsid w:val="00A544F2"/>
    <w:rsid w:val="00A55B03"/>
    <w:rsid w:val="00A563EF"/>
    <w:rsid w:val="00A5734B"/>
    <w:rsid w:val="00A5787E"/>
    <w:rsid w:val="00A60C1B"/>
    <w:rsid w:val="00A64B85"/>
    <w:rsid w:val="00A64F4D"/>
    <w:rsid w:val="00A743AC"/>
    <w:rsid w:val="00A74993"/>
    <w:rsid w:val="00A84929"/>
    <w:rsid w:val="00A95E0B"/>
    <w:rsid w:val="00AA5FAF"/>
    <w:rsid w:val="00AB4994"/>
    <w:rsid w:val="00AB4AD7"/>
    <w:rsid w:val="00AE21B0"/>
    <w:rsid w:val="00AE5CFD"/>
    <w:rsid w:val="00AE7701"/>
    <w:rsid w:val="00AF148D"/>
    <w:rsid w:val="00B0217B"/>
    <w:rsid w:val="00B141E0"/>
    <w:rsid w:val="00B14E3A"/>
    <w:rsid w:val="00B153F0"/>
    <w:rsid w:val="00B202EA"/>
    <w:rsid w:val="00B20690"/>
    <w:rsid w:val="00B24E7F"/>
    <w:rsid w:val="00B24FE6"/>
    <w:rsid w:val="00B35C2D"/>
    <w:rsid w:val="00B369F0"/>
    <w:rsid w:val="00B441C7"/>
    <w:rsid w:val="00B4442F"/>
    <w:rsid w:val="00B45B04"/>
    <w:rsid w:val="00B54D8F"/>
    <w:rsid w:val="00B64623"/>
    <w:rsid w:val="00B652E2"/>
    <w:rsid w:val="00B720C4"/>
    <w:rsid w:val="00B7335A"/>
    <w:rsid w:val="00B74D10"/>
    <w:rsid w:val="00B766D8"/>
    <w:rsid w:val="00B76D0C"/>
    <w:rsid w:val="00B833C2"/>
    <w:rsid w:val="00B86A8D"/>
    <w:rsid w:val="00B877E8"/>
    <w:rsid w:val="00B904AA"/>
    <w:rsid w:val="00BA2017"/>
    <w:rsid w:val="00BA3C8C"/>
    <w:rsid w:val="00BB0074"/>
    <w:rsid w:val="00BB0FB7"/>
    <w:rsid w:val="00BB38C0"/>
    <w:rsid w:val="00BB4E6A"/>
    <w:rsid w:val="00BB5E45"/>
    <w:rsid w:val="00BC0A43"/>
    <w:rsid w:val="00BC3251"/>
    <w:rsid w:val="00BD013E"/>
    <w:rsid w:val="00BD3C96"/>
    <w:rsid w:val="00BD45B9"/>
    <w:rsid w:val="00BD51E5"/>
    <w:rsid w:val="00BD52A3"/>
    <w:rsid w:val="00BD5D04"/>
    <w:rsid w:val="00BE0C56"/>
    <w:rsid w:val="00BE0D94"/>
    <w:rsid w:val="00BF11A0"/>
    <w:rsid w:val="00BF19D3"/>
    <w:rsid w:val="00BF29D0"/>
    <w:rsid w:val="00BF308C"/>
    <w:rsid w:val="00BF47F3"/>
    <w:rsid w:val="00BF5204"/>
    <w:rsid w:val="00C022C2"/>
    <w:rsid w:val="00C0423A"/>
    <w:rsid w:val="00C05A69"/>
    <w:rsid w:val="00C06064"/>
    <w:rsid w:val="00C073F5"/>
    <w:rsid w:val="00C145C6"/>
    <w:rsid w:val="00C148E6"/>
    <w:rsid w:val="00C153A2"/>
    <w:rsid w:val="00C23BA8"/>
    <w:rsid w:val="00C23F9F"/>
    <w:rsid w:val="00C24E57"/>
    <w:rsid w:val="00C26BD6"/>
    <w:rsid w:val="00C32629"/>
    <w:rsid w:val="00C363BC"/>
    <w:rsid w:val="00C43A98"/>
    <w:rsid w:val="00C43EDC"/>
    <w:rsid w:val="00C44752"/>
    <w:rsid w:val="00C44C0E"/>
    <w:rsid w:val="00C4662A"/>
    <w:rsid w:val="00C50366"/>
    <w:rsid w:val="00C546C6"/>
    <w:rsid w:val="00C54CD5"/>
    <w:rsid w:val="00C55B42"/>
    <w:rsid w:val="00C565C0"/>
    <w:rsid w:val="00C64DCB"/>
    <w:rsid w:val="00C64EE2"/>
    <w:rsid w:val="00C71432"/>
    <w:rsid w:val="00C73E15"/>
    <w:rsid w:val="00C76DE9"/>
    <w:rsid w:val="00C83E34"/>
    <w:rsid w:val="00C83E3E"/>
    <w:rsid w:val="00C879E5"/>
    <w:rsid w:val="00C94127"/>
    <w:rsid w:val="00CA2983"/>
    <w:rsid w:val="00CA2A7A"/>
    <w:rsid w:val="00CA7EDD"/>
    <w:rsid w:val="00CB4F52"/>
    <w:rsid w:val="00CB6417"/>
    <w:rsid w:val="00CC33EA"/>
    <w:rsid w:val="00CC5510"/>
    <w:rsid w:val="00CC5836"/>
    <w:rsid w:val="00CC601C"/>
    <w:rsid w:val="00CE5FFC"/>
    <w:rsid w:val="00CE6415"/>
    <w:rsid w:val="00CF16E0"/>
    <w:rsid w:val="00CF2CC7"/>
    <w:rsid w:val="00CF3E1D"/>
    <w:rsid w:val="00D048C4"/>
    <w:rsid w:val="00D06A8C"/>
    <w:rsid w:val="00D11278"/>
    <w:rsid w:val="00D12993"/>
    <w:rsid w:val="00D17BCC"/>
    <w:rsid w:val="00D267B8"/>
    <w:rsid w:val="00D31F9D"/>
    <w:rsid w:val="00D35CBC"/>
    <w:rsid w:val="00D37890"/>
    <w:rsid w:val="00D44899"/>
    <w:rsid w:val="00D45644"/>
    <w:rsid w:val="00D5226F"/>
    <w:rsid w:val="00D53C4B"/>
    <w:rsid w:val="00D629CD"/>
    <w:rsid w:val="00D633B2"/>
    <w:rsid w:val="00D71937"/>
    <w:rsid w:val="00D73894"/>
    <w:rsid w:val="00D7527D"/>
    <w:rsid w:val="00D759E9"/>
    <w:rsid w:val="00D776FA"/>
    <w:rsid w:val="00D861B3"/>
    <w:rsid w:val="00D863E1"/>
    <w:rsid w:val="00D94E51"/>
    <w:rsid w:val="00DA4BD8"/>
    <w:rsid w:val="00DA6ADA"/>
    <w:rsid w:val="00DB29B7"/>
    <w:rsid w:val="00DB434E"/>
    <w:rsid w:val="00DB4443"/>
    <w:rsid w:val="00DD1073"/>
    <w:rsid w:val="00DD3023"/>
    <w:rsid w:val="00DD3686"/>
    <w:rsid w:val="00DD3E7D"/>
    <w:rsid w:val="00DD477F"/>
    <w:rsid w:val="00DD5B17"/>
    <w:rsid w:val="00DD5FF7"/>
    <w:rsid w:val="00DD680F"/>
    <w:rsid w:val="00DE02E8"/>
    <w:rsid w:val="00DE0686"/>
    <w:rsid w:val="00DE13AD"/>
    <w:rsid w:val="00DE251D"/>
    <w:rsid w:val="00DF0EA3"/>
    <w:rsid w:val="00DF5CB3"/>
    <w:rsid w:val="00E042FA"/>
    <w:rsid w:val="00E07C02"/>
    <w:rsid w:val="00E100A5"/>
    <w:rsid w:val="00E103CF"/>
    <w:rsid w:val="00E105D6"/>
    <w:rsid w:val="00E2216B"/>
    <w:rsid w:val="00E22A0B"/>
    <w:rsid w:val="00E23CB7"/>
    <w:rsid w:val="00E27274"/>
    <w:rsid w:val="00E30736"/>
    <w:rsid w:val="00E30A79"/>
    <w:rsid w:val="00E3372E"/>
    <w:rsid w:val="00E34F02"/>
    <w:rsid w:val="00E37343"/>
    <w:rsid w:val="00E42AE0"/>
    <w:rsid w:val="00E4401C"/>
    <w:rsid w:val="00E4516D"/>
    <w:rsid w:val="00E45515"/>
    <w:rsid w:val="00E46062"/>
    <w:rsid w:val="00E47F67"/>
    <w:rsid w:val="00E5552C"/>
    <w:rsid w:val="00E561EE"/>
    <w:rsid w:val="00E56952"/>
    <w:rsid w:val="00E6764C"/>
    <w:rsid w:val="00E723CC"/>
    <w:rsid w:val="00E72FA8"/>
    <w:rsid w:val="00E7641C"/>
    <w:rsid w:val="00E827E6"/>
    <w:rsid w:val="00E84397"/>
    <w:rsid w:val="00E92BDA"/>
    <w:rsid w:val="00E94A03"/>
    <w:rsid w:val="00E95818"/>
    <w:rsid w:val="00E96069"/>
    <w:rsid w:val="00EA060D"/>
    <w:rsid w:val="00EA08DA"/>
    <w:rsid w:val="00EA32A8"/>
    <w:rsid w:val="00EA6C0F"/>
    <w:rsid w:val="00EB13D5"/>
    <w:rsid w:val="00EB16CE"/>
    <w:rsid w:val="00EB192B"/>
    <w:rsid w:val="00EB2BAC"/>
    <w:rsid w:val="00EB3BE4"/>
    <w:rsid w:val="00ED399C"/>
    <w:rsid w:val="00ED4656"/>
    <w:rsid w:val="00EE2281"/>
    <w:rsid w:val="00EE6815"/>
    <w:rsid w:val="00EF4F69"/>
    <w:rsid w:val="00EF6F6C"/>
    <w:rsid w:val="00F007FF"/>
    <w:rsid w:val="00F00CE3"/>
    <w:rsid w:val="00F0265D"/>
    <w:rsid w:val="00F02C94"/>
    <w:rsid w:val="00F061D3"/>
    <w:rsid w:val="00F06E29"/>
    <w:rsid w:val="00F16C48"/>
    <w:rsid w:val="00F21874"/>
    <w:rsid w:val="00F27D61"/>
    <w:rsid w:val="00F31AED"/>
    <w:rsid w:val="00F34984"/>
    <w:rsid w:val="00F36FFB"/>
    <w:rsid w:val="00F37BD6"/>
    <w:rsid w:val="00F41FB1"/>
    <w:rsid w:val="00F45391"/>
    <w:rsid w:val="00F470CF"/>
    <w:rsid w:val="00F62810"/>
    <w:rsid w:val="00F63A7F"/>
    <w:rsid w:val="00F63FCC"/>
    <w:rsid w:val="00F7504D"/>
    <w:rsid w:val="00F77F1E"/>
    <w:rsid w:val="00F837A4"/>
    <w:rsid w:val="00F83D1F"/>
    <w:rsid w:val="00F8426E"/>
    <w:rsid w:val="00F850CF"/>
    <w:rsid w:val="00F868FB"/>
    <w:rsid w:val="00F94FFF"/>
    <w:rsid w:val="00F966BA"/>
    <w:rsid w:val="00FA4632"/>
    <w:rsid w:val="00FB16D5"/>
    <w:rsid w:val="00FB674A"/>
    <w:rsid w:val="00FC5822"/>
    <w:rsid w:val="00FC5B24"/>
    <w:rsid w:val="00FD3E1C"/>
    <w:rsid w:val="00FD6CE4"/>
    <w:rsid w:val="00FE14C6"/>
    <w:rsid w:val="00FE4346"/>
    <w:rsid w:val="00FF010D"/>
    <w:rsid w:val="00FF5710"/>
    <w:rsid w:val="00FF6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640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E2281"/>
    <w:pPr>
      <w:keepNext/>
      <w:numPr>
        <w:numId w:val="1"/>
      </w:numPr>
      <w:autoSpaceDE w:val="0"/>
      <w:autoSpaceDN w:val="0"/>
      <w:spacing w:before="240" w:after="240"/>
      <w:ind w:left="567" w:hanging="567"/>
      <w:outlineLvl w:val="0"/>
    </w:pPr>
    <w:rPr>
      <w:b/>
      <w:caps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124C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A46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46D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semiHidden/>
    <w:unhideWhenUsed/>
    <w:qFormat/>
    <w:rsid w:val="000A15E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7640B"/>
    <w:pPr>
      <w:spacing w:before="100" w:beforeAutospacing="1" w:after="100" w:afterAutospacing="1"/>
    </w:pPr>
  </w:style>
  <w:style w:type="paragraph" w:styleId="21">
    <w:name w:val="List 2"/>
    <w:basedOn w:val="a"/>
    <w:rsid w:val="0077640B"/>
    <w:pPr>
      <w:ind w:left="566" w:hanging="283"/>
    </w:pPr>
  </w:style>
  <w:style w:type="paragraph" w:styleId="22">
    <w:name w:val="Body Text Indent 2"/>
    <w:basedOn w:val="a"/>
    <w:rsid w:val="0077640B"/>
    <w:pPr>
      <w:spacing w:after="120" w:line="480" w:lineRule="auto"/>
      <w:ind w:left="283"/>
    </w:pPr>
  </w:style>
  <w:style w:type="paragraph" w:styleId="a4">
    <w:name w:val="footnote text"/>
    <w:basedOn w:val="a"/>
    <w:semiHidden/>
    <w:rsid w:val="0077640B"/>
    <w:rPr>
      <w:sz w:val="20"/>
      <w:szCs w:val="20"/>
    </w:rPr>
  </w:style>
  <w:style w:type="character" w:styleId="a5">
    <w:name w:val="footnote reference"/>
    <w:basedOn w:val="a0"/>
    <w:semiHidden/>
    <w:rsid w:val="0077640B"/>
    <w:rPr>
      <w:vertAlign w:val="superscript"/>
    </w:rPr>
  </w:style>
  <w:style w:type="paragraph" w:styleId="23">
    <w:name w:val="Body Text 2"/>
    <w:basedOn w:val="a"/>
    <w:rsid w:val="0077640B"/>
    <w:pPr>
      <w:spacing w:after="120" w:line="480" w:lineRule="auto"/>
    </w:pPr>
  </w:style>
  <w:style w:type="paragraph" w:styleId="a6">
    <w:name w:val="Body Text"/>
    <w:basedOn w:val="a"/>
    <w:link w:val="a7"/>
    <w:rsid w:val="0077640B"/>
    <w:pPr>
      <w:spacing w:after="120"/>
    </w:pPr>
  </w:style>
  <w:style w:type="character" w:customStyle="1" w:styleId="a7">
    <w:name w:val="Основной текст Знак"/>
    <w:basedOn w:val="a0"/>
    <w:link w:val="a6"/>
    <w:rsid w:val="0077640B"/>
    <w:rPr>
      <w:sz w:val="24"/>
      <w:szCs w:val="24"/>
      <w:lang w:val="ru-RU" w:eastAsia="ru-RU" w:bidi="ar-SA"/>
    </w:rPr>
  </w:style>
  <w:style w:type="paragraph" w:customStyle="1" w:styleId="24">
    <w:name w:val="Знак2"/>
    <w:basedOn w:val="a"/>
    <w:rsid w:val="0077640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footer"/>
    <w:basedOn w:val="a"/>
    <w:link w:val="a9"/>
    <w:rsid w:val="0077640B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77640B"/>
  </w:style>
  <w:style w:type="table" w:styleId="ab">
    <w:name w:val="Table Grid"/>
    <w:basedOn w:val="a1"/>
    <w:uiPriority w:val="59"/>
    <w:rsid w:val="007764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Grid 1"/>
    <w:basedOn w:val="a1"/>
    <w:rsid w:val="0077640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Balloon Text"/>
    <w:basedOn w:val="a"/>
    <w:semiHidden/>
    <w:rsid w:val="004567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locked/>
    <w:rsid w:val="00EE2281"/>
    <w:rPr>
      <w:b/>
      <w:caps/>
      <w:sz w:val="28"/>
      <w:szCs w:val="24"/>
    </w:rPr>
  </w:style>
  <w:style w:type="paragraph" w:styleId="ad">
    <w:name w:val="List Paragraph"/>
    <w:basedOn w:val="a"/>
    <w:uiPriority w:val="34"/>
    <w:qFormat/>
    <w:rsid w:val="00697240"/>
    <w:pPr>
      <w:ind w:left="720"/>
      <w:contextualSpacing/>
    </w:pPr>
  </w:style>
  <w:style w:type="character" w:customStyle="1" w:styleId="FontStyle50">
    <w:name w:val="Font Style50"/>
    <w:basedOn w:val="a0"/>
    <w:rsid w:val="005D3FC5"/>
    <w:rPr>
      <w:rFonts w:ascii="Times New Roman" w:hAnsi="Times New Roman" w:cs="Times New Roman"/>
      <w:sz w:val="22"/>
      <w:szCs w:val="22"/>
    </w:rPr>
  </w:style>
  <w:style w:type="paragraph" w:customStyle="1" w:styleId="Style19">
    <w:name w:val="Style19"/>
    <w:basedOn w:val="a"/>
    <w:rsid w:val="005D3FC5"/>
    <w:pPr>
      <w:widowControl w:val="0"/>
      <w:autoSpaceDE w:val="0"/>
      <w:autoSpaceDN w:val="0"/>
      <w:adjustRightInd w:val="0"/>
      <w:spacing w:line="274" w:lineRule="exact"/>
      <w:jc w:val="center"/>
    </w:pPr>
  </w:style>
  <w:style w:type="character" w:customStyle="1" w:styleId="FontStyle49">
    <w:name w:val="Font Style49"/>
    <w:basedOn w:val="a0"/>
    <w:rsid w:val="00C64EE2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0">
    <w:name w:val="Style10"/>
    <w:basedOn w:val="a"/>
    <w:rsid w:val="00C64EE2"/>
    <w:pPr>
      <w:widowControl w:val="0"/>
      <w:autoSpaceDE w:val="0"/>
      <w:autoSpaceDN w:val="0"/>
      <w:adjustRightInd w:val="0"/>
      <w:spacing w:line="322" w:lineRule="exact"/>
      <w:ind w:firstLine="730"/>
      <w:jc w:val="both"/>
    </w:pPr>
  </w:style>
  <w:style w:type="character" w:customStyle="1" w:styleId="FontStyle45">
    <w:name w:val="Font Style45"/>
    <w:basedOn w:val="a0"/>
    <w:rsid w:val="00C64EE2"/>
    <w:rPr>
      <w:rFonts w:ascii="Times New Roman" w:hAnsi="Times New Roman" w:cs="Times New Roman"/>
      <w:sz w:val="26"/>
      <w:szCs w:val="26"/>
    </w:rPr>
  </w:style>
  <w:style w:type="character" w:customStyle="1" w:styleId="20">
    <w:name w:val="Заголовок 2 Знак"/>
    <w:basedOn w:val="a0"/>
    <w:link w:val="2"/>
    <w:rsid w:val="00124C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nformat">
    <w:name w:val="ConsPlusNonformat"/>
    <w:uiPriority w:val="99"/>
    <w:rsid w:val="00124C52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styleId="ae">
    <w:name w:val="header"/>
    <w:basedOn w:val="a"/>
    <w:link w:val="af"/>
    <w:rsid w:val="00BA201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BA2017"/>
    <w:rPr>
      <w:sz w:val="24"/>
      <w:szCs w:val="24"/>
    </w:rPr>
  </w:style>
  <w:style w:type="paragraph" w:styleId="af0">
    <w:name w:val="TOC Heading"/>
    <w:basedOn w:val="1"/>
    <w:next w:val="a"/>
    <w:uiPriority w:val="39"/>
    <w:unhideWhenUsed/>
    <w:qFormat/>
    <w:rsid w:val="006A778C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Cs w:val="28"/>
      <w:lang w:eastAsia="en-US"/>
    </w:rPr>
  </w:style>
  <w:style w:type="paragraph" w:styleId="12">
    <w:name w:val="toc 1"/>
    <w:basedOn w:val="a"/>
    <w:next w:val="a"/>
    <w:autoRedefine/>
    <w:uiPriority w:val="39"/>
    <w:rsid w:val="006A778C"/>
    <w:pPr>
      <w:tabs>
        <w:tab w:val="left" w:pos="440"/>
        <w:tab w:val="right" w:leader="dot" w:pos="9344"/>
      </w:tabs>
      <w:spacing w:before="240" w:after="240"/>
    </w:pPr>
    <w:rPr>
      <w:b/>
      <w:caps/>
      <w:noProof/>
      <w:sz w:val="32"/>
      <w:szCs w:val="32"/>
    </w:rPr>
  </w:style>
  <w:style w:type="character" w:styleId="af1">
    <w:name w:val="Hyperlink"/>
    <w:basedOn w:val="a0"/>
    <w:uiPriority w:val="99"/>
    <w:unhideWhenUsed/>
    <w:rsid w:val="006A778C"/>
    <w:rPr>
      <w:color w:val="0000FF" w:themeColor="hyperlink"/>
      <w:u w:val="single"/>
    </w:rPr>
  </w:style>
  <w:style w:type="paragraph" w:styleId="af2">
    <w:name w:val="Title"/>
    <w:basedOn w:val="a"/>
    <w:next w:val="a"/>
    <w:link w:val="af3"/>
    <w:qFormat/>
    <w:rsid w:val="006A77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rsid w:val="006A77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4">
    <w:name w:val="Subtitle"/>
    <w:basedOn w:val="a"/>
    <w:link w:val="af5"/>
    <w:qFormat/>
    <w:rsid w:val="008C4BA3"/>
    <w:pPr>
      <w:spacing w:before="240" w:after="240"/>
    </w:pPr>
    <w:rPr>
      <w:b/>
      <w:sz w:val="28"/>
      <w:szCs w:val="20"/>
    </w:rPr>
  </w:style>
  <w:style w:type="character" w:customStyle="1" w:styleId="af5">
    <w:name w:val="Подзаголовок Знак"/>
    <w:basedOn w:val="a0"/>
    <w:link w:val="af4"/>
    <w:rsid w:val="008C4BA3"/>
    <w:rPr>
      <w:b/>
      <w:sz w:val="28"/>
    </w:rPr>
  </w:style>
  <w:style w:type="paragraph" w:styleId="25">
    <w:name w:val="toc 2"/>
    <w:basedOn w:val="a"/>
    <w:next w:val="a"/>
    <w:autoRedefine/>
    <w:rsid w:val="00C148E6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rsid w:val="00C148E6"/>
    <w:pPr>
      <w:ind w:left="480"/>
    </w:pPr>
  </w:style>
  <w:style w:type="character" w:customStyle="1" w:styleId="a9">
    <w:name w:val="Нижний колонтитул Знак"/>
    <w:basedOn w:val="a0"/>
    <w:link w:val="a8"/>
    <w:rsid w:val="003C06CD"/>
    <w:rPr>
      <w:sz w:val="24"/>
      <w:szCs w:val="24"/>
    </w:rPr>
  </w:style>
  <w:style w:type="paragraph" w:styleId="32">
    <w:name w:val="Body Text Indent 3"/>
    <w:basedOn w:val="a"/>
    <w:link w:val="33"/>
    <w:rsid w:val="005D48A6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5D48A6"/>
    <w:rPr>
      <w:sz w:val="16"/>
      <w:szCs w:val="16"/>
    </w:rPr>
  </w:style>
  <w:style w:type="paragraph" w:customStyle="1" w:styleId="13">
    <w:name w:val="Обычный1"/>
    <w:rsid w:val="00252305"/>
    <w:pPr>
      <w:widowControl w:val="0"/>
      <w:spacing w:line="260" w:lineRule="auto"/>
      <w:ind w:firstLine="320"/>
      <w:jc w:val="both"/>
    </w:pPr>
    <w:rPr>
      <w:snapToGrid w:val="0"/>
      <w:sz w:val="18"/>
    </w:rPr>
  </w:style>
  <w:style w:type="paragraph" w:customStyle="1" w:styleId="c8">
    <w:name w:val="c8"/>
    <w:basedOn w:val="a"/>
    <w:rsid w:val="00D7527D"/>
    <w:pPr>
      <w:spacing w:before="100" w:beforeAutospacing="1" w:after="100" w:afterAutospacing="1"/>
    </w:pPr>
  </w:style>
  <w:style w:type="character" w:customStyle="1" w:styleId="c0">
    <w:name w:val="c0"/>
    <w:basedOn w:val="a0"/>
    <w:rsid w:val="00D7527D"/>
  </w:style>
  <w:style w:type="character" w:customStyle="1" w:styleId="c15">
    <w:name w:val="c15"/>
    <w:basedOn w:val="a0"/>
    <w:rsid w:val="00D7527D"/>
  </w:style>
  <w:style w:type="character" w:customStyle="1" w:styleId="70">
    <w:name w:val="Заголовок 7 Знак"/>
    <w:basedOn w:val="a0"/>
    <w:link w:val="7"/>
    <w:semiHidden/>
    <w:rsid w:val="000A15E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af6">
    <w:name w:val="Body Text Indent"/>
    <w:basedOn w:val="a"/>
    <w:link w:val="af7"/>
    <w:rsid w:val="00BD45B9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BD45B9"/>
    <w:rPr>
      <w:sz w:val="24"/>
      <w:szCs w:val="24"/>
    </w:rPr>
  </w:style>
  <w:style w:type="paragraph" w:styleId="af8">
    <w:name w:val="Block Text"/>
    <w:basedOn w:val="a"/>
    <w:rsid w:val="004A6F2C"/>
    <w:pPr>
      <w:spacing w:before="60" w:after="60"/>
      <w:ind w:left="2177" w:right="284" w:hanging="737"/>
    </w:pPr>
    <w:rPr>
      <w:b/>
      <w:bCs/>
    </w:rPr>
  </w:style>
  <w:style w:type="character" w:customStyle="1" w:styleId="c5">
    <w:name w:val="c5"/>
    <w:basedOn w:val="a0"/>
    <w:rsid w:val="00216761"/>
  </w:style>
  <w:style w:type="paragraph" w:styleId="34">
    <w:name w:val="Body Text 3"/>
    <w:basedOn w:val="a"/>
    <w:link w:val="35"/>
    <w:rsid w:val="005A46D9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5A46D9"/>
    <w:rPr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A46D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5A46D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af9">
    <w:name w:val="No Spacing"/>
    <w:uiPriority w:val="99"/>
    <w:qFormat/>
    <w:rsid w:val="00B369F0"/>
    <w:rPr>
      <w:rFonts w:ascii="Calibri" w:hAnsi="Calibri"/>
      <w:sz w:val="22"/>
      <w:szCs w:val="22"/>
    </w:rPr>
  </w:style>
  <w:style w:type="character" w:customStyle="1" w:styleId="FontStyle41">
    <w:name w:val="Font Style41"/>
    <w:basedOn w:val="a0"/>
    <w:rsid w:val="00B369F0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14">
    <w:name w:val="Текст1"/>
    <w:basedOn w:val="a"/>
    <w:uiPriority w:val="99"/>
    <w:rsid w:val="00B369F0"/>
    <w:rPr>
      <w:rFonts w:ascii="Courier New" w:hAnsi="Courier New"/>
      <w:sz w:val="20"/>
      <w:szCs w:val="20"/>
      <w:lang w:eastAsia="ar-SA"/>
    </w:rPr>
  </w:style>
  <w:style w:type="character" w:styleId="afa">
    <w:name w:val="Strong"/>
    <w:basedOn w:val="a0"/>
    <w:qFormat/>
    <w:rsid w:val="003729E7"/>
    <w:rPr>
      <w:b/>
      <w:bCs/>
    </w:rPr>
  </w:style>
  <w:style w:type="character" w:customStyle="1" w:styleId="apple-converted-space">
    <w:name w:val="apple-converted-space"/>
    <w:basedOn w:val="a0"/>
    <w:rsid w:val="003729E7"/>
  </w:style>
  <w:style w:type="character" w:styleId="afb">
    <w:name w:val="Emphasis"/>
    <w:basedOn w:val="a0"/>
    <w:uiPriority w:val="20"/>
    <w:qFormat/>
    <w:rsid w:val="003729E7"/>
    <w:rPr>
      <w:i/>
      <w:iCs/>
    </w:rPr>
  </w:style>
  <w:style w:type="paragraph" w:customStyle="1" w:styleId="320">
    <w:name w:val="Основной текст с отступом 32"/>
    <w:basedOn w:val="a"/>
    <w:rsid w:val="00741C80"/>
    <w:pPr>
      <w:spacing w:line="360" w:lineRule="auto"/>
      <w:ind w:firstLine="709"/>
      <w:jc w:val="center"/>
    </w:pPr>
    <w:rPr>
      <w:b/>
      <w:sz w:val="28"/>
      <w:szCs w:val="20"/>
      <w:lang w:eastAsia="ar-SA"/>
    </w:rPr>
  </w:style>
  <w:style w:type="paragraph" w:customStyle="1" w:styleId="p13">
    <w:name w:val="p13"/>
    <w:basedOn w:val="a"/>
    <w:rsid w:val="00727EEC"/>
    <w:pPr>
      <w:spacing w:before="100" w:beforeAutospacing="1" w:after="100" w:afterAutospacing="1"/>
    </w:pPr>
    <w:rPr>
      <w:rFonts w:eastAsiaTheme="minorEastAsia"/>
      <w:sz w:val="28"/>
      <w:szCs w:val="28"/>
    </w:rPr>
  </w:style>
  <w:style w:type="paragraph" w:customStyle="1" w:styleId="p18">
    <w:name w:val="p18"/>
    <w:basedOn w:val="a"/>
    <w:rsid w:val="00727EEC"/>
    <w:pPr>
      <w:spacing w:before="100" w:beforeAutospacing="1" w:after="100" w:afterAutospacing="1"/>
      <w:jc w:val="both"/>
    </w:pPr>
    <w:rPr>
      <w:rFonts w:eastAsiaTheme="minorEastAsia"/>
      <w:sz w:val="28"/>
      <w:szCs w:val="28"/>
    </w:rPr>
  </w:style>
  <w:style w:type="paragraph" w:customStyle="1" w:styleId="p19">
    <w:name w:val="p19"/>
    <w:basedOn w:val="a"/>
    <w:rsid w:val="00727EEC"/>
    <w:pPr>
      <w:spacing w:before="100" w:beforeAutospacing="1" w:after="100" w:afterAutospacing="1"/>
      <w:ind w:left="425" w:hanging="425"/>
      <w:jc w:val="both"/>
    </w:pPr>
    <w:rPr>
      <w:rFonts w:eastAsiaTheme="minorEastAsia"/>
      <w:sz w:val="28"/>
      <w:szCs w:val="28"/>
    </w:rPr>
  </w:style>
  <w:style w:type="paragraph" w:customStyle="1" w:styleId="p1">
    <w:name w:val="p1"/>
    <w:basedOn w:val="a"/>
    <w:rsid w:val="00727EEC"/>
    <w:pPr>
      <w:spacing w:before="100" w:beforeAutospacing="1" w:after="100" w:afterAutospacing="1"/>
      <w:jc w:val="center"/>
    </w:pPr>
    <w:rPr>
      <w:rFonts w:eastAsiaTheme="minorEastAsia"/>
    </w:rPr>
  </w:style>
  <w:style w:type="paragraph" w:customStyle="1" w:styleId="p2">
    <w:name w:val="p2"/>
    <w:basedOn w:val="a"/>
    <w:rsid w:val="00727EEC"/>
    <w:pPr>
      <w:spacing w:before="100" w:beforeAutospacing="1" w:after="100" w:afterAutospacing="1"/>
      <w:jc w:val="center"/>
    </w:pPr>
    <w:rPr>
      <w:rFonts w:eastAsiaTheme="minorEastAsia"/>
      <w:sz w:val="32"/>
      <w:szCs w:val="32"/>
    </w:rPr>
  </w:style>
  <w:style w:type="paragraph" w:customStyle="1" w:styleId="p12">
    <w:name w:val="p12"/>
    <w:basedOn w:val="a"/>
    <w:rsid w:val="00727EEC"/>
    <w:pPr>
      <w:spacing w:before="100" w:beforeAutospacing="1" w:after="100" w:afterAutospacing="1"/>
    </w:pPr>
    <w:rPr>
      <w:rFonts w:eastAsiaTheme="minorEastAsia"/>
    </w:rPr>
  </w:style>
  <w:style w:type="paragraph" w:customStyle="1" w:styleId="p23">
    <w:name w:val="p23"/>
    <w:basedOn w:val="a"/>
    <w:rsid w:val="00727EEC"/>
    <w:pPr>
      <w:spacing w:before="100" w:beforeAutospacing="1" w:after="100" w:afterAutospacing="1"/>
      <w:jc w:val="both"/>
    </w:pPr>
    <w:rPr>
      <w:rFonts w:eastAsiaTheme="minorEastAsia"/>
    </w:rPr>
  </w:style>
  <w:style w:type="paragraph" w:customStyle="1" w:styleId="p26">
    <w:name w:val="p26"/>
    <w:basedOn w:val="a"/>
    <w:rsid w:val="00727EEC"/>
    <w:pPr>
      <w:spacing w:before="100" w:beforeAutospacing="1" w:after="100" w:afterAutospacing="1"/>
      <w:ind w:left="720" w:hanging="360"/>
      <w:jc w:val="both"/>
    </w:pPr>
    <w:rPr>
      <w:rFonts w:eastAsiaTheme="minorEastAsia"/>
    </w:rPr>
  </w:style>
  <w:style w:type="paragraph" w:customStyle="1" w:styleId="p27">
    <w:name w:val="p27"/>
    <w:basedOn w:val="a"/>
    <w:rsid w:val="00727EEC"/>
    <w:pPr>
      <w:spacing w:before="100" w:beforeAutospacing="1" w:after="100" w:afterAutospacing="1"/>
      <w:ind w:firstLine="708"/>
      <w:jc w:val="both"/>
    </w:pPr>
    <w:rPr>
      <w:rFonts w:eastAsiaTheme="minorEastAsia"/>
    </w:rPr>
  </w:style>
  <w:style w:type="paragraph" w:customStyle="1" w:styleId="p28">
    <w:name w:val="p28"/>
    <w:basedOn w:val="a"/>
    <w:rsid w:val="00727EEC"/>
    <w:pPr>
      <w:spacing w:before="100" w:beforeAutospacing="1" w:after="100" w:afterAutospacing="1"/>
      <w:ind w:left="1842"/>
    </w:pPr>
    <w:rPr>
      <w:rFonts w:eastAsiaTheme="minorEastAsia"/>
    </w:rPr>
  </w:style>
  <w:style w:type="paragraph" w:customStyle="1" w:styleId="p29">
    <w:name w:val="p29"/>
    <w:basedOn w:val="a"/>
    <w:rsid w:val="00727EEC"/>
    <w:pPr>
      <w:spacing w:before="100" w:beforeAutospacing="1" w:after="100" w:afterAutospacing="1"/>
    </w:pPr>
    <w:rPr>
      <w:rFonts w:eastAsiaTheme="minorEastAsia"/>
      <w:sz w:val="18"/>
      <w:szCs w:val="18"/>
    </w:rPr>
  </w:style>
  <w:style w:type="paragraph" w:customStyle="1" w:styleId="p30">
    <w:name w:val="p30"/>
    <w:basedOn w:val="a"/>
    <w:rsid w:val="00727EEC"/>
    <w:pPr>
      <w:spacing w:before="100" w:beforeAutospacing="1" w:after="100" w:afterAutospacing="1"/>
    </w:pPr>
    <w:rPr>
      <w:rFonts w:eastAsiaTheme="minorEastAsia"/>
    </w:rPr>
  </w:style>
  <w:style w:type="paragraph" w:customStyle="1" w:styleId="p31">
    <w:name w:val="p31"/>
    <w:basedOn w:val="a"/>
    <w:rsid w:val="00727EEC"/>
    <w:pPr>
      <w:spacing w:before="100" w:beforeAutospacing="1" w:after="100" w:afterAutospacing="1"/>
      <w:ind w:left="720" w:hanging="360"/>
    </w:pPr>
    <w:rPr>
      <w:rFonts w:eastAsiaTheme="minorEastAsia"/>
    </w:rPr>
  </w:style>
  <w:style w:type="paragraph" w:customStyle="1" w:styleId="p33">
    <w:name w:val="p33"/>
    <w:basedOn w:val="a"/>
    <w:rsid w:val="00727EEC"/>
    <w:pPr>
      <w:spacing w:before="100" w:beforeAutospacing="1" w:after="100" w:afterAutospacing="1"/>
      <w:jc w:val="both"/>
    </w:pPr>
    <w:rPr>
      <w:rFonts w:eastAsiaTheme="minorEastAsia"/>
    </w:rPr>
  </w:style>
  <w:style w:type="paragraph" w:customStyle="1" w:styleId="p34">
    <w:name w:val="p34"/>
    <w:basedOn w:val="a"/>
    <w:rsid w:val="00727EEC"/>
    <w:pPr>
      <w:spacing w:before="100" w:beforeAutospacing="1" w:after="199"/>
      <w:jc w:val="both"/>
    </w:pPr>
    <w:rPr>
      <w:rFonts w:eastAsiaTheme="minorEastAsia"/>
    </w:rPr>
  </w:style>
  <w:style w:type="paragraph" w:customStyle="1" w:styleId="p36">
    <w:name w:val="p36"/>
    <w:basedOn w:val="a"/>
    <w:rsid w:val="00727EEC"/>
    <w:pPr>
      <w:spacing w:before="100" w:beforeAutospacing="1" w:after="120"/>
    </w:pPr>
    <w:rPr>
      <w:rFonts w:eastAsiaTheme="minorEastAsia"/>
    </w:rPr>
  </w:style>
  <w:style w:type="paragraph" w:customStyle="1" w:styleId="p37">
    <w:name w:val="p37"/>
    <w:basedOn w:val="a"/>
    <w:rsid w:val="00727EEC"/>
    <w:pPr>
      <w:spacing w:before="100" w:beforeAutospacing="1" w:after="100" w:afterAutospacing="1"/>
      <w:jc w:val="center"/>
    </w:pPr>
    <w:rPr>
      <w:rFonts w:ascii="Arial" w:eastAsiaTheme="minorEastAsia" w:hAnsi="Arial" w:cs="Arial"/>
    </w:rPr>
  </w:style>
  <w:style w:type="paragraph" w:customStyle="1" w:styleId="p38">
    <w:name w:val="p38"/>
    <w:basedOn w:val="a"/>
    <w:rsid w:val="00727EEC"/>
    <w:pPr>
      <w:spacing w:before="100" w:beforeAutospacing="1" w:after="100" w:afterAutospacing="1"/>
    </w:pPr>
    <w:rPr>
      <w:rFonts w:ascii="Arial" w:eastAsiaTheme="minorEastAsia" w:hAnsi="Arial" w:cs="Arial"/>
    </w:rPr>
  </w:style>
  <w:style w:type="paragraph" w:customStyle="1" w:styleId="p39">
    <w:name w:val="p39"/>
    <w:basedOn w:val="a"/>
    <w:rsid w:val="00727EEC"/>
    <w:pPr>
      <w:spacing w:before="100" w:beforeAutospacing="1" w:after="100" w:afterAutospacing="1"/>
    </w:pPr>
    <w:rPr>
      <w:rFonts w:ascii="Arial" w:eastAsiaTheme="minorEastAsia" w:hAnsi="Arial" w:cs="Arial"/>
    </w:rPr>
  </w:style>
  <w:style w:type="paragraph" w:customStyle="1" w:styleId="p40">
    <w:name w:val="p40"/>
    <w:basedOn w:val="a"/>
    <w:rsid w:val="00727EEC"/>
    <w:pPr>
      <w:spacing w:before="100" w:beforeAutospacing="1" w:after="120"/>
      <w:jc w:val="both"/>
    </w:pPr>
    <w:rPr>
      <w:rFonts w:eastAsiaTheme="minorEastAsia"/>
    </w:rPr>
  </w:style>
  <w:style w:type="paragraph" w:customStyle="1" w:styleId="p41">
    <w:name w:val="p41"/>
    <w:basedOn w:val="a"/>
    <w:rsid w:val="00727EEC"/>
    <w:pPr>
      <w:spacing w:before="100" w:beforeAutospacing="1" w:after="100" w:afterAutospacing="1"/>
      <w:ind w:left="1560"/>
    </w:pPr>
    <w:rPr>
      <w:rFonts w:eastAsiaTheme="minorEastAsia"/>
    </w:rPr>
  </w:style>
  <w:style w:type="paragraph" w:customStyle="1" w:styleId="p45">
    <w:name w:val="p45"/>
    <w:basedOn w:val="a"/>
    <w:rsid w:val="00727EEC"/>
    <w:pPr>
      <w:spacing w:before="100" w:beforeAutospacing="1" w:after="100" w:afterAutospacing="1"/>
      <w:jc w:val="center"/>
    </w:pPr>
    <w:rPr>
      <w:rFonts w:ascii="Arial CYR" w:eastAsiaTheme="minorEastAsia" w:hAnsi="Arial CYR" w:cs="Arial CYR"/>
      <w:sz w:val="22"/>
      <w:szCs w:val="22"/>
    </w:rPr>
  </w:style>
  <w:style w:type="paragraph" w:customStyle="1" w:styleId="p46">
    <w:name w:val="p46"/>
    <w:basedOn w:val="a"/>
    <w:rsid w:val="00727EEC"/>
    <w:pPr>
      <w:spacing w:before="100" w:beforeAutospacing="1" w:after="100" w:afterAutospacing="1"/>
    </w:pPr>
    <w:rPr>
      <w:rFonts w:ascii="Arial CYR" w:eastAsiaTheme="minorEastAsia" w:hAnsi="Arial CYR" w:cs="Arial CYR"/>
      <w:sz w:val="22"/>
      <w:szCs w:val="22"/>
    </w:rPr>
  </w:style>
  <w:style w:type="paragraph" w:customStyle="1" w:styleId="p47">
    <w:name w:val="p47"/>
    <w:basedOn w:val="a"/>
    <w:rsid w:val="00727EEC"/>
    <w:pPr>
      <w:spacing w:before="100" w:beforeAutospacing="1" w:after="100" w:afterAutospacing="1"/>
    </w:pPr>
    <w:rPr>
      <w:rFonts w:ascii="Arial CYR" w:eastAsiaTheme="minorEastAsia" w:hAnsi="Arial CYR" w:cs="Arial CYR"/>
      <w:sz w:val="22"/>
      <w:szCs w:val="22"/>
    </w:rPr>
  </w:style>
  <w:style w:type="paragraph" w:customStyle="1" w:styleId="p48">
    <w:name w:val="p48"/>
    <w:basedOn w:val="a"/>
    <w:rsid w:val="00727EEC"/>
    <w:pPr>
      <w:spacing w:before="100" w:beforeAutospacing="1" w:after="100" w:afterAutospacing="1"/>
      <w:ind w:left="1133"/>
    </w:pPr>
    <w:rPr>
      <w:rFonts w:eastAsiaTheme="minorEastAsia"/>
    </w:rPr>
  </w:style>
  <w:style w:type="paragraph" w:customStyle="1" w:styleId="p50">
    <w:name w:val="p50"/>
    <w:basedOn w:val="a"/>
    <w:rsid w:val="00727EEC"/>
    <w:pPr>
      <w:spacing w:before="100" w:beforeAutospacing="1" w:after="100" w:afterAutospacing="1"/>
      <w:jc w:val="center"/>
    </w:pPr>
    <w:rPr>
      <w:rFonts w:ascii="Arial CYR" w:eastAsiaTheme="minorEastAsia" w:hAnsi="Arial CYR" w:cs="Arial CYR"/>
    </w:rPr>
  </w:style>
  <w:style w:type="paragraph" w:customStyle="1" w:styleId="p51">
    <w:name w:val="p51"/>
    <w:basedOn w:val="a"/>
    <w:rsid w:val="00727EEC"/>
    <w:pPr>
      <w:spacing w:before="100" w:beforeAutospacing="1" w:after="100" w:afterAutospacing="1"/>
    </w:pPr>
    <w:rPr>
      <w:rFonts w:ascii="Arial CYR" w:eastAsiaTheme="minorEastAsia" w:hAnsi="Arial CYR" w:cs="Arial CYR"/>
    </w:rPr>
  </w:style>
  <w:style w:type="paragraph" w:customStyle="1" w:styleId="p52">
    <w:name w:val="p52"/>
    <w:basedOn w:val="a"/>
    <w:rsid w:val="00727EEC"/>
    <w:pPr>
      <w:spacing w:before="100" w:beforeAutospacing="1" w:after="100" w:afterAutospacing="1"/>
    </w:pPr>
    <w:rPr>
      <w:rFonts w:ascii="Arial CYR" w:eastAsiaTheme="minorEastAsia" w:hAnsi="Arial CYR" w:cs="Arial CYR"/>
    </w:rPr>
  </w:style>
  <w:style w:type="paragraph" w:customStyle="1" w:styleId="p53">
    <w:name w:val="p53"/>
    <w:basedOn w:val="a"/>
    <w:rsid w:val="00727EEC"/>
    <w:pPr>
      <w:spacing w:before="100" w:beforeAutospacing="1" w:after="100" w:afterAutospacing="1"/>
      <w:ind w:left="1560" w:hanging="1560"/>
      <w:jc w:val="both"/>
    </w:pPr>
    <w:rPr>
      <w:rFonts w:eastAsiaTheme="minorEastAsia"/>
    </w:rPr>
  </w:style>
  <w:style w:type="paragraph" w:customStyle="1" w:styleId="p54">
    <w:name w:val="p54"/>
    <w:basedOn w:val="a"/>
    <w:rsid w:val="00727EEC"/>
    <w:pPr>
      <w:spacing w:before="100" w:beforeAutospacing="1" w:after="100" w:afterAutospacing="1"/>
      <w:ind w:left="284" w:hanging="284"/>
    </w:pPr>
    <w:rPr>
      <w:rFonts w:eastAsiaTheme="minorEastAsia"/>
    </w:rPr>
  </w:style>
  <w:style w:type="character" w:customStyle="1" w:styleId="s18">
    <w:name w:val="s18"/>
    <w:basedOn w:val="a0"/>
    <w:rsid w:val="00727EEC"/>
    <w:rPr>
      <w:b/>
      <w:bCs/>
    </w:rPr>
  </w:style>
  <w:style w:type="character" w:customStyle="1" w:styleId="s21">
    <w:name w:val="s21"/>
    <w:basedOn w:val="a0"/>
    <w:rsid w:val="00727EEC"/>
    <w:rPr>
      <w:i/>
      <w:iCs/>
    </w:rPr>
  </w:style>
  <w:style w:type="character" w:customStyle="1" w:styleId="s31">
    <w:name w:val="s31"/>
    <w:basedOn w:val="a0"/>
    <w:rsid w:val="00727EEC"/>
    <w:rPr>
      <w:color w:val="000000"/>
    </w:rPr>
  </w:style>
  <w:style w:type="character" w:customStyle="1" w:styleId="s51">
    <w:name w:val="s51"/>
    <w:basedOn w:val="a0"/>
    <w:rsid w:val="00727EEC"/>
    <w:rPr>
      <w:u w:val="single"/>
    </w:rPr>
  </w:style>
  <w:style w:type="character" w:customStyle="1" w:styleId="s61">
    <w:name w:val="s61"/>
    <w:basedOn w:val="a0"/>
    <w:rsid w:val="00727EEC"/>
  </w:style>
  <w:style w:type="character" w:customStyle="1" w:styleId="s81">
    <w:name w:val="s81"/>
    <w:basedOn w:val="a0"/>
    <w:rsid w:val="00727EEC"/>
    <w:rPr>
      <w:b/>
      <w:bCs/>
      <w:u w:val="single"/>
    </w:rPr>
  </w:style>
  <w:style w:type="character" w:customStyle="1" w:styleId="s91">
    <w:name w:val="s91"/>
    <w:basedOn w:val="a0"/>
    <w:rsid w:val="00727EEC"/>
    <w:rPr>
      <w:b/>
      <w:bCs/>
      <w:i/>
      <w:iCs/>
    </w:rPr>
  </w:style>
  <w:style w:type="character" w:customStyle="1" w:styleId="s101">
    <w:name w:val="s101"/>
    <w:basedOn w:val="a0"/>
    <w:rsid w:val="00727EEC"/>
    <w:rPr>
      <w:sz w:val="20"/>
      <w:szCs w:val="20"/>
      <w:vertAlign w:val="subscript"/>
    </w:rPr>
  </w:style>
  <w:style w:type="character" w:customStyle="1" w:styleId="s111">
    <w:name w:val="s111"/>
    <w:basedOn w:val="a0"/>
    <w:rsid w:val="00727EEC"/>
    <w:rPr>
      <w:sz w:val="20"/>
      <w:szCs w:val="20"/>
      <w:vertAlign w:val="superscript"/>
    </w:rPr>
  </w:style>
  <w:style w:type="character" w:customStyle="1" w:styleId="s121">
    <w:name w:val="s121"/>
    <w:basedOn w:val="a0"/>
    <w:rsid w:val="00727EEC"/>
    <w:rPr>
      <w:b/>
      <w:bCs/>
      <w:color w:val="000000"/>
    </w:rPr>
  </w:style>
  <w:style w:type="character" w:customStyle="1" w:styleId="s151">
    <w:name w:val="s151"/>
    <w:basedOn w:val="a0"/>
    <w:rsid w:val="00727EEC"/>
    <w:rPr>
      <w:rFonts w:ascii="Times New Roman" w:hAnsi="Times New Roman" w:cs="Times New Roman" w:hint="default"/>
    </w:rPr>
  </w:style>
  <w:style w:type="character" w:customStyle="1" w:styleId="s161">
    <w:name w:val="s161"/>
    <w:basedOn w:val="a0"/>
    <w:rsid w:val="00727E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7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6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3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wmf"/><Relationship Id="rId25" Type="http://schemas.openxmlformats.org/officeDocument/2006/relationships/oleObject" Target="embeddings/oleObject4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6.png"/><Relationship Id="rId29" Type="http://schemas.openxmlformats.org/officeDocument/2006/relationships/hyperlink" Target="http://www.klyaksa.inform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oleObject" Target="embeddings/oleObject3.bin"/><Relationship Id="rId28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5.xml"/><Relationship Id="rId22" Type="http://schemas.openxmlformats.org/officeDocument/2006/relationships/image" Target="media/image7.png"/><Relationship Id="rId27" Type="http://schemas.openxmlformats.org/officeDocument/2006/relationships/chart" Target="charts/chart1.xml"/><Relationship Id="rId30" Type="http://schemas.openxmlformats.org/officeDocument/2006/relationships/image" Target="media/image11.png"/><Relationship Id="rId35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88;&#1077;&#1087;&#1086;&#1076;&#1072;&#1074;&#1072;&#1090;&#1077;&#1083;&#1100;&#1089;&#1082;&#1072;&#1103;\EXCEL\&#1055;&#1088;&#1072;&#1082;&#1090;&#1080;&#1082;&#1072;_&#1074;&#1089;&#1077;%20(12.05.2012)\&#1055;&#1088;&#1072;&#1082;&#1090;&#1080;&#1095;&#1077;&#1089;&#1082;&#1072;&#1103;%20&#1088;&#1072;&#1073;&#1086;&#1090;&#1072;%2011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Успеваемость 1 взвода по предметам </a:t>
            </a:r>
            <a:br>
              <a:rPr lang="ru-RU" sz="1200"/>
            </a:br>
            <a:r>
              <a:rPr lang="ru-RU" sz="1200"/>
              <a:t> полугодие 2009/2010 учебного года</a:t>
            </a:r>
          </a:p>
        </c:rich>
      </c:tx>
    </c:title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strRef>
              <c:f>'1_В'!$C$3:$Q$3</c:f>
              <c:strCache>
                <c:ptCount val="15"/>
                <c:pt idx="0">
                  <c:v>Русский язык</c:v>
                </c:pt>
                <c:pt idx="1">
                  <c:v>Литера
тура</c:v>
                </c:pt>
                <c:pt idx="2">
                  <c:v>Иностранный язык</c:v>
                </c:pt>
                <c:pt idx="3">
                  <c:v>Информатика</c:v>
                </c:pt>
                <c:pt idx="4">
                  <c:v>Математика</c:v>
                </c:pt>
                <c:pt idx="5">
                  <c:v>История</c:v>
                </c:pt>
                <c:pt idx="6">
                  <c:v>Общест
вознание</c:v>
                </c:pt>
                <c:pt idx="7">
                  <c:v>Геогра
фия</c:v>
                </c:pt>
                <c:pt idx="8">
                  <c:v>Физика</c:v>
                </c:pt>
                <c:pt idx="9">
                  <c:v>Химия</c:v>
                </c:pt>
                <c:pt idx="10">
                  <c:v>Биоло
гия</c:v>
                </c:pt>
                <c:pt idx="11">
                  <c:v>Эколо
гия</c:v>
                </c:pt>
                <c:pt idx="12">
                  <c:v>Физическая культура</c:v>
                </c:pt>
                <c:pt idx="13">
                  <c:v>ОБЖ</c:v>
                </c:pt>
                <c:pt idx="14">
                  <c:v>Топография</c:v>
                </c:pt>
              </c:strCache>
            </c:strRef>
          </c:cat>
          <c:val>
            <c:numRef>
              <c:f>'1_В'!$C$9:$Q$9</c:f>
              <c:numCache>
                <c:formatCode>0.00</c:formatCode>
                <c:ptCount val="15"/>
                <c:pt idx="0">
                  <c:v>3.4</c:v>
                </c:pt>
                <c:pt idx="1">
                  <c:v>4</c:v>
                </c:pt>
                <c:pt idx="2">
                  <c:v>3</c:v>
                </c:pt>
                <c:pt idx="3">
                  <c:v>3.4</c:v>
                </c:pt>
                <c:pt idx="4">
                  <c:v>3</c:v>
                </c:pt>
                <c:pt idx="5">
                  <c:v>3.6</c:v>
                </c:pt>
                <c:pt idx="6">
                  <c:v>3.6</c:v>
                </c:pt>
                <c:pt idx="7">
                  <c:v>3.4</c:v>
                </c:pt>
                <c:pt idx="8">
                  <c:v>3.2</c:v>
                </c:pt>
                <c:pt idx="9">
                  <c:v>3.4</c:v>
                </c:pt>
                <c:pt idx="10">
                  <c:v>3.4</c:v>
                </c:pt>
                <c:pt idx="11">
                  <c:v>3.6</c:v>
                </c:pt>
                <c:pt idx="12">
                  <c:v>4.4000000000000004</c:v>
                </c:pt>
                <c:pt idx="13">
                  <c:v>4.4000000000000004</c:v>
                </c:pt>
                <c:pt idx="14">
                  <c:v>3.8</c:v>
                </c:pt>
              </c:numCache>
            </c:numRef>
          </c:val>
        </c:ser>
        <c:dLbls>
          <c:showVal val="1"/>
        </c:dLbls>
        <c:shape val="box"/>
        <c:axId val="97657216"/>
        <c:axId val="97658752"/>
        <c:axId val="0"/>
      </c:bar3DChart>
      <c:catAx>
        <c:axId val="97657216"/>
        <c:scaling>
          <c:orientation val="minMax"/>
        </c:scaling>
        <c:axPos val="b"/>
        <c:numFmt formatCode="General" sourceLinked="1"/>
        <c:tickLblPos val="nextTo"/>
        <c:txPr>
          <a:bodyPr rot="-5400000" vert="horz"/>
          <a:lstStyle/>
          <a:p>
            <a:pPr>
              <a:defRPr sz="800" b="1"/>
            </a:pPr>
            <a:endParaRPr lang="ru-RU"/>
          </a:p>
        </c:txPr>
        <c:crossAx val="97658752"/>
        <c:crosses val="autoZero"/>
        <c:auto val="1"/>
        <c:lblAlgn val="ctr"/>
        <c:lblOffset val="100"/>
      </c:catAx>
      <c:valAx>
        <c:axId val="97658752"/>
        <c:scaling>
          <c:orientation val="minMax"/>
          <c:max val="5"/>
          <c:min val="2"/>
        </c:scaling>
        <c:axPos val="l"/>
        <c:majorGridlines/>
        <c:numFmt formatCode="0.0" sourceLinked="0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97657216"/>
        <c:crosses val="autoZero"/>
        <c:crossBetween val="between"/>
        <c:majorUnit val="0.5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>
          <a:latin typeface="Times New Roman Cyr" pitchFamily="18" charset="-52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EFF22-8DB9-4C2B-927A-426CF6ED1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57</Pages>
  <Words>11369</Words>
  <Characters>64804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Microsoft</Company>
  <LinksUpToDate>false</LinksUpToDate>
  <CharactersWithSpaces>76021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Admin</dc:creator>
  <cp:lastModifiedBy>Юрист</cp:lastModifiedBy>
  <cp:revision>11</cp:revision>
  <cp:lastPrinted>2022-11-10T12:25:00Z</cp:lastPrinted>
  <dcterms:created xsi:type="dcterms:W3CDTF">2022-11-11T08:20:00Z</dcterms:created>
  <dcterms:modified xsi:type="dcterms:W3CDTF">2024-03-20T07:25:00Z</dcterms:modified>
</cp:coreProperties>
</file>